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59E23FA5" w:rsidR="007D3467" w:rsidRDefault="00631BEC" w:rsidP="00CF6332">
      <w:pPr>
        <w:jc w:val="center"/>
        <w:rPr>
          <w:b/>
          <w:i/>
          <w:sz w:val="44"/>
          <w:szCs w:val="44"/>
        </w:rPr>
      </w:pPr>
      <w:r w:rsidRPr="003B0688">
        <w:rPr>
          <w:b/>
          <w:i/>
          <w:sz w:val="44"/>
          <w:szCs w:val="44"/>
        </w:rPr>
        <w:t>CHARLIE H. KI</w:t>
      </w:r>
      <w:r w:rsidR="0058409B">
        <w:rPr>
          <w:b/>
          <w:i/>
          <w:sz w:val="44"/>
          <w:szCs w:val="44"/>
        </w:rPr>
        <w:t>M</w:t>
      </w:r>
    </w:p>
    <w:p w14:paraId="29AC929A" w14:textId="2A00B472" w:rsidR="0058409B" w:rsidRPr="003B0688" w:rsidRDefault="0058409B" w:rsidP="00CF6332">
      <w:pPr>
        <w:jc w:val="center"/>
        <w:rPr>
          <w:b/>
          <w:i/>
          <w:sz w:val="28"/>
          <w:szCs w:val="28"/>
        </w:rPr>
      </w:pPr>
      <w:r>
        <w:rPr>
          <w:sz w:val="36"/>
          <w:szCs w:val="36"/>
        </w:rPr>
        <w:t xml:space="preserve">Senior </w:t>
      </w:r>
      <w:r w:rsidRPr="002B00CB">
        <w:rPr>
          <w:sz w:val="36"/>
          <w:szCs w:val="36"/>
        </w:rPr>
        <w:t>Data Scien</w:t>
      </w:r>
      <w:r>
        <w:rPr>
          <w:sz w:val="36"/>
          <w:szCs w:val="36"/>
        </w:rPr>
        <w:t>tist/Applied AI Engineer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Default="006D3104" w:rsidP="00D235B7">
      <w:pPr>
        <w:pBdr>
          <w:bottom w:val="single" w:sz="12" w:space="1" w:color="auto"/>
        </w:pBd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https://www.linkedin.com/in/charlie-h-kim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34D837EA" w14:textId="77777777" w:rsidR="0099419B" w:rsidRPr="006E3178" w:rsidRDefault="0099419B" w:rsidP="00C777D9">
      <w:pPr>
        <w:pBdr>
          <w:bottom w:val="single" w:sz="12" w:space="1" w:color="auto"/>
        </w:pBdr>
      </w:pPr>
    </w:p>
    <w:p w14:paraId="64D2D261" w14:textId="4192B937" w:rsidR="00495869" w:rsidRDefault="00264733" w:rsidP="00C777D9">
      <w:pPr>
        <w:pBdr>
          <w:bottom w:val="single" w:sz="12" w:space="1" w:color="auto"/>
        </w:pBdr>
        <w:rPr>
          <w:sz w:val="28"/>
          <w:szCs w:val="28"/>
        </w:rPr>
      </w:pPr>
      <w:r w:rsidRPr="008427B2">
        <w:rPr>
          <w:sz w:val="28"/>
          <w:szCs w:val="28"/>
        </w:rPr>
        <w:t>SUMMARY</w:t>
      </w:r>
    </w:p>
    <w:p w14:paraId="23A26844" w14:textId="77777777" w:rsidR="00312E40" w:rsidRPr="006034A6" w:rsidRDefault="00312E40" w:rsidP="00312E40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2886C821" w14:textId="77777777" w:rsidR="00312E40" w:rsidRPr="0075519E" w:rsidRDefault="00312E40" w:rsidP="00312E40">
      <w:pPr>
        <w:rPr>
          <w:bCs/>
          <w:iCs/>
          <w:sz w:val="8"/>
          <w:szCs w:val="8"/>
        </w:rPr>
      </w:pPr>
    </w:p>
    <w:p w14:paraId="5FC812BE" w14:textId="52A5B8FD" w:rsidR="00F91AF3" w:rsidRDefault="00A05BF9" w:rsidP="00F91AF3">
      <w:pPr>
        <w:pBdr>
          <w:bottom w:val="single" w:sz="12" w:space="1" w:color="auto"/>
        </w:pBdr>
        <w:rPr>
          <w:sz w:val="22"/>
          <w:szCs w:val="22"/>
        </w:rPr>
      </w:pPr>
      <w:r>
        <w:rPr>
          <w:sz w:val="22"/>
          <w:szCs w:val="22"/>
        </w:rPr>
        <w:t xml:space="preserve">Proven </w:t>
      </w:r>
      <w:r w:rsidR="00F91AF3" w:rsidRPr="00EA0396">
        <w:rPr>
          <w:sz w:val="22"/>
          <w:szCs w:val="22"/>
        </w:rPr>
        <w:t xml:space="preserve">leader with </w:t>
      </w:r>
      <w:r w:rsidR="00F83EBF">
        <w:rPr>
          <w:sz w:val="22"/>
          <w:szCs w:val="22"/>
        </w:rPr>
        <w:t>1</w:t>
      </w:r>
      <w:r w:rsidR="004A1EDC">
        <w:rPr>
          <w:sz w:val="22"/>
          <w:szCs w:val="22"/>
        </w:rPr>
        <w:t>5</w:t>
      </w:r>
      <w:r w:rsidR="00F91AF3" w:rsidRPr="00EA0396">
        <w:rPr>
          <w:sz w:val="22"/>
          <w:szCs w:val="22"/>
        </w:rPr>
        <w:t xml:space="preserve">+ years’ experience in </w:t>
      </w:r>
      <w:r w:rsidR="00F91AF3">
        <w:rPr>
          <w:sz w:val="22"/>
          <w:szCs w:val="22"/>
        </w:rPr>
        <w:t>data science and</w:t>
      </w:r>
      <w:r w:rsidR="004A1EDC">
        <w:rPr>
          <w:sz w:val="22"/>
          <w:szCs w:val="22"/>
        </w:rPr>
        <w:t>/or</w:t>
      </w:r>
      <w:r w:rsidR="00F91AF3">
        <w:rPr>
          <w:sz w:val="22"/>
          <w:szCs w:val="22"/>
        </w:rPr>
        <w:t xml:space="preserve"> operations research. </w:t>
      </w:r>
      <w:r>
        <w:rPr>
          <w:sz w:val="22"/>
          <w:szCs w:val="22"/>
        </w:rPr>
        <w:t>Demonstrated</w:t>
      </w:r>
      <w:r w:rsidR="00F91AF3" w:rsidRPr="00EA0396">
        <w:rPr>
          <w:sz w:val="22"/>
          <w:szCs w:val="22"/>
        </w:rPr>
        <w:t xml:space="preserve"> ability to lead team</w:t>
      </w:r>
      <w:r w:rsidR="00B040EF">
        <w:rPr>
          <w:sz w:val="22"/>
          <w:szCs w:val="22"/>
        </w:rPr>
        <w:t xml:space="preserve">s </w:t>
      </w:r>
      <w:r w:rsidR="007E27BD">
        <w:rPr>
          <w:sz w:val="22"/>
          <w:szCs w:val="22"/>
        </w:rPr>
        <w:t>in</w:t>
      </w:r>
      <w:r w:rsidR="00B040EF">
        <w:rPr>
          <w:sz w:val="22"/>
          <w:szCs w:val="22"/>
        </w:rPr>
        <w:t xml:space="preserve"> </w:t>
      </w:r>
      <w:r w:rsidR="009C1364">
        <w:rPr>
          <w:sz w:val="22"/>
          <w:szCs w:val="22"/>
        </w:rPr>
        <w:t>deriv</w:t>
      </w:r>
      <w:r w:rsidR="007E27BD">
        <w:rPr>
          <w:sz w:val="22"/>
          <w:szCs w:val="22"/>
        </w:rPr>
        <w:t>ing</w:t>
      </w:r>
      <w:r w:rsidR="00F91AF3" w:rsidRPr="00EA0396">
        <w:rPr>
          <w:sz w:val="22"/>
          <w:szCs w:val="22"/>
        </w:rPr>
        <w:t xml:space="preserve"> </w:t>
      </w:r>
      <w:r w:rsidR="00F91AF3" w:rsidRPr="006B4E4B">
        <w:rPr>
          <w:b/>
          <w:bCs/>
          <w:sz w:val="22"/>
          <w:szCs w:val="22"/>
        </w:rPr>
        <w:t xml:space="preserve">data-driven insights to optimize customer experience and </w:t>
      </w:r>
      <w:r w:rsidR="006C08DE" w:rsidRPr="006B4E4B">
        <w:rPr>
          <w:b/>
          <w:bCs/>
          <w:sz w:val="22"/>
          <w:szCs w:val="22"/>
        </w:rPr>
        <w:t xml:space="preserve">achieve </w:t>
      </w:r>
      <w:r w:rsidR="00F91AF3" w:rsidRPr="006B4E4B">
        <w:rPr>
          <w:b/>
          <w:bCs/>
          <w:sz w:val="22"/>
          <w:szCs w:val="22"/>
        </w:rPr>
        <w:t>measurable business outcomes</w:t>
      </w:r>
      <w:r w:rsidR="00F91AF3" w:rsidRPr="00EA0396">
        <w:rPr>
          <w:sz w:val="22"/>
          <w:szCs w:val="22"/>
        </w:rPr>
        <w:t xml:space="preserve">. Expertise spans </w:t>
      </w:r>
      <w:r w:rsidR="00F91AF3">
        <w:rPr>
          <w:sz w:val="22"/>
          <w:szCs w:val="22"/>
        </w:rPr>
        <w:t xml:space="preserve">the </w:t>
      </w:r>
      <w:r w:rsidR="00F91AF3" w:rsidRPr="006B4E4B">
        <w:rPr>
          <w:b/>
          <w:bCs/>
          <w:sz w:val="22"/>
          <w:szCs w:val="22"/>
        </w:rPr>
        <w:t>latest AI platforms and techniques in a cloud environment</w:t>
      </w:r>
      <w:r w:rsidR="00F91AF3" w:rsidRPr="00EA0396">
        <w:rPr>
          <w:sz w:val="22"/>
          <w:szCs w:val="22"/>
        </w:rPr>
        <w:t>, with a strong focus on fostering a culture of innovation</w:t>
      </w:r>
      <w:r w:rsidR="00F91AF3">
        <w:rPr>
          <w:sz w:val="22"/>
          <w:szCs w:val="22"/>
        </w:rPr>
        <w:t xml:space="preserve">. Committed to continuous learning and </w:t>
      </w:r>
      <w:r w:rsidR="00F91AF3" w:rsidRPr="00107ED8">
        <w:rPr>
          <w:sz w:val="22"/>
          <w:szCs w:val="22"/>
        </w:rPr>
        <w:t>a growth mindset</w:t>
      </w:r>
      <w:r w:rsidR="00F91AF3">
        <w:rPr>
          <w:sz w:val="22"/>
          <w:szCs w:val="22"/>
        </w:rPr>
        <w:t xml:space="preserve"> to stay at the forefront of a fast-moving, constantly evolving field.</w:t>
      </w:r>
    </w:p>
    <w:p w14:paraId="113E89DE" w14:textId="77777777" w:rsidR="00607D7E" w:rsidRPr="006E3178" w:rsidRDefault="00607D7E" w:rsidP="00F91AF3">
      <w:pPr>
        <w:pBdr>
          <w:bottom w:val="single" w:sz="12" w:space="1" w:color="auto"/>
        </w:pBdr>
      </w:pPr>
    </w:p>
    <w:p w14:paraId="78F758C8" w14:textId="3963E5B1" w:rsidR="00607D7E" w:rsidRDefault="0053732C" w:rsidP="00C777D9">
      <w:pPr>
        <w:pBdr>
          <w:bottom w:val="single" w:sz="12" w:space="1" w:color="auto"/>
        </w:pBdr>
        <w:rPr>
          <w:sz w:val="28"/>
          <w:szCs w:val="28"/>
        </w:rPr>
      </w:pPr>
      <w:r>
        <w:rPr>
          <w:sz w:val="28"/>
          <w:szCs w:val="28"/>
        </w:rPr>
        <w:t>SKILLS &amp; TOOLS</w:t>
      </w:r>
    </w:p>
    <w:tbl>
      <w:tblPr>
        <w:tblStyle w:val="TableGrid"/>
        <w:tblW w:w="102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0"/>
        <w:gridCol w:w="7020"/>
      </w:tblGrid>
      <w:tr w:rsidR="00F83EBF" w14:paraId="67EB4070" w14:textId="77777777" w:rsidTr="00533054">
        <w:tc>
          <w:tcPr>
            <w:tcW w:w="3240" w:type="dxa"/>
          </w:tcPr>
          <w:p w14:paraId="4DEA098F" w14:textId="77777777" w:rsidR="00F83EBF" w:rsidRPr="00BC0043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Python</w:t>
            </w:r>
          </w:p>
          <w:p w14:paraId="1F8E9595" w14:textId="34866368" w:rsidR="00F83EBF" w:rsidRPr="00BC0043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SQL</w:t>
            </w:r>
          </w:p>
        </w:tc>
        <w:tc>
          <w:tcPr>
            <w:tcW w:w="7020" w:type="dxa"/>
          </w:tcPr>
          <w:p w14:paraId="3C0D35B8" w14:textId="5905FDE6" w:rsidR="00F83EBF" w:rsidRPr="00647ABF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Machine Learning</w:t>
            </w:r>
            <w:r>
              <w:rPr>
                <w:sz w:val="22"/>
                <w:szCs w:val="22"/>
              </w:rPr>
              <w:t xml:space="preserve"> (</w:t>
            </w:r>
            <w:r w:rsidRPr="003A717B">
              <w:rPr>
                <w:sz w:val="22"/>
                <w:szCs w:val="22"/>
              </w:rPr>
              <w:t>Linear</w:t>
            </w:r>
            <w:r>
              <w:rPr>
                <w:sz w:val="22"/>
                <w:szCs w:val="22"/>
              </w:rPr>
              <w:t xml:space="preserve"> &amp; </w:t>
            </w:r>
            <w:r w:rsidRPr="003A717B">
              <w:rPr>
                <w:sz w:val="22"/>
                <w:szCs w:val="22"/>
              </w:rPr>
              <w:t>Logistic Regression, Decision Trees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&amp;</w:t>
            </w:r>
            <w:r w:rsidRPr="003A717B">
              <w:rPr>
                <w:sz w:val="22"/>
                <w:szCs w:val="22"/>
              </w:rPr>
              <w:t xml:space="preserve"> Random Forests</w:t>
            </w:r>
            <w:r>
              <w:rPr>
                <w:sz w:val="22"/>
                <w:szCs w:val="22"/>
              </w:rPr>
              <w:t>, Clustering)</w:t>
            </w:r>
          </w:p>
        </w:tc>
      </w:tr>
      <w:tr w:rsidR="00F83EBF" w14:paraId="79D04A69" w14:textId="77777777" w:rsidTr="00533054">
        <w:tc>
          <w:tcPr>
            <w:tcW w:w="3240" w:type="dxa"/>
          </w:tcPr>
          <w:p w14:paraId="4713F21D" w14:textId="2B5A1AB3" w:rsidR="00F83EBF" w:rsidRPr="00BC0043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Tableau</w:t>
            </w:r>
          </w:p>
        </w:tc>
        <w:tc>
          <w:tcPr>
            <w:tcW w:w="7020" w:type="dxa"/>
          </w:tcPr>
          <w:p w14:paraId="633C0BD0" w14:textId="07D62E1F" w:rsidR="00F83EBF" w:rsidRPr="00647ABF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7A69B7">
              <w:rPr>
                <w:i/>
                <w:iCs/>
                <w:sz w:val="22"/>
                <w:szCs w:val="22"/>
              </w:rPr>
              <w:t>Deep Learning</w:t>
            </w:r>
            <w:r w:rsidRPr="007A69B7">
              <w:rPr>
                <w:sz w:val="22"/>
                <w:szCs w:val="22"/>
              </w:rPr>
              <w:t xml:space="preserve"> </w:t>
            </w:r>
            <w:r w:rsidR="00877E22">
              <w:rPr>
                <w:sz w:val="22"/>
                <w:szCs w:val="22"/>
              </w:rPr>
              <w:t>(</w:t>
            </w:r>
            <w:r w:rsidRPr="007A69B7">
              <w:rPr>
                <w:sz w:val="22"/>
                <w:szCs w:val="22"/>
              </w:rPr>
              <w:t>Natural Language Processing</w:t>
            </w:r>
            <w:r>
              <w:rPr>
                <w:sz w:val="22"/>
                <w:szCs w:val="22"/>
              </w:rPr>
              <w:t xml:space="preserve"> &amp; </w:t>
            </w:r>
            <w:r w:rsidRPr="006E139E">
              <w:rPr>
                <w:sz w:val="22"/>
                <w:szCs w:val="22"/>
              </w:rPr>
              <w:t>Neural Networks</w:t>
            </w:r>
            <w:r w:rsidR="00877E22">
              <w:rPr>
                <w:sz w:val="22"/>
                <w:szCs w:val="22"/>
              </w:rPr>
              <w:t>)</w:t>
            </w:r>
          </w:p>
        </w:tc>
      </w:tr>
      <w:tr w:rsidR="00F83EBF" w14:paraId="1EFC5561" w14:textId="77777777" w:rsidTr="00533054">
        <w:tc>
          <w:tcPr>
            <w:tcW w:w="3240" w:type="dxa"/>
          </w:tcPr>
          <w:p w14:paraId="2DC076D3" w14:textId="77777777" w:rsidR="00F83EBF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Power BI</w:t>
            </w:r>
          </w:p>
          <w:p w14:paraId="46C38CAA" w14:textId="3A2BFDA2" w:rsidR="00F83EBF" w:rsidRPr="00BC0043" w:rsidRDefault="000873B2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GitHub</w:t>
            </w:r>
          </w:p>
        </w:tc>
        <w:tc>
          <w:tcPr>
            <w:tcW w:w="7020" w:type="dxa"/>
          </w:tcPr>
          <w:p w14:paraId="56F82C99" w14:textId="2299D0F4" w:rsidR="00F83EBF" w:rsidRPr="00647ABF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252290">
              <w:rPr>
                <w:i/>
                <w:iCs/>
                <w:sz w:val="22"/>
              </w:rPr>
              <w:t>Generative AI</w:t>
            </w:r>
            <w:r w:rsidRPr="00041567">
              <w:rPr>
                <w:sz w:val="22"/>
              </w:rPr>
              <w:t xml:space="preserve"> </w:t>
            </w:r>
            <w:r w:rsidR="00877E22">
              <w:rPr>
                <w:sz w:val="22"/>
              </w:rPr>
              <w:t>(</w:t>
            </w:r>
            <w:r w:rsidRPr="006E139E">
              <w:rPr>
                <w:sz w:val="22"/>
                <w:szCs w:val="22"/>
              </w:rPr>
              <w:t>Retrieval Augmented</w:t>
            </w:r>
            <w:r>
              <w:rPr>
                <w:sz w:val="22"/>
                <w:szCs w:val="22"/>
              </w:rPr>
              <w:t xml:space="preserve"> </w:t>
            </w:r>
            <w:r w:rsidRPr="006E139E">
              <w:rPr>
                <w:sz w:val="22"/>
                <w:szCs w:val="22"/>
              </w:rPr>
              <w:t>Generation</w:t>
            </w:r>
            <w:r w:rsidR="00877E22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&amp;</w:t>
            </w:r>
            <w:r w:rsidRPr="006E139E">
              <w:rPr>
                <w:sz w:val="22"/>
                <w:szCs w:val="22"/>
              </w:rPr>
              <w:t xml:space="preserve"> Agentic AI</w:t>
            </w:r>
            <w:r>
              <w:rPr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</w:t>
            </w:r>
            <w:r w:rsidRPr="006E139E">
              <w:rPr>
                <w:sz w:val="22"/>
                <w:szCs w:val="22"/>
              </w:rPr>
              <w:t>LLM</w:t>
            </w:r>
            <w:r>
              <w:rPr>
                <w:sz w:val="22"/>
                <w:szCs w:val="22"/>
              </w:rPr>
              <w:t>s/</w:t>
            </w:r>
            <w:r w:rsidRPr="006E139E">
              <w:rPr>
                <w:sz w:val="22"/>
                <w:szCs w:val="22"/>
              </w:rPr>
              <w:t>Prompt Engineerin</w:t>
            </w:r>
            <w:r>
              <w:rPr>
                <w:sz w:val="22"/>
                <w:szCs w:val="22"/>
              </w:rPr>
              <w:t>g</w:t>
            </w:r>
            <w:r w:rsidR="00877E22">
              <w:rPr>
                <w:sz w:val="22"/>
                <w:szCs w:val="22"/>
              </w:rPr>
              <w:t>)</w:t>
            </w:r>
          </w:p>
        </w:tc>
      </w:tr>
      <w:tr w:rsidR="00F83EBF" w14:paraId="3BFAF802" w14:textId="77777777" w:rsidTr="00533054">
        <w:tc>
          <w:tcPr>
            <w:tcW w:w="3240" w:type="dxa"/>
          </w:tcPr>
          <w:p w14:paraId="5164297A" w14:textId="3AB59E68" w:rsidR="00F83EBF" w:rsidRPr="00BC0043" w:rsidRDefault="000873B2" w:rsidP="0013592C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Cloud Computing</w:t>
            </w:r>
            <w:r w:rsidRPr="00A22B27">
              <w:rPr>
                <w:sz w:val="22"/>
                <w:szCs w:val="22"/>
              </w:rPr>
              <w:t xml:space="preserve"> </w:t>
            </w:r>
            <w:r w:rsidR="00A22B27" w:rsidRPr="00A22B27">
              <w:rPr>
                <w:sz w:val="22"/>
                <w:szCs w:val="22"/>
              </w:rPr>
              <w:t>(</w:t>
            </w:r>
            <w:r w:rsidRPr="00A22B27">
              <w:rPr>
                <w:sz w:val="22"/>
                <w:szCs w:val="22"/>
              </w:rPr>
              <w:t>AWS</w:t>
            </w:r>
            <w:r w:rsidR="00A22B27" w:rsidRPr="00A22B27">
              <w:rPr>
                <w:sz w:val="22"/>
                <w:szCs w:val="22"/>
              </w:rPr>
              <w:t>)</w:t>
            </w:r>
          </w:p>
        </w:tc>
        <w:tc>
          <w:tcPr>
            <w:tcW w:w="7020" w:type="dxa"/>
          </w:tcPr>
          <w:p w14:paraId="0A9812DA" w14:textId="5D4F659B" w:rsidR="00F83EBF" w:rsidRPr="00647ABF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FB4998">
              <w:rPr>
                <w:i/>
                <w:iCs/>
                <w:sz w:val="22"/>
                <w:szCs w:val="22"/>
              </w:rPr>
              <w:t>Data Engineering</w:t>
            </w:r>
            <w:r w:rsidRPr="002B631E">
              <w:rPr>
                <w:sz w:val="22"/>
                <w:szCs w:val="22"/>
              </w:rPr>
              <w:t xml:space="preserve"> (ETL/ELT, Data Modeling)</w:t>
            </w:r>
          </w:p>
        </w:tc>
      </w:tr>
      <w:tr w:rsidR="00F83EBF" w14:paraId="07D36014" w14:textId="77777777" w:rsidTr="00533054">
        <w:tc>
          <w:tcPr>
            <w:tcW w:w="3240" w:type="dxa"/>
          </w:tcPr>
          <w:p w14:paraId="15A4C62A" w14:textId="6BCC82D3" w:rsidR="00F83EBF" w:rsidRPr="00BC0043" w:rsidRDefault="00F83EBF" w:rsidP="00F83EBF">
            <w:pPr>
              <w:pStyle w:val="ListParagraph"/>
              <w:rPr>
                <w:i/>
                <w:iCs/>
                <w:sz w:val="22"/>
                <w:szCs w:val="22"/>
              </w:rPr>
            </w:pPr>
          </w:p>
        </w:tc>
        <w:tc>
          <w:tcPr>
            <w:tcW w:w="7020" w:type="dxa"/>
          </w:tcPr>
          <w:p w14:paraId="6D52E4CA" w14:textId="19F55E81" w:rsidR="00F83EBF" w:rsidRPr="00647ABF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3669B4">
              <w:rPr>
                <w:i/>
                <w:iCs/>
                <w:sz w:val="22"/>
                <w:szCs w:val="22"/>
              </w:rPr>
              <w:t>Operations Research</w:t>
            </w:r>
            <w:r>
              <w:rPr>
                <w:sz w:val="22"/>
                <w:szCs w:val="22"/>
              </w:rPr>
              <w:t xml:space="preserve"> (Linear Programming/Optimization, A/B Testing</w:t>
            </w:r>
            <w:r>
              <w:rPr>
                <w:sz w:val="22"/>
                <w:szCs w:val="22"/>
              </w:rPr>
              <w:t xml:space="preserve">, </w:t>
            </w:r>
            <w:r w:rsidR="00AD16B2">
              <w:rPr>
                <w:sz w:val="22"/>
                <w:szCs w:val="22"/>
              </w:rPr>
              <w:t>Performance Measurement</w:t>
            </w:r>
            <w:r>
              <w:rPr>
                <w:sz w:val="22"/>
                <w:szCs w:val="22"/>
              </w:rPr>
              <w:t>, Stochastic Simulations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2E9828BA" w14:textId="77777777" w:rsidR="006034A6" w:rsidRPr="00EA2EB5" w:rsidRDefault="006034A6" w:rsidP="003669B4">
      <w:pPr>
        <w:rPr>
          <w:bCs/>
        </w:rPr>
      </w:pPr>
    </w:p>
    <w:p w14:paraId="44BF2213" w14:textId="33506750" w:rsidR="00D47D96" w:rsidRDefault="00AD1008" w:rsidP="003669B4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PROFESSIONAL </w:t>
      </w:r>
      <w:r w:rsidR="005D76FF" w:rsidRPr="002B00CB">
        <w:rPr>
          <w:bCs/>
          <w:sz w:val="28"/>
          <w:szCs w:val="28"/>
        </w:rPr>
        <w:t>EXPERIENCE</w:t>
      </w:r>
    </w:p>
    <w:p w14:paraId="46F5F6FA" w14:textId="77777777" w:rsidR="006034A6" w:rsidRPr="006034A6" w:rsidRDefault="006034A6" w:rsidP="006034A6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0C0D32CE" w14:textId="77777777" w:rsidR="00312E40" w:rsidRPr="0075519E" w:rsidRDefault="00312E40" w:rsidP="00DB4ED7">
      <w:pPr>
        <w:rPr>
          <w:bCs/>
          <w:iCs/>
          <w:sz w:val="8"/>
          <w:szCs w:val="8"/>
        </w:rPr>
      </w:pPr>
    </w:p>
    <w:p w14:paraId="4839ECB7" w14:textId="7699F9B3" w:rsidR="00E75AB5" w:rsidRDefault="00D46497" w:rsidP="00DB4ED7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2331BC">
        <w:rPr>
          <w:b/>
          <w:i/>
          <w:sz w:val="22"/>
          <w:szCs w:val="22"/>
        </w:rPr>
        <w:t xml:space="preserve"> Lead</w:t>
      </w:r>
      <w:r w:rsidR="00BD2672">
        <w:rPr>
          <w:bCs/>
          <w:iCs/>
          <w:sz w:val="22"/>
          <w:szCs w:val="22"/>
        </w:rPr>
        <w:t xml:space="preserve">, </w:t>
      </w:r>
      <w:r w:rsidR="00BD2672" w:rsidRPr="002B00CB">
        <w:rPr>
          <w:sz w:val="22"/>
          <w:szCs w:val="22"/>
        </w:rPr>
        <w:t>AForge, LLC</w:t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 w:rsidRPr="00E75AB5">
        <w:rPr>
          <w:b/>
          <w:bCs/>
          <w:sz w:val="22"/>
          <w:szCs w:val="22"/>
        </w:rPr>
        <w:t>07/23 to Present</w:t>
      </w:r>
    </w:p>
    <w:p w14:paraId="5CDC06D2" w14:textId="2DFC4AEB" w:rsidR="008B0FF7" w:rsidRDefault="008B0FF7" w:rsidP="00DB4ED7">
      <w:pPr>
        <w:rPr>
          <w:sz w:val="22"/>
          <w:szCs w:val="22"/>
        </w:rPr>
      </w:pPr>
      <w:r w:rsidRPr="008B0FF7">
        <w:rPr>
          <w:sz w:val="22"/>
          <w:szCs w:val="22"/>
        </w:rPr>
        <w:t xml:space="preserve">Principal/analytical lead in </w:t>
      </w:r>
      <w:r w:rsidR="000B4E4B">
        <w:rPr>
          <w:sz w:val="22"/>
          <w:szCs w:val="22"/>
        </w:rPr>
        <w:t xml:space="preserve">providing </w:t>
      </w:r>
      <w:r w:rsidR="00733431">
        <w:rPr>
          <w:sz w:val="22"/>
          <w:szCs w:val="22"/>
        </w:rPr>
        <w:t xml:space="preserve">data-based solutions </w:t>
      </w:r>
      <w:r w:rsidR="00657A70">
        <w:rPr>
          <w:sz w:val="22"/>
          <w:szCs w:val="22"/>
        </w:rPr>
        <w:t>for</w:t>
      </w:r>
      <w:r w:rsidR="00733431">
        <w:rPr>
          <w:sz w:val="22"/>
          <w:szCs w:val="22"/>
        </w:rPr>
        <w:t xml:space="preserve"> </w:t>
      </w:r>
      <w:r w:rsidR="001C6FD1">
        <w:rPr>
          <w:sz w:val="22"/>
          <w:szCs w:val="22"/>
        </w:rPr>
        <w:t xml:space="preserve">pressing </w:t>
      </w:r>
      <w:r w:rsidR="0027665B">
        <w:rPr>
          <w:sz w:val="22"/>
          <w:szCs w:val="22"/>
        </w:rPr>
        <w:t xml:space="preserve">operational </w:t>
      </w:r>
      <w:r w:rsidR="00CA5D3D">
        <w:rPr>
          <w:sz w:val="22"/>
          <w:szCs w:val="22"/>
        </w:rPr>
        <w:t xml:space="preserve">requirements </w:t>
      </w:r>
      <w:r w:rsidR="003167DE">
        <w:rPr>
          <w:sz w:val="22"/>
          <w:szCs w:val="22"/>
        </w:rPr>
        <w:t>of</w:t>
      </w:r>
      <w:r w:rsidR="00CA5D3D">
        <w:rPr>
          <w:sz w:val="22"/>
          <w:szCs w:val="22"/>
        </w:rPr>
        <w:t xml:space="preserve"> </w:t>
      </w:r>
      <w:r w:rsidR="00733431">
        <w:rPr>
          <w:sz w:val="22"/>
          <w:szCs w:val="22"/>
        </w:rPr>
        <w:t xml:space="preserve">various </w:t>
      </w:r>
      <w:r w:rsidR="00F742FE" w:rsidRPr="00F742FE">
        <w:rPr>
          <w:sz w:val="22"/>
          <w:szCs w:val="22"/>
        </w:rPr>
        <w:t>Department of Homeland Security (DHS) agencies</w:t>
      </w:r>
      <w:r w:rsidR="00500C62">
        <w:rPr>
          <w:sz w:val="22"/>
          <w:szCs w:val="22"/>
        </w:rPr>
        <w:t>.</w:t>
      </w:r>
    </w:p>
    <w:p w14:paraId="57F9197F" w14:textId="04FD4367" w:rsidR="00793C61" w:rsidRPr="005C27CE" w:rsidRDefault="005A66B9" w:rsidP="005C27CE">
      <w:pPr>
        <w:pStyle w:val="ListParagraph"/>
        <w:numPr>
          <w:ilvl w:val="0"/>
          <w:numId w:val="32"/>
        </w:numPr>
        <w:rPr>
          <w:sz w:val="22"/>
          <w:szCs w:val="22"/>
        </w:rPr>
      </w:pPr>
      <w:r>
        <w:rPr>
          <w:sz w:val="22"/>
          <w:szCs w:val="22"/>
        </w:rPr>
        <w:t xml:space="preserve">Constructed </w:t>
      </w:r>
      <w:r w:rsidR="00CF1D76">
        <w:rPr>
          <w:sz w:val="22"/>
          <w:szCs w:val="22"/>
        </w:rPr>
        <w:t xml:space="preserve">a </w:t>
      </w:r>
      <w:r w:rsidR="00793C61" w:rsidRPr="005C27CE">
        <w:rPr>
          <w:sz w:val="22"/>
          <w:szCs w:val="22"/>
        </w:rPr>
        <w:t xml:space="preserve">machine learning </w:t>
      </w:r>
      <w:r>
        <w:rPr>
          <w:sz w:val="22"/>
          <w:szCs w:val="22"/>
        </w:rPr>
        <w:t>model</w:t>
      </w:r>
      <w:r w:rsidR="00CF1D76">
        <w:rPr>
          <w:sz w:val="22"/>
          <w:szCs w:val="22"/>
        </w:rPr>
        <w:t xml:space="preserve"> (</w:t>
      </w:r>
      <w:r w:rsidR="001979B0">
        <w:rPr>
          <w:sz w:val="22"/>
          <w:szCs w:val="22"/>
        </w:rPr>
        <w:t xml:space="preserve">multiple linear regression </w:t>
      </w:r>
      <w:r w:rsidR="00F74AB9">
        <w:rPr>
          <w:sz w:val="22"/>
          <w:szCs w:val="22"/>
        </w:rPr>
        <w:t>i</w:t>
      </w:r>
      <w:r w:rsidR="001979B0">
        <w:rPr>
          <w:sz w:val="22"/>
          <w:szCs w:val="22"/>
        </w:rPr>
        <w:t>n Python)</w:t>
      </w:r>
      <w:r w:rsidR="00762917">
        <w:rPr>
          <w:sz w:val="22"/>
          <w:szCs w:val="22"/>
        </w:rPr>
        <w:t xml:space="preserve"> </w:t>
      </w:r>
      <w:r w:rsidR="00483789">
        <w:rPr>
          <w:sz w:val="22"/>
          <w:szCs w:val="22"/>
        </w:rPr>
        <w:t xml:space="preserve">that </w:t>
      </w:r>
      <w:r w:rsidR="003167DE">
        <w:rPr>
          <w:sz w:val="22"/>
          <w:szCs w:val="22"/>
        </w:rPr>
        <w:t>improved</w:t>
      </w:r>
      <w:r w:rsidR="00483789">
        <w:rPr>
          <w:sz w:val="22"/>
          <w:szCs w:val="22"/>
        </w:rPr>
        <w:t xml:space="preserve"> predict</w:t>
      </w:r>
      <w:r w:rsidR="00CF1D76">
        <w:rPr>
          <w:sz w:val="22"/>
          <w:szCs w:val="22"/>
        </w:rPr>
        <w:t>ion accuracy of</w:t>
      </w:r>
      <w:r w:rsidR="00483789">
        <w:rPr>
          <w:sz w:val="22"/>
          <w:szCs w:val="22"/>
        </w:rPr>
        <w:t xml:space="preserve"> </w:t>
      </w:r>
      <w:r w:rsidR="00793C61" w:rsidRPr="005C27CE">
        <w:rPr>
          <w:sz w:val="22"/>
          <w:szCs w:val="22"/>
        </w:rPr>
        <w:t>workload/staffing requirements</w:t>
      </w:r>
      <w:r w:rsidR="006B06AB">
        <w:rPr>
          <w:sz w:val="22"/>
          <w:szCs w:val="22"/>
        </w:rPr>
        <w:t xml:space="preserve"> by over 25%</w:t>
      </w:r>
      <w:r w:rsidR="00483789">
        <w:rPr>
          <w:sz w:val="22"/>
          <w:szCs w:val="22"/>
        </w:rPr>
        <w:t>,</w:t>
      </w:r>
      <w:r w:rsidR="00793C61" w:rsidRPr="005C27CE">
        <w:rPr>
          <w:sz w:val="22"/>
          <w:szCs w:val="22"/>
        </w:rPr>
        <w:t xml:space="preserve"> providing the client with enhanced visibility</w:t>
      </w:r>
      <w:r w:rsidR="006B06AB">
        <w:rPr>
          <w:sz w:val="22"/>
          <w:szCs w:val="22"/>
        </w:rPr>
        <w:t>.</w:t>
      </w:r>
    </w:p>
    <w:p w14:paraId="0A53F2A2" w14:textId="079EB58E" w:rsidR="00793C61" w:rsidRDefault="00380A81" w:rsidP="005C27CE">
      <w:pPr>
        <w:pStyle w:val="ListParagraph"/>
        <w:numPr>
          <w:ilvl w:val="0"/>
          <w:numId w:val="32"/>
        </w:numPr>
        <w:rPr>
          <w:sz w:val="22"/>
          <w:szCs w:val="22"/>
        </w:rPr>
      </w:pPr>
      <w:r>
        <w:rPr>
          <w:sz w:val="22"/>
          <w:szCs w:val="22"/>
        </w:rPr>
        <w:t>G</w:t>
      </w:r>
      <w:r w:rsidR="00793C61" w:rsidRPr="005C27CE">
        <w:rPr>
          <w:sz w:val="22"/>
          <w:szCs w:val="22"/>
        </w:rPr>
        <w:t>enerate</w:t>
      </w:r>
      <w:r>
        <w:rPr>
          <w:sz w:val="22"/>
          <w:szCs w:val="22"/>
        </w:rPr>
        <w:t>d</w:t>
      </w:r>
      <w:r w:rsidR="00793C61" w:rsidRPr="005C27CE">
        <w:rPr>
          <w:sz w:val="22"/>
          <w:szCs w:val="22"/>
        </w:rPr>
        <w:t xml:space="preserve"> a machine learning model (Decision Trees in Python) and interactive dashboard </w:t>
      </w:r>
      <w:r w:rsidR="00680C66">
        <w:rPr>
          <w:sz w:val="22"/>
          <w:szCs w:val="22"/>
        </w:rPr>
        <w:t xml:space="preserve">adopted by </w:t>
      </w:r>
      <w:r w:rsidR="00C64FF7">
        <w:rPr>
          <w:sz w:val="22"/>
          <w:szCs w:val="22"/>
        </w:rPr>
        <w:t xml:space="preserve">law enforcement </w:t>
      </w:r>
      <w:r w:rsidR="00680C66">
        <w:rPr>
          <w:sz w:val="22"/>
          <w:szCs w:val="22"/>
        </w:rPr>
        <w:t>client</w:t>
      </w:r>
      <w:r w:rsidR="00AB1799">
        <w:rPr>
          <w:sz w:val="22"/>
          <w:szCs w:val="22"/>
        </w:rPr>
        <w:t xml:space="preserve"> that is now enabling</w:t>
      </w:r>
      <w:r w:rsidR="00680C66">
        <w:rPr>
          <w:sz w:val="22"/>
          <w:szCs w:val="22"/>
        </w:rPr>
        <w:t xml:space="preserve"> </w:t>
      </w:r>
      <w:r w:rsidR="00793C61" w:rsidRPr="005C27CE">
        <w:rPr>
          <w:sz w:val="22"/>
          <w:szCs w:val="22"/>
        </w:rPr>
        <w:t>improved planning and resource distribution</w:t>
      </w:r>
      <w:r w:rsidR="00AB1799">
        <w:rPr>
          <w:sz w:val="22"/>
          <w:szCs w:val="22"/>
        </w:rPr>
        <w:t>.</w:t>
      </w:r>
    </w:p>
    <w:p w14:paraId="71DD2185" w14:textId="3EE19759" w:rsidR="006C426F" w:rsidRPr="00FD6725" w:rsidRDefault="001C0FDD" w:rsidP="00FD6725">
      <w:pPr>
        <w:pStyle w:val="ListParagraph"/>
        <w:numPr>
          <w:ilvl w:val="0"/>
          <w:numId w:val="32"/>
        </w:numPr>
        <w:rPr>
          <w:sz w:val="22"/>
          <w:szCs w:val="22"/>
        </w:rPr>
      </w:pPr>
      <w:r>
        <w:rPr>
          <w:sz w:val="22"/>
          <w:szCs w:val="22"/>
        </w:rPr>
        <w:t>Instrumental in c</w:t>
      </w:r>
      <w:r w:rsidRPr="008B0FF7">
        <w:rPr>
          <w:sz w:val="22"/>
          <w:szCs w:val="22"/>
        </w:rPr>
        <w:t xml:space="preserve">onducting </w:t>
      </w:r>
      <w:r>
        <w:rPr>
          <w:sz w:val="22"/>
          <w:szCs w:val="22"/>
        </w:rPr>
        <w:t xml:space="preserve">over </w:t>
      </w:r>
      <w:r w:rsidR="00123336">
        <w:rPr>
          <w:sz w:val="22"/>
          <w:szCs w:val="22"/>
        </w:rPr>
        <w:t xml:space="preserve">a half dozen </w:t>
      </w:r>
      <w:r w:rsidR="003B2D96">
        <w:rPr>
          <w:sz w:val="22"/>
          <w:szCs w:val="22"/>
        </w:rPr>
        <w:t xml:space="preserve">instances of </w:t>
      </w:r>
      <w:r w:rsidRPr="008B0FF7">
        <w:rPr>
          <w:sz w:val="22"/>
          <w:szCs w:val="22"/>
        </w:rPr>
        <w:t xml:space="preserve">verification and validation of quantitative models for various </w:t>
      </w:r>
      <w:r>
        <w:rPr>
          <w:sz w:val="22"/>
          <w:szCs w:val="22"/>
        </w:rPr>
        <w:t>client agencies</w:t>
      </w:r>
      <w:r w:rsidR="00D93B5F">
        <w:rPr>
          <w:sz w:val="22"/>
          <w:szCs w:val="22"/>
        </w:rPr>
        <w:t xml:space="preserve"> – these enabled </w:t>
      </w:r>
      <w:r w:rsidR="001E677C">
        <w:rPr>
          <w:sz w:val="22"/>
          <w:szCs w:val="22"/>
        </w:rPr>
        <w:t>confident</w:t>
      </w:r>
      <w:r w:rsidR="00817543">
        <w:rPr>
          <w:sz w:val="22"/>
          <w:szCs w:val="22"/>
        </w:rPr>
        <w:t xml:space="preserve"> deploy</w:t>
      </w:r>
      <w:r w:rsidR="001E677C">
        <w:rPr>
          <w:sz w:val="22"/>
          <w:szCs w:val="22"/>
        </w:rPr>
        <w:t>ment of the</w:t>
      </w:r>
      <w:r w:rsidR="00817543">
        <w:rPr>
          <w:sz w:val="22"/>
          <w:szCs w:val="22"/>
        </w:rPr>
        <w:t xml:space="preserve"> models for </w:t>
      </w:r>
      <w:r w:rsidR="00CB2D72">
        <w:rPr>
          <w:sz w:val="22"/>
          <w:szCs w:val="22"/>
        </w:rPr>
        <w:t>operational projections.</w:t>
      </w:r>
    </w:p>
    <w:p w14:paraId="2467CA98" w14:textId="007231B7" w:rsidR="00DB4ED7" w:rsidRPr="0075519E" w:rsidRDefault="002331BC" w:rsidP="00DB4ED7">
      <w:pPr>
        <w:rPr>
          <w:b/>
          <w:sz w:val="16"/>
          <w:szCs w:val="16"/>
        </w:rPr>
      </w:pPr>
      <w:r w:rsidRPr="0075519E">
        <w:rPr>
          <w:sz w:val="16"/>
          <w:szCs w:val="16"/>
        </w:rPr>
        <w:tab/>
      </w:r>
      <w:r w:rsidR="002E3AAE" w:rsidRPr="0075519E">
        <w:rPr>
          <w:sz w:val="16"/>
          <w:szCs w:val="16"/>
        </w:rPr>
        <w:tab/>
      </w:r>
      <w:r w:rsidR="002E3AAE" w:rsidRPr="0075519E">
        <w:rPr>
          <w:sz w:val="16"/>
          <w:szCs w:val="16"/>
        </w:rPr>
        <w:tab/>
      </w:r>
      <w:r w:rsidR="00E14FDC" w:rsidRPr="0075519E">
        <w:rPr>
          <w:sz w:val="16"/>
          <w:szCs w:val="16"/>
        </w:rPr>
        <w:tab/>
      </w:r>
      <w:r w:rsidR="00E36390" w:rsidRPr="0075519E">
        <w:rPr>
          <w:sz w:val="16"/>
          <w:szCs w:val="16"/>
        </w:rPr>
        <w:tab/>
      </w:r>
      <w:r w:rsidR="00E36390" w:rsidRPr="0075519E">
        <w:rPr>
          <w:sz w:val="16"/>
          <w:szCs w:val="16"/>
        </w:rPr>
        <w:tab/>
      </w:r>
      <w:r w:rsidR="00DB4ED7" w:rsidRPr="0075519E">
        <w:rPr>
          <w:sz w:val="16"/>
          <w:szCs w:val="16"/>
        </w:rPr>
        <w:tab/>
      </w:r>
      <w:r w:rsidR="008740D9" w:rsidRPr="0075519E">
        <w:rPr>
          <w:sz w:val="16"/>
          <w:szCs w:val="16"/>
        </w:rPr>
        <w:tab/>
      </w:r>
    </w:p>
    <w:p w14:paraId="546E07A6" w14:textId="16E27EFC" w:rsidR="00F6127F" w:rsidRDefault="005E36B3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>
        <w:rPr>
          <w:b/>
          <w:i/>
          <w:sz w:val="22"/>
          <w:szCs w:val="22"/>
        </w:rPr>
        <w:t>/</w:t>
      </w:r>
      <w:r w:rsidR="00D459D0">
        <w:rPr>
          <w:b/>
          <w:i/>
          <w:sz w:val="22"/>
          <w:szCs w:val="22"/>
        </w:rPr>
        <w:t>Automation</w:t>
      </w:r>
      <w:r>
        <w:rPr>
          <w:b/>
          <w:i/>
          <w:sz w:val="22"/>
          <w:szCs w:val="22"/>
        </w:rPr>
        <w:t xml:space="preserve"> Engineer</w:t>
      </w:r>
      <w:r w:rsidR="00F6127F" w:rsidRPr="002B00CB">
        <w:rPr>
          <w:sz w:val="22"/>
          <w:szCs w:val="22"/>
        </w:rPr>
        <w:t>, Axiologic Solutions</w:t>
      </w:r>
      <w:r w:rsidR="00ED14CA" w:rsidRPr="002B00CB">
        <w:rPr>
          <w:sz w:val="22"/>
          <w:szCs w:val="22"/>
        </w:rPr>
        <w:t>, Inc.</w:t>
      </w:r>
      <w:r w:rsidR="00F6127F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89302B">
        <w:rPr>
          <w:b/>
          <w:bCs/>
          <w:sz w:val="22"/>
          <w:szCs w:val="22"/>
        </w:rPr>
        <w:t>11</w:t>
      </w:r>
      <w:r w:rsidR="00836C70" w:rsidRPr="0089302B">
        <w:rPr>
          <w:b/>
          <w:bCs/>
          <w:sz w:val="22"/>
          <w:szCs w:val="22"/>
        </w:rPr>
        <w:t>/</w:t>
      </w:r>
      <w:r w:rsidRPr="0089302B">
        <w:rPr>
          <w:b/>
          <w:bCs/>
          <w:sz w:val="22"/>
          <w:szCs w:val="22"/>
        </w:rPr>
        <w:t>19</w:t>
      </w:r>
      <w:r w:rsidR="006D4386" w:rsidRPr="0089302B">
        <w:rPr>
          <w:b/>
          <w:bCs/>
          <w:sz w:val="22"/>
          <w:szCs w:val="22"/>
        </w:rPr>
        <w:t xml:space="preserve"> </w:t>
      </w:r>
      <w:r w:rsidR="00D52200" w:rsidRPr="0089302B">
        <w:rPr>
          <w:b/>
          <w:bCs/>
          <w:sz w:val="22"/>
          <w:szCs w:val="22"/>
        </w:rPr>
        <w:t>to</w:t>
      </w:r>
      <w:r w:rsidR="006D4386" w:rsidRPr="0089302B">
        <w:rPr>
          <w:b/>
          <w:bCs/>
          <w:sz w:val="22"/>
          <w:szCs w:val="22"/>
        </w:rPr>
        <w:t xml:space="preserve"> </w:t>
      </w:r>
      <w:r w:rsidR="003C6351" w:rsidRPr="0089302B">
        <w:rPr>
          <w:b/>
          <w:bCs/>
          <w:sz w:val="22"/>
          <w:szCs w:val="22"/>
        </w:rPr>
        <w:t>06/</w:t>
      </w:r>
      <w:r w:rsidR="00F6127F" w:rsidRPr="0089302B">
        <w:rPr>
          <w:b/>
          <w:bCs/>
          <w:sz w:val="22"/>
          <w:szCs w:val="22"/>
        </w:rPr>
        <w:t>23</w:t>
      </w:r>
    </w:p>
    <w:p w14:paraId="2BA15604" w14:textId="6E2B0EC8" w:rsidR="00793C61" w:rsidRDefault="00236C7C" w:rsidP="00FC61F2">
      <w:pPr>
        <w:rPr>
          <w:sz w:val="22"/>
          <w:szCs w:val="22"/>
        </w:rPr>
      </w:pPr>
      <w:r w:rsidRPr="00236C7C">
        <w:rPr>
          <w:sz w:val="22"/>
          <w:szCs w:val="22"/>
        </w:rPr>
        <w:t xml:space="preserve">Lead analyst for major studies in support of </w:t>
      </w:r>
      <w:r w:rsidR="00E01A7D">
        <w:rPr>
          <w:sz w:val="22"/>
          <w:szCs w:val="22"/>
        </w:rPr>
        <w:t>an intelligence agency</w:t>
      </w:r>
      <w:r w:rsidRPr="00236C7C">
        <w:rPr>
          <w:sz w:val="22"/>
          <w:szCs w:val="22"/>
        </w:rPr>
        <w:t xml:space="preserve"> on various strategic portfolio initiatives</w:t>
      </w:r>
      <w:r w:rsidR="00E01A7D">
        <w:rPr>
          <w:sz w:val="22"/>
          <w:szCs w:val="22"/>
        </w:rPr>
        <w:t xml:space="preserve">; </w:t>
      </w:r>
      <w:r w:rsidR="0028006C">
        <w:rPr>
          <w:sz w:val="22"/>
          <w:szCs w:val="22"/>
        </w:rPr>
        <w:t xml:space="preserve">lead </w:t>
      </w:r>
      <w:r w:rsidR="00916BEF" w:rsidRPr="00916BEF">
        <w:rPr>
          <w:sz w:val="22"/>
          <w:szCs w:val="22"/>
        </w:rPr>
        <w:t xml:space="preserve">developer </w:t>
      </w:r>
      <w:r w:rsidR="00FF374B">
        <w:rPr>
          <w:sz w:val="22"/>
          <w:szCs w:val="22"/>
        </w:rPr>
        <w:t>of</w:t>
      </w:r>
      <w:r w:rsidR="00916BEF" w:rsidRPr="00916BEF">
        <w:rPr>
          <w:sz w:val="22"/>
          <w:szCs w:val="22"/>
        </w:rPr>
        <w:t xml:space="preserve"> a suite of </w:t>
      </w:r>
      <w:r w:rsidR="00922843">
        <w:rPr>
          <w:sz w:val="22"/>
          <w:szCs w:val="22"/>
        </w:rPr>
        <w:t xml:space="preserve">automation </w:t>
      </w:r>
      <w:r w:rsidR="00916BEF" w:rsidRPr="00916BEF">
        <w:rPr>
          <w:sz w:val="22"/>
          <w:szCs w:val="22"/>
        </w:rPr>
        <w:t xml:space="preserve">tools </w:t>
      </w:r>
      <w:r w:rsidR="00922843">
        <w:rPr>
          <w:sz w:val="22"/>
          <w:szCs w:val="22"/>
        </w:rPr>
        <w:t xml:space="preserve">for </w:t>
      </w:r>
      <w:r w:rsidR="00916BEF" w:rsidRPr="00916BEF">
        <w:rPr>
          <w:sz w:val="22"/>
          <w:szCs w:val="22"/>
        </w:rPr>
        <w:t xml:space="preserve">various time-sensitive </w:t>
      </w:r>
      <w:r w:rsidR="00922843">
        <w:rPr>
          <w:sz w:val="22"/>
          <w:szCs w:val="22"/>
        </w:rPr>
        <w:t xml:space="preserve">financial </w:t>
      </w:r>
      <w:r w:rsidR="00916BEF" w:rsidRPr="00916BEF">
        <w:rPr>
          <w:sz w:val="22"/>
          <w:szCs w:val="22"/>
        </w:rPr>
        <w:t>processing protocols</w:t>
      </w:r>
      <w:r w:rsidR="00922843">
        <w:rPr>
          <w:sz w:val="22"/>
          <w:szCs w:val="22"/>
        </w:rPr>
        <w:t>.</w:t>
      </w:r>
    </w:p>
    <w:p w14:paraId="4ABD4889" w14:textId="5257A7E7" w:rsidR="005E3E54" w:rsidRDefault="003148AA" w:rsidP="00BB127C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>Applied</w:t>
      </w:r>
      <w:r w:rsidR="00EF1A24">
        <w:rPr>
          <w:sz w:val="22"/>
          <w:szCs w:val="22"/>
        </w:rPr>
        <w:t xml:space="preserve"> </w:t>
      </w:r>
      <w:r w:rsidR="00BB127C" w:rsidRPr="00BB127C">
        <w:rPr>
          <w:sz w:val="22"/>
          <w:szCs w:val="22"/>
        </w:rPr>
        <w:t>natural language processing</w:t>
      </w:r>
      <w:r w:rsidR="000236DE">
        <w:rPr>
          <w:sz w:val="22"/>
          <w:szCs w:val="22"/>
        </w:rPr>
        <w:t xml:space="preserve"> (NLP)</w:t>
      </w:r>
      <w:r w:rsidR="00DB4833">
        <w:rPr>
          <w:sz w:val="22"/>
          <w:szCs w:val="22"/>
        </w:rPr>
        <w:t xml:space="preserve"> to </w:t>
      </w:r>
      <w:r w:rsidR="009925F3">
        <w:rPr>
          <w:sz w:val="22"/>
          <w:szCs w:val="22"/>
        </w:rPr>
        <w:t xml:space="preserve">optimize </w:t>
      </w:r>
      <w:r w:rsidR="00DB4833">
        <w:rPr>
          <w:sz w:val="22"/>
          <w:szCs w:val="22"/>
        </w:rPr>
        <w:t>align</w:t>
      </w:r>
      <w:r w:rsidR="009925F3">
        <w:rPr>
          <w:sz w:val="22"/>
          <w:szCs w:val="22"/>
        </w:rPr>
        <w:t>ment of</w:t>
      </w:r>
      <w:r w:rsidR="00DB4833">
        <w:rPr>
          <w:sz w:val="22"/>
          <w:szCs w:val="22"/>
        </w:rPr>
        <w:t xml:space="preserve"> R&amp;D </w:t>
      </w:r>
      <w:r w:rsidR="009925F3">
        <w:rPr>
          <w:sz w:val="22"/>
          <w:szCs w:val="22"/>
        </w:rPr>
        <w:t>investment options to client</w:t>
      </w:r>
      <w:r w:rsidR="00BD4549">
        <w:rPr>
          <w:sz w:val="22"/>
          <w:szCs w:val="22"/>
        </w:rPr>
        <w:t xml:space="preserve"> organization’s</w:t>
      </w:r>
      <w:r w:rsidR="009925F3">
        <w:rPr>
          <w:sz w:val="22"/>
          <w:szCs w:val="22"/>
        </w:rPr>
        <w:t xml:space="preserve"> </w:t>
      </w:r>
      <w:r w:rsidR="00BD4549">
        <w:rPr>
          <w:sz w:val="22"/>
          <w:szCs w:val="22"/>
        </w:rPr>
        <w:t xml:space="preserve">goals; </w:t>
      </w:r>
      <w:r w:rsidR="001B7D9C" w:rsidRPr="008E29BF">
        <w:rPr>
          <w:sz w:val="22"/>
          <w:szCs w:val="22"/>
        </w:rPr>
        <w:t>recognized as exceptional analysis</w:t>
      </w:r>
      <w:r w:rsidR="002049F1">
        <w:rPr>
          <w:sz w:val="22"/>
          <w:szCs w:val="22"/>
        </w:rPr>
        <w:t xml:space="preserve"> by </w:t>
      </w:r>
      <w:r w:rsidR="00CA5AB8">
        <w:rPr>
          <w:sz w:val="22"/>
          <w:szCs w:val="22"/>
        </w:rPr>
        <w:t xml:space="preserve">the </w:t>
      </w:r>
      <w:r w:rsidR="00044A67">
        <w:rPr>
          <w:sz w:val="22"/>
          <w:szCs w:val="22"/>
        </w:rPr>
        <w:t>agency</w:t>
      </w:r>
      <w:r w:rsidR="00CA5AB8">
        <w:rPr>
          <w:sz w:val="22"/>
          <w:szCs w:val="22"/>
        </w:rPr>
        <w:t>’s</w:t>
      </w:r>
      <w:r w:rsidR="00044A67">
        <w:rPr>
          <w:sz w:val="22"/>
          <w:szCs w:val="22"/>
        </w:rPr>
        <w:t xml:space="preserve"> senior leadership.</w:t>
      </w:r>
    </w:p>
    <w:p w14:paraId="3F657915" w14:textId="070C995F" w:rsidR="000663F2" w:rsidRDefault="000663F2" w:rsidP="00BB127C">
      <w:pPr>
        <w:pStyle w:val="ListParagraph"/>
        <w:numPr>
          <w:ilvl w:val="0"/>
          <w:numId w:val="35"/>
        </w:numPr>
        <w:rPr>
          <w:sz w:val="22"/>
          <w:szCs w:val="22"/>
        </w:rPr>
      </w:pPr>
      <w:r w:rsidRPr="000663F2">
        <w:rPr>
          <w:sz w:val="22"/>
          <w:szCs w:val="22"/>
        </w:rPr>
        <w:t xml:space="preserve">Utilized A/B testing in Python as the foundation for a cost-benefit analysis to inform </w:t>
      </w:r>
      <w:r w:rsidR="00247B11">
        <w:rPr>
          <w:sz w:val="22"/>
          <w:szCs w:val="22"/>
        </w:rPr>
        <w:t>the</w:t>
      </w:r>
      <w:r w:rsidRPr="000663F2">
        <w:rPr>
          <w:sz w:val="22"/>
          <w:szCs w:val="22"/>
        </w:rPr>
        <w:t xml:space="preserve"> client on the optimal investment level for various hardware, providing critical insights for asset procurement decisions.</w:t>
      </w:r>
    </w:p>
    <w:p w14:paraId="4A623492" w14:textId="6E332FA2" w:rsidR="00ED389F" w:rsidRPr="00BB127C" w:rsidRDefault="005A1461" w:rsidP="008E29BF">
      <w:pPr>
        <w:pStyle w:val="ListParagraph"/>
        <w:numPr>
          <w:ilvl w:val="0"/>
          <w:numId w:val="35"/>
        </w:numPr>
        <w:rPr>
          <w:sz w:val="22"/>
          <w:szCs w:val="22"/>
        </w:rPr>
      </w:pPr>
      <w:r w:rsidRPr="005A1461">
        <w:rPr>
          <w:sz w:val="22"/>
          <w:szCs w:val="22"/>
        </w:rPr>
        <w:t>Deployed automation</w:t>
      </w:r>
      <w:r w:rsidR="002F2A25">
        <w:rPr>
          <w:sz w:val="22"/>
          <w:szCs w:val="22"/>
        </w:rPr>
        <w:t>/ETL</w:t>
      </w:r>
      <w:r w:rsidRPr="005A1461">
        <w:rPr>
          <w:sz w:val="22"/>
          <w:szCs w:val="22"/>
        </w:rPr>
        <w:t xml:space="preserve"> tools via VBA, SQL, and Tableau to generate reports for </w:t>
      </w:r>
      <w:r w:rsidR="00B64884">
        <w:rPr>
          <w:sz w:val="22"/>
          <w:szCs w:val="22"/>
        </w:rPr>
        <w:t xml:space="preserve">time-critical </w:t>
      </w:r>
      <w:r w:rsidRPr="005A1461">
        <w:rPr>
          <w:sz w:val="22"/>
          <w:szCs w:val="22"/>
        </w:rPr>
        <w:t xml:space="preserve">financial </w:t>
      </w:r>
      <w:r w:rsidR="00B64884">
        <w:rPr>
          <w:sz w:val="22"/>
          <w:szCs w:val="22"/>
        </w:rPr>
        <w:t>processing;</w:t>
      </w:r>
      <w:r w:rsidRPr="005A1461">
        <w:rPr>
          <w:sz w:val="22"/>
          <w:szCs w:val="22"/>
        </w:rPr>
        <w:t xml:space="preserve"> resulted in a</w:t>
      </w:r>
      <w:r w:rsidR="008E6FA2">
        <w:rPr>
          <w:sz w:val="22"/>
          <w:szCs w:val="22"/>
        </w:rPr>
        <w:t>n over</w:t>
      </w:r>
      <w:r w:rsidRPr="005A1461">
        <w:rPr>
          <w:sz w:val="22"/>
          <w:szCs w:val="22"/>
        </w:rPr>
        <w:t xml:space="preserve"> </w:t>
      </w:r>
      <w:r w:rsidR="008E6FA2">
        <w:rPr>
          <w:sz w:val="22"/>
          <w:szCs w:val="22"/>
        </w:rPr>
        <w:t>50%</w:t>
      </w:r>
      <w:r w:rsidRPr="005A1461">
        <w:rPr>
          <w:sz w:val="22"/>
          <w:szCs w:val="22"/>
        </w:rPr>
        <w:t xml:space="preserve"> </w:t>
      </w:r>
      <w:r w:rsidR="008E6FA2">
        <w:rPr>
          <w:sz w:val="22"/>
          <w:szCs w:val="22"/>
        </w:rPr>
        <w:t>drop</w:t>
      </w:r>
      <w:r w:rsidRPr="005A1461">
        <w:rPr>
          <w:sz w:val="22"/>
          <w:szCs w:val="22"/>
        </w:rPr>
        <w:t xml:space="preserve"> in </w:t>
      </w:r>
      <w:r w:rsidR="008E6FA2">
        <w:rPr>
          <w:sz w:val="22"/>
          <w:szCs w:val="22"/>
        </w:rPr>
        <w:t xml:space="preserve">late </w:t>
      </w:r>
      <w:r w:rsidRPr="005A1461">
        <w:rPr>
          <w:sz w:val="22"/>
          <w:szCs w:val="22"/>
        </w:rPr>
        <w:t>invoice payment rate.</w:t>
      </w:r>
    </w:p>
    <w:p w14:paraId="736E7BFD" w14:textId="77777777" w:rsidR="00793C61" w:rsidRPr="0075519E" w:rsidRDefault="00793C61" w:rsidP="00FC61F2">
      <w:pPr>
        <w:rPr>
          <w:sz w:val="16"/>
          <w:szCs w:val="16"/>
        </w:rPr>
      </w:pPr>
    </w:p>
    <w:p w14:paraId="6449EF92" w14:textId="04364F28" w:rsidR="00F6127F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1908A1">
        <w:rPr>
          <w:b/>
          <w:bCs/>
          <w:i/>
          <w:iCs/>
          <w:sz w:val="22"/>
          <w:szCs w:val="22"/>
        </w:rPr>
        <w:t>s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FC68DA">
        <w:rPr>
          <w:b/>
          <w:bCs/>
          <w:sz w:val="22"/>
          <w:szCs w:val="22"/>
        </w:rPr>
        <w:t>07/16</w:t>
      </w:r>
      <w:r w:rsidR="006D4386" w:rsidRPr="00FC68DA">
        <w:rPr>
          <w:b/>
          <w:bCs/>
          <w:sz w:val="22"/>
          <w:szCs w:val="22"/>
        </w:rPr>
        <w:t xml:space="preserve"> </w:t>
      </w:r>
      <w:r w:rsidR="00D52200" w:rsidRPr="00FC68DA">
        <w:rPr>
          <w:b/>
          <w:bCs/>
          <w:sz w:val="22"/>
          <w:szCs w:val="22"/>
        </w:rPr>
        <w:t>to</w:t>
      </w:r>
      <w:r w:rsidR="006D4386" w:rsidRPr="00FC68DA">
        <w:rPr>
          <w:b/>
          <w:bCs/>
          <w:sz w:val="22"/>
          <w:szCs w:val="22"/>
        </w:rPr>
        <w:t xml:space="preserve"> </w:t>
      </w:r>
      <w:r w:rsidR="000905C3" w:rsidRPr="00FC68DA">
        <w:rPr>
          <w:b/>
          <w:bCs/>
          <w:sz w:val="22"/>
          <w:szCs w:val="22"/>
        </w:rPr>
        <w:t>10/19</w:t>
      </w:r>
    </w:p>
    <w:p w14:paraId="00B797DC" w14:textId="7C38919A" w:rsidR="00793C61" w:rsidRDefault="004316AE" w:rsidP="00F6127F">
      <w:pPr>
        <w:rPr>
          <w:sz w:val="22"/>
          <w:szCs w:val="22"/>
        </w:rPr>
      </w:pPr>
      <w:r w:rsidRPr="004316AE">
        <w:rPr>
          <w:sz w:val="22"/>
          <w:szCs w:val="22"/>
        </w:rPr>
        <w:t xml:space="preserve">Supervised 40+ data scientists and supporting IT professionals in effecting strategic change through the conduct of simulations and parametric analyses </w:t>
      </w:r>
      <w:r w:rsidR="00E95EA1">
        <w:rPr>
          <w:sz w:val="22"/>
          <w:szCs w:val="22"/>
        </w:rPr>
        <w:t>critical to</w:t>
      </w:r>
      <w:r w:rsidRPr="004316AE">
        <w:rPr>
          <w:sz w:val="22"/>
          <w:szCs w:val="22"/>
        </w:rPr>
        <w:t xml:space="preserve"> decisions of the Defense</w:t>
      </w:r>
      <w:r w:rsidR="004263CC">
        <w:rPr>
          <w:sz w:val="22"/>
          <w:szCs w:val="22"/>
        </w:rPr>
        <w:t xml:space="preserve"> Department</w:t>
      </w:r>
      <w:r w:rsidRPr="004316AE">
        <w:rPr>
          <w:sz w:val="22"/>
          <w:szCs w:val="22"/>
        </w:rPr>
        <w:t>’s most senior leaders</w:t>
      </w:r>
      <w:r w:rsidR="004263CC">
        <w:rPr>
          <w:sz w:val="22"/>
          <w:szCs w:val="22"/>
        </w:rPr>
        <w:t>.</w:t>
      </w:r>
    </w:p>
    <w:p w14:paraId="0DB65A04" w14:textId="17D3823D" w:rsidR="000D35D8" w:rsidRDefault="000D0450" w:rsidP="0089302B">
      <w:pPr>
        <w:pStyle w:val="ListParagraph"/>
        <w:numPr>
          <w:ilvl w:val="0"/>
          <w:numId w:val="36"/>
        </w:numPr>
        <w:rPr>
          <w:sz w:val="22"/>
          <w:szCs w:val="22"/>
        </w:rPr>
      </w:pPr>
      <w:r w:rsidRPr="000D0450">
        <w:rPr>
          <w:sz w:val="22"/>
          <w:szCs w:val="22"/>
        </w:rPr>
        <w:t xml:space="preserve">Implemented new framework to assess global munitions inventories and inform $18B+ annual program; resulted </w:t>
      </w:r>
      <w:r w:rsidR="00552AF6">
        <w:rPr>
          <w:sz w:val="22"/>
          <w:szCs w:val="22"/>
        </w:rPr>
        <w:t xml:space="preserve">in </w:t>
      </w:r>
      <w:r w:rsidR="001318B0" w:rsidRPr="001318B0">
        <w:rPr>
          <w:sz w:val="22"/>
          <w:szCs w:val="22"/>
        </w:rPr>
        <w:t>an 11% rise in valuation of overall quarterly factory output (~$2B)</w:t>
      </w:r>
      <w:r w:rsidR="00400873">
        <w:rPr>
          <w:sz w:val="22"/>
          <w:szCs w:val="22"/>
        </w:rPr>
        <w:t xml:space="preserve"> after six months.</w:t>
      </w:r>
    </w:p>
    <w:p w14:paraId="11A080C5" w14:textId="751B07F3" w:rsidR="0081119C" w:rsidRDefault="0089302B" w:rsidP="0081119C">
      <w:pPr>
        <w:pStyle w:val="ListParagraph"/>
        <w:numPr>
          <w:ilvl w:val="0"/>
          <w:numId w:val="36"/>
        </w:numPr>
        <w:rPr>
          <w:sz w:val="22"/>
        </w:rPr>
      </w:pPr>
      <w:r w:rsidRPr="0081119C">
        <w:rPr>
          <w:sz w:val="22"/>
        </w:rPr>
        <w:t xml:space="preserve">Coordinated </w:t>
      </w:r>
      <w:r w:rsidR="0037780A">
        <w:rPr>
          <w:sz w:val="22"/>
        </w:rPr>
        <w:t xml:space="preserve">for the </w:t>
      </w:r>
      <w:r w:rsidR="00633158">
        <w:rPr>
          <w:sz w:val="22"/>
        </w:rPr>
        <w:t xml:space="preserve">conduct </w:t>
      </w:r>
      <w:r w:rsidRPr="0081119C">
        <w:rPr>
          <w:sz w:val="22"/>
        </w:rPr>
        <w:t xml:space="preserve">of </w:t>
      </w:r>
      <w:r w:rsidR="00B15174" w:rsidRPr="0081119C">
        <w:rPr>
          <w:sz w:val="22"/>
        </w:rPr>
        <w:t xml:space="preserve">over a dozen </w:t>
      </w:r>
      <w:r w:rsidRPr="0081119C">
        <w:rPr>
          <w:sz w:val="22"/>
        </w:rPr>
        <w:t>stochastic simulations for major military campaigns</w:t>
      </w:r>
      <w:r w:rsidR="00B15174" w:rsidRPr="0081119C">
        <w:rPr>
          <w:sz w:val="22"/>
        </w:rPr>
        <w:t xml:space="preserve"> </w:t>
      </w:r>
      <w:r w:rsidR="00633158">
        <w:rPr>
          <w:sz w:val="22"/>
        </w:rPr>
        <w:t>in support of</w:t>
      </w:r>
      <w:r w:rsidR="0081119C" w:rsidRPr="0081119C">
        <w:rPr>
          <w:sz w:val="22"/>
        </w:rPr>
        <w:t xml:space="preserve"> the Chairman, Joint Chiefs of Staff, </w:t>
      </w:r>
      <w:r w:rsidR="009E61C8">
        <w:rPr>
          <w:sz w:val="22"/>
        </w:rPr>
        <w:t>that informed</w:t>
      </w:r>
      <w:r w:rsidR="0081119C" w:rsidRPr="0081119C">
        <w:rPr>
          <w:sz w:val="22"/>
        </w:rPr>
        <w:t xml:space="preserve"> </w:t>
      </w:r>
      <w:r w:rsidR="009E61C8">
        <w:rPr>
          <w:sz w:val="22"/>
        </w:rPr>
        <w:t xml:space="preserve">overall </w:t>
      </w:r>
      <w:r w:rsidR="0081119C" w:rsidRPr="0081119C">
        <w:rPr>
          <w:sz w:val="22"/>
        </w:rPr>
        <w:t>readiness and global collaboration priorities.</w:t>
      </w:r>
    </w:p>
    <w:p w14:paraId="3A547715" w14:textId="16B2A409" w:rsidR="00F6127F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lastRenderedPageBreak/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AF69F6">
        <w:rPr>
          <w:b/>
          <w:bCs/>
          <w:sz w:val="22"/>
          <w:szCs w:val="22"/>
        </w:rPr>
        <w:t>08/15</w:t>
      </w:r>
      <w:r w:rsidR="006D4386" w:rsidRPr="00AF69F6">
        <w:rPr>
          <w:b/>
          <w:bCs/>
          <w:sz w:val="22"/>
          <w:szCs w:val="22"/>
        </w:rPr>
        <w:t xml:space="preserve"> </w:t>
      </w:r>
      <w:r w:rsidR="00D52200" w:rsidRPr="00AF69F6">
        <w:rPr>
          <w:b/>
          <w:bCs/>
          <w:sz w:val="22"/>
          <w:szCs w:val="22"/>
        </w:rPr>
        <w:t>to</w:t>
      </w:r>
      <w:r w:rsidR="006D4386" w:rsidRPr="00AF69F6">
        <w:rPr>
          <w:b/>
          <w:bCs/>
          <w:sz w:val="22"/>
          <w:szCs w:val="22"/>
        </w:rPr>
        <w:t xml:space="preserve"> </w:t>
      </w:r>
      <w:r w:rsidR="000905C3" w:rsidRPr="00AF69F6">
        <w:rPr>
          <w:b/>
          <w:bCs/>
          <w:sz w:val="22"/>
          <w:szCs w:val="22"/>
        </w:rPr>
        <w:t>06/16</w:t>
      </w:r>
    </w:p>
    <w:p w14:paraId="4E9BD8CA" w14:textId="33B4B252" w:rsidR="00043B6C" w:rsidRPr="00043B6C" w:rsidRDefault="00043B6C" w:rsidP="00043B6C">
      <w:pPr>
        <w:rPr>
          <w:sz w:val="22"/>
          <w:szCs w:val="22"/>
        </w:rPr>
      </w:pPr>
      <w:r w:rsidRPr="00043B6C">
        <w:rPr>
          <w:sz w:val="22"/>
          <w:szCs w:val="22"/>
        </w:rPr>
        <w:t>Studied at Senior Service College for ~300 rising public sector executives covering defense strategy, acquisition, resourcing, economic policy, leadership, and business analytics</w:t>
      </w:r>
      <w:r>
        <w:rPr>
          <w:sz w:val="22"/>
          <w:szCs w:val="22"/>
        </w:rPr>
        <w:t>.</w:t>
      </w:r>
    </w:p>
    <w:p w14:paraId="4BD8920D" w14:textId="3629C6E3" w:rsidR="00043B6C" w:rsidRPr="00043B6C" w:rsidRDefault="00043B6C" w:rsidP="00043B6C">
      <w:pPr>
        <w:pStyle w:val="ListParagraph"/>
        <w:numPr>
          <w:ilvl w:val="0"/>
          <w:numId w:val="37"/>
        </w:numPr>
        <w:rPr>
          <w:sz w:val="22"/>
          <w:szCs w:val="22"/>
        </w:rPr>
      </w:pPr>
      <w:r w:rsidRPr="00043B6C">
        <w:rPr>
          <w:sz w:val="22"/>
          <w:szCs w:val="22"/>
        </w:rPr>
        <w:t>Focused on Agribusiness and Cybersecurity environmental analyses</w:t>
      </w:r>
      <w:r>
        <w:rPr>
          <w:sz w:val="22"/>
          <w:szCs w:val="22"/>
        </w:rPr>
        <w:t>.</w:t>
      </w:r>
    </w:p>
    <w:p w14:paraId="5DB13AAF" w14:textId="7BBFB6CC" w:rsidR="00793C61" w:rsidRPr="00043B6C" w:rsidRDefault="00043B6C" w:rsidP="00043B6C">
      <w:pPr>
        <w:pStyle w:val="ListParagraph"/>
        <w:numPr>
          <w:ilvl w:val="0"/>
          <w:numId w:val="37"/>
        </w:numPr>
        <w:rPr>
          <w:sz w:val="22"/>
          <w:szCs w:val="22"/>
        </w:rPr>
      </w:pPr>
      <w:r w:rsidRPr="00043B6C">
        <w:rPr>
          <w:sz w:val="22"/>
          <w:szCs w:val="22"/>
        </w:rPr>
        <w:t>Earned Distinguished Graduate recognition (top 13% of class)</w:t>
      </w:r>
      <w:r>
        <w:rPr>
          <w:sz w:val="22"/>
          <w:szCs w:val="22"/>
        </w:rPr>
        <w:t>.</w:t>
      </w:r>
    </w:p>
    <w:p w14:paraId="4EACAF40" w14:textId="77777777" w:rsidR="00AF69F6" w:rsidRPr="00043B6C" w:rsidRDefault="00AF69F6" w:rsidP="00F6127F">
      <w:pPr>
        <w:rPr>
          <w:sz w:val="16"/>
          <w:szCs w:val="16"/>
        </w:rPr>
      </w:pPr>
    </w:p>
    <w:p w14:paraId="21133A60" w14:textId="3EF39241" w:rsidR="001D5283" w:rsidRDefault="00DB14ED" w:rsidP="001D5283">
      <w:pPr>
        <w:rPr>
          <w:sz w:val="22"/>
          <w:szCs w:val="22"/>
        </w:rPr>
      </w:pPr>
      <w:r>
        <w:rPr>
          <w:b/>
          <w:i/>
          <w:sz w:val="22"/>
          <w:szCs w:val="22"/>
        </w:rPr>
        <w:t>Le</w:t>
      </w:r>
      <w:r w:rsidR="001D5283" w:rsidRPr="002B00CB">
        <w:rPr>
          <w:b/>
          <w:i/>
          <w:sz w:val="22"/>
          <w:szCs w:val="22"/>
        </w:rPr>
        <w:t>ad</w:t>
      </w:r>
      <w:r>
        <w:rPr>
          <w:b/>
          <w:i/>
          <w:sz w:val="22"/>
          <w:szCs w:val="22"/>
        </w:rPr>
        <w:t xml:space="preserve"> </w:t>
      </w:r>
      <w:r w:rsidR="003D6F5C">
        <w:rPr>
          <w:b/>
          <w:i/>
          <w:sz w:val="22"/>
          <w:szCs w:val="22"/>
        </w:rPr>
        <w:t>Data Analyst</w:t>
      </w:r>
      <w:r>
        <w:rPr>
          <w:b/>
          <w:i/>
          <w:sz w:val="22"/>
          <w:szCs w:val="22"/>
        </w:rPr>
        <w:t xml:space="preserve">, </w:t>
      </w:r>
      <w:r w:rsidR="001D5283" w:rsidRPr="002B00CB">
        <w:rPr>
          <w:b/>
          <w:bCs/>
          <w:i/>
          <w:iCs/>
          <w:sz w:val="22"/>
          <w:szCs w:val="22"/>
        </w:rPr>
        <w:t>Forward Analytical Support Team</w:t>
      </w:r>
      <w:r w:rsidR="001D5283"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3D6F5C">
        <w:rPr>
          <w:b/>
          <w:bCs/>
          <w:sz w:val="22"/>
          <w:szCs w:val="22"/>
        </w:rPr>
        <w:t>07/14</w:t>
      </w:r>
      <w:r w:rsidR="006D4386" w:rsidRPr="003D6F5C">
        <w:rPr>
          <w:b/>
          <w:bCs/>
          <w:sz w:val="22"/>
          <w:szCs w:val="22"/>
        </w:rPr>
        <w:t xml:space="preserve"> </w:t>
      </w:r>
      <w:r w:rsidR="00D52200" w:rsidRPr="003D6F5C">
        <w:rPr>
          <w:b/>
          <w:bCs/>
          <w:sz w:val="22"/>
          <w:szCs w:val="22"/>
        </w:rPr>
        <w:t>to</w:t>
      </w:r>
      <w:r w:rsidR="006D4386" w:rsidRPr="003D6F5C">
        <w:rPr>
          <w:b/>
          <w:bCs/>
          <w:sz w:val="22"/>
          <w:szCs w:val="22"/>
        </w:rPr>
        <w:t xml:space="preserve"> </w:t>
      </w:r>
      <w:r w:rsidR="00945516" w:rsidRPr="003D6F5C">
        <w:rPr>
          <w:b/>
          <w:bCs/>
          <w:sz w:val="22"/>
          <w:szCs w:val="22"/>
        </w:rPr>
        <w:t>07/15</w:t>
      </w:r>
    </w:p>
    <w:p w14:paraId="29A5BDA6" w14:textId="237394AA" w:rsidR="0081251D" w:rsidRPr="0081251D" w:rsidRDefault="0081251D" w:rsidP="0081251D">
      <w:pPr>
        <w:rPr>
          <w:sz w:val="22"/>
          <w:szCs w:val="22"/>
        </w:rPr>
      </w:pPr>
      <w:r w:rsidRPr="0081251D">
        <w:rPr>
          <w:sz w:val="22"/>
          <w:szCs w:val="22"/>
        </w:rPr>
        <w:t>Coordinated the efforts of analysts across multiple agencies in support of Headquarters, Department of the Army; responsible for analytic responsiveness, appropriateness of scope, and linkages to senior leaders’ decisions</w:t>
      </w:r>
      <w:r w:rsidR="002354DE">
        <w:rPr>
          <w:sz w:val="22"/>
          <w:szCs w:val="22"/>
        </w:rPr>
        <w:t>.</w:t>
      </w:r>
    </w:p>
    <w:p w14:paraId="4115F117" w14:textId="7672BE62" w:rsidR="0081251D" w:rsidRDefault="0081251D" w:rsidP="0081251D">
      <w:pPr>
        <w:pStyle w:val="ListParagraph"/>
        <w:numPr>
          <w:ilvl w:val="0"/>
          <w:numId w:val="38"/>
        </w:numPr>
        <w:rPr>
          <w:sz w:val="22"/>
          <w:szCs w:val="22"/>
        </w:rPr>
      </w:pPr>
      <w:r w:rsidRPr="0081251D">
        <w:rPr>
          <w:sz w:val="22"/>
          <w:szCs w:val="22"/>
        </w:rPr>
        <w:t xml:space="preserve">Led </w:t>
      </w:r>
      <w:r>
        <w:rPr>
          <w:sz w:val="22"/>
          <w:szCs w:val="22"/>
        </w:rPr>
        <w:t xml:space="preserve">team of </w:t>
      </w:r>
      <w:r w:rsidRPr="0081251D">
        <w:rPr>
          <w:sz w:val="22"/>
          <w:szCs w:val="22"/>
        </w:rPr>
        <w:t xml:space="preserve">four operations research analysts in providing over </w:t>
      </w:r>
      <w:r w:rsidR="00E823F4">
        <w:rPr>
          <w:sz w:val="22"/>
          <w:szCs w:val="22"/>
        </w:rPr>
        <w:t>a</w:t>
      </w:r>
      <w:r w:rsidRPr="0081251D">
        <w:rPr>
          <w:sz w:val="22"/>
          <w:szCs w:val="22"/>
        </w:rPr>
        <w:t xml:space="preserve"> dozen trend analysis products for the most senior U.S. Army officials</w:t>
      </w:r>
      <w:r w:rsidR="007753F4">
        <w:rPr>
          <w:sz w:val="22"/>
          <w:szCs w:val="22"/>
        </w:rPr>
        <w:t xml:space="preserve"> that were influential in shaping the </w:t>
      </w:r>
      <w:r w:rsidR="00DD3E87">
        <w:rPr>
          <w:sz w:val="22"/>
          <w:szCs w:val="22"/>
        </w:rPr>
        <w:t xml:space="preserve">organization’s </w:t>
      </w:r>
      <w:r w:rsidR="007753F4">
        <w:rPr>
          <w:sz w:val="22"/>
          <w:szCs w:val="22"/>
        </w:rPr>
        <w:t>future</w:t>
      </w:r>
      <w:r w:rsidRPr="0081251D">
        <w:rPr>
          <w:sz w:val="22"/>
          <w:szCs w:val="22"/>
        </w:rPr>
        <w:t>.</w:t>
      </w:r>
    </w:p>
    <w:p w14:paraId="731EE4EB" w14:textId="2682D9E1" w:rsidR="00793C61" w:rsidRPr="0081251D" w:rsidRDefault="0081251D" w:rsidP="0081251D">
      <w:pPr>
        <w:pStyle w:val="ListParagraph"/>
        <w:numPr>
          <w:ilvl w:val="0"/>
          <w:numId w:val="38"/>
        </w:numPr>
        <w:rPr>
          <w:sz w:val="22"/>
          <w:szCs w:val="22"/>
        </w:rPr>
      </w:pPr>
      <w:r w:rsidRPr="0081251D">
        <w:rPr>
          <w:sz w:val="22"/>
          <w:szCs w:val="22"/>
        </w:rPr>
        <w:t xml:space="preserve">Integrated </w:t>
      </w:r>
      <w:r w:rsidR="00DD3E87">
        <w:rPr>
          <w:sz w:val="22"/>
          <w:szCs w:val="22"/>
        </w:rPr>
        <w:t xml:space="preserve">the U.S. </w:t>
      </w:r>
      <w:r w:rsidRPr="0081251D">
        <w:rPr>
          <w:sz w:val="22"/>
          <w:szCs w:val="22"/>
        </w:rPr>
        <w:t>Army’s overall plan to enhance war-gaming practices in accordance with the Deputy Secretary of Defense’s innovation initiative</w:t>
      </w:r>
      <w:r w:rsidR="00242289">
        <w:rPr>
          <w:sz w:val="22"/>
          <w:szCs w:val="22"/>
        </w:rPr>
        <w:t>.</w:t>
      </w:r>
    </w:p>
    <w:p w14:paraId="70186726" w14:textId="77777777" w:rsidR="00793C61" w:rsidRPr="00242289" w:rsidRDefault="00793C61" w:rsidP="001D5283">
      <w:pPr>
        <w:rPr>
          <w:sz w:val="16"/>
          <w:szCs w:val="16"/>
        </w:rPr>
      </w:pPr>
    </w:p>
    <w:p w14:paraId="2A09CD56" w14:textId="6DEB8264" w:rsidR="001D5283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8E5D8C">
        <w:rPr>
          <w:b/>
          <w:bCs/>
          <w:sz w:val="22"/>
          <w:szCs w:val="22"/>
        </w:rPr>
        <w:t>03/10</w:t>
      </w:r>
      <w:r w:rsidR="006D4386" w:rsidRPr="008E5D8C">
        <w:rPr>
          <w:b/>
          <w:bCs/>
          <w:sz w:val="22"/>
          <w:szCs w:val="22"/>
        </w:rPr>
        <w:t xml:space="preserve"> </w:t>
      </w:r>
      <w:r w:rsidR="00D52200" w:rsidRPr="008E5D8C">
        <w:rPr>
          <w:b/>
          <w:bCs/>
          <w:sz w:val="22"/>
          <w:szCs w:val="22"/>
        </w:rPr>
        <w:t>to</w:t>
      </w:r>
      <w:r w:rsidR="006D4386" w:rsidRPr="008E5D8C">
        <w:rPr>
          <w:b/>
          <w:bCs/>
          <w:sz w:val="22"/>
          <w:szCs w:val="22"/>
        </w:rPr>
        <w:t xml:space="preserve"> </w:t>
      </w:r>
      <w:r w:rsidR="00945516" w:rsidRPr="008E5D8C">
        <w:rPr>
          <w:b/>
          <w:bCs/>
          <w:sz w:val="22"/>
          <w:szCs w:val="22"/>
        </w:rPr>
        <w:t>06/14</w:t>
      </w:r>
    </w:p>
    <w:p w14:paraId="155876EC" w14:textId="0E71915D" w:rsidR="00793C61" w:rsidRDefault="00764D94" w:rsidP="001D5283">
      <w:pPr>
        <w:rPr>
          <w:sz w:val="22"/>
          <w:szCs w:val="22"/>
        </w:rPr>
      </w:pPr>
      <w:r w:rsidRPr="00764D94">
        <w:rPr>
          <w:sz w:val="22"/>
          <w:szCs w:val="22"/>
        </w:rPr>
        <w:t>Planned, coordinated, and executed the organization’s analysis program, to include assessment of campaign plans and key tasks; provided quantitative and qualitative analytical support to assist senior leaders’ decision making</w:t>
      </w:r>
      <w:r>
        <w:rPr>
          <w:sz w:val="22"/>
          <w:szCs w:val="22"/>
        </w:rPr>
        <w:t>.</w:t>
      </w:r>
    </w:p>
    <w:p w14:paraId="3B026C83" w14:textId="54CEBF31" w:rsidR="00793C61" w:rsidRPr="008E5D8C" w:rsidRDefault="008E5D8C" w:rsidP="008E5D8C">
      <w:pPr>
        <w:pStyle w:val="ListParagraph"/>
        <w:numPr>
          <w:ilvl w:val="0"/>
          <w:numId w:val="39"/>
        </w:numPr>
        <w:rPr>
          <w:sz w:val="22"/>
          <w:szCs w:val="22"/>
        </w:rPr>
      </w:pPr>
      <w:r w:rsidRPr="008E5D8C">
        <w:rPr>
          <w:sz w:val="22"/>
          <w:szCs w:val="22"/>
        </w:rPr>
        <w:t>Employed cross-functional collaboration to author the organization’s comprehensive strategic assessment</w:t>
      </w:r>
      <w:r w:rsidR="00817D57">
        <w:rPr>
          <w:sz w:val="22"/>
          <w:szCs w:val="22"/>
        </w:rPr>
        <w:t xml:space="preserve"> after </w:t>
      </w:r>
      <w:r w:rsidR="00A46A7F">
        <w:rPr>
          <w:sz w:val="22"/>
          <w:szCs w:val="22"/>
        </w:rPr>
        <w:t>six</w:t>
      </w:r>
      <w:r w:rsidR="00817D57">
        <w:rPr>
          <w:sz w:val="22"/>
          <w:szCs w:val="22"/>
        </w:rPr>
        <w:t xml:space="preserve"> months as a </w:t>
      </w:r>
      <w:r w:rsidR="006273D5">
        <w:rPr>
          <w:sz w:val="22"/>
          <w:szCs w:val="22"/>
        </w:rPr>
        <w:t>four</w:t>
      </w:r>
      <w:r w:rsidR="00817D57">
        <w:rPr>
          <w:sz w:val="22"/>
          <w:szCs w:val="22"/>
        </w:rPr>
        <w:t>-</w:t>
      </w:r>
      <w:r w:rsidR="006273D5">
        <w:rPr>
          <w:sz w:val="22"/>
          <w:szCs w:val="22"/>
        </w:rPr>
        <w:t>s</w:t>
      </w:r>
      <w:r w:rsidR="00817D57">
        <w:rPr>
          <w:sz w:val="22"/>
          <w:szCs w:val="22"/>
        </w:rPr>
        <w:t xml:space="preserve">tar </w:t>
      </w:r>
      <w:r w:rsidR="006273D5">
        <w:rPr>
          <w:sz w:val="22"/>
          <w:szCs w:val="22"/>
        </w:rPr>
        <w:t>h</w:t>
      </w:r>
      <w:r w:rsidR="00817D57">
        <w:rPr>
          <w:sz w:val="22"/>
          <w:szCs w:val="22"/>
        </w:rPr>
        <w:t>eadquarters</w:t>
      </w:r>
      <w:r w:rsidRPr="008E5D8C">
        <w:rPr>
          <w:sz w:val="22"/>
          <w:szCs w:val="22"/>
        </w:rPr>
        <w:t>, which became standard reading for all incoming personnel.</w:t>
      </w:r>
    </w:p>
    <w:p w14:paraId="45E60F3F" w14:textId="697D1704" w:rsidR="00764D94" w:rsidRPr="00C14103" w:rsidRDefault="00C14103" w:rsidP="00C14103">
      <w:pPr>
        <w:pStyle w:val="ListParagraph"/>
        <w:numPr>
          <w:ilvl w:val="0"/>
          <w:numId w:val="39"/>
        </w:numPr>
        <w:rPr>
          <w:sz w:val="22"/>
          <w:szCs w:val="22"/>
        </w:rPr>
      </w:pPr>
      <w:r w:rsidRPr="00C14103">
        <w:rPr>
          <w:sz w:val="22"/>
          <w:szCs w:val="22"/>
        </w:rPr>
        <w:t xml:space="preserve">Directed </w:t>
      </w:r>
      <w:r w:rsidR="00802112">
        <w:rPr>
          <w:sz w:val="22"/>
          <w:szCs w:val="22"/>
        </w:rPr>
        <w:t xml:space="preserve">the unit’s </w:t>
      </w:r>
      <w:r w:rsidRPr="00C14103">
        <w:rPr>
          <w:sz w:val="22"/>
          <w:szCs w:val="22"/>
        </w:rPr>
        <w:t>Lean Six Sigma program that trained and mentored 70+ individuals over a three-year period on continuous process improvement, which was recognized for excellence by higher headquarters.</w:t>
      </w:r>
    </w:p>
    <w:p w14:paraId="715EEE5E" w14:textId="77777777" w:rsidR="00764D94" w:rsidRPr="00AC21F0" w:rsidRDefault="00764D94" w:rsidP="001D5283">
      <w:pPr>
        <w:rPr>
          <w:sz w:val="16"/>
          <w:szCs w:val="16"/>
        </w:rPr>
      </w:pPr>
    </w:p>
    <w:p w14:paraId="443E4157" w14:textId="756D5CBC" w:rsidR="00306ECC" w:rsidRDefault="00B26705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4F1B71">
        <w:rPr>
          <w:b/>
          <w:bCs/>
          <w:sz w:val="22"/>
          <w:szCs w:val="22"/>
        </w:rPr>
        <w:t>07/08</w:t>
      </w:r>
      <w:r w:rsidR="006D4386" w:rsidRPr="004F1B71">
        <w:rPr>
          <w:b/>
          <w:bCs/>
          <w:sz w:val="22"/>
          <w:szCs w:val="22"/>
        </w:rPr>
        <w:t xml:space="preserve"> </w:t>
      </w:r>
      <w:r w:rsidR="00D52200" w:rsidRPr="004F1B71">
        <w:rPr>
          <w:b/>
          <w:bCs/>
          <w:sz w:val="22"/>
          <w:szCs w:val="22"/>
        </w:rPr>
        <w:t>to</w:t>
      </w:r>
      <w:r w:rsidR="006D4386" w:rsidRPr="004F1B71">
        <w:rPr>
          <w:b/>
          <w:bCs/>
          <w:sz w:val="22"/>
          <w:szCs w:val="22"/>
        </w:rPr>
        <w:t xml:space="preserve"> </w:t>
      </w:r>
      <w:r w:rsidR="005553B4" w:rsidRPr="004F1B71">
        <w:rPr>
          <w:b/>
          <w:bCs/>
          <w:sz w:val="22"/>
          <w:szCs w:val="22"/>
        </w:rPr>
        <w:t>02/</w:t>
      </w:r>
      <w:r w:rsidR="00394444" w:rsidRPr="004F1B71">
        <w:rPr>
          <w:b/>
          <w:bCs/>
          <w:sz w:val="22"/>
          <w:szCs w:val="22"/>
        </w:rPr>
        <w:t>10</w:t>
      </w:r>
    </w:p>
    <w:p w14:paraId="4C4C160A" w14:textId="4CF29FC4" w:rsidR="00AA0AB5" w:rsidRPr="00AA0AB5" w:rsidRDefault="00AA0AB5" w:rsidP="00AA0AB5">
      <w:pPr>
        <w:rPr>
          <w:sz w:val="22"/>
          <w:szCs w:val="22"/>
        </w:rPr>
      </w:pPr>
      <w:r w:rsidRPr="00AA0AB5">
        <w:rPr>
          <w:sz w:val="22"/>
          <w:szCs w:val="22"/>
        </w:rPr>
        <w:t>Facilita</w:t>
      </w:r>
      <w:r w:rsidR="00022B02">
        <w:rPr>
          <w:sz w:val="22"/>
          <w:szCs w:val="22"/>
        </w:rPr>
        <w:t>tor</w:t>
      </w:r>
      <w:r w:rsidRPr="00AA0AB5">
        <w:rPr>
          <w:sz w:val="22"/>
          <w:szCs w:val="22"/>
        </w:rPr>
        <w:t xml:space="preserve"> </w:t>
      </w:r>
      <w:r w:rsidR="00022B02">
        <w:rPr>
          <w:sz w:val="22"/>
          <w:szCs w:val="22"/>
        </w:rPr>
        <w:t xml:space="preserve">for </w:t>
      </w:r>
      <w:r w:rsidRPr="00AA0AB5">
        <w:rPr>
          <w:sz w:val="22"/>
          <w:szCs w:val="22"/>
        </w:rPr>
        <w:t>revitalization of</w:t>
      </w:r>
      <w:r w:rsidR="00022B02">
        <w:rPr>
          <w:sz w:val="22"/>
          <w:szCs w:val="22"/>
        </w:rPr>
        <w:t xml:space="preserve"> commercial conditions </w:t>
      </w:r>
      <w:r w:rsidRPr="00AA0AB5">
        <w:rPr>
          <w:sz w:val="22"/>
          <w:szCs w:val="22"/>
        </w:rPr>
        <w:t>in the volatile Northern Provinces of Iraq, focusing on infrastructure</w:t>
      </w:r>
      <w:r w:rsidR="00720D38">
        <w:rPr>
          <w:sz w:val="22"/>
          <w:szCs w:val="22"/>
        </w:rPr>
        <w:t>,</w:t>
      </w:r>
      <w:r w:rsidRPr="00AA0AB5">
        <w:rPr>
          <w:sz w:val="22"/>
          <w:szCs w:val="22"/>
        </w:rPr>
        <w:t xml:space="preserve"> education/training, and equipment</w:t>
      </w:r>
      <w:r w:rsidR="00573328">
        <w:rPr>
          <w:sz w:val="22"/>
          <w:szCs w:val="22"/>
        </w:rPr>
        <w:t>.</w:t>
      </w:r>
    </w:p>
    <w:p w14:paraId="3716D736" w14:textId="06911128" w:rsidR="00FB4954" w:rsidRPr="00FB4954" w:rsidRDefault="00FB4954" w:rsidP="00FB4954">
      <w:pPr>
        <w:pStyle w:val="ListParagraph"/>
        <w:numPr>
          <w:ilvl w:val="0"/>
          <w:numId w:val="41"/>
        </w:numPr>
        <w:rPr>
          <w:sz w:val="22"/>
          <w:szCs w:val="22"/>
        </w:rPr>
      </w:pPr>
      <w:r w:rsidRPr="00FB4954">
        <w:rPr>
          <w:sz w:val="22"/>
          <w:szCs w:val="22"/>
        </w:rPr>
        <w:t>Successfully implemented a $22M annual program at the request of the senior U.S. military official in Iraq, developing over a dozen local businesses adjacent to U.S. military bases</w:t>
      </w:r>
      <w:r w:rsidR="00573328">
        <w:rPr>
          <w:sz w:val="22"/>
          <w:szCs w:val="22"/>
        </w:rPr>
        <w:t xml:space="preserve"> in the region</w:t>
      </w:r>
      <w:r w:rsidRPr="00FB4954">
        <w:rPr>
          <w:sz w:val="22"/>
          <w:szCs w:val="22"/>
        </w:rPr>
        <w:t>.</w:t>
      </w:r>
    </w:p>
    <w:p w14:paraId="591FB430" w14:textId="77777777" w:rsidR="00FB4954" w:rsidRPr="002B00CB" w:rsidRDefault="00FB4954" w:rsidP="003436D7">
      <w:pPr>
        <w:rPr>
          <w:sz w:val="22"/>
          <w:szCs w:val="22"/>
        </w:rPr>
      </w:pPr>
    </w:p>
    <w:p w14:paraId="6A626624" w14:textId="0EBC1313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DD43B9">
        <w:rPr>
          <w:b/>
          <w:bCs/>
          <w:sz w:val="22"/>
          <w:szCs w:val="22"/>
        </w:rPr>
        <w:t>08/92</w:t>
      </w:r>
      <w:r w:rsidR="006D4386" w:rsidRPr="00DD43B9">
        <w:rPr>
          <w:b/>
          <w:bCs/>
          <w:sz w:val="22"/>
          <w:szCs w:val="22"/>
        </w:rPr>
        <w:t xml:space="preserve"> </w:t>
      </w:r>
      <w:r w:rsidR="00D52200" w:rsidRPr="00DD43B9">
        <w:rPr>
          <w:b/>
          <w:bCs/>
          <w:sz w:val="22"/>
          <w:szCs w:val="22"/>
        </w:rPr>
        <w:t>to</w:t>
      </w:r>
      <w:r w:rsidR="006D4386" w:rsidRPr="00DD43B9">
        <w:rPr>
          <w:b/>
          <w:bCs/>
          <w:sz w:val="22"/>
          <w:szCs w:val="22"/>
        </w:rPr>
        <w:t xml:space="preserve"> </w:t>
      </w:r>
      <w:r w:rsidR="00896797" w:rsidRPr="00DD43B9">
        <w:rPr>
          <w:b/>
          <w:bCs/>
          <w:sz w:val="22"/>
          <w:szCs w:val="22"/>
        </w:rPr>
        <w:t>0</w:t>
      </w:r>
      <w:r w:rsidR="00DD43B9">
        <w:rPr>
          <w:b/>
          <w:bCs/>
          <w:sz w:val="22"/>
          <w:szCs w:val="22"/>
        </w:rPr>
        <w:t>6</w:t>
      </w:r>
      <w:r w:rsidR="00896797" w:rsidRPr="00DD43B9">
        <w:rPr>
          <w:b/>
          <w:bCs/>
          <w:sz w:val="22"/>
          <w:szCs w:val="22"/>
        </w:rPr>
        <w:t>/</w:t>
      </w:r>
      <w:r w:rsidR="00A713F8" w:rsidRPr="00DD43B9">
        <w:rPr>
          <w:b/>
          <w:bCs/>
          <w:sz w:val="22"/>
          <w:szCs w:val="22"/>
        </w:rPr>
        <w:t>0</w:t>
      </w:r>
      <w:r w:rsidR="00DD43B9">
        <w:rPr>
          <w:b/>
          <w:bCs/>
          <w:sz w:val="22"/>
          <w:szCs w:val="22"/>
        </w:rPr>
        <w:t>8</w:t>
      </w:r>
    </w:p>
    <w:p w14:paraId="5691E123" w14:textId="7FBD3CE8" w:rsidR="00EA2EB5" w:rsidRPr="006E3178" w:rsidRDefault="00EA2EB5" w:rsidP="00EA2EB5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6E3178">
        <w:rPr>
          <w:bCs/>
          <w:sz w:val="22"/>
          <w:szCs w:val="22"/>
        </w:rPr>
        <w:t>Employed linear programming</w:t>
      </w:r>
      <w:r w:rsidR="00DC1339" w:rsidRPr="006E3178">
        <w:rPr>
          <w:bCs/>
          <w:sz w:val="22"/>
          <w:szCs w:val="22"/>
        </w:rPr>
        <w:t xml:space="preserve"> </w:t>
      </w:r>
      <w:r w:rsidRPr="006E3178">
        <w:rPr>
          <w:bCs/>
          <w:sz w:val="22"/>
          <w:szCs w:val="22"/>
        </w:rPr>
        <w:t>to generate a cost analysis model that optimized training schedules and student travel, saving the U.S. Army $265M+ annually upon adoption and implementation.</w:t>
      </w:r>
    </w:p>
    <w:p w14:paraId="3576DA5A" w14:textId="712707E3" w:rsidR="00EA2EB5" w:rsidRPr="006E3178" w:rsidRDefault="00EA2EB5" w:rsidP="00EA2EB5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6E3178">
        <w:rPr>
          <w:bCs/>
          <w:sz w:val="22"/>
          <w:szCs w:val="22"/>
        </w:rPr>
        <w:t xml:space="preserve">Designed a stochastic simulation for </w:t>
      </w:r>
      <w:r w:rsidR="006D08F9" w:rsidRPr="006E3178">
        <w:rPr>
          <w:bCs/>
          <w:sz w:val="22"/>
          <w:szCs w:val="22"/>
        </w:rPr>
        <w:t xml:space="preserve">the </w:t>
      </w:r>
      <w:r w:rsidRPr="006E3178">
        <w:rPr>
          <w:bCs/>
          <w:sz w:val="22"/>
          <w:szCs w:val="22"/>
        </w:rPr>
        <w:t xml:space="preserve">U.S. Army’s professional education needs, embedding scalability for basic training; procured $189M in </w:t>
      </w:r>
      <w:r w:rsidR="0023392F">
        <w:rPr>
          <w:bCs/>
          <w:sz w:val="22"/>
          <w:szCs w:val="22"/>
        </w:rPr>
        <w:t xml:space="preserve">additional </w:t>
      </w:r>
      <w:r w:rsidRPr="006E3178">
        <w:rPr>
          <w:bCs/>
          <w:sz w:val="22"/>
          <w:szCs w:val="22"/>
        </w:rPr>
        <w:t xml:space="preserve">funding for the </w:t>
      </w:r>
      <w:r w:rsidR="00C019B3">
        <w:rPr>
          <w:bCs/>
          <w:sz w:val="22"/>
          <w:szCs w:val="22"/>
        </w:rPr>
        <w:t>organization</w:t>
      </w:r>
      <w:r w:rsidRPr="006E3178">
        <w:rPr>
          <w:bCs/>
          <w:sz w:val="22"/>
          <w:szCs w:val="22"/>
        </w:rPr>
        <w:t xml:space="preserve">’s </w:t>
      </w:r>
      <w:r w:rsidR="00C019B3">
        <w:rPr>
          <w:bCs/>
          <w:sz w:val="22"/>
          <w:szCs w:val="22"/>
        </w:rPr>
        <w:t xml:space="preserve">overall </w:t>
      </w:r>
      <w:r w:rsidRPr="006E3178">
        <w:rPr>
          <w:bCs/>
          <w:sz w:val="22"/>
          <w:szCs w:val="22"/>
        </w:rPr>
        <w:t>operational budget</w:t>
      </w:r>
      <w:r w:rsidR="00763AA6" w:rsidRPr="006E3178">
        <w:rPr>
          <w:bCs/>
          <w:sz w:val="22"/>
          <w:szCs w:val="22"/>
        </w:rPr>
        <w:t>.</w:t>
      </w:r>
    </w:p>
    <w:p w14:paraId="661BCE43" w14:textId="36FBE149" w:rsidR="00EA2EB5" w:rsidRDefault="00EA2EB5" w:rsidP="00EA2EB5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6E3178">
        <w:rPr>
          <w:bCs/>
          <w:sz w:val="22"/>
          <w:szCs w:val="22"/>
        </w:rPr>
        <w:t>Applied novel marketing analytics to hone ethical recruiting practices for 250+ personnel, resulting in a 110% target achievement rate across the organization</w:t>
      </w:r>
      <w:r w:rsidR="00763AA6" w:rsidRPr="006E3178">
        <w:rPr>
          <w:bCs/>
          <w:sz w:val="22"/>
          <w:szCs w:val="22"/>
        </w:rPr>
        <w:t>.</w:t>
      </w:r>
    </w:p>
    <w:p w14:paraId="7338362F" w14:textId="373CFA45" w:rsidR="002B576C" w:rsidRPr="002B576C" w:rsidRDefault="002B576C" w:rsidP="002B576C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2B576C">
        <w:rPr>
          <w:bCs/>
          <w:sz w:val="22"/>
          <w:szCs w:val="22"/>
        </w:rPr>
        <w:t xml:space="preserve">Led a team of 12 personnel </w:t>
      </w:r>
      <w:r w:rsidR="00C019B3">
        <w:rPr>
          <w:bCs/>
          <w:sz w:val="22"/>
          <w:szCs w:val="22"/>
        </w:rPr>
        <w:t>to</w:t>
      </w:r>
      <w:r w:rsidRPr="002B576C">
        <w:rPr>
          <w:bCs/>
          <w:sz w:val="22"/>
          <w:szCs w:val="22"/>
        </w:rPr>
        <w:t xml:space="preserve"> conduct a flawless 100% inventory of athletic merchandise valued in excess of $15M; repeat performance requested by customer.</w:t>
      </w:r>
    </w:p>
    <w:p w14:paraId="0D8C35BE" w14:textId="76DC2986" w:rsidR="002B576C" w:rsidRDefault="002B576C" w:rsidP="002B576C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2B576C">
        <w:rPr>
          <w:bCs/>
          <w:sz w:val="22"/>
          <w:szCs w:val="22"/>
        </w:rPr>
        <w:t xml:space="preserve">Managed operations for military unit split between Texas and Hawaii over </w:t>
      </w:r>
      <w:r w:rsidR="009348E5">
        <w:rPr>
          <w:bCs/>
          <w:sz w:val="22"/>
          <w:szCs w:val="22"/>
        </w:rPr>
        <w:t>eight-</w:t>
      </w:r>
      <w:r w:rsidRPr="002B576C">
        <w:rPr>
          <w:bCs/>
          <w:sz w:val="22"/>
          <w:szCs w:val="22"/>
        </w:rPr>
        <w:t xml:space="preserve">month period; </w:t>
      </w:r>
      <w:r w:rsidR="00D72A77">
        <w:rPr>
          <w:bCs/>
          <w:sz w:val="22"/>
          <w:szCs w:val="22"/>
        </w:rPr>
        <w:t>coordinated for move</w:t>
      </w:r>
      <w:r w:rsidRPr="002B576C">
        <w:rPr>
          <w:bCs/>
          <w:sz w:val="22"/>
          <w:szCs w:val="22"/>
        </w:rPr>
        <w:t xml:space="preserve"> of 500</w:t>
      </w:r>
      <w:r w:rsidR="00952552">
        <w:rPr>
          <w:bCs/>
          <w:sz w:val="22"/>
          <w:szCs w:val="22"/>
        </w:rPr>
        <w:t>+</w:t>
      </w:r>
      <w:r w:rsidRPr="002B576C">
        <w:rPr>
          <w:bCs/>
          <w:sz w:val="22"/>
          <w:szCs w:val="22"/>
        </w:rPr>
        <w:t xml:space="preserve"> </w:t>
      </w:r>
      <w:r w:rsidR="00CE5F20">
        <w:rPr>
          <w:bCs/>
          <w:sz w:val="22"/>
          <w:szCs w:val="22"/>
        </w:rPr>
        <w:t>s</w:t>
      </w:r>
      <w:r w:rsidRPr="002B576C">
        <w:rPr>
          <w:bCs/>
          <w:sz w:val="22"/>
          <w:szCs w:val="22"/>
        </w:rPr>
        <w:t xml:space="preserve">oldiers and </w:t>
      </w:r>
      <w:r w:rsidR="00CE5F20">
        <w:rPr>
          <w:bCs/>
          <w:sz w:val="22"/>
          <w:szCs w:val="22"/>
        </w:rPr>
        <w:t xml:space="preserve">their </w:t>
      </w:r>
      <w:r w:rsidRPr="002B576C">
        <w:rPr>
          <w:bCs/>
          <w:sz w:val="22"/>
          <w:szCs w:val="22"/>
        </w:rPr>
        <w:t>family members from TX to HI</w:t>
      </w:r>
      <w:r w:rsidR="00D45D76">
        <w:rPr>
          <w:bCs/>
          <w:sz w:val="22"/>
          <w:szCs w:val="22"/>
        </w:rPr>
        <w:t xml:space="preserve"> after completion of training</w:t>
      </w:r>
      <w:r w:rsidRPr="002B576C">
        <w:rPr>
          <w:bCs/>
          <w:sz w:val="22"/>
          <w:szCs w:val="22"/>
        </w:rPr>
        <w:t>.</w:t>
      </w:r>
    </w:p>
    <w:p w14:paraId="08453558" w14:textId="1C8C04C3" w:rsidR="007543DB" w:rsidRPr="006E3178" w:rsidRDefault="007E60D4" w:rsidP="002B576C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7E60D4">
        <w:rPr>
          <w:bCs/>
          <w:sz w:val="22"/>
          <w:szCs w:val="22"/>
        </w:rPr>
        <w:t>Received superior critiques from students at the United States Air Force Academy that ranked in the top 5% across all USAFA instructors.</w:t>
      </w:r>
    </w:p>
    <w:p w14:paraId="32A634E1" w14:textId="77777777" w:rsidR="00E84241" w:rsidRPr="001849C7" w:rsidRDefault="00E84241">
      <w:pPr>
        <w:rPr>
          <w:bCs/>
        </w:rPr>
      </w:pPr>
    </w:p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4F700E96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</w:p>
    <w:p w14:paraId="35A05EFA" w14:textId="18EC634A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</w:p>
    <w:p w14:paraId="646866C6" w14:textId="3FA9DCB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</w:p>
    <w:p w14:paraId="1168E0AF" w14:textId="77777777" w:rsidR="00FE31FF" w:rsidRDefault="00FE31FF" w:rsidP="00ED14CA">
      <w:pPr>
        <w:rPr>
          <w:i/>
          <w:sz w:val="16"/>
          <w:szCs w:val="16"/>
        </w:rPr>
      </w:pPr>
    </w:p>
    <w:p w14:paraId="29A045CC" w14:textId="30AB5695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</w:p>
    <w:p w14:paraId="6B01BA4B" w14:textId="77777777" w:rsidR="001B4BF8" w:rsidRPr="002B00CB" w:rsidRDefault="001B4BF8" w:rsidP="001B4BF8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(PuMP)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Agile Project Management Group (APMG)</w:t>
      </w:r>
    </w:p>
    <w:p w14:paraId="04A278C2" w14:textId="6879B2AD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</w:p>
    <w:p w14:paraId="01215739" w14:textId="0D78489B" w:rsidR="00801B66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</w:p>
    <w:p w14:paraId="0F1DAF60" w14:textId="77777777" w:rsidR="00FE5383" w:rsidRDefault="00FE5383" w:rsidP="0057026C">
      <w:pPr>
        <w:jc w:val="center"/>
      </w:pPr>
    </w:p>
    <w:p w14:paraId="3AECCCE8" w14:textId="79ECDE6B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200E2F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8D6E9" w14:textId="77777777" w:rsidR="0076634C" w:rsidRDefault="0076634C" w:rsidP="008259FD">
      <w:r>
        <w:separator/>
      </w:r>
    </w:p>
  </w:endnote>
  <w:endnote w:type="continuationSeparator" w:id="0">
    <w:p w14:paraId="5D977155" w14:textId="77777777" w:rsidR="0076634C" w:rsidRDefault="0076634C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2156E" w14:textId="77777777" w:rsidR="0076634C" w:rsidRDefault="0076634C" w:rsidP="008259FD">
      <w:r>
        <w:separator/>
      </w:r>
    </w:p>
  </w:footnote>
  <w:footnote w:type="continuationSeparator" w:id="0">
    <w:p w14:paraId="762CE604" w14:textId="77777777" w:rsidR="0076634C" w:rsidRDefault="0076634C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2A0F"/>
    <w:multiLevelType w:val="hybridMultilevel"/>
    <w:tmpl w:val="0C00DD14"/>
    <w:lvl w:ilvl="0" w:tplc="BD9A531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E3455"/>
    <w:multiLevelType w:val="hybridMultilevel"/>
    <w:tmpl w:val="66C89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34390"/>
    <w:multiLevelType w:val="hybridMultilevel"/>
    <w:tmpl w:val="63F65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915B93"/>
    <w:multiLevelType w:val="hybridMultilevel"/>
    <w:tmpl w:val="EEA24C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6F5471"/>
    <w:multiLevelType w:val="hybridMultilevel"/>
    <w:tmpl w:val="CC184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1FC3"/>
    <w:multiLevelType w:val="hybridMultilevel"/>
    <w:tmpl w:val="74229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1B2A3D"/>
    <w:multiLevelType w:val="hybridMultilevel"/>
    <w:tmpl w:val="4658F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3F335C"/>
    <w:multiLevelType w:val="hybridMultilevel"/>
    <w:tmpl w:val="14648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192EFC"/>
    <w:multiLevelType w:val="hybridMultilevel"/>
    <w:tmpl w:val="92065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A94FD4"/>
    <w:multiLevelType w:val="hybridMultilevel"/>
    <w:tmpl w:val="AAE80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C32D16"/>
    <w:multiLevelType w:val="hybridMultilevel"/>
    <w:tmpl w:val="27D8FD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9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9714AB"/>
    <w:multiLevelType w:val="hybridMultilevel"/>
    <w:tmpl w:val="A22CE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770492"/>
    <w:multiLevelType w:val="hybridMultilevel"/>
    <w:tmpl w:val="CFB25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97E314B"/>
    <w:multiLevelType w:val="hybridMultilevel"/>
    <w:tmpl w:val="C3CAA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7E9F7564"/>
    <w:multiLevelType w:val="hybridMultilevel"/>
    <w:tmpl w:val="D9CC2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2252872">
    <w:abstractNumId w:val="38"/>
  </w:num>
  <w:num w:numId="2" w16cid:durableId="127624580">
    <w:abstractNumId w:val="34"/>
  </w:num>
  <w:num w:numId="3" w16cid:durableId="1029188408">
    <w:abstractNumId w:val="40"/>
  </w:num>
  <w:num w:numId="4" w16cid:durableId="861213671">
    <w:abstractNumId w:val="35"/>
  </w:num>
  <w:num w:numId="5" w16cid:durableId="709913193">
    <w:abstractNumId w:val="14"/>
  </w:num>
  <w:num w:numId="6" w16cid:durableId="358699237">
    <w:abstractNumId w:val="28"/>
  </w:num>
  <w:num w:numId="7" w16cid:durableId="938177438">
    <w:abstractNumId w:val="31"/>
  </w:num>
  <w:num w:numId="8" w16cid:durableId="1217353673">
    <w:abstractNumId w:val="18"/>
  </w:num>
  <w:num w:numId="9" w16cid:durableId="46419242">
    <w:abstractNumId w:val="36"/>
  </w:num>
  <w:num w:numId="10" w16cid:durableId="46074704">
    <w:abstractNumId w:val="29"/>
  </w:num>
  <w:num w:numId="11" w16cid:durableId="593057962">
    <w:abstractNumId w:val="15"/>
  </w:num>
  <w:num w:numId="12" w16cid:durableId="1156385246">
    <w:abstractNumId w:val="23"/>
  </w:num>
  <w:num w:numId="13" w16cid:durableId="1300962956">
    <w:abstractNumId w:val="25"/>
  </w:num>
  <w:num w:numId="14" w16cid:durableId="366638854">
    <w:abstractNumId w:val="1"/>
  </w:num>
  <w:num w:numId="15" w16cid:durableId="33039427">
    <w:abstractNumId w:val="3"/>
  </w:num>
  <w:num w:numId="16" w16cid:durableId="1171023620">
    <w:abstractNumId w:val="33"/>
  </w:num>
  <w:num w:numId="17" w16cid:durableId="1319072303">
    <w:abstractNumId w:val="8"/>
  </w:num>
  <w:num w:numId="18" w16cid:durableId="656033702">
    <w:abstractNumId w:val="37"/>
  </w:num>
  <w:num w:numId="19" w16cid:durableId="200289914">
    <w:abstractNumId w:val="22"/>
  </w:num>
  <w:num w:numId="20" w16cid:durableId="1139810358">
    <w:abstractNumId w:val="17"/>
  </w:num>
  <w:num w:numId="21" w16cid:durableId="209191692">
    <w:abstractNumId w:val="2"/>
  </w:num>
  <w:num w:numId="22" w16cid:durableId="1812556366">
    <w:abstractNumId w:val="27"/>
  </w:num>
  <w:num w:numId="23" w16cid:durableId="1922834699">
    <w:abstractNumId w:val="19"/>
  </w:num>
  <w:num w:numId="24" w16cid:durableId="738136318">
    <w:abstractNumId w:val="9"/>
  </w:num>
  <w:num w:numId="25" w16cid:durableId="499009818">
    <w:abstractNumId w:val="24"/>
  </w:num>
  <w:num w:numId="26" w16cid:durableId="733772347">
    <w:abstractNumId w:val="12"/>
  </w:num>
  <w:num w:numId="27" w16cid:durableId="128479401">
    <w:abstractNumId w:val="13"/>
  </w:num>
  <w:num w:numId="28" w16cid:durableId="665131752">
    <w:abstractNumId w:val="6"/>
  </w:num>
  <w:num w:numId="29" w16cid:durableId="1060714535">
    <w:abstractNumId w:val="39"/>
  </w:num>
  <w:num w:numId="30" w16cid:durableId="833304360">
    <w:abstractNumId w:val="20"/>
  </w:num>
  <w:num w:numId="31" w16cid:durableId="1642493668">
    <w:abstractNumId w:val="0"/>
  </w:num>
  <w:num w:numId="32" w16cid:durableId="720443770">
    <w:abstractNumId w:val="11"/>
  </w:num>
  <w:num w:numId="33" w16cid:durableId="226696585">
    <w:abstractNumId w:val="21"/>
  </w:num>
  <w:num w:numId="34" w16cid:durableId="1005863632">
    <w:abstractNumId w:val="30"/>
  </w:num>
  <w:num w:numId="35" w16cid:durableId="1214274297">
    <w:abstractNumId w:val="26"/>
  </w:num>
  <w:num w:numId="36" w16cid:durableId="488638835">
    <w:abstractNumId w:val="16"/>
  </w:num>
  <w:num w:numId="37" w16cid:durableId="253630855">
    <w:abstractNumId w:val="5"/>
  </w:num>
  <w:num w:numId="38" w16cid:durableId="1816068826">
    <w:abstractNumId w:val="7"/>
  </w:num>
  <w:num w:numId="39" w16cid:durableId="195432622">
    <w:abstractNumId w:val="4"/>
  </w:num>
  <w:num w:numId="40" w16cid:durableId="1224675815">
    <w:abstractNumId w:val="41"/>
  </w:num>
  <w:num w:numId="41" w16cid:durableId="1552300515">
    <w:abstractNumId w:val="32"/>
  </w:num>
  <w:num w:numId="42" w16cid:durableId="10658388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161FA"/>
    <w:rsid w:val="00022B02"/>
    <w:rsid w:val="000236DE"/>
    <w:rsid w:val="000249EC"/>
    <w:rsid w:val="00026344"/>
    <w:rsid w:val="00026FDC"/>
    <w:rsid w:val="00031D34"/>
    <w:rsid w:val="00032041"/>
    <w:rsid w:val="00034C9C"/>
    <w:rsid w:val="000406A2"/>
    <w:rsid w:val="00041567"/>
    <w:rsid w:val="00043B6C"/>
    <w:rsid w:val="0004455F"/>
    <w:rsid w:val="00044A67"/>
    <w:rsid w:val="00044B15"/>
    <w:rsid w:val="000463A8"/>
    <w:rsid w:val="00046E01"/>
    <w:rsid w:val="00047498"/>
    <w:rsid w:val="000475A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57984"/>
    <w:rsid w:val="00061946"/>
    <w:rsid w:val="00062CDF"/>
    <w:rsid w:val="00063307"/>
    <w:rsid w:val="00063658"/>
    <w:rsid w:val="000648C8"/>
    <w:rsid w:val="00064DA7"/>
    <w:rsid w:val="000663F2"/>
    <w:rsid w:val="00066A0E"/>
    <w:rsid w:val="00067AA5"/>
    <w:rsid w:val="00070085"/>
    <w:rsid w:val="00070EEE"/>
    <w:rsid w:val="00070FB5"/>
    <w:rsid w:val="0007423B"/>
    <w:rsid w:val="00074CD0"/>
    <w:rsid w:val="00075C68"/>
    <w:rsid w:val="000816C8"/>
    <w:rsid w:val="00082630"/>
    <w:rsid w:val="00083271"/>
    <w:rsid w:val="000840F0"/>
    <w:rsid w:val="00085EA2"/>
    <w:rsid w:val="00086E40"/>
    <w:rsid w:val="000873B2"/>
    <w:rsid w:val="000905C3"/>
    <w:rsid w:val="00092D87"/>
    <w:rsid w:val="00092E5C"/>
    <w:rsid w:val="00093B84"/>
    <w:rsid w:val="00093B88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4E4B"/>
    <w:rsid w:val="000B5279"/>
    <w:rsid w:val="000B6024"/>
    <w:rsid w:val="000B7168"/>
    <w:rsid w:val="000B77ED"/>
    <w:rsid w:val="000C05D7"/>
    <w:rsid w:val="000C0869"/>
    <w:rsid w:val="000C0BD6"/>
    <w:rsid w:val="000C1133"/>
    <w:rsid w:val="000C1E8F"/>
    <w:rsid w:val="000C2EAD"/>
    <w:rsid w:val="000C51B8"/>
    <w:rsid w:val="000C543D"/>
    <w:rsid w:val="000D0450"/>
    <w:rsid w:val="000D1C0B"/>
    <w:rsid w:val="000D27FB"/>
    <w:rsid w:val="000D35D8"/>
    <w:rsid w:val="000D438D"/>
    <w:rsid w:val="000D5952"/>
    <w:rsid w:val="000D619E"/>
    <w:rsid w:val="000D6D79"/>
    <w:rsid w:val="000D7D01"/>
    <w:rsid w:val="000E0A46"/>
    <w:rsid w:val="000E1B8A"/>
    <w:rsid w:val="000E2A8A"/>
    <w:rsid w:val="000E5100"/>
    <w:rsid w:val="000E568D"/>
    <w:rsid w:val="000E6178"/>
    <w:rsid w:val="000E6545"/>
    <w:rsid w:val="000E6756"/>
    <w:rsid w:val="000F1C4D"/>
    <w:rsid w:val="000F2808"/>
    <w:rsid w:val="000F463F"/>
    <w:rsid w:val="000F5D7B"/>
    <w:rsid w:val="00101D79"/>
    <w:rsid w:val="00105B32"/>
    <w:rsid w:val="00105D97"/>
    <w:rsid w:val="00107ED8"/>
    <w:rsid w:val="00110501"/>
    <w:rsid w:val="00110CD0"/>
    <w:rsid w:val="00111817"/>
    <w:rsid w:val="00113DDF"/>
    <w:rsid w:val="00114B2B"/>
    <w:rsid w:val="00115EB7"/>
    <w:rsid w:val="00116615"/>
    <w:rsid w:val="0011797E"/>
    <w:rsid w:val="00121B59"/>
    <w:rsid w:val="00123336"/>
    <w:rsid w:val="001239AE"/>
    <w:rsid w:val="00124D86"/>
    <w:rsid w:val="001253D8"/>
    <w:rsid w:val="001302BF"/>
    <w:rsid w:val="00130B88"/>
    <w:rsid w:val="00130C00"/>
    <w:rsid w:val="001318B0"/>
    <w:rsid w:val="00132F7A"/>
    <w:rsid w:val="00133A7A"/>
    <w:rsid w:val="00134A9A"/>
    <w:rsid w:val="00134E2C"/>
    <w:rsid w:val="0013545E"/>
    <w:rsid w:val="001354AA"/>
    <w:rsid w:val="0013592C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66B4E"/>
    <w:rsid w:val="001751E4"/>
    <w:rsid w:val="00180B58"/>
    <w:rsid w:val="001849C7"/>
    <w:rsid w:val="00187CBE"/>
    <w:rsid w:val="00190120"/>
    <w:rsid w:val="001908A1"/>
    <w:rsid w:val="00190AE1"/>
    <w:rsid w:val="00191169"/>
    <w:rsid w:val="00191634"/>
    <w:rsid w:val="00191D3B"/>
    <w:rsid w:val="00191E6C"/>
    <w:rsid w:val="001947E9"/>
    <w:rsid w:val="00194F87"/>
    <w:rsid w:val="001954E5"/>
    <w:rsid w:val="0019578B"/>
    <w:rsid w:val="001979B0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37B3"/>
    <w:rsid w:val="001B4BF8"/>
    <w:rsid w:val="001B5636"/>
    <w:rsid w:val="001B66E3"/>
    <w:rsid w:val="001B7D9C"/>
    <w:rsid w:val="001C0509"/>
    <w:rsid w:val="001C0FDD"/>
    <w:rsid w:val="001C1B75"/>
    <w:rsid w:val="001C375E"/>
    <w:rsid w:val="001C4A18"/>
    <w:rsid w:val="001C6EA6"/>
    <w:rsid w:val="001C6FD1"/>
    <w:rsid w:val="001D40F4"/>
    <w:rsid w:val="001D5283"/>
    <w:rsid w:val="001D735A"/>
    <w:rsid w:val="001D7F1D"/>
    <w:rsid w:val="001E03E8"/>
    <w:rsid w:val="001E0CC2"/>
    <w:rsid w:val="001E0DA3"/>
    <w:rsid w:val="001E1C15"/>
    <w:rsid w:val="001E2338"/>
    <w:rsid w:val="001E677C"/>
    <w:rsid w:val="001F026C"/>
    <w:rsid w:val="001F0314"/>
    <w:rsid w:val="001F294B"/>
    <w:rsid w:val="001F3A7F"/>
    <w:rsid w:val="001F4E01"/>
    <w:rsid w:val="001F5414"/>
    <w:rsid w:val="001F5754"/>
    <w:rsid w:val="001F751D"/>
    <w:rsid w:val="002006A2"/>
    <w:rsid w:val="00200E2F"/>
    <w:rsid w:val="00203C5A"/>
    <w:rsid w:val="0020440B"/>
    <w:rsid w:val="002049F1"/>
    <w:rsid w:val="00206AB3"/>
    <w:rsid w:val="00206BE0"/>
    <w:rsid w:val="00207B4C"/>
    <w:rsid w:val="00211504"/>
    <w:rsid w:val="002132EF"/>
    <w:rsid w:val="00214063"/>
    <w:rsid w:val="0021423B"/>
    <w:rsid w:val="002149C2"/>
    <w:rsid w:val="002154A7"/>
    <w:rsid w:val="00220060"/>
    <w:rsid w:val="002218AA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1AA"/>
    <w:rsid w:val="00231ABC"/>
    <w:rsid w:val="00232624"/>
    <w:rsid w:val="00232BC3"/>
    <w:rsid w:val="002331BC"/>
    <w:rsid w:val="00233775"/>
    <w:rsid w:val="0023392F"/>
    <w:rsid w:val="0023452B"/>
    <w:rsid w:val="0023511C"/>
    <w:rsid w:val="002354DE"/>
    <w:rsid w:val="00236B81"/>
    <w:rsid w:val="00236C7C"/>
    <w:rsid w:val="00237D5F"/>
    <w:rsid w:val="002403DC"/>
    <w:rsid w:val="0024147F"/>
    <w:rsid w:val="00241AB0"/>
    <w:rsid w:val="00241B50"/>
    <w:rsid w:val="00241F3C"/>
    <w:rsid w:val="00242289"/>
    <w:rsid w:val="00242325"/>
    <w:rsid w:val="002423FB"/>
    <w:rsid w:val="002424BB"/>
    <w:rsid w:val="0024297A"/>
    <w:rsid w:val="00243BF6"/>
    <w:rsid w:val="00243FA6"/>
    <w:rsid w:val="00245D99"/>
    <w:rsid w:val="002462B4"/>
    <w:rsid w:val="00246A2D"/>
    <w:rsid w:val="00247B11"/>
    <w:rsid w:val="00250C47"/>
    <w:rsid w:val="00252290"/>
    <w:rsid w:val="00253769"/>
    <w:rsid w:val="00254335"/>
    <w:rsid w:val="00254754"/>
    <w:rsid w:val="0025652A"/>
    <w:rsid w:val="00256FA7"/>
    <w:rsid w:val="002572E2"/>
    <w:rsid w:val="00257369"/>
    <w:rsid w:val="002609F0"/>
    <w:rsid w:val="0026131A"/>
    <w:rsid w:val="00261A04"/>
    <w:rsid w:val="0026387C"/>
    <w:rsid w:val="002638A5"/>
    <w:rsid w:val="00263C85"/>
    <w:rsid w:val="00264733"/>
    <w:rsid w:val="00264AED"/>
    <w:rsid w:val="00266C54"/>
    <w:rsid w:val="002673DC"/>
    <w:rsid w:val="00270255"/>
    <w:rsid w:val="00270F16"/>
    <w:rsid w:val="00271F9F"/>
    <w:rsid w:val="0027379B"/>
    <w:rsid w:val="00273B37"/>
    <w:rsid w:val="002744F8"/>
    <w:rsid w:val="00275D2C"/>
    <w:rsid w:val="0027665B"/>
    <w:rsid w:val="0028006C"/>
    <w:rsid w:val="00281C78"/>
    <w:rsid w:val="00282E1A"/>
    <w:rsid w:val="00283541"/>
    <w:rsid w:val="00284F93"/>
    <w:rsid w:val="00285266"/>
    <w:rsid w:val="00290353"/>
    <w:rsid w:val="002915C1"/>
    <w:rsid w:val="00292258"/>
    <w:rsid w:val="002929B3"/>
    <w:rsid w:val="00293F89"/>
    <w:rsid w:val="0029623A"/>
    <w:rsid w:val="00296600"/>
    <w:rsid w:val="00296DBE"/>
    <w:rsid w:val="002971F7"/>
    <w:rsid w:val="002976B2"/>
    <w:rsid w:val="002A27FE"/>
    <w:rsid w:val="002A2B25"/>
    <w:rsid w:val="002A2C8F"/>
    <w:rsid w:val="002A40EE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4F60"/>
    <w:rsid w:val="002B576C"/>
    <w:rsid w:val="002B5AA0"/>
    <w:rsid w:val="002B631E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52B1"/>
    <w:rsid w:val="002D5DC6"/>
    <w:rsid w:val="002D61A9"/>
    <w:rsid w:val="002D6F2C"/>
    <w:rsid w:val="002D7D0B"/>
    <w:rsid w:val="002E09D5"/>
    <w:rsid w:val="002E2232"/>
    <w:rsid w:val="002E2C2C"/>
    <w:rsid w:val="002E3AAE"/>
    <w:rsid w:val="002E47F8"/>
    <w:rsid w:val="002E561B"/>
    <w:rsid w:val="002E5B27"/>
    <w:rsid w:val="002E5E1B"/>
    <w:rsid w:val="002E7623"/>
    <w:rsid w:val="002F0D6F"/>
    <w:rsid w:val="002F0DBA"/>
    <w:rsid w:val="002F1141"/>
    <w:rsid w:val="002F2A25"/>
    <w:rsid w:val="002F366B"/>
    <w:rsid w:val="002F3B4C"/>
    <w:rsid w:val="002F465D"/>
    <w:rsid w:val="002F4B3F"/>
    <w:rsid w:val="002F4F73"/>
    <w:rsid w:val="002F7810"/>
    <w:rsid w:val="00300DD7"/>
    <w:rsid w:val="0030145A"/>
    <w:rsid w:val="003031BC"/>
    <w:rsid w:val="00303FE9"/>
    <w:rsid w:val="00305EDD"/>
    <w:rsid w:val="00306CD4"/>
    <w:rsid w:val="00306ECC"/>
    <w:rsid w:val="00310684"/>
    <w:rsid w:val="00312E40"/>
    <w:rsid w:val="00313AAC"/>
    <w:rsid w:val="003148AA"/>
    <w:rsid w:val="003158AC"/>
    <w:rsid w:val="00315C96"/>
    <w:rsid w:val="003166C8"/>
    <w:rsid w:val="003167DE"/>
    <w:rsid w:val="003169C6"/>
    <w:rsid w:val="0031712D"/>
    <w:rsid w:val="003176DB"/>
    <w:rsid w:val="00320092"/>
    <w:rsid w:val="00321253"/>
    <w:rsid w:val="003228A6"/>
    <w:rsid w:val="0032371A"/>
    <w:rsid w:val="0032380A"/>
    <w:rsid w:val="00325DEF"/>
    <w:rsid w:val="003270FC"/>
    <w:rsid w:val="003312A0"/>
    <w:rsid w:val="0033217B"/>
    <w:rsid w:val="003328B5"/>
    <w:rsid w:val="003332D0"/>
    <w:rsid w:val="0033333A"/>
    <w:rsid w:val="00333E20"/>
    <w:rsid w:val="0033506B"/>
    <w:rsid w:val="00335EE7"/>
    <w:rsid w:val="00336262"/>
    <w:rsid w:val="00337C88"/>
    <w:rsid w:val="0034053E"/>
    <w:rsid w:val="00341068"/>
    <w:rsid w:val="00343381"/>
    <w:rsid w:val="003436D7"/>
    <w:rsid w:val="00343BDB"/>
    <w:rsid w:val="003451EE"/>
    <w:rsid w:val="0034574F"/>
    <w:rsid w:val="00352DB4"/>
    <w:rsid w:val="00356688"/>
    <w:rsid w:val="003617B5"/>
    <w:rsid w:val="00361C09"/>
    <w:rsid w:val="003627CC"/>
    <w:rsid w:val="0036418C"/>
    <w:rsid w:val="003654C6"/>
    <w:rsid w:val="003669B4"/>
    <w:rsid w:val="00366C6A"/>
    <w:rsid w:val="00367130"/>
    <w:rsid w:val="00371CCF"/>
    <w:rsid w:val="00371DED"/>
    <w:rsid w:val="003720C2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80A"/>
    <w:rsid w:val="00377A18"/>
    <w:rsid w:val="00377CDA"/>
    <w:rsid w:val="0038001B"/>
    <w:rsid w:val="0038061D"/>
    <w:rsid w:val="00380A81"/>
    <w:rsid w:val="00382425"/>
    <w:rsid w:val="003832EB"/>
    <w:rsid w:val="003838D6"/>
    <w:rsid w:val="00385C07"/>
    <w:rsid w:val="00386975"/>
    <w:rsid w:val="00390517"/>
    <w:rsid w:val="00391C20"/>
    <w:rsid w:val="00392837"/>
    <w:rsid w:val="00394444"/>
    <w:rsid w:val="00396158"/>
    <w:rsid w:val="00396AD5"/>
    <w:rsid w:val="00396C6F"/>
    <w:rsid w:val="003A0C68"/>
    <w:rsid w:val="003A1C91"/>
    <w:rsid w:val="003A21E6"/>
    <w:rsid w:val="003A4526"/>
    <w:rsid w:val="003A4AF3"/>
    <w:rsid w:val="003A4EC3"/>
    <w:rsid w:val="003A5D8A"/>
    <w:rsid w:val="003A6514"/>
    <w:rsid w:val="003A717B"/>
    <w:rsid w:val="003A7451"/>
    <w:rsid w:val="003A76D6"/>
    <w:rsid w:val="003A7BFF"/>
    <w:rsid w:val="003A7DB4"/>
    <w:rsid w:val="003B0688"/>
    <w:rsid w:val="003B07CC"/>
    <w:rsid w:val="003B0B9E"/>
    <w:rsid w:val="003B1471"/>
    <w:rsid w:val="003B2D96"/>
    <w:rsid w:val="003B2DD1"/>
    <w:rsid w:val="003B403F"/>
    <w:rsid w:val="003B4303"/>
    <w:rsid w:val="003B6BC3"/>
    <w:rsid w:val="003B745C"/>
    <w:rsid w:val="003C4E9D"/>
    <w:rsid w:val="003C6351"/>
    <w:rsid w:val="003C6452"/>
    <w:rsid w:val="003D16CE"/>
    <w:rsid w:val="003D1FBF"/>
    <w:rsid w:val="003D282D"/>
    <w:rsid w:val="003D3FC7"/>
    <w:rsid w:val="003D672E"/>
    <w:rsid w:val="003D6D7A"/>
    <w:rsid w:val="003D6F5C"/>
    <w:rsid w:val="003E09AE"/>
    <w:rsid w:val="003E17E3"/>
    <w:rsid w:val="003E22F5"/>
    <w:rsid w:val="003E24AA"/>
    <w:rsid w:val="003E278C"/>
    <w:rsid w:val="003E32CF"/>
    <w:rsid w:val="003E556E"/>
    <w:rsid w:val="003E5FD8"/>
    <w:rsid w:val="003E6893"/>
    <w:rsid w:val="003E71FD"/>
    <w:rsid w:val="003F0BE4"/>
    <w:rsid w:val="003F58E5"/>
    <w:rsid w:val="003F63EE"/>
    <w:rsid w:val="003F65D9"/>
    <w:rsid w:val="00400873"/>
    <w:rsid w:val="00400B72"/>
    <w:rsid w:val="00404D02"/>
    <w:rsid w:val="00406256"/>
    <w:rsid w:val="004076BA"/>
    <w:rsid w:val="00407761"/>
    <w:rsid w:val="004109D0"/>
    <w:rsid w:val="004162CF"/>
    <w:rsid w:val="004165F7"/>
    <w:rsid w:val="004243EF"/>
    <w:rsid w:val="00424DEB"/>
    <w:rsid w:val="00425D46"/>
    <w:rsid w:val="004263CC"/>
    <w:rsid w:val="004265E1"/>
    <w:rsid w:val="00426743"/>
    <w:rsid w:val="00427C52"/>
    <w:rsid w:val="00431024"/>
    <w:rsid w:val="004316AE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66F39"/>
    <w:rsid w:val="00471B33"/>
    <w:rsid w:val="004735D4"/>
    <w:rsid w:val="00475654"/>
    <w:rsid w:val="00475D9C"/>
    <w:rsid w:val="004803E6"/>
    <w:rsid w:val="004830B8"/>
    <w:rsid w:val="00483789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5869"/>
    <w:rsid w:val="0049653C"/>
    <w:rsid w:val="004A1EDC"/>
    <w:rsid w:val="004A44D3"/>
    <w:rsid w:val="004A474B"/>
    <w:rsid w:val="004A4BC8"/>
    <w:rsid w:val="004A4F67"/>
    <w:rsid w:val="004A62D4"/>
    <w:rsid w:val="004A6CF1"/>
    <w:rsid w:val="004A724C"/>
    <w:rsid w:val="004A73C0"/>
    <w:rsid w:val="004A7410"/>
    <w:rsid w:val="004A767F"/>
    <w:rsid w:val="004B0324"/>
    <w:rsid w:val="004B475E"/>
    <w:rsid w:val="004B6386"/>
    <w:rsid w:val="004B69E5"/>
    <w:rsid w:val="004B7551"/>
    <w:rsid w:val="004B76FF"/>
    <w:rsid w:val="004C3501"/>
    <w:rsid w:val="004C3945"/>
    <w:rsid w:val="004C39C7"/>
    <w:rsid w:val="004C4E68"/>
    <w:rsid w:val="004D0044"/>
    <w:rsid w:val="004D145D"/>
    <w:rsid w:val="004D1946"/>
    <w:rsid w:val="004D26F6"/>
    <w:rsid w:val="004D2F5E"/>
    <w:rsid w:val="004D62D1"/>
    <w:rsid w:val="004D6C45"/>
    <w:rsid w:val="004D74B4"/>
    <w:rsid w:val="004E139F"/>
    <w:rsid w:val="004E7028"/>
    <w:rsid w:val="004F1B71"/>
    <w:rsid w:val="004F1CAE"/>
    <w:rsid w:val="004F1E96"/>
    <w:rsid w:val="004F2781"/>
    <w:rsid w:val="004F3028"/>
    <w:rsid w:val="004F3375"/>
    <w:rsid w:val="004F33BA"/>
    <w:rsid w:val="004F5C78"/>
    <w:rsid w:val="004F5CA3"/>
    <w:rsid w:val="004F6234"/>
    <w:rsid w:val="004F6CFA"/>
    <w:rsid w:val="004F734D"/>
    <w:rsid w:val="005009AA"/>
    <w:rsid w:val="00500C62"/>
    <w:rsid w:val="005028B3"/>
    <w:rsid w:val="005032C9"/>
    <w:rsid w:val="0050496C"/>
    <w:rsid w:val="00505252"/>
    <w:rsid w:val="00507715"/>
    <w:rsid w:val="00507827"/>
    <w:rsid w:val="00512280"/>
    <w:rsid w:val="00512511"/>
    <w:rsid w:val="005129C6"/>
    <w:rsid w:val="00513E28"/>
    <w:rsid w:val="0051502C"/>
    <w:rsid w:val="005167D9"/>
    <w:rsid w:val="00516C80"/>
    <w:rsid w:val="00517DCE"/>
    <w:rsid w:val="00521C1E"/>
    <w:rsid w:val="00521F70"/>
    <w:rsid w:val="00525675"/>
    <w:rsid w:val="005259AE"/>
    <w:rsid w:val="00526BD6"/>
    <w:rsid w:val="00526D77"/>
    <w:rsid w:val="005271A6"/>
    <w:rsid w:val="00527E28"/>
    <w:rsid w:val="00530DF3"/>
    <w:rsid w:val="00533054"/>
    <w:rsid w:val="0053732C"/>
    <w:rsid w:val="00537CF7"/>
    <w:rsid w:val="00543392"/>
    <w:rsid w:val="005447CA"/>
    <w:rsid w:val="005449DF"/>
    <w:rsid w:val="00544B3E"/>
    <w:rsid w:val="0054569E"/>
    <w:rsid w:val="0054743C"/>
    <w:rsid w:val="00547872"/>
    <w:rsid w:val="005523FB"/>
    <w:rsid w:val="00552AF6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3328"/>
    <w:rsid w:val="005752AA"/>
    <w:rsid w:val="00575557"/>
    <w:rsid w:val="005763D6"/>
    <w:rsid w:val="005778FD"/>
    <w:rsid w:val="00581DB8"/>
    <w:rsid w:val="00581FD7"/>
    <w:rsid w:val="0058409B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461"/>
    <w:rsid w:val="005A1B89"/>
    <w:rsid w:val="005A2A99"/>
    <w:rsid w:val="005A2DCB"/>
    <w:rsid w:val="005A2F51"/>
    <w:rsid w:val="005A58BA"/>
    <w:rsid w:val="005A6323"/>
    <w:rsid w:val="005A66B9"/>
    <w:rsid w:val="005A77C7"/>
    <w:rsid w:val="005A79B5"/>
    <w:rsid w:val="005A7BD7"/>
    <w:rsid w:val="005A7BE0"/>
    <w:rsid w:val="005B0A39"/>
    <w:rsid w:val="005B0D0F"/>
    <w:rsid w:val="005B2A59"/>
    <w:rsid w:val="005B2E47"/>
    <w:rsid w:val="005B36C5"/>
    <w:rsid w:val="005B474A"/>
    <w:rsid w:val="005B47AF"/>
    <w:rsid w:val="005B4C56"/>
    <w:rsid w:val="005C0510"/>
    <w:rsid w:val="005C0781"/>
    <w:rsid w:val="005C1263"/>
    <w:rsid w:val="005C27CE"/>
    <w:rsid w:val="005C2C73"/>
    <w:rsid w:val="005C410C"/>
    <w:rsid w:val="005C4EA7"/>
    <w:rsid w:val="005C791F"/>
    <w:rsid w:val="005C79B9"/>
    <w:rsid w:val="005C7A1D"/>
    <w:rsid w:val="005D090D"/>
    <w:rsid w:val="005D10A6"/>
    <w:rsid w:val="005D317F"/>
    <w:rsid w:val="005D3A22"/>
    <w:rsid w:val="005D4DCC"/>
    <w:rsid w:val="005D5AFF"/>
    <w:rsid w:val="005D76FF"/>
    <w:rsid w:val="005D7789"/>
    <w:rsid w:val="005E01B1"/>
    <w:rsid w:val="005E0CA5"/>
    <w:rsid w:val="005E13C5"/>
    <w:rsid w:val="005E21C2"/>
    <w:rsid w:val="005E2A40"/>
    <w:rsid w:val="005E36B3"/>
    <w:rsid w:val="005E3E54"/>
    <w:rsid w:val="005E4B50"/>
    <w:rsid w:val="005E51C3"/>
    <w:rsid w:val="005E79FE"/>
    <w:rsid w:val="005F0894"/>
    <w:rsid w:val="005F1FA3"/>
    <w:rsid w:val="005F2933"/>
    <w:rsid w:val="005F42F1"/>
    <w:rsid w:val="005F496A"/>
    <w:rsid w:val="005F4C0A"/>
    <w:rsid w:val="005F5484"/>
    <w:rsid w:val="005F6F6A"/>
    <w:rsid w:val="005F7A89"/>
    <w:rsid w:val="0060057B"/>
    <w:rsid w:val="0060061D"/>
    <w:rsid w:val="006019C5"/>
    <w:rsid w:val="006034A6"/>
    <w:rsid w:val="0060358A"/>
    <w:rsid w:val="0060470A"/>
    <w:rsid w:val="0060480B"/>
    <w:rsid w:val="0060549A"/>
    <w:rsid w:val="0060705D"/>
    <w:rsid w:val="00607D7E"/>
    <w:rsid w:val="00607F6B"/>
    <w:rsid w:val="00610C61"/>
    <w:rsid w:val="00611A17"/>
    <w:rsid w:val="00612654"/>
    <w:rsid w:val="00613EC4"/>
    <w:rsid w:val="006153D6"/>
    <w:rsid w:val="00615951"/>
    <w:rsid w:val="00616B2B"/>
    <w:rsid w:val="00620003"/>
    <w:rsid w:val="00620ABA"/>
    <w:rsid w:val="00621379"/>
    <w:rsid w:val="00621676"/>
    <w:rsid w:val="00624441"/>
    <w:rsid w:val="00626D09"/>
    <w:rsid w:val="006273D5"/>
    <w:rsid w:val="00627887"/>
    <w:rsid w:val="00627FDC"/>
    <w:rsid w:val="006303B7"/>
    <w:rsid w:val="006309A6"/>
    <w:rsid w:val="00630C81"/>
    <w:rsid w:val="00631BEC"/>
    <w:rsid w:val="00631E4C"/>
    <w:rsid w:val="00633158"/>
    <w:rsid w:val="00633FC8"/>
    <w:rsid w:val="00634217"/>
    <w:rsid w:val="00635654"/>
    <w:rsid w:val="00637A83"/>
    <w:rsid w:val="00637D93"/>
    <w:rsid w:val="00640AF3"/>
    <w:rsid w:val="006430A3"/>
    <w:rsid w:val="00644A9A"/>
    <w:rsid w:val="00647ABF"/>
    <w:rsid w:val="00650718"/>
    <w:rsid w:val="00650F22"/>
    <w:rsid w:val="006516BE"/>
    <w:rsid w:val="00654D43"/>
    <w:rsid w:val="006557E9"/>
    <w:rsid w:val="00655846"/>
    <w:rsid w:val="00656D3D"/>
    <w:rsid w:val="00657A70"/>
    <w:rsid w:val="0066081C"/>
    <w:rsid w:val="00660BFC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75875"/>
    <w:rsid w:val="0068089E"/>
    <w:rsid w:val="00680C47"/>
    <w:rsid w:val="00680C66"/>
    <w:rsid w:val="00682082"/>
    <w:rsid w:val="00682668"/>
    <w:rsid w:val="00682B2F"/>
    <w:rsid w:val="00682F5B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31C3"/>
    <w:rsid w:val="006A53B6"/>
    <w:rsid w:val="006A5966"/>
    <w:rsid w:val="006A60A0"/>
    <w:rsid w:val="006A6251"/>
    <w:rsid w:val="006A7E9C"/>
    <w:rsid w:val="006B02A2"/>
    <w:rsid w:val="006B06AB"/>
    <w:rsid w:val="006B075C"/>
    <w:rsid w:val="006B0A8F"/>
    <w:rsid w:val="006B16F2"/>
    <w:rsid w:val="006B36CC"/>
    <w:rsid w:val="006B4E4B"/>
    <w:rsid w:val="006B61AB"/>
    <w:rsid w:val="006B68B3"/>
    <w:rsid w:val="006B715B"/>
    <w:rsid w:val="006C007F"/>
    <w:rsid w:val="006C08DE"/>
    <w:rsid w:val="006C313E"/>
    <w:rsid w:val="006C34FA"/>
    <w:rsid w:val="006C3B1C"/>
    <w:rsid w:val="006C426F"/>
    <w:rsid w:val="006C4383"/>
    <w:rsid w:val="006C4A9F"/>
    <w:rsid w:val="006C6890"/>
    <w:rsid w:val="006D08F9"/>
    <w:rsid w:val="006D2487"/>
    <w:rsid w:val="006D3104"/>
    <w:rsid w:val="006D328C"/>
    <w:rsid w:val="006D3BCD"/>
    <w:rsid w:val="006D4386"/>
    <w:rsid w:val="006D4391"/>
    <w:rsid w:val="006D4B9F"/>
    <w:rsid w:val="006D5366"/>
    <w:rsid w:val="006D57FC"/>
    <w:rsid w:val="006D60A8"/>
    <w:rsid w:val="006D62F3"/>
    <w:rsid w:val="006E0BE7"/>
    <w:rsid w:val="006E139E"/>
    <w:rsid w:val="006E3178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337D"/>
    <w:rsid w:val="006F414E"/>
    <w:rsid w:val="006F415D"/>
    <w:rsid w:val="006F5050"/>
    <w:rsid w:val="006F6914"/>
    <w:rsid w:val="006F741C"/>
    <w:rsid w:val="00701145"/>
    <w:rsid w:val="007020E5"/>
    <w:rsid w:val="00702B3A"/>
    <w:rsid w:val="007034B7"/>
    <w:rsid w:val="007036E8"/>
    <w:rsid w:val="0070484E"/>
    <w:rsid w:val="00706388"/>
    <w:rsid w:val="0071020F"/>
    <w:rsid w:val="00710CB5"/>
    <w:rsid w:val="007115B3"/>
    <w:rsid w:val="00711D0C"/>
    <w:rsid w:val="00712BF1"/>
    <w:rsid w:val="007140C5"/>
    <w:rsid w:val="00717400"/>
    <w:rsid w:val="0071780C"/>
    <w:rsid w:val="00717A77"/>
    <w:rsid w:val="00720D38"/>
    <w:rsid w:val="00722C7A"/>
    <w:rsid w:val="00723F0E"/>
    <w:rsid w:val="00725234"/>
    <w:rsid w:val="0072730C"/>
    <w:rsid w:val="007326F6"/>
    <w:rsid w:val="007328A2"/>
    <w:rsid w:val="00733431"/>
    <w:rsid w:val="00733905"/>
    <w:rsid w:val="00733F6C"/>
    <w:rsid w:val="0073627A"/>
    <w:rsid w:val="00737F0A"/>
    <w:rsid w:val="0074076F"/>
    <w:rsid w:val="007420D7"/>
    <w:rsid w:val="00743CBC"/>
    <w:rsid w:val="0074403B"/>
    <w:rsid w:val="0074415D"/>
    <w:rsid w:val="00746CA6"/>
    <w:rsid w:val="007543DB"/>
    <w:rsid w:val="00754694"/>
    <w:rsid w:val="00754AAC"/>
    <w:rsid w:val="0075519E"/>
    <w:rsid w:val="007551C4"/>
    <w:rsid w:val="00755E94"/>
    <w:rsid w:val="00757F08"/>
    <w:rsid w:val="007607ED"/>
    <w:rsid w:val="0076085E"/>
    <w:rsid w:val="00760B86"/>
    <w:rsid w:val="007616B2"/>
    <w:rsid w:val="00761B82"/>
    <w:rsid w:val="00762917"/>
    <w:rsid w:val="00763AA6"/>
    <w:rsid w:val="0076408C"/>
    <w:rsid w:val="00764D94"/>
    <w:rsid w:val="00765456"/>
    <w:rsid w:val="00765750"/>
    <w:rsid w:val="0076634C"/>
    <w:rsid w:val="00766876"/>
    <w:rsid w:val="0077087A"/>
    <w:rsid w:val="00773BE5"/>
    <w:rsid w:val="007753F4"/>
    <w:rsid w:val="00775559"/>
    <w:rsid w:val="00776F4B"/>
    <w:rsid w:val="007801FE"/>
    <w:rsid w:val="007832F3"/>
    <w:rsid w:val="00783BB6"/>
    <w:rsid w:val="00783DA3"/>
    <w:rsid w:val="0078473A"/>
    <w:rsid w:val="00785592"/>
    <w:rsid w:val="00785ADB"/>
    <w:rsid w:val="0079059C"/>
    <w:rsid w:val="007911B3"/>
    <w:rsid w:val="00793C61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9B7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D36"/>
    <w:rsid w:val="007C3EC7"/>
    <w:rsid w:val="007C52C3"/>
    <w:rsid w:val="007C6193"/>
    <w:rsid w:val="007C6D27"/>
    <w:rsid w:val="007C7162"/>
    <w:rsid w:val="007D3467"/>
    <w:rsid w:val="007D60E7"/>
    <w:rsid w:val="007D761D"/>
    <w:rsid w:val="007D7784"/>
    <w:rsid w:val="007E1E19"/>
    <w:rsid w:val="007E243D"/>
    <w:rsid w:val="007E27BD"/>
    <w:rsid w:val="007E31A6"/>
    <w:rsid w:val="007E36D5"/>
    <w:rsid w:val="007E60D4"/>
    <w:rsid w:val="007E6534"/>
    <w:rsid w:val="007E6FDC"/>
    <w:rsid w:val="007E7A2A"/>
    <w:rsid w:val="007F00DD"/>
    <w:rsid w:val="007F1638"/>
    <w:rsid w:val="007F25E9"/>
    <w:rsid w:val="007F2D06"/>
    <w:rsid w:val="007F32C7"/>
    <w:rsid w:val="007F5E70"/>
    <w:rsid w:val="00800501"/>
    <w:rsid w:val="00801B66"/>
    <w:rsid w:val="00802112"/>
    <w:rsid w:val="0080226E"/>
    <w:rsid w:val="00803141"/>
    <w:rsid w:val="00804B6F"/>
    <w:rsid w:val="00804D57"/>
    <w:rsid w:val="0080563C"/>
    <w:rsid w:val="00805945"/>
    <w:rsid w:val="008064B9"/>
    <w:rsid w:val="00807799"/>
    <w:rsid w:val="008107D2"/>
    <w:rsid w:val="00810CA3"/>
    <w:rsid w:val="0081119C"/>
    <w:rsid w:val="0081251D"/>
    <w:rsid w:val="00813B48"/>
    <w:rsid w:val="00814B2C"/>
    <w:rsid w:val="00814F15"/>
    <w:rsid w:val="00814F6E"/>
    <w:rsid w:val="008155B7"/>
    <w:rsid w:val="00815650"/>
    <w:rsid w:val="00815C2E"/>
    <w:rsid w:val="008174AA"/>
    <w:rsid w:val="00817543"/>
    <w:rsid w:val="00817D57"/>
    <w:rsid w:val="00821082"/>
    <w:rsid w:val="00822926"/>
    <w:rsid w:val="0082295A"/>
    <w:rsid w:val="00822E69"/>
    <w:rsid w:val="00823768"/>
    <w:rsid w:val="008239AC"/>
    <w:rsid w:val="00825797"/>
    <w:rsid w:val="008259FD"/>
    <w:rsid w:val="008300DF"/>
    <w:rsid w:val="008304FF"/>
    <w:rsid w:val="00831A67"/>
    <w:rsid w:val="00831C69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098B"/>
    <w:rsid w:val="008414D0"/>
    <w:rsid w:val="008422EE"/>
    <w:rsid w:val="008427B2"/>
    <w:rsid w:val="00842DB1"/>
    <w:rsid w:val="00843003"/>
    <w:rsid w:val="008430C1"/>
    <w:rsid w:val="00843376"/>
    <w:rsid w:val="008445A1"/>
    <w:rsid w:val="008455EB"/>
    <w:rsid w:val="00845795"/>
    <w:rsid w:val="00845F7A"/>
    <w:rsid w:val="0084666B"/>
    <w:rsid w:val="00847189"/>
    <w:rsid w:val="0084776A"/>
    <w:rsid w:val="00853154"/>
    <w:rsid w:val="0085415B"/>
    <w:rsid w:val="00855673"/>
    <w:rsid w:val="00857C88"/>
    <w:rsid w:val="00864DE2"/>
    <w:rsid w:val="00865F93"/>
    <w:rsid w:val="00866F65"/>
    <w:rsid w:val="008702EA"/>
    <w:rsid w:val="008713C3"/>
    <w:rsid w:val="0087349B"/>
    <w:rsid w:val="00873DE5"/>
    <w:rsid w:val="008740D9"/>
    <w:rsid w:val="0087496A"/>
    <w:rsid w:val="00877C30"/>
    <w:rsid w:val="00877E22"/>
    <w:rsid w:val="00880D5C"/>
    <w:rsid w:val="00882DDE"/>
    <w:rsid w:val="00883C6A"/>
    <w:rsid w:val="008846AC"/>
    <w:rsid w:val="00885FC5"/>
    <w:rsid w:val="008872F3"/>
    <w:rsid w:val="00891DA0"/>
    <w:rsid w:val="008920F2"/>
    <w:rsid w:val="0089302B"/>
    <w:rsid w:val="008941BF"/>
    <w:rsid w:val="00895FCF"/>
    <w:rsid w:val="00896797"/>
    <w:rsid w:val="008979CB"/>
    <w:rsid w:val="00897FCE"/>
    <w:rsid w:val="008A3A49"/>
    <w:rsid w:val="008A4514"/>
    <w:rsid w:val="008A582D"/>
    <w:rsid w:val="008A58AB"/>
    <w:rsid w:val="008A5B0B"/>
    <w:rsid w:val="008A648B"/>
    <w:rsid w:val="008A664E"/>
    <w:rsid w:val="008A6B65"/>
    <w:rsid w:val="008A75AB"/>
    <w:rsid w:val="008A76DA"/>
    <w:rsid w:val="008B045A"/>
    <w:rsid w:val="008B0FF7"/>
    <w:rsid w:val="008B11FF"/>
    <w:rsid w:val="008B16BD"/>
    <w:rsid w:val="008B2C59"/>
    <w:rsid w:val="008B5B84"/>
    <w:rsid w:val="008B68C4"/>
    <w:rsid w:val="008B7CD0"/>
    <w:rsid w:val="008B7E7A"/>
    <w:rsid w:val="008C07DF"/>
    <w:rsid w:val="008C22A8"/>
    <w:rsid w:val="008C2CE5"/>
    <w:rsid w:val="008C30C1"/>
    <w:rsid w:val="008C419B"/>
    <w:rsid w:val="008C4F6E"/>
    <w:rsid w:val="008C6FF9"/>
    <w:rsid w:val="008D1DC9"/>
    <w:rsid w:val="008D2700"/>
    <w:rsid w:val="008D772D"/>
    <w:rsid w:val="008E18AF"/>
    <w:rsid w:val="008E1B0F"/>
    <w:rsid w:val="008E29BF"/>
    <w:rsid w:val="008E5D8C"/>
    <w:rsid w:val="008E6169"/>
    <w:rsid w:val="008E6FA2"/>
    <w:rsid w:val="008E7EB4"/>
    <w:rsid w:val="008F0B52"/>
    <w:rsid w:val="008F25FD"/>
    <w:rsid w:val="008F517A"/>
    <w:rsid w:val="008F6385"/>
    <w:rsid w:val="008F70C1"/>
    <w:rsid w:val="008F779E"/>
    <w:rsid w:val="009010C2"/>
    <w:rsid w:val="00901BE8"/>
    <w:rsid w:val="0090302C"/>
    <w:rsid w:val="009041BD"/>
    <w:rsid w:val="009044DC"/>
    <w:rsid w:val="00904AFA"/>
    <w:rsid w:val="00906D7F"/>
    <w:rsid w:val="00910500"/>
    <w:rsid w:val="009107BA"/>
    <w:rsid w:val="00912F85"/>
    <w:rsid w:val="009131BD"/>
    <w:rsid w:val="00913D44"/>
    <w:rsid w:val="00916BEF"/>
    <w:rsid w:val="0091762E"/>
    <w:rsid w:val="00920C31"/>
    <w:rsid w:val="00922843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48E5"/>
    <w:rsid w:val="009351EF"/>
    <w:rsid w:val="00936090"/>
    <w:rsid w:val="0093765D"/>
    <w:rsid w:val="00937C63"/>
    <w:rsid w:val="009402C7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552"/>
    <w:rsid w:val="0095265B"/>
    <w:rsid w:val="00952830"/>
    <w:rsid w:val="00954E81"/>
    <w:rsid w:val="00955CED"/>
    <w:rsid w:val="009563B3"/>
    <w:rsid w:val="00957147"/>
    <w:rsid w:val="0095787E"/>
    <w:rsid w:val="00957FB0"/>
    <w:rsid w:val="0096044B"/>
    <w:rsid w:val="009610C0"/>
    <w:rsid w:val="009620C7"/>
    <w:rsid w:val="009632EE"/>
    <w:rsid w:val="00964252"/>
    <w:rsid w:val="00964476"/>
    <w:rsid w:val="0096503E"/>
    <w:rsid w:val="0096523D"/>
    <w:rsid w:val="0096589B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8625C"/>
    <w:rsid w:val="00990045"/>
    <w:rsid w:val="0099157D"/>
    <w:rsid w:val="00991E71"/>
    <w:rsid w:val="009925F3"/>
    <w:rsid w:val="00993F4D"/>
    <w:rsid w:val="0099410B"/>
    <w:rsid w:val="0099419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2BF7"/>
    <w:rsid w:val="009B329B"/>
    <w:rsid w:val="009B5C94"/>
    <w:rsid w:val="009C12CF"/>
    <w:rsid w:val="009C1364"/>
    <w:rsid w:val="009C2D1F"/>
    <w:rsid w:val="009C528B"/>
    <w:rsid w:val="009C5644"/>
    <w:rsid w:val="009C61E9"/>
    <w:rsid w:val="009D1389"/>
    <w:rsid w:val="009D2298"/>
    <w:rsid w:val="009D3471"/>
    <w:rsid w:val="009D3541"/>
    <w:rsid w:val="009E1F6A"/>
    <w:rsid w:val="009E3547"/>
    <w:rsid w:val="009E38D6"/>
    <w:rsid w:val="009E3BCA"/>
    <w:rsid w:val="009E483E"/>
    <w:rsid w:val="009E61C8"/>
    <w:rsid w:val="009E65EF"/>
    <w:rsid w:val="009E7341"/>
    <w:rsid w:val="009E79D2"/>
    <w:rsid w:val="009F4AF3"/>
    <w:rsid w:val="009F5FE8"/>
    <w:rsid w:val="00A0108E"/>
    <w:rsid w:val="00A02B0F"/>
    <w:rsid w:val="00A0470A"/>
    <w:rsid w:val="00A05BD8"/>
    <w:rsid w:val="00A05BF9"/>
    <w:rsid w:val="00A11C80"/>
    <w:rsid w:val="00A1200C"/>
    <w:rsid w:val="00A1353B"/>
    <w:rsid w:val="00A139C6"/>
    <w:rsid w:val="00A14A46"/>
    <w:rsid w:val="00A158DB"/>
    <w:rsid w:val="00A16A81"/>
    <w:rsid w:val="00A178F6"/>
    <w:rsid w:val="00A17A9F"/>
    <w:rsid w:val="00A2024A"/>
    <w:rsid w:val="00A205FB"/>
    <w:rsid w:val="00A20785"/>
    <w:rsid w:val="00A20B6E"/>
    <w:rsid w:val="00A21225"/>
    <w:rsid w:val="00A22B27"/>
    <w:rsid w:val="00A230B6"/>
    <w:rsid w:val="00A23675"/>
    <w:rsid w:val="00A24582"/>
    <w:rsid w:val="00A251F0"/>
    <w:rsid w:val="00A25530"/>
    <w:rsid w:val="00A268A3"/>
    <w:rsid w:val="00A30B02"/>
    <w:rsid w:val="00A312C6"/>
    <w:rsid w:val="00A32F7B"/>
    <w:rsid w:val="00A34E6D"/>
    <w:rsid w:val="00A358F7"/>
    <w:rsid w:val="00A36551"/>
    <w:rsid w:val="00A376E9"/>
    <w:rsid w:val="00A37A7F"/>
    <w:rsid w:val="00A413A7"/>
    <w:rsid w:val="00A41542"/>
    <w:rsid w:val="00A42748"/>
    <w:rsid w:val="00A4406B"/>
    <w:rsid w:val="00A44583"/>
    <w:rsid w:val="00A46A7F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574"/>
    <w:rsid w:val="00A74A82"/>
    <w:rsid w:val="00A74C26"/>
    <w:rsid w:val="00A75214"/>
    <w:rsid w:val="00A76AA8"/>
    <w:rsid w:val="00A7726A"/>
    <w:rsid w:val="00A80D38"/>
    <w:rsid w:val="00A81398"/>
    <w:rsid w:val="00A81696"/>
    <w:rsid w:val="00A81C15"/>
    <w:rsid w:val="00A82869"/>
    <w:rsid w:val="00A85A74"/>
    <w:rsid w:val="00A86DFA"/>
    <w:rsid w:val="00A877CA"/>
    <w:rsid w:val="00A9238B"/>
    <w:rsid w:val="00A940D7"/>
    <w:rsid w:val="00A94B74"/>
    <w:rsid w:val="00A96B78"/>
    <w:rsid w:val="00A97161"/>
    <w:rsid w:val="00AA0AB5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1799"/>
    <w:rsid w:val="00AB3081"/>
    <w:rsid w:val="00AB47CB"/>
    <w:rsid w:val="00AB48D2"/>
    <w:rsid w:val="00AC1487"/>
    <w:rsid w:val="00AC21F0"/>
    <w:rsid w:val="00AC3F44"/>
    <w:rsid w:val="00AC4118"/>
    <w:rsid w:val="00AC4161"/>
    <w:rsid w:val="00AC4F8B"/>
    <w:rsid w:val="00AC6027"/>
    <w:rsid w:val="00AC7B0B"/>
    <w:rsid w:val="00AC7B7F"/>
    <w:rsid w:val="00AD1008"/>
    <w:rsid w:val="00AD16B2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1B23"/>
    <w:rsid w:val="00AE1D5E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AF69F6"/>
    <w:rsid w:val="00B006BF"/>
    <w:rsid w:val="00B01FD8"/>
    <w:rsid w:val="00B02FAD"/>
    <w:rsid w:val="00B034CC"/>
    <w:rsid w:val="00B040EF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174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4CD8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3A56"/>
    <w:rsid w:val="00B46933"/>
    <w:rsid w:val="00B5091C"/>
    <w:rsid w:val="00B50F50"/>
    <w:rsid w:val="00B516D4"/>
    <w:rsid w:val="00B53606"/>
    <w:rsid w:val="00B55457"/>
    <w:rsid w:val="00B56C49"/>
    <w:rsid w:val="00B57EDD"/>
    <w:rsid w:val="00B60441"/>
    <w:rsid w:val="00B60646"/>
    <w:rsid w:val="00B61223"/>
    <w:rsid w:val="00B619EB"/>
    <w:rsid w:val="00B62676"/>
    <w:rsid w:val="00B62ABB"/>
    <w:rsid w:val="00B63384"/>
    <w:rsid w:val="00B64818"/>
    <w:rsid w:val="00B6481B"/>
    <w:rsid w:val="00B64884"/>
    <w:rsid w:val="00B658A2"/>
    <w:rsid w:val="00B665B8"/>
    <w:rsid w:val="00B67645"/>
    <w:rsid w:val="00B70B3A"/>
    <w:rsid w:val="00B71A1B"/>
    <w:rsid w:val="00B732A1"/>
    <w:rsid w:val="00B73A9D"/>
    <w:rsid w:val="00B73C40"/>
    <w:rsid w:val="00B73DF1"/>
    <w:rsid w:val="00B74003"/>
    <w:rsid w:val="00B7436B"/>
    <w:rsid w:val="00B75BB0"/>
    <w:rsid w:val="00B76154"/>
    <w:rsid w:val="00B76EE1"/>
    <w:rsid w:val="00B77132"/>
    <w:rsid w:val="00B77DD0"/>
    <w:rsid w:val="00B801CB"/>
    <w:rsid w:val="00B80B0A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033"/>
    <w:rsid w:val="00BA366E"/>
    <w:rsid w:val="00BA3DDE"/>
    <w:rsid w:val="00BA3F56"/>
    <w:rsid w:val="00BA41ED"/>
    <w:rsid w:val="00BA6820"/>
    <w:rsid w:val="00BA6A6D"/>
    <w:rsid w:val="00BB124F"/>
    <w:rsid w:val="00BB127C"/>
    <w:rsid w:val="00BB2F42"/>
    <w:rsid w:val="00BB5E0A"/>
    <w:rsid w:val="00BB61C8"/>
    <w:rsid w:val="00BB669D"/>
    <w:rsid w:val="00BB6750"/>
    <w:rsid w:val="00BB7643"/>
    <w:rsid w:val="00BB7E66"/>
    <w:rsid w:val="00BC0043"/>
    <w:rsid w:val="00BC25A3"/>
    <w:rsid w:val="00BC3149"/>
    <w:rsid w:val="00BC3AD9"/>
    <w:rsid w:val="00BC4C62"/>
    <w:rsid w:val="00BC569B"/>
    <w:rsid w:val="00BD04DE"/>
    <w:rsid w:val="00BD1EC0"/>
    <w:rsid w:val="00BD23A2"/>
    <w:rsid w:val="00BD2672"/>
    <w:rsid w:val="00BD3347"/>
    <w:rsid w:val="00BD34F2"/>
    <w:rsid w:val="00BD3776"/>
    <w:rsid w:val="00BD3E1C"/>
    <w:rsid w:val="00BD42A4"/>
    <w:rsid w:val="00BD42BF"/>
    <w:rsid w:val="00BD4514"/>
    <w:rsid w:val="00BD4549"/>
    <w:rsid w:val="00BD670A"/>
    <w:rsid w:val="00BE2BE4"/>
    <w:rsid w:val="00BE31C1"/>
    <w:rsid w:val="00BE47C2"/>
    <w:rsid w:val="00BE6571"/>
    <w:rsid w:val="00BE6F3A"/>
    <w:rsid w:val="00BE79BB"/>
    <w:rsid w:val="00BF0433"/>
    <w:rsid w:val="00BF0BBD"/>
    <w:rsid w:val="00BF282F"/>
    <w:rsid w:val="00BF58BF"/>
    <w:rsid w:val="00BF64FD"/>
    <w:rsid w:val="00C0066F"/>
    <w:rsid w:val="00C016A3"/>
    <w:rsid w:val="00C019B3"/>
    <w:rsid w:val="00C06A04"/>
    <w:rsid w:val="00C10A4B"/>
    <w:rsid w:val="00C11976"/>
    <w:rsid w:val="00C13D8F"/>
    <w:rsid w:val="00C14103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3BAC"/>
    <w:rsid w:val="00C356F0"/>
    <w:rsid w:val="00C359F7"/>
    <w:rsid w:val="00C36EF8"/>
    <w:rsid w:val="00C40A0E"/>
    <w:rsid w:val="00C4132C"/>
    <w:rsid w:val="00C43923"/>
    <w:rsid w:val="00C43BFD"/>
    <w:rsid w:val="00C448E6"/>
    <w:rsid w:val="00C464A1"/>
    <w:rsid w:val="00C465E5"/>
    <w:rsid w:val="00C476D1"/>
    <w:rsid w:val="00C55E17"/>
    <w:rsid w:val="00C5769F"/>
    <w:rsid w:val="00C603D4"/>
    <w:rsid w:val="00C605A7"/>
    <w:rsid w:val="00C60C7F"/>
    <w:rsid w:val="00C61CB5"/>
    <w:rsid w:val="00C61D45"/>
    <w:rsid w:val="00C63ED6"/>
    <w:rsid w:val="00C643C2"/>
    <w:rsid w:val="00C64411"/>
    <w:rsid w:val="00C64D26"/>
    <w:rsid w:val="00C64FF7"/>
    <w:rsid w:val="00C65680"/>
    <w:rsid w:val="00C67FC7"/>
    <w:rsid w:val="00C71AED"/>
    <w:rsid w:val="00C71F8E"/>
    <w:rsid w:val="00C7231B"/>
    <w:rsid w:val="00C72741"/>
    <w:rsid w:val="00C72E10"/>
    <w:rsid w:val="00C7430E"/>
    <w:rsid w:val="00C746F2"/>
    <w:rsid w:val="00C74FCD"/>
    <w:rsid w:val="00C7505C"/>
    <w:rsid w:val="00C75218"/>
    <w:rsid w:val="00C75391"/>
    <w:rsid w:val="00C76CBE"/>
    <w:rsid w:val="00C773BE"/>
    <w:rsid w:val="00C777D9"/>
    <w:rsid w:val="00C77B9D"/>
    <w:rsid w:val="00C77D5F"/>
    <w:rsid w:val="00C82821"/>
    <w:rsid w:val="00C830DD"/>
    <w:rsid w:val="00C84404"/>
    <w:rsid w:val="00C85599"/>
    <w:rsid w:val="00C869E4"/>
    <w:rsid w:val="00C8793B"/>
    <w:rsid w:val="00C902AE"/>
    <w:rsid w:val="00C911CA"/>
    <w:rsid w:val="00C912AB"/>
    <w:rsid w:val="00C91625"/>
    <w:rsid w:val="00C92063"/>
    <w:rsid w:val="00C92229"/>
    <w:rsid w:val="00C93147"/>
    <w:rsid w:val="00C93CCC"/>
    <w:rsid w:val="00C950C8"/>
    <w:rsid w:val="00C95F4D"/>
    <w:rsid w:val="00C96378"/>
    <w:rsid w:val="00CA099F"/>
    <w:rsid w:val="00CA4197"/>
    <w:rsid w:val="00CA425A"/>
    <w:rsid w:val="00CA5AB8"/>
    <w:rsid w:val="00CA5D1D"/>
    <w:rsid w:val="00CA5D3D"/>
    <w:rsid w:val="00CB170A"/>
    <w:rsid w:val="00CB1F95"/>
    <w:rsid w:val="00CB2D72"/>
    <w:rsid w:val="00CB36D3"/>
    <w:rsid w:val="00CB399E"/>
    <w:rsid w:val="00CC0774"/>
    <w:rsid w:val="00CC133A"/>
    <w:rsid w:val="00CC51EB"/>
    <w:rsid w:val="00CC5290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5F20"/>
    <w:rsid w:val="00CE73B6"/>
    <w:rsid w:val="00CF0FC0"/>
    <w:rsid w:val="00CF1D76"/>
    <w:rsid w:val="00CF285B"/>
    <w:rsid w:val="00CF3A3A"/>
    <w:rsid w:val="00CF4087"/>
    <w:rsid w:val="00CF4B64"/>
    <w:rsid w:val="00CF4C41"/>
    <w:rsid w:val="00CF5C24"/>
    <w:rsid w:val="00CF6198"/>
    <w:rsid w:val="00CF6332"/>
    <w:rsid w:val="00CF71B2"/>
    <w:rsid w:val="00CF753E"/>
    <w:rsid w:val="00D00F76"/>
    <w:rsid w:val="00D01A54"/>
    <w:rsid w:val="00D02143"/>
    <w:rsid w:val="00D02A1F"/>
    <w:rsid w:val="00D04640"/>
    <w:rsid w:val="00D04D18"/>
    <w:rsid w:val="00D119FB"/>
    <w:rsid w:val="00D1515D"/>
    <w:rsid w:val="00D15975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0C7C"/>
    <w:rsid w:val="00D41E7B"/>
    <w:rsid w:val="00D42291"/>
    <w:rsid w:val="00D422CD"/>
    <w:rsid w:val="00D439F9"/>
    <w:rsid w:val="00D44EEB"/>
    <w:rsid w:val="00D459D0"/>
    <w:rsid w:val="00D45D76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0CCF"/>
    <w:rsid w:val="00D51468"/>
    <w:rsid w:val="00D52200"/>
    <w:rsid w:val="00D52B50"/>
    <w:rsid w:val="00D555ED"/>
    <w:rsid w:val="00D55B0E"/>
    <w:rsid w:val="00D565FB"/>
    <w:rsid w:val="00D56668"/>
    <w:rsid w:val="00D6073D"/>
    <w:rsid w:val="00D60FFB"/>
    <w:rsid w:val="00D61A08"/>
    <w:rsid w:val="00D61BDD"/>
    <w:rsid w:val="00D61C52"/>
    <w:rsid w:val="00D64A49"/>
    <w:rsid w:val="00D65367"/>
    <w:rsid w:val="00D6685E"/>
    <w:rsid w:val="00D672CD"/>
    <w:rsid w:val="00D672EB"/>
    <w:rsid w:val="00D676AD"/>
    <w:rsid w:val="00D70600"/>
    <w:rsid w:val="00D72A77"/>
    <w:rsid w:val="00D72E82"/>
    <w:rsid w:val="00D74CA9"/>
    <w:rsid w:val="00D761AF"/>
    <w:rsid w:val="00D76AE7"/>
    <w:rsid w:val="00D76BD4"/>
    <w:rsid w:val="00D777F6"/>
    <w:rsid w:val="00D81D59"/>
    <w:rsid w:val="00D827B8"/>
    <w:rsid w:val="00D8476A"/>
    <w:rsid w:val="00D849BF"/>
    <w:rsid w:val="00D85219"/>
    <w:rsid w:val="00D9236C"/>
    <w:rsid w:val="00D92A89"/>
    <w:rsid w:val="00D92ADB"/>
    <w:rsid w:val="00D93B5F"/>
    <w:rsid w:val="00D93F66"/>
    <w:rsid w:val="00D94421"/>
    <w:rsid w:val="00D967F0"/>
    <w:rsid w:val="00DA1757"/>
    <w:rsid w:val="00DA19D0"/>
    <w:rsid w:val="00DA20FF"/>
    <w:rsid w:val="00DA2155"/>
    <w:rsid w:val="00DA68EC"/>
    <w:rsid w:val="00DA6FC5"/>
    <w:rsid w:val="00DA7398"/>
    <w:rsid w:val="00DB0911"/>
    <w:rsid w:val="00DB0EA2"/>
    <w:rsid w:val="00DB14ED"/>
    <w:rsid w:val="00DB228B"/>
    <w:rsid w:val="00DB25F0"/>
    <w:rsid w:val="00DB2C57"/>
    <w:rsid w:val="00DB34A1"/>
    <w:rsid w:val="00DB3BD7"/>
    <w:rsid w:val="00DB4833"/>
    <w:rsid w:val="00DB4BD9"/>
    <w:rsid w:val="00DB4ED7"/>
    <w:rsid w:val="00DB55E2"/>
    <w:rsid w:val="00DB58A5"/>
    <w:rsid w:val="00DB600E"/>
    <w:rsid w:val="00DB67F0"/>
    <w:rsid w:val="00DC0A68"/>
    <w:rsid w:val="00DC1339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3E87"/>
    <w:rsid w:val="00DD43B9"/>
    <w:rsid w:val="00DD49CE"/>
    <w:rsid w:val="00DD6F96"/>
    <w:rsid w:val="00DE37EB"/>
    <w:rsid w:val="00DE6666"/>
    <w:rsid w:val="00DE7DBF"/>
    <w:rsid w:val="00DF076D"/>
    <w:rsid w:val="00DF1B8B"/>
    <w:rsid w:val="00DF1BDA"/>
    <w:rsid w:val="00DF1DFD"/>
    <w:rsid w:val="00DF2588"/>
    <w:rsid w:val="00DF27EB"/>
    <w:rsid w:val="00DF4865"/>
    <w:rsid w:val="00DF6278"/>
    <w:rsid w:val="00DF6E22"/>
    <w:rsid w:val="00E00E21"/>
    <w:rsid w:val="00E00E44"/>
    <w:rsid w:val="00E0199A"/>
    <w:rsid w:val="00E01A7D"/>
    <w:rsid w:val="00E0237D"/>
    <w:rsid w:val="00E031D4"/>
    <w:rsid w:val="00E0409F"/>
    <w:rsid w:val="00E0415B"/>
    <w:rsid w:val="00E10513"/>
    <w:rsid w:val="00E10A91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4F95"/>
    <w:rsid w:val="00E27519"/>
    <w:rsid w:val="00E27A5C"/>
    <w:rsid w:val="00E3090A"/>
    <w:rsid w:val="00E31828"/>
    <w:rsid w:val="00E34333"/>
    <w:rsid w:val="00E34D3C"/>
    <w:rsid w:val="00E35057"/>
    <w:rsid w:val="00E36390"/>
    <w:rsid w:val="00E367D9"/>
    <w:rsid w:val="00E36ADA"/>
    <w:rsid w:val="00E379B2"/>
    <w:rsid w:val="00E407A8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47CA3"/>
    <w:rsid w:val="00E52952"/>
    <w:rsid w:val="00E52A63"/>
    <w:rsid w:val="00E549D7"/>
    <w:rsid w:val="00E54BA3"/>
    <w:rsid w:val="00E554A3"/>
    <w:rsid w:val="00E55F92"/>
    <w:rsid w:val="00E57A96"/>
    <w:rsid w:val="00E60187"/>
    <w:rsid w:val="00E60C5A"/>
    <w:rsid w:val="00E62C84"/>
    <w:rsid w:val="00E630B9"/>
    <w:rsid w:val="00E649BD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5AB5"/>
    <w:rsid w:val="00E761BF"/>
    <w:rsid w:val="00E76D16"/>
    <w:rsid w:val="00E811A5"/>
    <w:rsid w:val="00E8218E"/>
    <w:rsid w:val="00E823F4"/>
    <w:rsid w:val="00E828FB"/>
    <w:rsid w:val="00E83273"/>
    <w:rsid w:val="00E84241"/>
    <w:rsid w:val="00E84C1B"/>
    <w:rsid w:val="00E91BB8"/>
    <w:rsid w:val="00E92B66"/>
    <w:rsid w:val="00E938A7"/>
    <w:rsid w:val="00E93B96"/>
    <w:rsid w:val="00E95EA1"/>
    <w:rsid w:val="00EA0396"/>
    <w:rsid w:val="00EA1DB9"/>
    <w:rsid w:val="00EA23CA"/>
    <w:rsid w:val="00EA29EE"/>
    <w:rsid w:val="00EA2EB5"/>
    <w:rsid w:val="00EA39AA"/>
    <w:rsid w:val="00EA3B17"/>
    <w:rsid w:val="00EA3FDC"/>
    <w:rsid w:val="00EA44A3"/>
    <w:rsid w:val="00EA4B48"/>
    <w:rsid w:val="00EA4D99"/>
    <w:rsid w:val="00EA600E"/>
    <w:rsid w:val="00EA750A"/>
    <w:rsid w:val="00EB0366"/>
    <w:rsid w:val="00EB28D6"/>
    <w:rsid w:val="00EB3E7E"/>
    <w:rsid w:val="00EC0681"/>
    <w:rsid w:val="00EC0DBF"/>
    <w:rsid w:val="00EC1A1D"/>
    <w:rsid w:val="00EC2044"/>
    <w:rsid w:val="00EC40A0"/>
    <w:rsid w:val="00EC476E"/>
    <w:rsid w:val="00EC5AF1"/>
    <w:rsid w:val="00EC65D9"/>
    <w:rsid w:val="00EC6A54"/>
    <w:rsid w:val="00ED14CA"/>
    <w:rsid w:val="00ED389F"/>
    <w:rsid w:val="00ED4881"/>
    <w:rsid w:val="00ED4ABC"/>
    <w:rsid w:val="00ED55E1"/>
    <w:rsid w:val="00ED69C3"/>
    <w:rsid w:val="00ED79FD"/>
    <w:rsid w:val="00ED7D27"/>
    <w:rsid w:val="00EE1D09"/>
    <w:rsid w:val="00EE3366"/>
    <w:rsid w:val="00EE348A"/>
    <w:rsid w:val="00EE4CB2"/>
    <w:rsid w:val="00EE5451"/>
    <w:rsid w:val="00EE651E"/>
    <w:rsid w:val="00EE66BD"/>
    <w:rsid w:val="00EF0111"/>
    <w:rsid w:val="00EF1667"/>
    <w:rsid w:val="00EF1A24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C3B"/>
    <w:rsid w:val="00EF7D8E"/>
    <w:rsid w:val="00EF7DF3"/>
    <w:rsid w:val="00F01330"/>
    <w:rsid w:val="00F01922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26"/>
    <w:rsid w:val="00F1249C"/>
    <w:rsid w:val="00F1411C"/>
    <w:rsid w:val="00F143EE"/>
    <w:rsid w:val="00F1508B"/>
    <w:rsid w:val="00F166B0"/>
    <w:rsid w:val="00F16E10"/>
    <w:rsid w:val="00F17452"/>
    <w:rsid w:val="00F2122A"/>
    <w:rsid w:val="00F21ED5"/>
    <w:rsid w:val="00F22F2A"/>
    <w:rsid w:val="00F240DF"/>
    <w:rsid w:val="00F24980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6AA3"/>
    <w:rsid w:val="00F378B3"/>
    <w:rsid w:val="00F401E7"/>
    <w:rsid w:val="00F41C25"/>
    <w:rsid w:val="00F429D1"/>
    <w:rsid w:val="00F42F59"/>
    <w:rsid w:val="00F44DF6"/>
    <w:rsid w:val="00F46914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734"/>
    <w:rsid w:val="00F708C8"/>
    <w:rsid w:val="00F724E5"/>
    <w:rsid w:val="00F742ED"/>
    <w:rsid w:val="00F742FE"/>
    <w:rsid w:val="00F74AB9"/>
    <w:rsid w:val="00F75C73"/>
    <w:rsid w:val="00F76215"/>
    <w:rsid w:val="00F767E9"/>
    <w:rsid w:val="00F76B19"/>
    <w:rsid w:val="00F8041E"/>
    <w:rsid w:val="00F81449"/>
    <w:rsid w:val="00F81565"/>
    <w:rsid w:val="00F81FDD"/>
    <w:rsid w:val="00F8280E"/>
    <w:rsid w:val="00F82B4B"/>
    <w:rsid w:val="00F83EBF"/>
    <w:rsid w:val="00F841E1"/>
    <w:rsid w:val="00F86554"/>
    <w:rsid w:val="00F900E3"/>
    <w:rsid w:val="00F91325"/>
    <w:rsid w:val="00F91AF3"/>
    <w:rsid w:val="00F91FF9"/>
    <w:rsid w:val="00F9251D"/>
    <w:rsid w:val="00F93016"/>
    <w:rsid w:val="00F93509"/>
    <w:rsid w:val="00F93FAB"/>
    <w:rsid w:val="00F9562A"/>
    <w:rsid w:val="00F95719"/>
    <w:rsid w:val="00F9622F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2E0C"/>
    <w:rsid w:val="00FB4954"/>
    <w:rsid w:val="00FB4998"/>
    <w:rsid w:val="00FB5DFB"/>
    <w:rsid w:val="00FB6433"/>
    <w:rsid w:val="00FB7666"/>
    <w:rsid w:val="00FC02E6"/>
    <w:rsid w:val="00FC178A"/>
    <w:rsid w:val="00FC2F1E"/>
    <w:rsid w:val="00FC3835"/>
    <w:rsid w:val="00FC4063"/>
    <w:rsid w:val="00FC61F2"/>
    <w:rsid w:val="00FC641C"/>
    <w:rsid w:val="00FC68DA"/>
    <w:rsid w:val="00FC70F3"/>
    <w:rsid w:val="00FC789B"/>
    <w:rsid w:val="00FD0F02"/>
    <w:rsid w:val="00FD1AAC"/>
    <w:rsid w:val="00FD1CA2"/>
    <w:rsid w:val="00FD38AD"/>
    <w:rsid w:val="00FD63EA"/>
    <w:rsid w:val="00FD671E"/>
    <w:rsid w:val="00FD6725"/>
    <w:rsid w:val="00FD696E"/>
    <w:rsid w:val="00FD7D08"/>
    <w:rsid w:val="00FE17DC"/>
    <w:rsid w:val="00FE1D99"/>
    <w:rsid w:val="00FE29F6"/>
    <w:rsid w:val="00FE31FF"/>
    <w:rsid w:val="00FE32A7"/>
    <w:rsid w:val="00FE3656"/>
    <w:rsid w:val="00FE3CFA"/>
    <w:rsid w:val="00FE5383"/>
    <w:rsid w:val="00FE579B"/>
    <w:rsid w:val="00FE58C5"/>
    <w:rsid w:val="00FE726C"/>
    <w:rsid w:val="00FE74A2"/>
    <w:rsid w:val="00FF163C"/>
    <w:rsid w:val="00FF1C13"/>
    <w:rsid w:val="00FF1C87"/>
    <w:rsid w:val="00FF29F4"/>
    <w:rsid w:val="00FF2E38"/>
    <w:rsid w:val="00FF374B"/>
    <w:rsid w:val="00FF45D6"/>
    <w:rsid w:val="00FF4A54"/>
    <w:rsid w:val="00FF4E1C"/>
    <w:rsid w:val="00FF6185"/>
    <w:rsid w:val="00FF71A8"/>
    <w:rsid w:val="00FF736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354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1988</TotalTime>
  <Pages>2</Pages>
  <Words>1123</Words>
  <Characters>6661</Characters>
  <Application>Microsoft Office Word</Application>
  <DocSecurity>0</DocSecurity>
  <Lines>109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7726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523</cp:revision>
  <cp:lastPrinted>2025-12-30T01:35:00Z</cp:lastPrinted>
  <dcterms:created xsi:type="dcterms:W3CDTF">2025-11-17T16:39:00Z</dcterms:created>
  <dcterms:modified xsi:type="dcterms:W3CDTF">2025-12-30T01:50:00Z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