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EF8D2" w14:textId="6146BD60" w:rsidR="0021092C" w:rsidRDefault="00FD62E9">
      <w:r>
        <w:t>MS WORD FILETYPES - TEST FILE</w:t>
      </w:r>
    </w:p>
    <w:sectPr w:rsidR="00210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E9"/>
    <w:rsid w:val="00A27237"/>
    <w:rsid w:val="00F21A8F"/>
    <w:rsid w:val="00FD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0999"/>
  <w15:chartTrackingRefBased/>
  <w15:docId w15:val="{80EF0A59-6137-44D2-A6E2-E2CB6124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Hurdle Jr</dc:creator>
  <cp:keywords/>
  <dc:description/>
  <cp:lastModifiedBy>Steven Hurdle Jr</cp:lastModifiedBy>
  <cp:revision>1</cp:revision>
  <dcterms:created xsi:type="dcterms:W3CDTF">2021-12-09T21:15:00Z</dcterms:created>
  <dcterms:modified xsi:type="dcterms:W3CDTF">2021-12-09T21:16:00Z</dcterms:modified>
</cp:coreProperties>
</file>