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DF741" w14:textId="3BB1CF57" w:rsidR="00CE0DFD" w:rsidRDefault="00BE365E" w:rsidP="00BE365E">
      <w:pPr>
        <w:pStyle w:val="ListParagraph"/>
        <w:numPr>
          <w:ilvl w:val="0"/>
          <w:numId w:val="1"/>
        </w:numPr>
      </w:pPr>
      <w:r>
        <w:t>V</w:t>
      </w:r>
      <w:r w:rsidRPr="00BE365E">
        <w:t>ariables that exist only in a method or another small section of code</w:t>
      </w:r>
      <w:r>
        <w:t>.</w:t>
      </w:r>
    </w:p>
    <w:p w14:paraId="2F6C1E9D" w14:textId="1608B7DB" w:rsidR="00BE365E" w:rsidRDefault="00BE365E" w:rsidP="00BE365E">
      <w:pPr>
        <w:pStyle w:val="ListParagraph"/>
        <w:numPr>
          <w:ilvl w:val="0"/>
          <w:numId w:val="1"/>
        </w:numPr>
      </w:pPr>
      <w:r>
        <w:t>A command that performs an action</w:t>
      </w:r>
    </w:p>
    <w:p w14:paraId="67820C52" w14:textId="11AB932C" w:rsidR="00BE365E" w:rsidRDefault="00BE365E" w:rsidP="00BE365E">
      <w:pPr>
        <w:pStyle w:val="ListParagraph"/>
        <w:numPr>
          <w:ilvl w:val="0"/>
          <w:numId w:val="1"/>
        </w:numPr>
      </w:pPr>
      <w:r w:rsidRPr="00BE365E">
        <w:t>Identifiers are the names that you use to identify the elements in your programs, such as namespaces, classes, methods, and variables.</w:t>
      </w:r>
    </w:p>
    <w:p w14:paraId="7E39B7C7" w14:textId="0FBBFCE4" w:rsidR="00BE365E" w:rsidRDefault="00BE365E" w:rsidP="00BE365E">
      <w:pPr>
        <w:pStyle w:val="ListParagraph"/>
        <w:numPr>
          <w:ilvl w:val="0"/>
          <w:numId w:val="1"/>
        </w:numPr>
      </w:pPr>
      <w:r>
        <w:t>An identity reserved by C# for its own purposes.</w:t>
      </w:r>
    </w:p>
    <w:p w14:paraId="1D948A12" w14:textId="6D59041A" w:rsidR="00BE365E" w:rsidRDefault="00BE365E" w:rsidP="00BE365E">
      <w:pPr>
        <w:pStyle w:val="ListParagraph"/>
        <w:numPr>
          <w:ilvl w:val="0"/>
          <w:numId w:val="1"/>
        </w:numPr>
      </w:pPr>
      <w:r>
        <w:t>A bucket to store a value</w:t>
      </w:r>
    </w:p>
    <w:p w14:paraId="0AFF4C2A" w14:textId="15687898" w:rsidR="00BE365E" w:rsidRDefault="00BE365E" w:rsidP="00BE365E">
      <w:pPr>
        <w:pStyle w:val="ListParagraph"/>
        <w:numPr>
          <w:ilvl w:val="0"/>
          <w:numId w:val="1"/>
        </w:numPr>
      </w:pPr>
      <w:r>
        <w:t xml:space="preserve">Assign a data type and variable name: int </w:t>
      </w:r>
      <w:proofErr w:type="spellStart"/>
      <w:r>
        <w:t>myVar</w:t>
      </w:r>
      <w:proofErr w:type="spellEnd"/>
    </w:p>
    <w:p w14:paraId="63E72832" w14:textId="7DF9956D" w:rsidR="00BE365E" w:rsidRDefault="009B7FBF" w:rsidP="00BE365E">
      <w:pPr>
        <w:pStyle w:val="ListParagraph"/>
        <w:numPr>
          <w:ilvl w:val="1"/>
          <w:numId w:val="1"/>
        </w:numPr>
      </w:pPr>
      <w:proofErr w:type="spellStart"/>
      <w:r>
        <w:t>myVar</w:t>
      </w:r>
      <w:proofErr w:type="spellEnd"/>
      <w:r>
        <w:t xml:space="preserve"> = 10; – use the assignment operator</w:t>
      </w:r>
    </w:p>
    <w:p w14:paraId="0974C21B" w14:textId="27CF2875" w:rsidR="009B7FBF" w:rsidRDefault="00640420" w:rsidP="00BE365E">
      <w:pPr>
        <w:pStyle w:val="ListParagraph"/>
        <w:numPr>
          <w:ilvl w:val="1"/>
          <w:numId w:val="1"/>
        </w:numPr>
      </w:pPr>
      <w:r>
        <w:t>We can use a variable without a value</w:t>
      </w:r>
    </w:p>
    <w:p w14:paraId="7CB295BD" w14:textId="6AE678F8" w:rsidR="009B7FBF" w:rsidRDefault="009B7FBF" w:rsidP="00BE365E">
      <w:pPr>
        <w:pStyle w:val="ListParagraph"/>
        <w:numPr>
          <w:ilvl w:val="1"/>
          <w:numId w:val="1"/>
        </w:numPr>
      </w:pPr>
      <w:r>
        <w:t xml:space="preserve">Yes. Int </w:t>
      </w:r>
      <w:proofErr w:type="spellStart"/>
      <w:r>
        <w:t>myVar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26BBC465" w14:textId="61974509" w:rsidR="009B7FBF" w:rsidRDefault="009B7FBF" w:rsidP="009B7FBF">
      <w:pPr>
        <w:pStyle w:val="ListParagraph"/>
        <w:numPr>
          <w:ilvl w:val="0"/>
          <w:numId w:val="1"/>
        </w:numPr>
      </w:pPr>
      <w:r>
        <w:t>Visual studio automatically creates a new solution file for the project resulting in multiple solution files.</w:t>
      </w:r>
    </w:p>
    <w:p w14:paraId="03406707" w14:textId="0A461345" w:rsidR="009B7FBF" w:rsidRDefault="00A268EC" w:rsidP="009B7FBF">
      <w:pPr>
        <w:pStyle w:val="ListParagraph"/>
        <w:numPr>
          <w:ilvl w:val="0"/>
          <w:numId w:val="1"/>
        </w:numPr>
      </w:pPr>
      <w:r>
        <w:t>You cannot use all arithmetic operators on all variable types. For example, you cannot subtract two strings.</w:t>
      </w:r>
    </w:p>
    <w:p w14:paraId="0A91A846" w14:textId="77777777" w:rsidR="00A268EC" w:rsidRDefault="00A268EC" w:rsidP="009B7FBF">
      <w:pPr>
        <w:pStyle w:val="ListParagraph"/>
        <w:numPr>
          <w:ilvl w:val="0"/>
          <w:numId w:val="1"/>
        </w:numPr>
      </w:pPr>
      <w:r w:rsidRPr="00A268EC">
        <w:t xml:space="preserve">int </w:t>
      </w:r>
      <w:proofErr w:type="spellStart"/>
      <w:r w:rsidRPr="00A268EC">
        <w:t>intVar</w:t>
      </w:r>
      <w:proofErr w:type="spellEnd"/>
      <w:r w:rsidRPr="00A268EC">
        <w:t xml:space="preserve"> = 42; string </w:t>
      </w:r>
      <w:proofErr w:type="spellStart"/>
      <w:r w:rsidRPr="00A268EC">
        <w:t>stringVar</w:t>
      </w:r>
      <w:proofErr w:type="spellEnd"/>
      <w:r w:rsidRPr="00A268EC">
        <w:t xml:space="preserve"> = </w:t>
      </w:r>
      <w:proofErr w:type="spellStart"/>
      <w:r w:rsidRPr="00A268EC">
        <w:t>intVar.ToString</w:t>
      </w:r>
      <w:proofErr w:type="spellEnd"/>
      <w:r w:rsidRPr="00A268EC">
        <w:t>(</w:t>
      </w:r>
      <w:proofErr w:type="gramStart"/>
      <w:r w:rsidRPr="00A268EC">
        <w:t>);</w:t>
      </w:r>
      <w:proofErr w:type="gramEnd"/>
    </w:p>
    <w:p w14:paraId="4CBCBFF1" w14:textId="10F131F1" w:rsidR="00A268EC" w:rsidRDefault="00A268EC" w:rsidP="009B7FBF">
      <w:pPr>
        <w:pStyle w:val="ListParagraph"/>
        <w:numPr>
          <w:ilvl w:val="0"/>
          <w:numId w:val="1"/>
        </w:numPr>
      </w:pPr>
      <w:r w:rsidRPr="00A268EC">
        <w:t xml:space="preserve">string </w:t>
      </w:r>
      <w:proofErr w:type="spellStart"/>
      <w:r w:rsidRPr="00A268EC">
        <w:t>stringVar</w:t>
      </w:r>
      <w:proofErr w:type="spellEnd"/>
      <w:r w:rsidRPr="00A268EC">
        <w:t xml:space="preserve"> = "42"; int </w:t>
      </w:r>
      <w:proofErr w:type="spellStart"/>
      <w:r w:rsidRPr="00A268EC">
        <w:t>intVar</w:t>
      </w:r>
      <w:proofErr w:type="spellEnd"/>
      <w:r w:rsidRPr="00A268EC">
        <w:t xml:space="preserve"> </w:t>
      </w:r>
      <w:proofErr w:type="gramStart"/>
      <w:r w:rsidRPr="00A268EC">
        <w:t>=  System.Int</w:t>
      </w:r>
      <w:proofErr w:type="gramEnd"/>
      <w:r w:rsidRPr="00A268EC">
        <w:t>32.Parse(</w:t>
      </w:r>
      <w:proofErr w:type="spellStart"/>
      <w:r w:rsidRPr="00A268EC">
        <w:t>stringVar</w:t>
      </w:r>
      <w:proofErr w:type="spellEnd"/>
      <w:r w:rsidRPr="00A268EC">
        <w:t>);</w:t>
      </w:r>
    </w:p>
    <w:p w14:paraId="101599FC" w14:textId="0F4E60E9" w:rsidR="00A268EC" w:rsidRDefault="00A268EC" w:rsidP="009B7FBF">
      <w:pPr>
        <w:pStyle w:val="ListParagraph"/>
        <w:numPr>
          <w:ilvl w:val="0"/>
          <w:numId w:val="1"/>
        </w:numPr>
      </w:pPr>
      <w:r>
        <w:t xml:space="preserve">Precedence controls the order in which expressions are evaluated. * / % operators have precedence over + -. </w:t>
      </w:r>
      <w:proofErr w:type="gramStart"/>
      <w:r>
        <w:t>So</w:t>
      </w:r>
      <w:proofErr w:type="gramEnd"/>
      <w:r>
        <w:t xml:space="preserve"> 2 + 6 * 2 = 14.</w:t>
      </w:r>
    </w:p>
    <w:p w14:paraId="4CE88B88" w14:textId="78194E91" w:rsidR="00A268EC" w:rsidRDefault="00A268EC" w:rsidP="00A268EC">
      <w:pPr>
        <w:pStyle w:val="ListParagraph"/>
        <w:numPr>
          <w:ilvl w:val="1"/>
          <w:numId w:val="1"/>
        </w:numPr>
      </w:pPr>
      <w:r>
        <w:t xml:space="preserve">Associativity comes into play when using operators that have the same precedence. Left and right associativity is which operand is evaluated first. </w:t>
      </w:r>
      <w:r w:rsidR="00B83539">
        <w:t>Arithmetic operators read right to left.</w:t>
      </w:r>
    </w:p>
    <w:p w14:paraId="79C0ADA8" w14:textId="23370E7B" w:rsidR="00A268EC" w:rsidRDefault="00A268EC" w:rsidP="00A268EC">
      <w:pPr>
        <w:pStyle w:val="ListParagraph"/>
        <w:numPr>
          <w:ilvl w:val="0"/>
          <w:numId w:val="1"/>
        </w:numPr>
      </w:pPr>
      <w:r>
        <w:t>The definite assignment rule is that you must assign a value to a variable before you can use it.</w:t>
      </w:r>
    </w:p>
    <w:p w14:paraId="12333E28" w14:textId="67A20AED" w:rsidR="000F520E" w:rsidRDefault="004353F8" w:rsidP="00A268EC">
      <w:pPr>
        <w:pStyle w:val="ListParagraph"/>
        <w:numPr>
          <w:ilvl w:val="0"/>
          <w:numId w:val="1"/>
        </w:numPr>
      </w:pPr>
      <w:r>
        <w:t>Postfix evaluates the variable then modifies it. The Prefix modifies the variable then modifies it.</w:t>
      </w:r>
    </w:p>
    <w:p w14:paraId="35AA997B" w14:textId="4E3A6B04" w:rsidR="00B01BA0" w:rsidRDefault="00B01BA0" w:rsidP="00A268EC">
      <w:pPr>
        <w:pStyle w:val="ListParagraph"/>
        <w:numPr>
          <w:ilvl w:val="0"/>
          <w:numId w:val="1"/>
        </w:numPr>
      </w:pPr>
      <w:r>
        <w:t xml:space="preserve">Instead of using the + to append to a string we can use a C# feature called string interpolation. If we start the string with a dollar </w:t>
      </w:r>
      <w:proofErr w:type="gramStart"/>
      <w:r>
        <w:t>sign</w:t>
      </w:r>
      <w:proofErr w:type="gramEnd"/>
      <w:r>
        <w:t xml:space="preserve"> we can add to that string with a value inside curly braces. {}</w:t>
      </w:r>
    </w:p>
    <w:p w14:paraId="32284BED" w14:textId="47E33166" w:rsidR="00B01BA0" w:rsidRDefault="00B01BA0" w:rsidP="00A268EC">
      <w:pPr>
        <w:pStyle w:val="ListParagraph"/>
        <w:numPr>
          <w:ilvl w:val="0"/>
          <w:numId w:val="1"/>
        </w:numPr>
      </w:pPr>
      <w:r>
        <w:t>Var tells C sharp to imply the variable type rather than you explicitly declare it.</w:t>
      </w:r>
    </w:p>
    <w:sectPr w:rsidR="00B0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8485F"/>
    <w:multiLevelType w:val="hybridMultilevel"/>
    <w:tmpl w:val="4C3E4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5E"/>
    <w:rsid w:val="000F520E"/>
    <w:rsid w:val="004139E3"/>
    <w:rsid w:val="004353F8"/>
    <w:rsid w:val="00640420"/>
    <w:rsid w:val="009B7FBF"/>
    <w:rsid w:val="00A268EC"/>
    <w:rsid w:val="00B01BA0"/>
    <w:rsid w:val="00B83539"/>
    <w:rsid w:val="00BE365E"/>
    <w:rsid w:val="00CE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6DB9"/>
  <w15:chartTrackingRefBased/>
  <w15:docId w15:val="{82DC8C5C-2F37-4F17-AF38-294D0854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Fairchild, Steven</dc:creator>
  <cp:keywords/>
  <dc:description/>
  <cp:lastModifiedBy>Fairchild, Steven</cp:lastModifiedBy>
  <cp:revision>7</cp:revision>
  <dcterms:created xsi:type="dcterms:W3CDTF">2020-07-06T22:34:00Z</dcterms:created>
  <dcterms:modified xsi:type="dcterms:W3CDTF">2020-07-07T14:21:00Z</dcterms:modified>
</cp:coreProperties>
</file>