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AA01AB" w:rsidRPr="008E4CF8" w:rsidTr="00C84009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:rsidR="00AA01AB" w:rsidRPr="00E9172A" w:rsidRDefault="00AA01AB" w:rsidP="00C84009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E9172A">
              <w:rPr>
                <w:rFonts w:ascii="Times New Roman" w:hAnsi="Times New Roman" w:cs="Times New Roman"/>
                <w:b/>
              </w:rPr>
              <w:t>LEARNING PROFILE FOR ASSIGNMENT#_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E9172A">
              <w:rPr>
                <w:rFonts w:ascii="Times New Roman" w:hAnsi="Times New Roman" w:cs="Times New Roman"/>
                <w:b/>
              </w:rPr>
              <w:t>_____ AND QUESTION#_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E9172A">
              <w:rPr>
                <w:rFonts w:ascii="Times New Roman" w:hAnsi="Times New Roman" w:cs="Times New Roman"/>
                <w:b/>
              </w:rPr>
              <w:t>_______</w:t>
            </w:r>
          </w:p>
          <w:p w:rsidR="00AA01AB" w:rsidRPr="00E9172A" w:rsidRDefault="00AA01AB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AA01AB" w:rsidRPr="008E4CF8" w:rsidTr="00C84009">
        <w:tc>
          <w:tcPr>
            <w:tcW w:w="1186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Steven Morrissey</w:t>
            </w:r>
          </w:p>
        </w:tc>
        <w:tc>
          <w:tcPr>
            <w:tcW w:w="1887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A01AB" w:rsidRPr="008E4CF8" w:rsidTr="00C84009">
        <w:tc>
          <w:tcPr>
            <w:tcW w:w="1186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3300222</w:t>
            </w:r>
          </w:p>
        </w:tc>
        <w:tc>
          <w:tcPr>
            <w:tcW w:w="1887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AA01AB" w:rsidRPr="008E4CF8" w:rsidRDefault="00AA01AB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AA01AB" w:rsidRDefault="00AA01AB" w:rsidP="00AA01AB">
      <w:pPr>
        <w:rPr>
          <w:rFonts w:ascii="Times New Roman" w:hAnsi="Times New Roman" w:cs="Times New Roman"/>
        </w:rPr>
      </w:pPr>
    </w:p>
    <w:p w:rsidR="00AA01AB" w:rsidRDefault="00AA01AB" w:rsidP="00AA01AB">
      <w:pPr>
        <w:rPr>
          <w:rFonts w:ascii="Times New Roman" w:hAnsi="Times New Roman" w:cs="Times New Roman"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:rsidR="00AA01AB" w:rsidRDefault="00AA01AB" w:rsidP="00AA01AB">
      <w:r>
        <w:t xml:space="preserve">I. Given the right triangles described below, write a program to compute the lengths of the remaining sides using a program. a. a = 48 and c = 80 </w:t>
      </w:r>
    </w:p>
    <w:p w:rsidR="00AA01AB" w:rsidRDefault="00AA01AB" w:rsidP="00AA01AB">
      <w:r>
        <w:t xml:space="preserve">b. a = 84 and c = 91 </w:t>
      </w:r>
    </w:p>
    <w:p w:rsidR="00AA01AB" w:rsidRDefault="00AA01AB" w:rsidP="00AA01AB">
      <w:r>
        <w:t xml:space="preserve">II. Determine if the following triangles are right-angled triangles: a. a = 45, b = 55, and c = 75 </w:t>
      </w:r>
    </w:p>
    <w:p w:rsidR="00AA01AB" w:rsidRDefault="00AA01AB" w:rsidP="00AA01AB">
      <w:r>
        <w:t>b. a = 28, b = 45, and c = 53</w:t>
      </w:r>
    </w:p>
    <w:p w:rsidR="00AA01AB" w:rsidRPr="00B37CE9" w:rsidRDefault="00AA01AB" w:rsidP="00AA01AB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:rsidR="00AA01AB" w:rsidRDefault="00AA01AB" w:rsidP="00AA01AB">
      <w:r>
        <w:t xml:space="preserve">Used Java Math library functions to do calculations according to Pythagorean theorem. Calculated the B sides for part 1 in the main method, and used the </w:t>
      </w:r>
      <w:proofErr w:type="spellStart"/>
      <w:proofErr w:type="gramStart"/>
      <w:r>
        <w:t>isRightTriangle</w:t>
      </w:r>
      <w:proofErr w:type="spellEnd"/>
      <w:r>
        <w:t>(</w:t>
      </w:r>
      <w:proofErr w:type="gramEnd"/>
      <w:r>
        <w:t>) method to do the calculation for right triangle.</w:t>
      </w:r>
    </w:p>
    <w:p w:rsidR="00AA01AB" w:rsidRDefault="00AA01AB" w:rsidP="00AA01AB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</w:p>
    <w:p w:rsidR="00AA01AB" w:rsidRPr="009365B0" w:rsidRDefault="00AA01AB" w:rsidP="00AA01AB">
      <w:pPr>
        <w:jc w:val="center"/>
        <w:rPr>
          <w:rFonts w:ascii="Times New Roman" w:hAnsi="Times New Roman" w:cs="Times New Roman"/>
        </w:rPr>
      </w:pPr>
      <w:r w:rsidRPr="009365B0">
        <w:rPr>
          <w:rFonts w:ascii="Times New Roman" w:hAnsi="Times New Roman" w:cs="Times New Roman"/>
        </w:rPr>
        <w:t xml:space="preserve">Table 1: 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170"/>
        <w:gridCol w:w="4860"/>
        <w:gridCol w:w="3078"/>
      </w:tblGrid>
      <w:tr w:rsidR="00AA01AB" w:rsidRPr="00B37CE9" w:rsidTr="00C84009">
        <w:tc>
          <w:tcPr>
            <w:tcW w:w="468" w:type="dxa"/>
            <w:vAlign w:val="center"/>
          </w:tcPr>
          <w:p w:rsidR="00AA01AB" w:rsidRPr="00B37CE9" w:rsidRDefault="00AA01AB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170" w:type="dxa"/>
            <w:vAlign w:val="center"/>
          </w:tcPr>
          <w:p w:rsidR="00AA01AB" w:rsidRPr="00B37CE9" w:rsidRDefault="00AA01AB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Errors / Warnings</w:t>
            </w:r>
          </w:p>
        </w:tc>
        <w:tc>
          <w:tcPr>
            <w:tcW w:w="4860" w:type="dxa"/>
            <w:vAlign w:val="center"/>
          </w:tcPr>
          <w:p w:rsidR="00AA01AB" w:rsidRPr="00B37CE9" w:rsidRDefault="00AA01AB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3078" w:type="dxa"/>
            <w:vAlign w:val="center"/>
          </w:tcPr>
          <w:p w:rsidR="00AA01AB" w:rsidRPr="00B37CE9" w:rsidRDefault="00AA01AB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How I solved them</w:t>
            </w:r>
          </w:p>
        </w:tc>
      </w:tr>
      <w:tr w:rsidR="00AA01AB" w:rsidTr="00C84009">
        <w:tc>
          <w:tcPr>
            <w:tcW w:w="468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vAlign w:val="center"/>
          </w:tcPr>
          <w:p w:rsidR="00AA01AB" w:rsidRDefault="00AA01AB" w:rsidP="00C84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4860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AA01AB" w:rsidTr="00C84009">
        <w:tc>
          <w:tcPr>
            <w:tcW w:w="468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vAlign w:val="center"/>
          </w:tcPr>
          <w:p w:rsidR="00AA01AB" w:rsidRDefault="00AA01AB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AA01AB" w:rsidTr="00C84009">
        <w:tc>
          <w:tcPr>
            <w:tcW w:w="468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vAlign w:val="center"/>
          </w:tcPr>
          <w:p w:rsidR="00AA01AB" w:rsidRDefault="00AA01AB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AA01AB" w:rsidRDefault="00AA01AB" w:rsidP="00C84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AA01AB" w:rsidTr="00C84009">
        <w:tc>
          <w:tcPr>
            <w:tcW w:w="468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vAlign w:val="center"/>
          </w:tcPr>
          <w:p w:rsidR="00AA01AB" w:rsidRDefault="00AA01AB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AA01AB" w:rsidTr="00C84009">
        <w:tc>
          <w:tcPr>
            <w:tcW w:w="468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vAlign w:val="center"/>
          </w:tcPr>
          <w:p w:rsidR="00AA01AB" w:rsidRDefault="00AA01AB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AA01AB" w:rsidRDefault="00AA01AB" w:rsidP="00C84009">
            <w:pPr>
              <w:rPr>
                <w:rFonts w:ascii="Times New Roman" w:hAnsi="Times New Roman" w:cs="Times New Roman"/>
              </w:rPr>
            </w:pPr>
          </w:p>
        </w:tc>
      </w:tr>
    </w:tbl>
    <w:p w:rsidR="00AA01AB" w:rsidRDefault="00AA01AB" w:rsidP="00AA01AB">
      <w:pPr>
        <w:rPr>
          <w:rFonts w:ascii="Times New Roman" w:hAnsi="Times New Roman" w:cs="Times New Roman"/>
        </w:rPr>
      </w:pPr>
    </w:p>
    <w:p w:rsidR="00AA01AB" w:rsidRDefault="00AA01AB" w:rsidP="00AA01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B37CE9">
        <w:rPr>
          <w:rFonts w:ascii="Times New Roman" w:hAnsi="Times New Roman" w:cs="Times New Roman"/>
          <w:b/>
        </w:rPr>
        <w:t>. Sample Input and Output:</w:t>
      </w:r>
    </w:p>
    <w:p w:rsidR="00AA01AB" w:rsidRPr="00143A4C" w:rsidRDefault="00AA01AB" w:rsidP="00AA01AB">
      <w:r>
        <w:rPr>
          <w:rFonts w:ascii="Times New Roman" w:hAnsi="Times New Roman" w:cs="Times New Roman"/>
          <w:b/>
        </w:rPr>
        <w:t>Question 1.a) b = 64 Question 1.b) b = 35 Question 2.a) false Question 2.b) true</w:t>
      </w:r>
    </w:p>
    <w:p w:rsidR="00AA01AB" w:rsidRDefault="00AA01AB" w:rsidP="00AA01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B37CE9">
        <w:rPr>
          <w:rFonts w:ascii="Times New Roman" w:hAnsi="Times New Roman" w:cs="Times New Roman"/>
          <w:b/>
        </w:rPr>
        <w:t>. Discussion:</w:t>
      </w:r>
    </w:p>
    <w:p w:rsidR="00AA01AB" w:rsidRDefault="00AA01AB" w:rsidP="00AA01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I had a bit of trouble deciding where to put the calculation logic, but as the getters should return the values for the respective fields, I concluded that it should be done in the main method. There were no set methods in the API as well, which also led me to believe that I should do the right triangle calculation in the </w:t>
      </w:r>
      <w:proofErr w:type="spellStart"/>
      <w:r>
        <w:rPr>
          <w:rFonts w:ascii="Times New Roman" w:hAnsi="Times New Roman" w:cs="Times New Roman"/>
          <w:b/>
        </w:rPr>
        <w:t>isRightTriangle</w:t>
      </w:r>
      <w:proofErr w:type="spellEnd"/>
      <w:r>
        <w:rPr>
          <w:rFonts w:ascii="Times New Roman" w:hAnsi="Times New Roman" w:cs="Times New Roman"/>
          <w:b/>
        </w:rPr>
        <w:t xml:space="preserve"> method.</w:t>
      </w:r>
    </w:p>
    <w:p w:rsidR="00E66C75" w:rsidRPr="00AA01AB" w:rsidRDefault="00AA01AB" w:rsidP="00AA01AB"/>
    <w:sectPr w:rsidR="00E66C75" w:rsidRPr="00AA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04"/>
    <w:rsid w:val="003B277D"/>
    <w:rsid w:val="003E1A39"/>
    <w:rsid w:val="004001D6"/>
    <w:rsid w:val="004057E4"/>
    <w:rsid w:val="00654704"/>
    <w:rsid w:val="007E0938"/>
    <w:rsid w:val="008B1FDD"/>
    <w:rsid w:val="00A3157F"/>
    <w:rsid w:val="00AA01AB"/>
    <w:rsid w:val="00E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06C"/>
  <w15:chartTrackingRefBased/>
  <w15:docId w15:val="{4926F9EA-9513-44D8-9208-4244296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4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morrissey</dc:creator>
  <cp:keywords/>
  <dc:description/>
  <cp:lastModifiedBy>steven morrissey</cp:lastModifiedBy>
  <cp:revision>2</cp:revision>
  <dcterms:created xsi:type="dcterms:W3CDTF">2017-06-21T02:11:00Z</dcterms:created>
  <dcterms:modified xsi:type="dcterms:W3CDTF">2017-06-21T02:11:00Z</dcterms:modified>
</cp:coreProperties>
</file>