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 Obstacles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have figured out why I should put the line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 xml:space="preserve">cin.ignore(10000,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\n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);</w:t>
      </w:r>
      <w:r>
        <w:rPr>
          <w:rFonts w:ascii="Helvetica" w:cs="Arial Unicode MS" w:hAnsi="Arial Unicode MS" w:eastAsia="Arial Unicode MS"/>
          <w:rtl w:val="0"/>
        </w:rPr>
        <w:t>" between a cin of integer and a cin of string.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 have learned how to put multiple conditions in the if sentence, by using &amp;&amp; or ||.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At first, I forgot to consider the possibility that what if the units sent is larger than 1200, because it was really easy to ignore one or several possibilities.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 Test Datas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unitsSent</w:t>
      </w:r>
      <w:r>
        <w:rPr>
          <w:rFonts w:ascii="Helvetica" w:cs="Arial Unicode MS" w:hAnsi="Arial Unicode MS" w:eastAsia="Arial Unicode MS"/>
          <w:rtl w:val="0"/>
        </w:rPr>
        <w:t xml:space="preserve"> &lt; 0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title is empty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basePrice</w:t>
      </w:r>
      <w:r>
        <w:rPr>
          <w:rFonts w:ascii="Helvetica" w:cs="Arial Unicode MS" w:hAnsi="Arial Unicode MS" w:eastAsia="Arial Unicode MS"/>
          <w:rtl w:val="0"/>
        </w:rPr>
        <w:t xml:space="preserve"> &lt; 0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premium status not shown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unitsSent &lt;= lowVolum</w:t>
      </w:r>
      <w:r>
        <w:rPr>
          <w:rFonts w:ascii="Helvetica" w:cs="Arial Unicode MS" w:hAnsi="Arial Unicode MS" w:eastAsia="Arial Unicode MS"/>
          <w:rtl w:val="0"/>
        </w:rPr>
        <w:t>e        // 300, 400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(unitsSent &gt; lowVolume) &amp;&amp; (unitsSent &lt;= highVolume) &amp;&amp; (premium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rtl w:val="0"/>
        </w:rPr>
        <w:t xml:space="preserve">        // 600,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(unitsSent &gt; lowVolume) &amp;&amp; (unitsSent &lt;= highVolume) &amp;&amp; (premium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rtl w:val="0"/>
        </w:rPr>
        <w:t xml:space="preserve">        // 600,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(unitsSent &gt; highVolume) &amp;&amp; (premium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n")</w:t>
      </w:r>
      <w:r>
        <w:rPr>
          <w:rFonts w:ascii="Helvetica" w:cs="Arial Unicode MS" w:hAnsi="Arial Unicode MS" w:eastAsia="Arial Unicode MS"/>
          <w:rtl w:val="0"/>
        </w:rPr>
        <w:t xml:space="preserve">        // 1200,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(unitsSent &gt; highVolume) &amp;&amp; (premium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y")</w:t>
      </w:r>
      <w:r>
        <w:rPr>
          <w:rFonts w:ascii="Helvetica" w:cs="Arial Unicode MS" w:hAnsi="Arial Unicode MS" w:eastAsia="Arial Unicode MS"/>
          <w:rtl w:val="0"/>
        </w:rPr>
        <w:t xml:space="preserve">        // 1200,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Arial Unicode MS" w:cs="Arial Unicode MS" w:hAnsi="Helvetica" w:eastAsia="Arial Unicode MS" w:hint="default"/>
          <w:rtl w:val="0"/>
        </w:rPr>
        <w:t xml:space="preserve">” 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字母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字母">
    <w:name w:val="字母"/>
    <w:next w:val="字母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