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BDCF0" w14:textId="629DC00B" w:rsidR="00E1191C" w:rsidRDefault="00F80471">
      <w:r w:rsidRPr="00F80471">
        <w:rPr>
          <w:noProof/>
        </w:rPr>
        <w:drawing>
          <wp:inline distT="0" distB="0" distL="0" distR="0" wp14:anchorId="155C8341" wp14:editId="0326594E">
            <wp:extent cx="5274310" cy="2902456"/>
            <wp:effectExtent l="0" t="0" r="2540" b="0"/>
            <wp:docPr id="1" name="圖片 1" descr="C:\Users\user\AppData\Local\Temp\15384902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849025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45FB" w14:textId="34293BC0" w:rsidR="00CC0065" w:rsidRDefault="00CC0065">
      <w:r w:rsidRPr="00CC0065">
        <w:rPr>
          <w:noProof/>
        </w:rPr>
        <w:drawing>
          <wp:inline distT="0" distB="0" distL="0" distR="0" wp14:anchorId="4025A999" wp14:editId="047B5D05">
            <wp:extent cx="5274310" cy="2761165"/>
            <wp:effectExtent l="0" t="0" r="2540" b="1270"/>
            <wp:docPr id="2" name="圖片 2" descr="C:\Users\user\AppData\Local\Temp\15384904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849041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&gt;</w:t>
      </w:r>
      <w:r>
        <w:t>&gt;&gt;&gt;</w:t>
      </w:r>
      <w:r>
        <w:rPr>
          <w:rFonts w:hint="eastAsia"/>
        </w:rPr>
        <w:t>沒效率</w:t>
      </w:r>
      <w:r>
        <w:rPr>
          <w:rFonts w:hint="eastAsia"/>
        </w:rPr>
        <w:t>!</w:t>
      </w:r>
      <w:r>
        <w:t>!!</w:t>
      </w:r>
    </w:p>
    <w:p w14:paraId="2CE601DA" w14:textId="0EE1DE84" w:rsidR="00274079" w:rsidRDefault="00274079"/>
    <w:p w14:paraId="0A222B06" w14:textId="44A25425" w:rsidR="00274079" w:rsidRDefault="00274079" w:rsidP="00274079">
      <w:r w:rsidRPr="00274079">
        <w:rPr>
          <w:noProof/>
        </w:rPr>
        <w:drawing>
          <wp:inline distT="0" distB="0" distL="0" distR="0" wp14:anchorId="48222EAB" wp14:editId="3F4C848E">
            <wp:extent cx="5148580" cy="2279015"/>
            <wp:effectExtent l="0" t="0" r="0" b="6985"/>
            <wp:docPr id="3" name="圖片 3" descr="C:\Users\user\AppData\Local\Temp\15384905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849051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079">
        <w:rPr>
          <w:noProof/>
        </w:rPr>
        <w:lastRenderedPageBreak/>
        <w:drawing>
          <wp:inline distT="0" distB="0" distL="0" distR="0" wp14:anchorId="042E9B6E" wp14:editId="29FA1644">
            <wp:extent cx="4705350" cy="2975610"/>
            <wp:effectExtent l="0" t="0" r="0" b="0"/>
            <wp:docPr id="4" name="圖片 4" descr="C:\Users\user\AppData\Local\Temp\15384905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3849052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457" w:rsidRPr="000B6457">
        <w:rPr>
          <w:noProof/>
        </w:rPr>
        <w:drawing>
          <wp:inline distT="0" distB="0" distL="0" distR="0" wp14:anchorId="24F6FBC7" wp14:editId="660A2D0B">
            <wp:extent cx="4206240" cy="2349500"/>
            <wp:effectExtent l="0" t="0" r="3810" b="0"/>
            <wp:docPr id="5" name="圖片 5" descr="C:\Users\user\AppData\Local\Temp\15384906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153849062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2D8CC" w14:textId="218255CE" w:rsidR="00B16001" w:rsidRDefault="00B16001" w:rsidP="00274079">
      <w:r>
        <w:rPr>
          <w:rFonts w:hint="eastAsia"/>
        </w:rPr>
        <w:t>用</w:t>
      </w:r>
      <w:r>
        <w:rPr>
          <w:rFonts w:hint="eastAsia"/>
        </w:rPr>
        <w:t>hash</w:t>
      </w:r>
      <w:r>
        <w:rPr>
          <w:rFonts w:hint="eastAsia"/>
        </w:rPr>
        <w:t>直</w:t>
      </w:r>
      <w:r>
        <w:rPr>
          <w:rFonts w:hint="eastAsia"/>
        </w:rPr>
        <w:t xml:space="preserve"> </w:t>
      </w:r>
      <w:r>
        <w:rPr>
          <w:rFonts w:hint="eastAsia"/>
        </w:rPr>
        <w:t>會高效的多</w:t>
      </w:r>
      <w:r>
        <w:rPr>
          <w:rFonts w:hint="eastAsia"/>
        </w:rPr>
        <w:t>!!</w:t>
      </w:r>
    </w:p>
    <w:p w14:paraId="2022769C" w14:textId="37A3F0C4" w:rsidR="00D353B9" w:rsidRDefault="00D353B9" w:rsidP="00274079">
      <w:r w:rsidRPr="00D353B9">
        <w:rPr>
          <w:noProof/>
        </w:rPr>
        <w:drawing>
          <wp:inline distT="0" distB="0" distL="0" distR="0" wp14:anchorId="6E7EA73E" wp14:editId="4437E823">
            <wp:extent cx="4023360" cy="2384425"/>
            <wp:effectExtent l="0" t="0" r="0" b="0"/>
            <wp:docPr id="6" name="圖片 6" descr="C:\Users\user\AppData\Local\Temp\15384907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153849078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7B4" w:rsidRPr="008C37B4">
        <w:rPr>
          <w:noProof/>
        </w:rPr>
        <w:lastRenderedPageBreak/>
        <w:drawing>
          <wp:inline distT="0" distB="0" distL="0" distR="0" wp14:anchorId="2A45F91A" wp14:editId="535F8171">
            <wp:extent cx="3861435" cy="2426970"/>
            <wp:effectExtent l="0" t="0" r="5715" b="0"/>
            <wp:docPr id="7" name="圖片 7" descr="C:\Users\user\AppData\Local\Temp\15384908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153849081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7B4" w:rsidRPr="008C37B4">
        <w:rPr>
          <w:noProof/>
        </w:rPr>
        <w:drawing>
          <wp:inline distT="0" distB="0" distL="0" distR="0" wp14:anchorId="46B6C858" wp14:editId="0CAF63D0">
            <wp:extent cx="4902835" cy="2489835"/>
            <wp:effectExtent l="0" t="0" r="0" b="5715"/>
            <wp:docPr id="8" name="圖片 8" descr="C:\Users\user\AppData\Local\Temp\15384908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Temp\153849082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FE6" w:rsidRPr="00985FE6">
        <w:rPr>
          <w:noProof/>
        </w:rPr>
        <w:drawing>
          <wp:inline distT="0" distB="0" distL="0" distR="0" wp14:anchorId="55B14D6E" wp14:editId="79A7C70D">
            <wp:extent cx="4093845" cy="2412365"/>
            <wp:effectExtent l="0" t="0" r="1905" b="6985"/>
            <wp:docPr id="9" name="圖片 9" descr="C:\Users\user\AppData\Local\Temp\15384908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153849088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60F4" w14:textId="048C2AA4" w:rsidR="008A6BD9" w:rsidRDefault="008A6BD9" w:rsidP="00274079"/>
    <w:p w14:paraId="104C7952" w14:textId="395794BE" w:rsidR="008A6BD9" w:rsidRDefault="008A6BD9" w:rsidP="00274079">
      <w:pPr>
        <w:rPr>
          <w:rFonts w:hint="eastAsia"/>
        </w:rPr>
      </w:pPr>
      <w:r>
        <w:rPr>
          <w:rFonts w:hint="eastAsia"/>
        </w:rPr>
        <w:t>如此可以達成高效的帳本驗證</w:t>
      </w:r>
      <w:r>
        <w:rPr>
          <w:rFonts w:hint="eastAsia"/>
        </w:rPr>
        <w:t>!!!</w:t>
      </w:r>
      <w:bookmarkStart w:id="0" w:name="_GoBack"/>
      <w:bookmarkEnd w:id="0"/>
    </w:p>
    <w:p w14:paraId="01C383BA" w14:textId="77777777" w:rsidR="00B16001" w:rsidRDefault="00B16001" w:rsidP="00274079">
      <w:pPr>
        <w:rPr>
          <w:rFonts w:hint="eastAsia"/>
        </w:rPr>
      </w:pPr>
    </w:p>
    <w:sectPr w:rsidR="00B160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2D"/>
    <w:rsid w:val="000B6457"/>
    <w:rsid w:val="00274079"/>
    <w:rsid w:val="008A6BD9"/>
    <w:rsid w:val="008C37B4"/>
    <w:rsid w:val="0097462D"/>
    <w:rsid w:val="00985FE6"/>
    <w:rsid w:val="00B16001"/>
    <w:rsid w:val="00CC0065"/>
    <w:rsid w:val="00D353B9"/>
    <w:rsid w:val="00E1191C"/>
    <w:rsid w:val="00F8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4145"/>
  <w15:chartTrackingRefBased/>
  <w15:docId w15:val="{7058A427-B056-453F-8102-C1F8E16E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10</cp:revision>
  <dcterms:created xsi:type="dcterms:W3CDTF">2018-10-02T14:23:00Z</dcterms:created>
  <dcterms:modified xsi:type="dcterms:W3CDTF">2018-10-02T14:35:00Z</dcterms:modified>
</cp:coreProperties>
</file>