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78" w:rsidRPr="00675478" w:rsidRDefault="00675478" w:rsidP="00675478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675478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</w:t>
        </w:r>
        <w:r w:rsidRPr="00675478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转</w:t>
        </w:r>
        <w:r w:rsidRPr="00675478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)JavaScript</w:t>
        </w:r>
        <w:r w:rsidRPr="00675478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中的匿名函数及函数的闭包</w:t>
        </w:r>
      </w:hyperlink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匿名函数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函数是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中最灵活的一种对象，这里只是讲解其匿名函数的用途。匿名函数：就是没有函数名的函数。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、函数的定义，首先简单介绍一下函数的定义，大致可分为三种方式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第一种：这也是最常规的一种</w: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x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* x;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675478" w:rsidRPr="00675478" w:rsidRDefault="00675478" w:rsidP="006754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第二种：这种方法使用了Function构造函数，把参数列表和函数体都作为字符串，很不方便，不建议使用。</w: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Function( 'x'  , ' return 2 * x;');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第三种：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 x ) {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2* x; }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注意 '='右边的函数就是一个匿名函数，创造完毕函数后，又将该函数赋给了变量square。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、匿名函数的创建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第一种方式：就是上面所讲的定义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square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函数，这也是最常用的方式之一。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第二种方式：</w: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x , y){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alert( x + y);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})(2 ,3 );</w: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这里创建了一个匿名函数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在第一个括号内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675478">
        <w:rPr>
          <w:rFonts w:ascii="Verdana" w:eastAsia="宋体" w:hAnsi="Verdana" w:cs="宋体"/>
          <w:color w:val="333333"/>
          <w:kern w:val="0"/>
          <w:szCs w:val="21"/>
        </w:rPr>
        <w:t>，第二个括号用于调用该匿名函数，并传入参数。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闭包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闭包的英文单词是closure，这是JavaScript中非常重要的一部分知识，因为使用闭包可以大大减少我们的代码量，使我们的代码看上去更加清晰等等，总之功能十分强大。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闭包的含义：闭包说白了就是函数的嵌套，内层的函数可以使用外层函数的所有变量，即使外层函数已经执行完毕（这点涉及</w:t>
      </w:r>
      <w:hyperlink r:id="rId5" w:history="1">
        <w:r w:rsidRPr="00675478">
          <w:rPr>
            <w:rFonts w:ascii="宋体" w:eastAsia="宋体" w:hAnsi="宋体" w:cs="宋体" w:hint="eastAsia"/>
            <w:color w:val="000000"/>
            <w:kern w:val="0"/>
            <w:sz w:val="20"/>
            <w:szCs w:val="20"/>
          </w:rPr>
          <w:t>JavaScript作用域链</w:t>
        </w:r>
      </w:hyperlink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示例一：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0" name="矩形 20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F5E7B" id="矩形 20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ib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bNNib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checkClosure(){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 = 'rain-man';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setTimeout(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alert( str ); }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这是一个匿名函数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, 2000);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checkClosure();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9" name="矩形 19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FB125" id="矩形 1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i0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IvBaLQ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这个例子看上去十分的简单，仔细分析下它的执行过程还是有许多知识点的：checkClosure函数的执行是瞬间的（也许用时只是0.00001毫秒），在checkClosure的函数体内创建了一个变量str，在checkClosure执行完毕之后str并没有被释放，这是因为setTimeout 内的匿名函数存在这对str的引用。待到2秒后函数体内的匿名函数被执行完毕,str才被释放。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示例二：优化代码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矩形 18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41AFF" id="矩形 18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9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PheP0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forTimeout( x, y){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alert( x + y 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delay( x , y  , time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setTimeout( 'forTimeout(' +  x + ',' +  y + ')' , time ); 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*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上面的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delay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函数十分难以阅读，也不容易编写，但如果使用闭包就可以让代码更加清晰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function delay( x , y , time ){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setTimeout(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   function(){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       forTimeout( x , y )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   }       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, time );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*/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7" name="矩形 17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488A0" id="矩形 1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v8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yF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BkJa/w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举例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匿名函数最大的用途是创建闭包（这是JavaScript语言的特性之一），并且还可以构建命名空间，以减少全局变量的使用。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示例三：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矩形 16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7CE11" id="矩形 16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u1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wF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MEpe7U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oEvent = {};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addEvent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代码的实现省略了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*/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removeEvent(){}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oEvent.addEvent = addEvent;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oEvent.removeEvent = removeEvent;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})();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矩形 15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47FF1" id="矩形 15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tu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z5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KlIS24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在这段代码中函数addEvent和removeEvent都是局部变量，但我们可以通过全局变量oEvent使用它，这就大大减少了全局变量的使用，增强了网页的安全性。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我们要想使用此段代码：oEvent.addEvent( document.getElementById('box') , 'click' , function(){} );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示例四：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DEBA0" id="矩形 14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sn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HFoWyc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rainman = 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x , y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 + y;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})( 2 , 3 );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*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也可以写成下面的形式，因为第一个括号只是帮助我们阅读，但是不推荐使用下面这种书写格式。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var rainman = function( x , y ){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return x + y;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}( 2 , 3 );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*/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B1728" id="矩形 13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4jFoD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在这里我们创建了一个变量rainman，并通过直接调用匿名函数初始化为5，这种小技巧有时十分实用。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示例五：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9AFB9" id="矩形 1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pK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5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OCsSko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outer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one = 1;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inner 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one += 1;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alert( one 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outer = inner;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})();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outer(); 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//2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outer(); 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//3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outer(); 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//4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矩形 11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0492C" id="矩形 1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qR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IjNepE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段代码中的变量one是一个局部变量（因为它被定义在一个函数之内），因此外部是不可以访问的。但是这里我们创建了inner函数，inner函数是可以访问变量one的；又将全局变量outer引用了inner，所以三次调用outer会弹出递增的结果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注意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一：闭包允许内层函数引用父函数中的变量，但是该变量是最终值。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示例六：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91C35" id="矩形 10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rY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Dtatg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ul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two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three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ul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*/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var lists = document.getElementsByTagName('li');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for(var i = 0 , len = lists.length ; i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67547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len </w:t>
      </w:r>
      <w:r w:rsidRPr="0067547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; i++ ){</w:t>
      </w:r>
      <w:r w:rsidRPr="00675478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lists[ i ].onmouseover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 function(){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  <w:t xml:space="preserve">        </w:t>
      </w:r>
      <w:r w:rsidRPr="0067547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alert( i );    </w:t>
      </w:r>
      <w:r w:rsidRPr="00675478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};</w:t>
      </w:r>
      <w:r w:rsidRPr="00675478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}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98902" id="矩形 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XJhU4RsDAABgBgAADgAAAAAAAAAAAAAAAAAuAgAAZHJzL2Uyb0RvYy54bWxQSwEC&#10;LQAUAAYACAAAACEAIRW7a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你会发现当鼠标移过每一个&lt;li&gt;元素时，总是弹出4，而不是我们期待的元素下标。这是为什么呢？注意事项里已经讲了（最终值）。显然这种解释过于简单，当mouseover事件调用监听函数时，首先在匿名函数（ function(){ alert(i); }）内部查找是否定义了 i，结果是没有定义；因此它会向上查找，查找结果是已经定义了，并且i的值是4（循环后的i值）；所以，最终每次弹出的都是4。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解决方法一：</w:t>
      </w:r>
    </w:p>
    <w:p w:rsidR="00675478" w:rsidRPr="00675478" w:rsidRDefault="00675478" w:rsidP="0067547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75478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044EA" id="矩形 8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CqL1OK8wIAAAEG&#10;AAAOAAAAAAAAAAAAAAAAAC4CAABkcnMvZTJvRG9jLnhtbFBLAQItABQABgAIAAAAIQDrxsCk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42B3B" id="矩形 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z9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Q4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DNovP0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lists = document.getElementsByTagName('li');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0 , len = lists.length ; i &lt; len ; i++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index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lists[ index ].onmouseover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alert( index ); 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};                 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})( i 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B25E6" id="矩形 6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US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A4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K9OFRI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解决方法二：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9F51D" id="矩形 5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/5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f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Eojn/k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lists = document.getElementsByTagName('li');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0 , len = lists.length ; i &lt; len ; i++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lists[ i ].$$index = i;    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通过在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Dom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元素上绑定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$$index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属性记录下标</w:t>
      </w:r>
      <w:r w:rsidRPr="0067547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lists[ i ].onmouseover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alert(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.$$index );    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F672A" id="矩形 4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YW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NYFNhY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解决方法三：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11A20" id="矩形 3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CIbK4vQCAAAB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30409" id="矩形 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a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P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3YUxo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eventListener( list , index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list.onmouseover = 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alert(index);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lists = document.getElementsByTagName('li');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7547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0 , len = lists.length ; i &lt; len ; i++ ){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eventListener( lists[ i ] , i );</w:t>
      </w:r>
      <w:r w:rsidRPr="006754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675478" w:rsidRPr="00675478" w:rsidRDefault="00675478" w:rsidP="0067547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547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F9EF3" id="矩形 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nxGQ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i12fEZAwAAYAYAAA4AAAAAAAAAAAAAAAAALgIAAGRycy9lMm9Eb2MueG1sUEsBAi0A&#10;FAAGAAgAAAAhACEVu2n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5478" w:rsidRPr="00675478" w:rsidRDefault="00675478" w:rsidP="006754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4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A4B4B" w:rsidRDefault="00AA4B4B">
      <w:bookmarkStart w:id="0" w:name="_GoBack"/>
      <w:bookmarkEnd w:id="0"/>
    </w:p>
    <w:sectPr w:rsidR="00AA4B4B" w:rsidSect="006754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36"/>
    <w:rsid w:val="00675478"/>
    <w:rsid w:val="00AA4B4B"/>
    <w:rsid w:val="00B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366D-E1AE-4143-A676-5798950C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5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47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54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5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5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547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81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784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47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25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49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9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59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3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615217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40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715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88383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37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43643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82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0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3237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78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4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4408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1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74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27750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40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140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7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94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1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376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1311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899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62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89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3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58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rainman/archive/2009/04/28/1445687.html" TargetMode="External"/><Relationship Id="rId4" Type="http://schemas.openxmlformats.org/officeDocument/2006/relationships/hyperlink" Target="http://www.cnblogs.com/jenry/archive/2010/12/08/19005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2013-08-09T04:15:00Z</dcterms:created>
  <dcterms:modified xsi:type="dcterms:W3CDTF">2013-08-09T04:15:00Z</dcterms:modified>
</cp:coreProperties>
</file>