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2619" w:rsidR="00872619" w:rsidP="00872619" w:rsidRDefault="00872619" w14:paraId="14054CF1" w14:textId="77777777">
      <w:pPr>
        <w:rPr>
          <w:b/>
          <w:bCs/>
          <w:sz w:val="28"/>
          <w:szCs w:val="28"/>
          <w:lang w:val="en-US"/>
        </w:rPr>
      </w:pPr>
      <w:r w:rsidRPr="00872619">
        <w:rPr>
          <w:b/>
          <w:bCs/>
          <w:sz w:val="28"/>
          <w:szCs w:val="28"/>
          <w:lang w:val="en-US"/>
        </w:rPr>
        <w:t>Assignment: Creating a Web Application</w:t>
      </w:r>
    </w:p>
    <w:p w:rsidRPr="00872619" w:rsidR="00872619" w:rsidP="00872619" w:rsidRDefault="00872619" w14:paraId="2A656BFB" w14:textId="77777777">
      <w:pPr>
        <w:rPr>
          <w:lang w:val="en-US"/>
        </w:rPr>
      </w:pPr>
      <w:r w:rsidRPr="00872619">
        <w:rPr>
          <w:lang w:val="en-US"/>
        </w:rPr>
        <w:t>Design and create a web application of your choice. Examples include:</w:t>
      </w:r>
    </w:p>
    <w:p w:rsidRPr="00872619" w:rsidR="00872619" w:rsidP="00872619" w:rsidRDefault="00872619" w14:paraId="0FEC3907" w14:textId="77777777">
      <w:pPr>
        <w:numPr>
          <w:ilvl w:val="0"/>
          <w:numId w:val="1"/>
        </w:numPr>
        <w:rPr>
          <w:lang w:val="en-US"/>
        </w:rPr>
      </w:pPr>
      <w:r w:rsidRPr="00872619">
        <w:rPr>
          <w:lang w:val="en-US"/>
        </w:rPr>
        <w:t>personal data management (tasks, finances, books, recipes, workouts...),</w:t>
      </w:r>
    </w:p>
    <w:p w:rsidRPr="00872619" w:rsidR="00872619" w:rsidP="00872619" w:rsidRDefault="00872619" w14:paraId="745487E6" w14:textId="77777777">
      <w:pPr>
        <w:numPr>
          <w:ilvl w:val="0"/>
          <w:numId w:val="1"/>
        </w:numPr>
        <w:rPr>
          <w:lang w:val="en-US"/>
        </w:rPr>
      </w:pPr>
      <w:r w:rsidRPr="00872619">
        <w:rPr>
          <w:lang w:val="en-US"/>
        </w:rPr>
        <w:t>a community app (blog, discussion forum, dating app),</w:t>
      </w:r>
    </w:p>
    <w:p w:rsidRPr="00872619" w:rsidR="00872619" w:rsidP="00872619" w:rsidRDefault="00872619" w14:paraId="69EE71E5" w14:textId="77777777">
      <w:pPr>
        <w:numPr>
          <w:ilvl w:val="0"/>
          <w:numId w:val="1"/>
        </w:numPr>
        <w:rPr>
          <w:lang w:val="en-US"/>
        </w:rPr>
      </w:pPr>
      <w:r w:rsidRPr="00872619">
        <w:rPr>
          <w:lang w:val="en-US"/>
        </w:rPr>
        <w:t>a mini-game or entertainment app,</w:t>
      </w:r>
    </w:p>
    <w:p w:rsidRPr="00872619" w:rsidR="00872619" w:rsidP="00872619" w:rsidRDefault="00872619" w14:paraId="7B945B65" w14:textId="77777777">
      <w:pPr>
        <w:numPr>
          <w:ilvl w:val="0"/>
          <w:numId w:val="1"/>
        </w:numPr>
        <w:rPr>
          <w:lang w:val="en-US"/>
        </w:rPr>
      </w:pPr>
      <w:r w:rsidRPr="00872619">
        <w:rPr>
          <w:lang w:val="en-US"/>
        </w:rPr>
        <w:t>a content-sharing tool (notes, images, links),</w:t>
      </w:r>
    </w:p>
    <w:p w:rsidRPr="00872619" w:rsidR="00872619" w:rsidP="00872619" w:rsidRDefault="00872619" w14:paraId="05831F8A" w14:textId="77777777">
      <w:pPr>
        <w:numPr>
          <w:ilvl w:val="0"/>
          <w:numId w:val="1"/>
        </w:numPr>
        <w:rPr>
          <w:lang w:val="en-US"/>
        </w:rPr>
      </w:pPr>
      <w:r w:rsidRPr="00872619">
        <w:rPr>
          <w:lang w:val="en-US"/>
        </w:rPr>
        <w:t>or anything else you enjoy that makes meaningful use of web technologies.</w:t>
      </w:r>
    </w:p>
    <w:p w:rsidRPr="00872619" w:rsidR="00872619" w:rsidP="00872619" w:rsidRDefault="00872619" w14:paraId="125DAFB3" w14:textId="77777777">
      <w:pPr>
        <w:rPr>
          <w:lang w:val="en-US"/>
        </w:rPr>
      </w:pPr>
      <w:r w:rsidRPr="00872619">
        <w:rPr>
          <w:lang w:val="en-US"/>
        </w:rPr>
        <w:t>However, the application must meet the technical criteria below – your work will be assessed based on them.</w:t>
      </w:r>
    </w:p>
    <w:p w:rsidRPr="00872619" w:rsidR="00872619" w:rsidP="00872619" w:rsidRDefault="00000000" w14:paraId="2F2A3334" w14:textId="77777777">
      <w:pPr>
        <w:rPr>
          <w:lang w:val="en-US"/>
        </w:rPr>
      </w:pPr>
      <w:r>
        <w:rPr>
          <w:lang w:val="en-US"/>
        </w:rPr>
        <w:pict w14:anchorId="0019003D">
          <v:rect id="_x0000_i1025" style="width:0;height:1.5pt" o:hr="t" o:hrstd="t" o:hralign="center" fillcolor="#a0a0a0" stroked="f"/>
        </w:pict>
      </w:r>
    </w:p>
    <w:p w:rsidRPr="00872619" w:rsidR="00872619" w:rsidP="00872619" w:rsidRDefault="00872619" w14:paraId="00FB2F2E" w14:textId="7777777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Technical Requirements (common for all levels):</w:t>
      </w:r>
    </w:p>
    <w:p w:rsidRPr="00872619" w:rsidR="00872619" w:rsidP="00872619" w:rsidRDefault="00872619" w14:paraId="3F4DB0A8" w14:textId="77777777">
      <w:pPr>
        <w:numPr>
          <w:ilvl w:val="0"/>
          <w:numId w:val="2"/>
        </w:numPr>
        <w:rPr>
          <w:lang w:val="en-US"/>
        </w:rPr>
      </w:pPr>
      <w:r w:rsidRPr="00872619">
        <w:rPr>
          <w:b/>
          <w:bCs/>
          <w:lang w:val="en-US"/>
        </w:rPr>
        <w:t>Frontend</w:t>
      </w:r>
      <w:r w:rsidRPr="00872619">
        <w:rPr>
          <w:lang w:val="en-US"/>
        </w:rPr>
        <w:t>: Use HTML, CSS, and JavaScript to create the user interface.</w:t>
      </w:r>
    </w:p>
    <w:p w:rsidRPr="00872619" w:rsidR="00872619" w:rsidP="00872619" w:rsidRDefault="00872619" w14:paraId="227EF8AC" w14:textId="77777777">
      <w:pPr>
        <w:numPr>
          <w:ilvl w:val="0"/>
          <w:numId w:val="2"/>
        </w:numPr>
        <w:rPr>
          <w:lang w:val="en-US"/>
        </w:rPr>
      </w:pPr>
      <w:r w:rsidRPr="00872619">
        <w:rPr>
          <w:b/>
          <w:bCs/>
          <w:lang w:val="en-US"/>
        </w:rPr>
        <w:t>Backend</w:t>
      </w:r>
      <w:r w:rsidRPr="00872619">
        <w:rPr>
          <w:lang w:val="en-US"/>
        </w:rPr>
        <w:t>: Your choice (Node.js, Flask, PHP, Go, Ruby, Laravel, etc.). Using a framework is not mandatory.</w:t>
      </w:r>
    </w:p>
    <w:p w:rsidRPr="00872619" w:rsidR="00872619" w:rsidP="00872619" w:rsidRDefault="00872619" w14:paraId="7C16A30A" w14:textId="77777777">
      <w:pPr>
        <w:numPr>
          <w:ilvl w:val="0"/>
          <w:numId w:val="2"/>
        </w:numPr>
        <w:rPr>
          <w:lang w:val="en-US"/>
        </w:rPr>
      </w:pPr>
      <w:r w:rsidRPr="00872619">
        <w:rPr>
          <w:b/>
          <w:bCs/>
          <w:lang w:val="en-US"/>
        </w:rPr>
        <w:t>Docker</w:t>
      </w:r>
      <w:r w:rsidRPr="00872619">
        <w:rPr>
          <w:lang w:val="en-US"/>
        </w:rPr>
        <w:t>: The app should be dockerized and runnable using docker-compose up. Solutions using XAMPP or similar are also acceptable, in which case you must include installation instructions.</w:t>
      </w:r>
    </w:p>
    <w:p w:rsidRPr="00872619" w:rsidR="00872619" w:rsidP="00872619" w:rsidRDefault="00872619" w14:paraId="0B79BE8E" w14:textId="77777777">
      <w:pPr>
        <w:numPr>
          <w:ilvl w:val="0"/>
          <w:numId w:val="2"/>
        </w:numPr>
        <w:rPr>
          <w:lang w:val="en-US"/>
        </w:rPr>
      </w:pPr>
      <w:r w:rsidRPr="00872619">
        <w:rPr>
          <w:b/>
          <w:bCs/>
          <w:lang w:val="en-US"/>
        </w:rPr>
        <w:t>Data Storage</w:t>
      </w:r>
      <w:r w:rsidRPr="00872619">
        <w:rPr>
          <w:lang w:val="en-US"/>
        </w:rPr>
        <w:t>: Relational database (e.g., SQLite, PostgreSQL, MySQL, etc.) or NoSQL (e.g., Mongo, CouchDB, etc.) can be used.</w:t>
      </w:r>
    </w:p>
    <w:p w:rsidRPr="00872619" w:rsidR="00872619" w:rsidP="00872619" w:rsidRDefault="00872619" w14:paraId="5890143E" w14:textId="77777777">
      <w:pPr>
        <w:numPr>
          <w:ilvl w:val="0"/>
          <w:numId w:val="2"/>
        </w:numPr>
        <w:rPr>
          <w:lang w:val="en-US"/>
        </w:rPr>
      </w:pPr>
      <w:r w:rsidRPr="00872619">
        <w:rPr>
          <w:b/>
          <w:bCs/>
          <w:lang w:val="en-US"/>
        </w:rPr>
        <w:t>Development</w:t>
      </w:r>
      <w:r w:rsidRPr="00872619">
        <w:rPr>
          <w:lang w:val="en-US"/>
        </w:rPr>
        <w:t>: You must develop the application using a Git server. Public or private repositories are allowed (you must give me access). Each project must include a README.md file that explains how to log in and use the app.</w:t>
      </w:r>
    </w:p>
    <w:p w:rsidRPr="00872619" w:rsidR="00872619" w:rsidP="00872619" w:rsidRDefault="00000000" w14:paraId="2A657361" w14:textId="77777777">
      <w:pPr>
        <w:rPr>
          <w:lang w:val="en-US"/>
        </w:rPr>
      </w:pPr>
      <w:r>
        <w:rPr>
          <w:lang w:val="en-US"/>
        </w:rPr>
        <w:pict w14:anchorId="5A2AC9D9">
          <v:rect id="_x0000_i1026" style="width:0;height:1.5pt" o:hr="t" o:hrstd="t" o:hralign="center" fillcolor="#a0a0a0" stroked="f"/>
        </w:pict>
      </w:r>
    </w:p>
    <w:p w:rsidRPr="00872619" w:rsidR="00872619" w:rsidP="00872619" w:rsidRDefault="00872619" w14:paraId="11081673" w14:textId="7777777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Evaluation Based on Completion Level:</w:t>
      </w:r>
    </w:p>
    <w:p w:rsidRPr="00872619" w:rsidR="00872619" w:rsidP="00872619" w:rsidRDefault="00872619" w14:paraId="7E51F4D1" w14:textId="7777777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Level C (Good – Grade C)</w:t>
      </w:r>
    </w:p>
    <w:p w:rsidRPr="00872619" w:rsidR="00872619" w:rsidP="00872619" w:rsidRDefault="00872619" w14:paraId="2929FB3A" w14:textId="77777777">
      <w:pPr>
        <w:rPr>
          <w:lang w:val="en-US"/>
        </w:rPr>
      </w:pPr>
      <w:r w:rsidRPr="00872619">
        <w:rPr>
          <w:lang w:val="en-US"/>
        </w:rPr>
        <w:t>Minimum requirements:</w:t>
      </w:r>
    </w:p>
    <w:p w:rsidRPr="00872619" w:rsidR="00872619" w:rsidP="00872619" w:rsidRDefault="00872619" w14:paraId="4A9798F1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The app doesn’t need a responsive design but works on desktops and mobiles.</w:t>
      </w:r>
    </w:p>
    <w:p w:rsidRPr="00872619" w:rsidR="00872619" w:rsidP="00872619" w:rsidRDefault="00872619" w14:paraId="34D32A39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CSS frameworks are optional.</w:t>
      </w:r>
    </w:p>
    <w:p w:rsidRPr="00872619" w:rsidR="00872619" w:rsidP="00872619" w:rsidRDefault="00872619" w14:paraId="240789ED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Performs CRUD operations (Create, Read, Update, Delete).</w:t>
      </w:r>
    </w:p>
    <w:p w:rsidRPr="00872619" w:rsidR="00872619" w:rsidP="00872619" w:rsidRDefault="00872619" w14:paraId="50430BEF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Data is persistently stored (e.g., in a database or file).</w:t>
      </w:r>
    </w:p>
    <w:p w:rsidRPr="00872619" w:rsidR="00872619" w:rsidP="00872619" w:rsidRDefault="00872619" w14:paraId="372DAA90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The UI is functional, even if there are small bugs. Responsive design is not perfect.</w:t>
      </w:r>
    </w:p>
    <w:p w:rsidRPr="00872619" w:rsidR="00872619" w:rsidP="00872619" w:rsidRDefault="00872619" w14:paraId="6DF52EE0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Docker is not required.</w:t>
      </w:r>
    </w:p>
    <w:p w:rsidRPr="00872619" w:rsidR="00872619" w:rsidP="00872619" w:rsidRDefault="00872619" w14:paraId="72143C09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The app includes a part accessible only after login. Only one user type is required (e.g., just an admin).</w:t>
      </w:r>
    </w:p>
    <w:p w:rsidRPr="00872619" w:rsidR="00872619" w:rsidP="00872619" w:rsidRDefault="00872619" w14:paraId="0D501E6F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Input validation on both client and server sides.</w:t>
      </w:r>
    </w:p>
    <w:p w:rsidRPr="00872619" w:rsidR="00872619" w:rsidP="00872619" w:rsidRDefault="00872619" w14:paraId="55AC30DC" w14:textId="77777777">
      <w:pPr>
        <w:numPr>
          <w:ilvl w:val="0"/>
          <w:numId w:val="3"/>
        </w:numPr>
        <w:rPr>
          <w:lang w:val="en-US"/>
        </w:rPr>
      </w:pPr>
      <w:r w:rsidRPr="00872619">
        <w:rPr>
          <w:lang w:val="en-US"/>
        </w:rPr>
        <w:t>No security vulnerabilities (e.g., protected against SQL injection, XSS, etc.).</w:t>
      </w:r>
    </w:p>
    <w:p w:rsidRPr="00872619" w:rsidR="00872619" w:rsidP="00872619" w:rsidRDefault="00872619" w14:paraId="49DB4C07" w14:textId="7777777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Level B (Very Good – Grade B)</w:t>
      </w:r>
    </w:p>
    <w:p w:rsidRPr="00872619" w:rsidR="00872619" w:rsidP="00872619" w:rsidRDefault="00872619" w14:paraId="7D0075CA" w14:textId="77777777">
      <w:pPr>
        <w:rPr>
          <w:lang w:val="en-US"/>
        </w:rPr>
      </w:pPr>
      <w:r w:rsidRPr="00872619">
        <w:rPr>
          <w:lang w:val="en-US"/>
        </w:rPr>
        <w:t>In addition to Level C:</w:t>
      </w:r>
    </w:p>
    <w:p w:rsidRPr="00872619" w:rsidR="00872619" w:rsidP="00872619" w:rsidRDefault="00872619" w14:paraId="15B3D101" w14:textId="77777777">
      <w:pPr>
        <w:numPr>
          <w:ilvl w:val="0"/>
          <w:numId w:val="4"/>
        </w:numPr>
        <w:rPr>
          <w:lang w:val="en-US"/>
        </w:rPr>
      </w:pPr>
      <w:r w:rsidRPr="00872619">
        <w:rPr>
          <w:lang w:val="en-US"/>
        </w:rPr>
        <w:t>Good design without bugs and user-friendly interface. A CSS framework is used.</w:t>
      </w:r>
    </w:p>
    <w:p w:rsidRPr="00872619" w:rsidR="00872619" w:rsidP="00872619" w:rsidRDefault="00872619" w14:paraId="2E65C857" w14:textId="77777777">
      <w:pPr>
        <w:numPr>
          <w:ilvl w:val="0"/>
          <w:numId w:val="4"/>
        </w:numPr>
        <w:rPr>
          <w:lang w:val="en-US"/>
        </w:rPr>
      </w:pPr>
      <w:r w:rsidRPr="00872619">
        <w:rPr>
          <w:lang w:val="en-US"/>
        </w:rPr>
        <w:t>Docker is used. Test data does not need to be imported automatically.</w:t>
      </w:r>
    </w:p>
    <w:p w:rsidRPr="00872619" w:rsidR="00872619" w:rsidP="00872619" w:rsidRDefault="00872619" w14:paraId="11C37532" w14:textId="77777777">
      <w:pPr>
        <w:numPr>
          <w:ilvl w:val="0"/>
          <w:numId w:val="4"/>
        </w:numPr>
        <w:rPr>
          <w:lang w:val="en-US"/>
        </w:rPr>
      </w:pPr>
      <w:r w:rsidRPr="00872619">
        <w:rPr>
          <w:lang w:val="en-US"/>
        </w:rPr>
        <w:t>Data is tied to specific users (e.g., their tasks, notes, etc.). At least two user roles exist (e.g., admin, moderator, regular user).</w:t>
      </w:r>
    </w:p>
    <w:p w:rsidRPr="00872619" w:rsidR="00872619" w:rsidP="00872619" w:rsidRDefault="00872619" w14:paraId="1273AC80" w14:textId="77777777">
      <w:pPr>
        <w:numPr>
          <w:ilvl w:val="0"/>
          <w:numId w:val="4"/>
        </w:numPr>
        <w:rPr>
          <w:lang w:val="en-US"/>
        </w:rPr>
      </w:pPr>
      <w:r w:rsidRPr="00872619">
        <w:rPr>
          <w:lang w:val="en-US"/>
        </w:rPr>
        <w:t>Data can be filtered/searched based on criteria and sorted (at least for some data).</w:t>
      </w:r>
    </w:p>
    <w:p w:rsidRPr="00872619" w:rsidR="00872619" w:rsidP="00872619" w:rsidRDefault="00872619" w14:paraId="7AAD59DA" w14:textId="7777777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Level A (Excellent – Grade A)</w:t>
      </w:r>
    </w:p>
    <w:p w:rsidRPr="00872619" w:rsidR="00872619" w:rsidP="00872619" w:rsidRDefault="00872619" w14:paraId="675CF89A" w14:textId="77777777">
      <w:pPr>
        <w:rPr>
          <w:lang w:val="en-US"/>
        </w:rPr>
      </w:pPr>
      <w:r w:rsidRPr="00872619">
        <w:rPr>
          <w:lang w:val="en-US"/>
        </w:rPr>
        <w:t>In addition to Level B:</w:t>
      </w:r>
    </w:p>
    <w:p w:rsidRPr="00872619" w:rsidR="00872619" w:rsidP="00872619" w:rsidRDefault="00872619" w14:paraId="74BA2840" w14:textId="17860A06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 xml:space="preserve">Attractive design </w:t>
      </w:r>
      <w:r w:rsidRPr="00872619" w:rsidR="00507711">
        <w:rPr>
          <w:lang w:val="en-US"/>
        </w:rPr>
        <w:t>is suitable</w:t>
      </w:r>
      <w:r w:rsidRPr="00872619">
        <w:rPr>
          <w:lang w:val="en-US"/>
        </w:rPr>
        <w:t xml:space="preserve"> for </w:t>
      </w:r>
      <w:r w:rsidRPr="00872619" w:rsidR="00507711">
        <w:rPr>
          <w:lang w:val="en-US"/>
        </w:rPr>
        <w:t>desktops</w:t>
      </w:r>
      <w:r w:rsidRPr="00872619">
        <w:rPr>
          <w:lang w:val="en-US"/>
        </w:rPr>
        <w:t>, tablets, and mobiles. Display is correct and error-free on all.</w:t>
      </w:r>
    </w:p>
    <w:p w:rsidRPr="00872619" w:rsidR="00872619" w:rsidP="00872619" w:rsidRDefault="00872619" w14:paraId="24A70634" w14:textId="77777777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Light/dark theme switch.</w:t>
      </w:r>
    </w:p>
    <w:p w:rsidRPr="00872619" w:rsidR="00872619" w:rsidP="00872619" w:rsidRDefault="00872619" w14:paraId="36A5C28C" w14:textId="77777777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Thoughtful UI/UX; intuitive to use.</w:t>
      </w:r>
    </w:p>
    <w:p w:rsidRPr="00872619" w:rsidR="00872619" w:rsidP="00872619" w:rsidRDefault="00872619" w14:paraId="10253D8B" w14:textId="0B9FEAD3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Uses Docker. Test data is automatically imported</w:t>
      </w:r>
      <w:r w:rsidR="00D93D30">
        <w:rPr>
          <w:lang w:val="en-US"/>
        </w:rPr>
        <w:t xml:space="preserve"> (data seeders)</w:t>
      </w:r>
      <w:r w:rsidRPr="00872619">
        <w:rPr>
          <w:lang w:val="en-US"/>
        </w:rPr>
        <w:t>.</w:t>
      </w:r>
    </w:p>
    <w:p w:rsidRPr="00872619" w:rsidR="00872619" w:rsidP="00872619" w:rsidRDefault="00872619" w14:paraId="7FB6B850" w14:textId="77777777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Asynchronous communication (AJAX/fetch API) – app responds without full page reloads.</w:t>
      </w:r>
    </w:p>
    <w:p w:rsidRPr="00872619" w:rsidR="00872619" w:rsidP="00872619" w:rsidRDefault="00872619" w14:paraId="1FC9C575" w14:textId="77777777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In-place data editing (where appropriate) or using modals.</w:t>
      </w:r>
    </w:p>
    <w:p w:rsidRPr="00872619" w:rsidR="00872619" w:rsidP="00872619" w:rsidRDefault="00872619" w14:paraId="1AA8DEAA" w14:textId="77777777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>Includes tests (unit, end-to-end).</w:t>
      </w:r>
    </w:p>
    <w:p w:rsidR="00872619" w:rsidP="00872619" w:rsidRDefault="00872619" w14:paraId="5B72EC55" w14:textId="7CB657D3">
      <w:pPr>
        <w:numPr>
          <w:ilvl w:val="0"/>
          <w:numId w:val="5"/>
        </w:numPr>
        <w:rPr>
          <w:lang w:val="en-US"/>
        </w:rPr>
      </w:pPr>
      <w:r w:rsidRPr="00872619">
        <w:rPr>
          <w:lang w:val="en-US"/>
        </w:rPr>
        <w:t xml:space="preserve">Filtering/searching and </w:t>
      </w:r>
      <w:r w:rsidRPr="00872619" w:rsidR="003A0FFC">
        <w:rPr>
          <w:lang w:val="en-US"/>
        </w:rPr>
        <w:t>sorting</w:t>
      </w:r>
      <w:r w:rsidRPr="00872619">
        <w:rPr>
          <w:lang w:val="en-US"/>
        </w:rPr>
        <w:t xml:space="preserve"> all data.</w:t>
      </w:r>
    </w:p>
    <w:p w:rsidRPr="00872619" w:rsidR="00872619" w:rsidP="00872619" w:rsidRDefault="00000000" w14:paraId="62E16B25" w14:textId="77777777">
      <w:pPr>
        <w:rPr>
          <w:lang w:val="en-US"/>
        </w:rPr>
      </w:pPr>
      <w:r>
        <w:rPr>
          <w:lang w:val="en-US"/>
        </w:rPr>
        <w:pict w14:anchorId="368E71AF">
          <v:rect id="_x0000_i1027" style="width:0;height:1.5pt" o:hr="t" o:hrstd="t" o:hralign="center" fillcolor="#a0a0a0" stroked="f"/>
        </w:pict>
      </w:r>
    </w:p>
    <w:p w:rsidRPr="00360B16" w:rsidR="00872619" w:rsidP="00872619" w:rsidRDefault="00872619" w14:paraId="32C737D8" w14:textId="77777777">
      <w:pPr>
        <w:rPr>
          <w:b/>
          <w:bCs/>
          <w:lang w:val="en-US"/>
        </w:rPr>
      </w:pPr>
    </w:p>
    <w:p w:rsidR="006334EE" w:rsidP="006334EE" w:rsidRDefault="006334EE" w14:paraId="259490F8" w14:textId="77777777">
      <w:pPr>
        <w:rPr>
          <w:lang w:val="en-US"/>
        </w:rPr>
      </w:pPr>
      <w:r w:rsidRPr="00E937AF">
        <w:rPr>
          <w:lang w:val="en-US"/>
        </w:rPr>
        <w:t xml:space="preserve">If the application has a high probability of deficiencies, errors, or is not fully functional, </w:t>
      </w:r>
      <w:r w:rsidRPr="00617B1D">
        <w:rPr>
          <w:b/>
          <w:bCs/>
          <w:lang w:val="en-US"/>
        </w:rPr>
        <w:t>a grade of D or E</w:t>
      </w:r>
      <w:r w:rsidRPr="00E937AF">
        <w:rPr>
          <w:lang w:val="en-US"/>
        </w:rPr>
        <w:t xml:space="preserve"> may be awarded. In the event of failure to submit the assignment, but an application that is largely non-functional, a grade </w:t>
      </w:r>
      <w:r w:rsidRPr="00617B1D">
        <w:rPr>
          <w:b/>
          <w:bCs/>
          <w:lang w:val="en-US"/>
        </w:rPr>
        <w:t>of Fx (failed)</w:t>
      </w:r>
      <w:r w:rsidRPr="00E937AF">
        <w:rPr>
          <w:lang w:val="en-US"/>
        </w:rPr>
        <w:t xml:space="preserve"> will be awarded.</w:t>
      </w:r>
    </w:p>
    <w:p w:rsidRPr="00CE1DE6" w:rsidR="006334EE" w:rsidP="006334EE" w:rsidRDefault="006334EE" w14:paraId="4F8A36A3" w14:textId="77777777">
      <w:pPr>
        <w:spacing w:after="0"/>
        <w:rPr>
          <w:b/>
          <w:bCs/>
          <w:color w:val="EE0000"/>
          <w:lang w:val="en-US"/>
        </w:rPr>
      </w:pPr>
      <w:r w:rsidRPr="008B7332">
        <w:rPr>
          <w:lang w:val="en-US"/>
        </w:rPr>
        <w:t xml:space="preserve">You </w:t>
      </w:r>
      <w:r w:rsidRPr="00617B1D">
        <w:rPr>
          <w:b/>
          <w:bCs/>
          <w:lang w:val="en-US"/>
        </w:rPr>
        <w:t>can use any AI tool</w:t>
      </w:r>
      <w:r w:rsidRPr="008B7332">
        <w:rPr>
          <w:lang w:val="en-US"/>
        </w:rPr>
        <w:t xml:space="preserve"> to generate source code. In the final presentation, you will also present your application on the user side, </w:t>
      </w:r>
      <w:r w:rsidRPr="00CE1DE6">
        <w:rPr>
          <w:b/>
          <w:bCs/>
          <w:color w:val="EE0000"/>
          <w:lang w:val="en-US"/>
        </w:rPr>
        <w:t>but you must explain how the application works.</w:t>
      </w:r>
    </w:p>
    <w:p w:rsidR="006334EE" w:rsidP="006334EE" w:rsidRDefault="006334EE" w14:paraId="7CD7E4B5" w14:textId="6E945972">
      <w:pPr>
        <w:rPr>
          <w:lang w:val="en-US"/>
        </w:rPr>
      </w:pPr>
      <w:r>
        <w:rPr>
          <w:lang w:val="en-US"/>
        </w:rPr>
        <w:pict w14:anchorId="016DDBC2">
          <v:rect id="_x0000_i1029" style="width:0;height:1.5pt" o:hr="t" o:hrstd="t" o:hralign="center" fillcolor="#a0a0a0" stroked="f"/>
        </w:pict>
      </w:r>
    </w:p>
    <w:p w:rsidRPr="00872619" w:rsidR="00872619" w:rsidP="00872619" w:rsidRDefault="00872619" w14:paraId="7CD8445A" w14:textId="7F31A397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>Deadlines:</w:t>
      </w:r>
    </w:p>
    <w:p w:rsidRPr="006334EE" w:rsidR="00872619" w:rsidP="006334EE" w:rsidRDefault="006334EE" w14:paraId="4E09BB5F" w14:textId="080A893B">
      <w:pPr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>Friday</w:t>
      </w:r>
      <w:r w:rsidRPr="00872619" w:rsidR="00872619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May</w:t>
      </w:r>
      <w:r w:rsidRPr="00872619" w:rsidR="0087261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29</w:t>
      </w:r>
      <w:r w:rsidRPr="00872619" w:rsidR="00872619">
        <w:rPr>
          <w:b/>
          <w:bCs/>
          <w:lang w:val="en-US"/>
        </w:rPr>
        <w:t>, 202</w:t>
      </w:r>
      <w:r>
        <w:rPr>
          <w:b/>
          <w:bCs/>
          <w:lang w:val="en-US"/>
        </w:rPr>
        <w:t>6</w:t>
      </w:r>
      <w:r w:rsidRPr="00872619" w:rsidR="00872619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14</w:t>
      </w:r>
      <w:r w:rsidRPr="00872619" w:rsidR="00872619">
        <w:rPr>
          <w:b/>
          <w:bCs/>
          <w:lang w:val="en-US"/>
        </w:rPr>
        <w:t>:</w:t>
      </w:r>
      <w:r>
        <w:rPr>
          <w:b/>
          <w:bCs/>
          <w:lang w:val="en-US"/>
        </w:rPr>
        <w:t>30</w:t>
      </w:r>
      <w:r w:rsidRPr="00872619" w:rsidR="00872619">
        <w:rPr>
          <w:lang w:val="en-US"/>
        </w:rPr>
        <w:br/>
      </w:r>
      <w:r w:rsidRPr="00872619" w:rsidR="00872619">
        <w:rPr>
          <w:lang w:val="en-US"/>
        </w:rPr>
        <w:t>Enter your project name in the "</w:t>
      </w:r>
      <w:r w:rsidRPr="00CE1DE6" w:rsidR="00CE1DE6">
        <w:rPr>
          <w:i/>
          <w:iCs/>
          <w:lang w:val="en-US"/>
        </w:rPr>
        <w:t>Application name</w:t>
      </w:r>
      <w:r w:rsidRPr="00872619" w:rsidR="00872619">
        <w:rPr>
          <w:lang w:val="en-US"/>
        </w:rPr>
        <w:t xml:space="preserve">" column in the file </w:t>
      </w:r>
      <w:hyperlink w:history="1" r:id="rId8">
        <w:r w:rsidRPr="00CE1DE6" w:rsidR="00872619">
          <w:rPr>
            <w:rStyle w:val="Hypertextovprepojenie"/>
            <w:i/>
            <w:iCs/>
            <w:lang w:val="en-US"/>
          </w:rPr>
          <w:t>Project Teams.xlsx</w:t>
        </w:r>
      </w:hyperlink>
      <w:r w:rsidRPr="00872619" w:rsidR="00872619">
        <w:rPr>
          <w:lang w:val="en-US"/>
        </w:rPr>
        <w:t xml:space="preserve">. </w:t>
      </w:r>
      <w:r w:rsidRPr="00872619" w:rsidR="003A0FFC">
        <w:rPr>
          <w:lang w:val="en-US"/>
        </w:rPr>
        <w:t>Also,</w:t>
      </w:r>
      <w:r w:rsidRPr="00872619" w:rsidR="00872619">
        <w:rPr>
          <w:lang w:val="en-US"/>
        </w:rPr>
        <w:t xml:space="preserve"> by this deadline, create a repository on a Git server that contains a README.md with a brief description of your planned project. Paste the repository URL into the "</w:t>
      </w:r>
      <w:r w:rsidRPr="00CE1DE6" w:rsidR="00CE1DE6">
        <w:rPr>
          <w:i/>
          <w:iCs/>
          <w:lang w:val="en-US"/>
        </w:rPr>
        <w:t>Git repository link</w:t>
      </w:r>
      <w:r w:rsidRPr="00872619" w:rsidR="00872619">
        <w:rPr>
          <w:lang w:val="en-US"/>
        </w:rPr>
        <w:t>" column of the same XLS file.</w:t>
      </w:r>
      <w:r>
        <w:rPr>
          <w:lang w:val="en-US"/>
        </w:rPr>
        <w:t xml:space="preserve"> </w:t>
      </w:r>
    </w:p>
    <w:p w:rsidRPr="006334EE" w:rsidR="006334EE" w:rsidP="00FA630F" w:rsidRDefault="006334EE" w14:paraId="386CB7F8" w14:textId="313D48AC">
      <w:pPr>
        <w:numPr>
          <w:ilvl w:val="0"/>
          <w:numId w:val="6"/>
        </w:numPr>
        <w:rPr>
          <w:lang w:val="en-US"/>
        </w:rPr>
      </w:pPr>
      <w:r w:rsidRPr="006334EE">
        <w:rPr>
          <w:b/>
          <w:bCs/>
          <w:lang w:val="en-US"/>
        </w:rPr>
        <w:t xml:space="preserve">Monday, June </w:t>
      </w:r>
      <w:r>
        <w:rPr>
          <w:b/>
          <w:bCs/>
          <w:lang w:val="en-US"/>
        </w:rPr>
        <w:t>29</w:t>
      </w:r>
      <w:r w:rsidRPr="006334EE">
        <w:rPr>
          <w:b/>
          <w:bCs/>
          <w:lang w:val="en-US"/>
        </w:rPr>
        <w:t>, 202</w:t>
      </w:r>
      <w:r>
        <w:rPr>
          <w:b/>
          <w:bCs/>
          <w:lang w:val="en-US"/>
        </w:rPr>
        <w:t>6</w:t>
      </w:r>
      <w:r w:rsidRPr="006334EE">
        <w:rPr>
          <w:b/>
          <w:bCs/>
          <w:lang w:val="en-US"/>
        </w:rPr>
        <w:t>, 15:30</w:t>
      </w:r>
      <w:r w:rsidRPr="006334EE">
        <w:rPr>
          <w:lang w:val="en-US"/>
        </w:rPr>
        <w:br/>
      </w:r>
      <w:r w:rsidRPr="006334EE">
        <w:rPr>
          <w:lang w:val="en-US"/>
        </w:rPr>
        <w:t>The repository must contain the completed and fully functional project, along with installation instructions</w:t>
      </w:r>
      <w:r w:rsidR="00D93D30">
        <w:rPr>
          <w:lang w:val="en-US"/>
        </w:rPr>
        <w:t xml:space="preserve"> or docker-compose file.</w:t>
      </w:r>
    </w:p>
    <w:p w:rsidRPr="00872619" w:rsidR="00872619" w:rsidP="00872619" w:rsidRDefault="006334EE" w14:paraId="66660114" w14:textId="10E4F730">
      <w:pPr>
        <w:numPr>
          <w:ilvl w:val="0"/>
          <w:numId w:val="6"/>
        </w:numPr>
        <w:rPr>
          <w:lang w:val="en-US"/>
        </w:rPr>
      </w:pPr>
      <w:r w:rsidRPr="332F24B9" w:rsidR="006334EE">
        <w:rPr>
          <w:b w:val="1"/>
          <w:bCs w:val="1"/>
          <w:lang w:val="en-US"/>
        </w:rPr>
        <w:t>Tuesday</w:t>
      </w:r>
      <w:r w:rsidRPr="332F24B9" w:rsidR="00872619">
        <w:rPr>
          <w:b w:val="1"/>
          <w:bCs w:val="1"/>
          <w:lang w:val="en-US"/>
        </w:rPr>
        <w:t>, Ju</w:t>
      </w:r>
      <w:r w:rsidRPr="332F24B9" w:rsidR="5E1CB6FD">
        <w:rPr>
          <w:b w:val="1"/>
          <w:bCs w:val="1"/>
          <w:lang w:val="en-US"/>
        </w:rPr>
        <w:t>ne</w:t>
      </w:r>
      <w:r w:rsidRPr="332F24B9" w:rsidR="00872619">
        <w:rPr>
          <w:b w:val="1"/>
          <w:bCs w:val="1"/>
          <w:lang w:val="en-US"/>
        </w:rPr>
        <w:t xml:space="preserve"> </w:t>
      </w:r>
      <w:r w:rsidRPr="332F24B9" w:rsidR="006334EE">
        <w:rPr>
          <w:b w:val="1"/>
          <w:bCs w:val="1"/>
          <w:lang w:val="en-US"/>
        </w:rPr>
        <w:t>30</w:t>
      </w:r>
      <w:r w:rsidRPr="332F24B9" w:rsidR="00872619">
        <w:rPr>
          <w:b w:val="1"/>
          <w:bCs w:val="1"/>
          <w:lang w:val="en-US"/>
        </w:rPr>
        <w:t>, 2025, from 10:00</w:t>
      </w:r>
      <w:r>
        <w:br/>
      </w:r>
      <w:r w:rsidRPr="332F24B9" w:rsidR="006334EE">
        <w:rPr>
          <w:lang w:val="en-US"/>
        </w:rPr>
        <w:t xml:space="preserve">Project </w:t>
      </w:r>
      <w:r w:rsidRPr="332F24B9" w:rsidR="00CE1DE6">
        <w:rPr>
          <w:lang w:val="en-US"/>
        </w:rPr>
        <w:t>defense</w:t>
      </w:r>
      <w:r w:rsidRPr="332F24B9" w:rsidR="006334EE">
        <w:rPr>
          <w:lang w:val="en-US"/>
        </w:rPr>
        <w:t xml:space="preserve"> in class </w:t>
      </w:r>
      <w:r w:rsidRPr="332F24B9" w:rsidR="006334EE">
        <w:rPr>
          <w:b w:val="1"/>
          <w:bCs w:val="1"/>
          <w:lang w:val="en-US"/>
        </w:rPr>
        <w:t>RB108</w:t>
      </w:r>
      <w:r w:rsidRPr="332F24B9" w:rsidR="006334EE">
        <w:rPr>
          <w:lang w:val="en-US"/>
        </w:rPr>
        <w:t xml:space="preserve"> in front of the whole group</w:t>
      </w:r>
      <w:r w:rsidRPr="332F24B9" w:rsidR="00872619">
        <w:rPr>
          <w:lang w:val="en-US"/>
        </w:rPr>
        <w:t>. Present a working application (your own laptop is sufficient). Each student must present the part they developed. Each presentation should last 20 to 30 minutes.</w:t>
      </w:r>
    </w:p>
    <w:p w:rsidRPr="00872619" w:rsidR="00872619" w:rsidP="00872619" w:rsidRDefault="00000000" w14:paraId="724446BC" w14:textId="77777777">
      <w:pPr>
        <w:rPr>
          <w:lang w:val="en-US"/>
        </w:rPr>
      </w:pPr>
      <w:r>
        <w:rPr>
          <w:lang w:val="en-US"/>
        </w:rPr>
        <w:pict w14:anchorId="11AC249D">
          <v:rect id="_x0000_i1028" style="width:0;height:1.5pt" o:hr="t" o:hrstd="t" o:hralign="center" fillcolor="#a0a0a0" stroked="f"/>
        </w:pict>
      </w:r>
    </w:p>
    <w:p w:rsidRPr="00872619" w:rsidR="00872619" w:rsidP="00872619" w:rsidRDefault="00872619" w14:paraId="405A9EC5" w14:textId="07C0D8F8">
      <w:pPr>
        <w:rPr>
          <w:b/>
          <w:bCs/>
          <w:lang w:val="en-US"/>
        </w:rPr>
      </w:pPr>
      <w:r w:rsidRPr="00872619">
        <w:rPr>
          <w:b/>
          <w:bCs/>
          <w:lang w:val="en-US"/>
        </w:rPr>
        <w:t xml:space="preserve">Project Evaluation Criteria by </w:t>
      </w:r>
      <w:r w:rsidRPr="00360B16">
        <w:rPr>
          <w:b/>
          <w:bCs/>
          <w:lang w:val="en-US"/>
        </w:rPr>
        <w:t>t</w:t>
      </w:r>
      <w:r w:rsidRPr="00872619">
        <w:rPr>
          <w:b/>
          <w:bCs/>
          <w:lang w:val="en-US"/>
        </w:rPr>
        <w:t>eacher:</w:t>
      </w:r>
    </w:p>
    <w:tbl>
      <w:tblPr>
        <w:tblStyle w:val="Tabukasmriekou4zvraznenie1"/>
        <w:tblW w:w="0" w:type="auto"/>
        <w:tblLook w:val="04A0" w:firstRow="1" w:lastRow="0" w:firstColumn="1" w:lastColumn="0" w:noHBand="0" w:noVBand="1"/>
      </w:tblPr>
      <w:tblGrid>
        <w:gridCol w:w="8083"/>
        <w:gridCol w:w="979"/>
      </w:tblGrid>
      <w:tr w:rsidRPr="00872619" w:rsidR="00872619" w:rsidTr="00360B16" w14:paraId="74241B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6F89CACC" w14:textId="77777777">
            <w:pPr>
              <w:spacing w:after="160" w:line="278" w:lineRule="auto"/>
              <w:rPr>
                <w:lang w:val="en-US"/>
              </w:rPr>
            </w:pPr>
            <w:r w:rsidRPr="00872619">
              <w:rPr>
                <w:lang w:val="en-US"/>
              </w:rPr>
              <w:t>Criterion</w:t>
            </w:r>
          </w:p>
        </w:tc>
        <w:tc>
          <w:tcPr>
            <w:tcW w:w="50" w:type="dxa"/>
            <w:hideMark/>
          </w:tcPr>
          <w:p w:rsidRPr="00872619" w:rsidR="00872619" w:rsidP="00872619" w:rsidRDefault="00872619" w14:paraId="1435EF25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lang w:val="en-US"/>
              </w:rPr>
              <w:t>Weight</w:t>
            </w:r>
          </w:p>
        </w:tc>
      </w:tr>
      <w:tr w:rsidRPr="00872619" w:rsidR="00872619" w:rsidTr="00360B16" w14:paraId="44F147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284BA4F9" w14:textId="77777777">
            <w:pPr>
              <w:spacing w:after="160" w:line="278" w:lineRule="auto"/>
              <w:rPr>
                <w:b w:val="0"/>
                <w:bCs w:val="0"/>
                <w:lang w:val="en-US"/>
              </w:rPr>
            </w:pPr>
            <w:r w:rsidRPr="00872619">
              <w:rPr>
                <w:b w:val="0"/>
                <w:bCs w:val="0"/>
                <w:lang w:val="en-US"/>
              </w:rPr>
              <w:t>Originality and creativity. Application quality, complexity, and number of features.</w:t>
            </w:r>
          </w:p>
        </w:tc>
        <w:tc>
          <w:tcPr>
            <w:tcW w:w="50" w:type="dxa"/>
            <w:hideMark/>
          </w:tcPr>
          <w:p w:rsidRPr="00872619" w:rsidR="00872619" w:rsidP="00507711" w:rsidRDefault="00872619" w14:paraId="7904B71A" w14:textId="685EA331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lang w:val="en-US"/>
              </w:rPr>
              <w:t>3</w:t>
            </w:r>
            <w:r w:rsidR="006334EE">
              <w:rPr>
                <w:lang w:val="en-US"/>
              </w:rPr>
              <w:t>0</w:t>
            </w:r>
            <w:r w:rsidRPr="00872619">
              <w:rPr>
                <w:lang w:val="en-US"/>
              </w:rPr>
              <w:t>%</w:t>
            </w:r>
          </w:p>
        </w:tc>
      </w:tr>
      <w:tr w:rsidRPr="00872619" w:rsidR="00872619" w:rsidTr="00360B16" w14:paraId="45804F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77585D30" w14:textId="77777777">
            <w:pPr>
              <w:spacing w:after="160" w:line="278" w:lineRule="auto"/>
              <w:rPr>
                <w:b w:val="0"/>
                <w:bCs w:val="0"/>
                <w:lang w:val="en-US"/>
              </w:rPr>
            </w:pPr>
            <w:r w:rsidRPr="00872619">
              <w:rPr>
                <w:b w:val="0"/>
                <w:bCs w:val="0"/>
                <w:lang w:val="en-US"/>
              </w:rPr>
              <w:t>Technological implementation. Use of modern technologies/languages. Technical execution quality. Ease of deployment.</w:t>
            </w:r>
          </w:p>
        </w:tc>
        <w:tc>
          <w:tcPr>
            <w:tcW w:w="50" w:type="dxa"/>
            <w:hideMark/>
          </w:tcPr>
          <w:p w:rsidRPr="00872619" w:rsidR="00872619" w:rsidP="00507711" w:rsidRDefault="00872619" w14:paraId="13FBFF5D" w14:textId="5C810809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lang w:val="en-US"/>
              </w:rPr>
              <w:t>2</w:t>
            </w:r>
            <w:r w:rsidR="006334EE">
              <w:rPr>
                <w:lang w:val="en-US"/>
              </w:rPr>
              <w:t>0</w:t>
            </w:r>
            <w:r w:rsidRPr="00872619">
              <w:rPr>
                <w:lang w:val="en-US"/>
              </w:rPr>
              <w:t>%</w:t>
            </w:r>
          </w:p>
        </w:tc>
      </w:tr>
      <w:tr w:rsidRPr="00872619" w:rsidR="00872619" w:rsidTr="00360B16" w14:paraId="01918B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666D3A7E" w14:textId="77777777">
            <w:pPr>
              <w:spacing w:after="160" w:line="278" w:lineRule="auto"/>
              <w:rPr>
                <w:b w:val="0"/>
                <w:bCs w:val="0"/>
                <w:lang w:val="en-US"/>
              </w:rPr>
            </w:pPr>
            <w:r w:rsidRPr="00872619">
              <w:rPr>
                <w:b w:val="0"/>
                <w:bCs w:val="0"/>
                <w:lang w:val="en-US"/>
              </w:rPr>
              <w:t>Visual appeal, user experience, intuitive control, error handling, quality of responsiveness.</w:t>
            </w:r>
          </w:p>
        </w:tc>
        <w:tc>
          <w:tcPr>
            <w:tcW w:w="50" w:type="dxa"/>
            <w:hideMark/>
          </w:tcPr>
          <w:p w:rsidRPr="00872619" w:rsidR="00872619" w:rsidP="00507711" w:rsidRDefault="00872619" w14:paraId="0769D15D" w14:textId="77777777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lang w:val="en-US"/>
              </w:rPr>
              <w:t>20%</w:t>
            </w:r>
          </w:p>
        </w:tc>
      </w:tr>
      <w:tr w:rsidRPr="00872619" w:rsidR="00872619" w:rsidTr="00360B16" w14:paraId="44F972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479794AD" w14:textId="2F00FD3D">
            <w:pPr>
              <w:spacing w:after="160" w:line="278" w:lineRule="auto"/>
              <w:rPr>
                <w:b w:val="0"/>
                <w:bCs w:val="0"/>
                <w:lang w:val="en-US"/>
              </w:rPr>
            </w:pPr>
            <w:r w:rsidRPr="00872619">
              <w:rPr>
                <w:b w:val="0"/>
                <w:bCs w:val="0"/>
                <w:lang w:val="en-US"/>
              </w:rPr>
              <w:t xml:space="preserve">Ability to answer questions about functionality and technology </w:t>
            </w:r>
            <w:r w:rsidR="006334EE">
              <w:rPr>
                <w:b w:val="0"/>
                <w:bCs w:val="0"/>
                <w:lang w:val="en-US"/>
              </w:rPr>
              <w:t>used for application development</w:t>
            </w:r>
            <w:r w:rsidRPr="00872619">
              <w:rPr>
                <w:b w:val="0"/>
                <w:bCs w:val="0"/>
                <w:lang w:val="en-US"/>
              </w:rPr>
              <w:t>.</w:t>
            </w:r>
          </w:p>
        </w:tc>
        <w:tc>
          <w:tcPr>
            <w:tcW w:w="50" w:type="dxa"/>
            <w:hideMark/>
          </w:tcPr>
          <w:p w:rsidRPr="00872619" w:rsidR="00872619" w:rsidP="00507711" w:rsidRDefault="006334EE" w14:paraId="1D2F91CF" w14:textId="64178BAE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872619" w:rsidR="00872619">
              <w:rPr>
                <w:lang w:val="en-US"/>
              </w:rPr>
              <w:t>0%</w:t>
            </w:r>
          </w:p>
        </w:tc>
      </w:tr>
      <w:tr w:rsidRPr="00872619" w:rsidR="00872619" w:rsidTr="00360B16" w14:paraId="313D33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872619" w:rsidR="00872619" w:rsidP="00872619" w:rsidRDefault="00872619" w14:paraId="30B578E4" w14:textId="77777777">
            <w:pPr>
              <w:spacing w:after="160" w:line="278" w:lineRule="auto"/>
              <w:rPr>
                <w:b w:val="0"/>
                <w:bCs w:val="0"/>
                <w:lang w:val="en-US"/>
              </w:rPr>
            </w:pPr>
            <w:r w:rsidRPr="00872619">
              <w:rPr>
                <w:b w:val="0"/>
                <w:bCs w:val="0"/>
                <w:lang w:val="en-US"/>
              </w:rPr>
              <w:t xml:space="preserve">Deadline compliance. Ongoing work evidenced by commits (individual for each student). </w:t>
            </w:r>
            <w:r w:rsidRPr="00DB0441">
              <w:rPr>
                <w:color w:val="EE0000"/>
                <w:lang w:val="en-US"/>
              </w:rPr>
              <w:t>Students with minimal contribution will not be graded.</w:t>
            </w:r>
          </w:p>
        </w:tc>
        <w:tc>
          <w:tcPr>
            <w:tcW w:w="50" w:type="dxa"/>
            <w:hideMark/>
          </w:tcPr>
          <w:p w:rsidRPr="00872619" w:rsidR="00872619" w:rsidP="00507711" w:rsidRDefault="00872619" w14:paraId="3CEB7D93" w14:textId="77777777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lang w:val="en-US"/>
              </w:rPr>
              <w:t>10%</w:t>
            </w:r>
          </w:p>
        </w:tc>
      </w:tr>
      <w:tr w:rsidRPr="00872619" w:rsidR="00872619" w:rsidTr="00360B16" w14:paraId="5CDAE12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334EE" w:rsidR="00872619" w:rsidP="00872619" w:rsidRDefault="00872619" w14:paraId="13EC2583" w14:textId="77777777">
            <w:pPr>
              <w:spacing w:after="160" w:line="278" w:lineRule="auto"/>
              <w:rPr>
                <w:lang w:val="en-US"/>
              </w:rPr>
            </w:pPr>
            <w:r w:rsidRPr="006334EE">
              <w:rPr>
                <w:lang w:val="en-US"/>
              </w:rPr>
              <w:t>Total</w:t>
            </w:r>
          </w:p>
        </w:tc>
        <w:tc>
          <w:tcPr>
            <w:tcW w:w="50" w:type="dxa"/>
            <w:hideMark/>
          </w:tcPr>
          <w:p w:rsidRPr="00872619" w:rsidR="00872619" w:rsidP="00507711" w:rsidRDefault="00872619" w14:paraId="6567DECA" w14:textId="77777777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2619">
              <w:rPr>
                <w:b/>
                <w:bCs/>
                <w:lang w:val="en-US"/>
              </w:rPr>
              <w:t>100%</w:t>
            </w:r>
          </w:p>
        </w:tc>
      </w:tr>
    </w:tbl>
    <w:p w:rsidRPr="00360B16" w:rsidR="00872619" w:rsidP="00872619" w:rsidRDefault="00872619" w14:paraId="4F7171A7" w14:textId="77777777">
      <w:pPr>
        <w:rPr>
          <w:b/>
          <w:bCs/>
          <w:lang w:val="en-US"/>
        </w:rPr>
      </w:pPr>
    </w:p>
    <w:p w:rsidRPr="00872619" w:rsidR="00872619" w:rsidP="00872619" w:rsidRDefault="00872619" w14:paraId="5860C68C" w14:textId="0E618D2B">
      <w:pPr>
        <w:rPr>
          <w:lang w:val="en-US"/>
        </w:rPr>
      </w:pPr>
      <w:r w:rsidRPr="00872619">
        <w:rPr>
          <w:b/>
          <w:bCs/>
          <w:lang w:val="en-US"/>
        </w:rPr>
        <w:t>Final project grade composition:</w:t>
      </w:r>
    </w:p>
    <w:p w:rsidRPr="00872619" w:rsidR="00872619" w:rsidP="00872619" w:rsidRDefault="00872619" w14:paraId="13ADDB6E" w14:textId="77777777">
      <w:pPr>
        <w:numPr>
          <w:ilvl w:val="0"/>
          <w:numId w:val="7"/>
        </w:numPr>
        <w:rPr>
          <w:lang w:val="en-US"/>
        </w:rPr>
      </w:pPr>
      <w:r w:rsidRPr="00872619">
        <w:rPr>
          <w:lang w:val="en-US"/>
        </w:rPr>
        <w:t>70% from the teacher</w:t>
      </w:r>
    </w:p>
    <w:p w:rsidRPr="00872619" w:rsidR="00872619" w:rsidP="00872619" w:rsidRDefault="00872619" w14:paraId="0FC7B406" w14:textId="77777777">
      <w:pPr>
        <w:numPr>
          <w:ilvl w:val="0"/>
          <w:numId w:val="7"/>
        </w:numPr>
        <w:rPr>
          <w:lang w:val="en-US"/>
        </w:rPr>
      </w:pPr>
      <w:r w:rsidRPr="00872619">
        <w:rPr>
          <w:lang w:val="en-US"/>
        </w:rPr>
        <w:t>30% from evaluations by other teams</w:t>
      </w:r>
    </w:p>
    <w:p w:rsidRPr="00360B16" w:rsidR="00872619" w:rsidRDefault="00872619" w14:paraId="23A29C31" w14:textId="77777777">
      <w:pPr>
        <w:rPr>
          <w:lang w:val="en-US"/>
        </w:rPr>
      </w:pPr>
    </w:p>
    <w:sectPr w:rsidRPr="00360B16" w:rsidR="0087261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916"/>
    <w:multiLevelType w:val="multilevel"/>
    <w:tmpl w:val="CE1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CC0A9A"/>
    <w:multiLevelType w:val="multilevel"/>
    <w:tmpl w:val="DA7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B34867"/>
    <w:multiLevelType w:val="multilevel"/>
    <w:tmpl w:val="9B0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06422B"/>
    <w:multiLevelType w:val="multilevel"/>
    <w:tmpl w:val="425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0977FE"/>
    <w:multiLevelType w:val="multilevel"/>
    <w:tmpl w:val="510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FF3873"/>
    <w:multiLevelType w:val="multilevel"/>
    <w:tmpl w:val="B07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9D038B4"/>
    <w:multiLevelType w:val="multilevel"/>
    <w:tmpl w:val="1FA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15444085">
    <w:abstractNumId w:val="1"/>
  </w:num>
  <w:num w:numId="2" w16cid:durableId="1551264835">
    <w:abstractNumId w:val="6"/>
  </w:num>
  <w:num w:numId="3" w16cid:durableId="1345785713">
    <w:abstractNumId w:val="3"/>
  </w:num>
  <w:num w:numId="4" w16cid:durableId="50463336">
    <w:abstractNumId w:val="2"/>
  </w:num>
  <w:num w:numId="5" w16cid:durableId="996760859">
    <w:abstractNumId w:val="0"/>
  </w:num>
  <w:num w:numId="6" w16cid:durableId="790513108">
    <w:abstractNumId w:val="4"/>
  </w:num>
  <w:num w:numId="7" w16cid:durableId="153291435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19"/>
    <w:rsid w:val="00000000"/>
    <w:rsid w:val="0028654C"/>
    <w:rsid w:val="00360B16"/>
    <w:rsid w:val="00385E05"/>
    <w:rsid w:val="003A0FFC"/>
    <w:rsid w:val="003B6D3A"/>
    <w:rsid w:val="00507711"/>
    <w:rsid w:val="006334EE"/>
    <w:rsid w:val="006C235F"/>
    <w:rsid w:val="0075416A"/>
    <w:rsid w:val="00872619"/>
    <w:rsid w:val="00CE1DE6"/>
    <w:rsid w:val="00D93D30"/>
    <w:rsid w:val="00DB0441"/>
    <w:rsid w:val="00E57E1A"/>
    <w:rsid w:val="332F24B9"/>
    <w:rsid w:val="5E1CB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8E54"/>
  <w15:chartTrackingRefBased/>
  <w15:docId w15:val="{1BD4283B-1D57-47A1-B173-561A909747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y" w:default="1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726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726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72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7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72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7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7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7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7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character" w:styleId="Nadpis1Char" w:customStyle="1">
    <w:name w:val="Nadpis 1 Char"/>
    <w:basedOn w:val="Predvolenpsmoodseku"/>
    <w:link w:val="Nadpis1"/>
    <w:uiPriority w:val="9"/>
    <w:rsid w:val="008726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semiHidden/>
    <w:rsid w:val="008726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semiHidden/>
    <w:rsid w:val="008726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semiHidden/>
    <w:rsid w:val="0087261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Predvolenpsmoodseku"/>
    <w:link w:val="Nadpis5"/>
    <w:uiPriority w:val="9"/>
    <w:semiHidden/>
    <w:rsid w:val="0087261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Predvolenpsmoodseku"/>
    <w:link w:val="Nadpis6"/>
    <w:uiPriority w:val="9"/>
    <w:semiHidden/>
    <w:rsid w:val="0087261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Predvolenpsmoodseku"/>
    <w:link w:val="Nadpis7"/>
    <w:uiPriority w:val="9"/>
    <w:semiHidden/>
    <w:rsid w:val="0087261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Predvolenpsmoodseku"/>
    <w:link w:val="Nadpis8"/>
    <w:uiPriority w:val="9"/>
    <w:semiHidden/>
    <w:rsid w:val="0087261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Predvolenpsmoodseku"/>
    <w:link w:val="Nadpis9"/>
    <w:uiPriority w:val="9"/>
    <w:semiHidden/>
    <w:rsid w:val="0087261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726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ovChar" w:customStyle="1">
    <w:name w:val="Názov Char"/>
    <w:basedOn w:val="Predvolenpsmoodseku"/>
    <w:link w:val="Nzov"/>
    <w:uiPriority w:val="10"/>
    <w:rsid w:val="008726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72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itulChar" w:customStyle="1">
    <w:name w:val="Podtitul Char"/>
    <w:basedOn w:val="Predvolenpsmoodseku"/>
    <w:link w:val="Podtitul"/>
    <w:uiPriority w:val="11"/>
    <w:rsid w:val="0087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72619"/>
    <w:pPr>
      <w:spacing w:before="160"/>
      <w:jc w:val="center"/>
    </w:pPr>
    <w:rPr>
      <w:i/>
      <w:iCs/>
      <w:color w:val="404040" w:themeColor="text1" w:themeTint="BF"/>
    </w:rPr>
  </w:style>
  <w:style w:type="character" w:styleId="CitciaChar" w:customStyle="1">
    <w:name w:val="Citácia Char"/>
    <w:basedOn w:val="Predvolenpsmoodseku"/>
    <w:link w:val="Citcia"/>
    <w:uiPriority w:val="29"/>
    <w:rsid w:val="0087261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7261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72619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726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sid w:val="00872619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72619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360B1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ukasmriekou4zvraznenie1">
    <w:name w:val="Grid Table 4 Accent 1"/>
    <w:basedOn w:val="Normlnatabuka"/>
    <w:uiPriority w:val="49"/>
    <w:rsid w:val="00360B16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textovprepojenie">
    <w:name w:val="Hyperlink"/>
    <w:basedOn w:val="Predvolenpsmoodseku"/>
    <w:uiPriority w:val="99"/>
    <w:unhideWhenUsed/>
    <w:rsid w:val="00CE1DE6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CE1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3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zilinskauniverzita.sharepoint.com/:x:/s/vzdel-FRI-6IM0002-blended_mobility_SmartSoc9/IQBuVxcHVhI_TIend2CxIhMBAQYxgVFnaWfM3fO1LHUOJYg?e=gRyVnI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82A450C5AC544FA69CD24407C7A093" ma:contentTypeVersion="10" ma:contentTypeDescription="Umožňuje vytvoriť nový dokument." ma:contentTypeScope="" ma:versionID="132ea38e83e3dcc7e0f6f825b51cfb25">
  <xsd:schema xmlns:xsd="http://www.w3.org/2001/XMLSchema" xmlns:xs="http://www.w3.org/2001/XMLSchema" xmlns:p="http://schemas.microsoft.com/office/2006/metadata/properties" xmlns:ns2="19f4c8f6-f4ec-45f5-8d36-75384c87f9a2" xmlns:ns3="fb6c7ba2-3bab-4b36-b94f-6a1c4b2c13e4" targetNamespace="http://schemas.microsoft.com/office/2006/metadata/properties" ma:root="true" ma:fieldsID="01df3d7ec7be6ace7744e4a18e3d008f" ns2:_="" ns3:_="">
    <xsd:import namespace="19f4c8f6-f4ec-45f5-8d36-75384c87f9a2"/>
    <xsd:import namespace="fb6c7ba2-3bab-4b36-b94f-6a1c4b2c13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f4c8f6-f4ec-45f5-8d36-75384c87f9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6c0d90c6-5e6a-448a-8a76-ecfc1ec5e2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c7ba2-3bab-4b36-b94f-6a1c4b2c13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e682ee-6f1f-46cf-99dc-1e1b668ffa94}" ma:internalName="TaxCatchAll" ma:showField="CatchAllData" ma:web="fb6c7ba2-3bab-4b36-b94f-6a1c4b2c13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f4c8f6-f4ec-45f5-8d36-75384c87f9a2">
      <Terms xmlns="http://schemas.microsoft.com/office/infopath/2007/PartnerControls"/>
    </lcf76f155ced4ddcb4097134ff3c332f>
    <TaxCatchAll xmlns="fb6c7ba2-3bab-4b36-b94f-6a1c4b2c13e4" xsi:nil="true"/>
  </documentManagement>
</p:properties>
</file>

<file path=customXml/itemProps1.xml><?xml version="1.0" encoding="utf-8"?>
<ds:datastoreItem xmlns:ds="http://schemas.openxmlformats.org/officeDocument/2006/customXml" ds:itemID="{79AB7F22-2874-4212-A5C6-B588C4918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f4c8f6-f4ec-45f5-8d36-75384c87f9a2"/>
    <ds:schemaRef ds:uri="fb6c7ba2-3bab-4b36-b94f-6a1c4b2c13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AF8985-6CA9-4E8C-B18A-0E04FC82F4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02AB12-B57E-48AE-8DEC-EED01809CB34}">
  <ds:schemaRefs>
    <ds:schemaRef ds:uri="http://schemas.microsoft.com/office/2006/metadata/properties"/>
    <ds:schemaRef ds:uri="http://schemas.microsoft.com/office/infopath/2007/PartnerControls"/>
    <ds:schemaRef ds:uri="19f4c8f6-f4ec-45f5-8d36-75384c87f9a2"/>
    <ds:schemaRef ds:uri="fb6c7ba2-3bab-4b36-b94f-6a1c4b2c13e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Patrik Hrkút</dc:creator>
  <keywords/>
  <dc:description/>
  <lastModifiedBy>Patrik Hrkút</lastModifiedBy>
  <revision>12</revision>
  <dcterms:created xsi:type="dcterms:W3CDTF">2025-06-10T07:02:00.0000000Z</dcterms:created>
  <dcterms:modified xsi:type="dcterms:W3CDTF">2026-05-29T11:30:26.0997385Z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0x010100D382A450C5AC544FA69CD24407C7A093</vt:lpwstr>
  </property>
  <property fmtid="{D5CDD505-2E9C-101B-9397-08002B2CF9AE}" pid="3" name="MediaServiceImageTags">
    <vt:lpwstr/>
  </property>
</Properties>
</file>