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08CA7" w14:textId="77777777" w:rsidR="00D14169" w:rsidRPr="00D14169" w:rsidRDefault="00D14169" w:rsidP="00D14169">
      <w:r w:rsidRPr="00D14169">
        <w:t>從</w:t>
      </w:r>
      <w:r w:rsidRPr="00D14169">
        <w:t xml:space="preserve"> </w:t>
      </w:r>
      <w:r w:rsidRPr="0039616B">
        <w:rPr>
          <w:highlight w:val="green"/>
        </w:rPr>
        <w:t>Expo SDK 53</w:t>
      </w:r>
      <w:r w:rsidRPr="00D14169">
        <w:t xml:space="preserve"> </w:t>
      </w:r>
      <w:r w:rsidRPr="00D14169">
        <w:t>開始，</w:t>
      </w:r>
      <w:r w:rsidRPr="00087431">
        <w:rPr>
          <w:highlight w:val="green"/>
        </w:rPr>
        <w:t xml:space="preserve">Android </w:t>
      </w:r>
      <w:r w:rsidRPr="00087431">
        <w:rPr>
          <w:highlight w:val="green"/>
        </w:rPr>
        <w:t>推播改用</w:t>
      </w:r>
      <w:r w:rsidRPr="00087431">
        <w:rPr>
          <w:highlight w:val="green"/>
        </w:rPr>
        <w:t xml:space="preserve"> Google </w:t>
      </w:r>
      <w:r w:rsidRPr="00087431">
        <w:rPr>
          <w:highlight w:val="green"/>
        </w:rPr>
        <w:t>的</w:t>
      </w:r>
      <w:r w:rsidRPr="00087431">
        <w:rPr>
          <w:highlight w:val="green"/>
        </w:rPr>
        <w:t xml:space="preserve"> FCM V1 API</w:t>
      </w:r>
      <w:r w:rsidRPr="00D14169">
        <w:t>，這需要額外設定</w:t>
      </w:r>
      <w:r w:rsidRPr="00D14169">
        <w:t xml:space="preserve"> Firebase</w:t>
      </w:r>
      <w:r w:rsidRPr="00D14169">
        <w:t>，不像早期版本裝完</w:t>
      </w:r>
      <w:r w:rsidRPr="00D14169">
        <w:t xml:space="preserve"> expo-notifications </w:t>
      </w:r>
      <w:r w:rsidRPr="00D14169">
        <w:t>就能直接用。目前完全沒設，所以</w:t>
      </w:r>
      <w:r w:rsidRPr="00D14169">
        <w:t xml:space="preserve"> App </w:t>
      </w:r>
      <w:r w:rsidRPr="00D14169">
        <w:t>連「跟</w:t>
      </w:r>
      <w:r w:rsidRPr="00D14169">
        <w:t xml:space="preserve"> Google </w:t>
      </w:r>
      <w:r w:rsidRPr="00D14169">
        <w:t>要一組</w:t>
      </w:r>
      <w:r w:rsidRPr="00D14169">
        <w:t xml:space="preserve"> Push Token</w:t>
      </w:r>
      <w:r w:rsidRPr="00D14169">
        <w:t>」這一步都會失敗（</w:t>
      </w:r>
      <w:r w:rsidRPr="00D14169">
        <w:t xml:space="preserve">Token </w:t>
      </w:r>
      <w:r w:rsidRPr="00D14169">
        <w:t>同步失敗</w:t>
      </w:r>
      <w:r w:rsidRPr="00D14169">
        <w:t xml:space="preserve"> </w:t>
      </w:r>
      <w:r w:rsidRPr="00D14169">
        <w:t>那個</w:t>
      </w:r>
      <w:r w:rsidRPr="00D14169">
        <w:t xml:space="preserve"> log </w:t>
      </w:r>
      <w:r w:rsidRPr="00D14169">
        <w:t>就是卡在這裡，</w:t>
      </w:r>
      <w:r w:rsidRPr="00D14169">
        <w:t xml:space="preserve">Token </w:t>
      </w:r>
      <w:r w:rsidRPr="00D14169">
        <w:t>都沒拿到，後端當然也無法推播過去）。</w:t>
      </w:r>
    </w:p>
    <w:p w14:paraId="2E50BF22" w14:textId="77777777" w:rsidR="00D14169" w:rsidRPr="00D14169" w:rsidRDefault="00D14169" w:rsidP="00D14169">
      <w:r w:rsidRPr="00D14169">
        <w:rPr>
          <w:b/>
          <w:bCs/>
        </w:rPr>
        <w:t>設定步驟</w:t>
      </w:r>
      <w:r w:rsidRPr="00D14169">
        <w:t>：</w:t>
      </w:r>
    </w:p>
    <w:p w14:paraId="6AC1345F" w14:textId="77777777" w:rsidR="00D14169" w:rsidRPr="00D14169" w:rsidRDefault="00D14169" w:rsidP="00D14169">
      <w:pPr>
        <w:numPr>
          <w:ilvl w:val="0"/>
          <w:numId w:val="1"/>
        </w:numPr>
      </w:pPr>
      <w:r w:rsidRPr="00D14169">
        <w:rPr>
          <w:b/>
          <w:bCs/>
        </w:rPr>
        <w:t>建立</w:t>
      </w:r>
      <w:r w:rsidRPr="00D14169">
        <w:rPr>
          <w:b/>
          <w:bCs/>
        </w:rPr>
        <w:t>/</w:t>
      </w:r>
      <w:r w:rsidRPr="00D14169">
        <w:rPr>
          <w:b/>
          <w:bCs/>
        </w:rPr>
        <w:t>連結</w:t>
      </w:r>
      <w:r w:rsidRPr="00D14169">
        <w:rPr>
          <w:b/>
          <w:bCs/>
        </w:rPr>
        <w:t xml:space="preserve"> Firebase </w:t>
      </w:r>
      <w:r w:rsidRPr="00D14169">
        <w:rPr>
          <w:b/>
          <w:bCs/>
        </w:rPr>
        <w:t>專案</w:t>
      </w:r>
      <w:r w:rsidRPr="00D14169">
        <w:t>：到</w:t>
      </w:r>
      <w:r w:rsidRPr="00D14169">
        <w:t> </w:t>
      </w:r>
      <w:hyperlink r:id="rId7" w:tgtFrame="_blank" w:history="1">
        <w:r w:rsidRPr="00D14169">
          <w:rPr>
            <w:rStyle w:val="af2"/>
          </w:rPr>
          <w:t xml:space="preserve">Firebase </w:t>
        </w:r>
        <w:r w:rsidRPr="00D14169">
          <w:rPr>
            <w:rStyle w:val="af2"/>
          </w:rPr>
          <w:t>C</w:t>
        </w:r>
        <w:r w:rsidRPr="00D14169">
          <w:rPr>
            <w:rStyle w:val="af2"/>
          </w:rPr>
          <w:t>onsole</w:t>
        </w:r>
      </w:hyperlink>
      <w:r w:rsidRPr="00D14169">
        <w:t>，可以</w:t>
      </w:r>
      <w:r w:rsidRPr="00D14169">
        <w:rPr>
          <w:b/>
          <w:bCs/>
        </w:rPr>
        <w:t>直接沿用之前建立</w:t>
      </w:r>
      <w:r w:rsidRPr="00D14169">
        <w:rPr>
          <w:b/>
          <w:bCs/>
        </w:rPr>
        <w:t xml:space="preserve"> Google </w:t>
      </w:r>
      <w:r w:rsidRPr="00D14169">
        <w:rPr>
          <w:b/>
          <w:bCs/>
        </w:rPr>
        <w:t>帳號登入用的那個</w:t>
      </w:r>
      <w:r w:rsidRPr="00D14169">
        <w:rPr>
          <w:b/>
          <w:bCs/>
        </w:rPr>
        <w:t xml:space="preserve"> Google Cloud </w:t>
      </w:r>
      <w:r w:rsidRPr="00D14169">
        <w:rPr>
          <w:b/>
          <w:bCs/>
        </w:rPr>
        <w:t>專案</w:t>
      </w:r>
      <w:r w:rsidRPr="00D14169">
        <w:t>（</w:t>
      </w:r>
      <w:r w:rsidRPr="00D14169">
        <w:t xml:space="preserve">Firebase </w:t>
      </w:r>
      <w:r w:rsidRPr="00D14169">
        <w:t>專案本質上就是掛在</w:t>
      </w:r>
      <w:r w:rsidRPr="00D14169">
        <w:t xml:space="preserve"> GCP </w:t>
      </w:r>
      <w:r w:rsidRPr="00D14169">
        <w:t>專案上），不用重新建立新專案</w:t>
      </w:r>
    </w:p>
    <w:p w14:paraId="1103031F" w14:textId="77777777" w:rsidR="00D14169" w:rsidRDefault="00D14169" w:rsidP="00D14169">
      <w:pPr>
        <w:numPr>
          <w:ilvl w:val="0"/>
          <w:numId w:val="1"/>
        </w:numPr>
      </w:pPr>
      <w:r w:rsidRPr="00D14169">
        <w:rPr>
          <w:b/>
          <w:bCs/>
        </w:rPr>
        <w:t>新增</w:t>
      </w:r>
      <w:r w:rsidRPr="00D14169">
        <w:rPr>
          <w:b/>
          <w:bCs/>
        </w:rPr>
        <w:t xml:space="preserve"> Android App</w:t>
      </w:r>
      <w:r w:rsidRPr="00D14169">
        <w:t>：在</w:t>
      </w:r>
      <w:r w:rsidRPr="00D14169">
        <w:t xml:space="preserve"> Firebase </w:t>
      </w:r>
      <w:r w:rsidRPr="00D14169">
        <w:t>專案裡「新增應用程式」</w:t>
      </w:r>
      <w:r w:rsidRPr="00D14169">
        <w:t xml:space="preserve">→ </w:t>
      </w:r>
      <w:r w:rsidRPr="00D14169">
        <w:t>選</w:t>
      </w:r>
      <w:r w:rsidRPr="00D14169">
        <w:t xml:space="preserve"> Android → Package name </w:t>
      </w:r>
      <w:r w:rsidRPr="00D14169">
        <w:t>填</w:t>
      </w:r>
      <w:r w:rsidRPr="00D14169">
        <w:t> com.stevenchouis.mynotification</w:t>
      </w:r>
      <w:r w:rsidRPr="00D14169">
        <w:t>（要跟</w:t>
      </w:r>
      <w:r w:rsidRPr="00D14169">
        <w:t> app.json </w:t>
      </w:r>
      <w:r w:rsidRPr="00D14169">
        <w:t>完全一致）</w:t>
      </w:r>
      <w:r w:rsidRPr="00D14169">
        <w:t xml:space="preserve">→ </w:t>
      </w:r>
      <w:r w:rsidRPr="00D14169">
        <w:t>下載</w:t>
      </w:r>
      <w:r w:rsidRPr="00D14169">
        <w:t> google-services.json</w:t>
      </w:r>
    </w:p>
    <w:p w14:paraId="53C28E34" w14:textId="73E5F9AF" w:rsidR="00087431" w:rsidRDefault="00087431" w:rsidP="00087431">
      <w:pPr>
        <w:ind w:left="360"/>
      </w:pPr>
      <w:r w:rsidRPr="00087431">
        <w:drawing>
          <wp:inline distT="0" distB="0" distL="0" distR="0" wp14:anchorId="58A89214" wp14:editId="5323CE11">
            <wp:extent cx="5274310" cy="2840355"/>
            <wp:effectExtent l="0" t="0" r="2540" b="0"/>
            <wp:docPr id="8912528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528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2372F" w14:textId="7B605525" w:rsidR="00087431" w:rsidRPr="00D14169" w:rsidRDefault="00087431" w:rsidP="00087431">
      <w:pPr>
        <w:ind w:left="360"/>
        <w:rPr>
          <w:rFonts w:hint="eastAsia"/>
        </w:rPr>
      </w:pPr>
      <w:r w:rsidRPr="00087431">
        <w:drawing>
          <wp:inline distT="0" distB="0" distL="0" distR="0" wp14:anchorId="39AF6E38" wp14:editId="461912AA">
            <wp:extent cx="5274310" cy="984250"/>
            <wp:effectExtent l="0" t="0" r="2540" b="6350"/>
            <wp:docPr id="10403533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3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713D" w14:textId="77777777" w:rsidR="00D14169" w:rsidRDefault="00D14169" w:rsidP="00D14169">
      <w:pPr>
        <w:numPr>
          <w:ilvl w:val="0"/>
          <w:numId w:val="1"/>
        </w:numPr>
      </w:pPr>
      <w:r w:rsidRPr="00D14169">
        <w:rPr>
          <w:b/>
          <w:bCs/>
        </w:rPr>
        <w:t>把</w:t>
      </w:r>
      <w:r w:rsidRPr="00D14169">
        <w:rPr>
          <w:b/>
          <w:bCs/>
        </w:rPr>
        <w:t> google-services.json </w:t>
      </w:r>
      <w:r w:rsidRPr="00D14169">
        <w:rPr>
          <w:b/>
          <w:bCs/>
        </w:rPr>
        <w:t>放進專案根目錄</w:t>
      </w:r>
      <w:r w:rsidRPr="00D14169">
        <w:t>，我會幫忙在</w:t>
      </w:r>
      <w:r w:rsidRPr="00D14169">
        <w:t> app.json </w:t>
      </w:r>
      <w:r w:rsidRPr="00D14169">
        <w:t>加上對應設定</w:t>
      </w:r>
    </w:p>
    <w:p w14:paraId="04E428D6" w14:textId="163E885D" w:rsidR="00A924F5" w:rsidRPr="00D14169" w:rsidRDefault="00A924F5" w:rsidP="00A924F5">
      <w:pPr>
        <w:ind w:left="360"/>
        <w:rPr>
          <w:rFonts w:hint="eastAsia"/>
        </w:rPr>
      </w:pPr>
      <w:r w:rsidRPr="00A924F5">
        <w:lastRenderedPageBreak/>
        <w:drawing>
          <wp:inline distT="0" distB="0" distL="0" distR="0" wp14:anchorId="78020A5C" wp14:editId="45964FB5">
            <wp:extent cx="5274310" cy="2750185"/>
            <wp:effectExtent l="0" t="0" r="2540" b="0"/>
            <wp:docPr id="3964894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4894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3F4BF" w14:textId="77777777" w:rsidR="00D14169" w:rsidRDefault="00D14169" w:rsidP="00D14169">
      <w:pPr>
        <w:numPr>
          <w:ilvl w:val="0"/>
          <w:numId w:val="1"/>
        </w:numPr>
      </w:pPr>
      <w:r w:rsidRPr="00D14169">
        <w:rPr>
          <w:b/>
          <w:bCs/>
        </w:rPr>
        <w:t>產生服務帳戶金鑰</w:t>
      </w:r>
      <w:r w:rsidRPr="00D14169">
        <w:t>：</w:t>
      </w:r>
      <w:r w:rsidRPr="00D14169">
        <w:t>Firebase Console →</w:t>
      </w:r>
      <w:r w:rsidRPr="00D14169">
        <w:t>「專案設定」</w:t>
      </w:r>
      <w:r w:rsidRPr="00D14169">
        <w:t>→</w:t>
      </w:r>
      <w:r w:rsidRPr="00D14169">
        <w:t>「服務帳戶」</w:t>
      </w:r>
      <w:r w:rsidRPr="00D14169">
        <w:t>→</w:t>
      </w:r>
      <w:r w:rsidRPr="00D14169">
        <w:t>「產生新的私密金鑰」，會下載一組</w:t>
      </w:r>
      <w:r w:rsidRPr="00D14169">
        <w:t xml:space="preserve"> JSON</w:t>
      </w:r>
      <w:r w:rsidRPr="00D14169">
        <w:t>（這組是給</w:t>
      </w:r>
      <w:r w:rsidRPr="00D14169">
        <w:t xml:space="preserve"> Expo </w:t>
      </w:r>
      <w:r w:rsidRPr="00D14169">
        <w:t>的伺服器用來代發推播，不是給前端用的）</w:t>
      </w:r>
    </w:p>
    <w:p w14:paraId="5226BAFF" w14:textId="3A95A755" w:rsidR="00C34A72" w:rsidRDefault="00C34A72" w:rsidP="00C34A72">
      <w:pPr>
        <w:ind w:left="360"/>
      </w:pPr>
      <w:r w:rsidRPr="00C34A72">
        <w:drawing>
          <wp:inline distT="0" distB="0" distL="0" distR="0" wp14:anchorId="1A4139B4" wp14:editId="385AF55C">
            <wp:extent cx="5274310" cy="2832100"/>
            <wp:effectExtent l="0" t="0" r="2540" b="6350"/>
            <wp:docPr id="17180391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39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12BB" w14:textId="6C33B657" w:rsidR="00C34A72" w:rsidRDefault="00C34A72" w:rsidP="00C34A72">
      <w:pPr>
        <w:ind w:left="360"/>
      </w:pPr>
      <w:r w:rsidRPr="00C34A72">
        <w:lastRenderedPageBreak/>
        <w:drawing>
          <wp:inline distT="0" distB="0" distL="0" distR="0" wp14:anchorId="16E71B4C" wp14:editId="35942E44">
            <wp:extent cx="5274310" cy="2823845"/>
            <wp:effectExtent l="0" t="0" r="2540" b="0"/>
            <wp:docPr id="9160602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602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843B" w14:textId="3A976C04" w:rsidR="00C34A72" w:rsidRDefault="00C34A72" w:rsidP="00C34A72">
      <w:pPr>
        <w:ind w:left="360"/>
      </w:pPr>
      <w:r w:rsidRPr="00C34A72">
        <w:drawing>
          <wp:inline distT="0" distB="0" distL="0" distR="0" wp14:anchorId="5E17AC25" wp14:editId="2D37575F">
            <wp:extent cx="5274310" cy="2796540"/>
            <wp:effectExtent l="0" t="0" r="2540" b="3810"/>
            <wp:docPr id="6783525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52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754CA" w14:textId="1CCA3B5D" w:rsidR="00C34A72" w:rsidRPr="00D14169" w:rsidRDefault="00C34A72" w:rsidP="00C34A72">
      <w:pPr>
        <w:ind w:left="360"/>
        <w:rPr>
          <w:rFonts w:hint="eastAsia"/>
        </w:rPr>
      </w:pPr>
      <w:r>
        <w:object w:dxaOrig="1508" w:dyaOrig="1024" w14:anchorId="15542B2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51pt" o:ole="">
            <v:imagedata r:id="rId14" o:title=""/>
          </v:shape>
          <o:OLEObject Type="Embed" ProgID="Package" ShapeID="_x0000_i1025" DrawAspect="Icon" ObjectID="_1849780493" r:id="rId15"/>
        </w:object>
      </w:r>
    </w:p>
    <w:p w14:paraId="10E11716" w14:textId="77777777" w:rsidR="00D14169" w:rsidRDefault="00D14169" w:rsidP="00D14169">
      <w:pPr>
        <w:numPr>
          <w:ilvl w:val="0"/>
          <w:numId w:val="1"/>
        </w:numPr>
      </w:pPr>
      <w:r w:rsidRPr="00D14169">
        <w:rPr>
          <w:b/>
          <w:bCs/>
        </w:rPr>
        <w:t>把服務帳戶金鑰上傳到</w:t>
      </w:r>
      <w:r w:rsidRPr="00D14169">
        <w:rPr>
          <w:b/>
          <w:bCs/>
        </w:rPr>
        <w:t xml:space="preserve"> EAS</w:t>
      </w:r>
      <w:r w:rsidRPr="00D14169">
        <w:t>：執行</w:t>
      </w:r>
      <w:r w:rsidRPr="00D14169">
        <w:t> eas credentials</w:t>
      </w:r>
      <w:r w:rsidRPr="00D14169">
        <w:t>，選</w:t>
      </w:r>
      <w:r w:rsidRPr="00D14169">
        <w:t xml:space="preserve"> Android → </w:t>
      </w:r>
      <w:r w:rsidRPr="00D14169">
        <w:t>對應的</w:t>
      </w:r>
      <w:r w:rsidRPr="00D14169">
        <w:t xml:space="preserve"> build profile → </w:t>
      </w:r>
      <w:r w:rsidRPr="00D14169">
        <w:t>選</w:t>
      </w:r>
      <w:r w:rsidRPr="00D14169">
        <w:t> </w:t>
      </w:r>
      <w:r w:rsidRPr="00D14169">
        <w:rPr>
          <w:b/>
          <w:bCs/>
        </w:rPr>
        <w:t>Google Service Account</w:t>
      </w:r>
      <w:r w:rsidRPr="00D14169">
        <w:t xml:space="preserve"> → </w:t>
      </w:r>
      <w:r w:rsidRPr="00D14169">
        <w:t>上傳步驟</w:t>
      </w:r>
      <w:r w:rsidRPr="00D14169">
        <w:t xml:space="preserve"> 4 </w:t>
      </w:r>
      <w:r w:rsidRPr="00D14169">
        <w:t>那組</w:t>
      </w:r>
      <w:r w:rsidRPr="00D14169">
        <w:t xml:space="preserve"> JSON</w:t>
      </w:r>
    </w:p>
    <w:p w14:paraId="0D9C6E68" w14:textId="5D95B39E" w:rsidR="001E2017" w:rsidRDefault="001E2017" w:rsidP="001E2017">
      <w:pPr>
        <w:ind w:left="360"/>
      </w:pPr>
      <w:r w:rsidRPr="001E2017">
        <w:lastRenderedPageBreak/>
        <w:drawing>
          <wp:inline distT="0" distB="0" distL="0" distR="0" wp14:anchorId="53189D86" wp14:editId="1DC62A49">
            <wp:extent cx="5274310" cy="2378710"/>
            <wp:effectExtent l="0" t="0" r="2540" b="2540"/>
            <wp:docPr id="18665488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48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4F17" w14:textId="562B1071" w:rsidR="001E2017" w:rsidRDefault="00293351" w:rsidP="001E2017">
      <w:pPr>
        <w:ind w:left="360"/>
      </w:pPr>
      <w:r w:rsidRPr="00293351">
        <w:drawing>
          <wp:inline distT="0" distB="0" distL="0" distR="0" wp14:anchorId="4D2292F8" wp14:editId="26172A59">
            <wp:extent cx="5274310" cy="2519045"/>
            <wp:effectExtent l="0" t="0" r="2540" b="0"/>
            <wp:docPr id="14272416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416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EC00" w14:textId="77777777" w:rsidR="00293351" w:rsidRPr="00293351" w:rsidRDefault="00293351" w:rsidP="00293351">
      <w:pPr>
        <w:ind w:left="360"/>
      </w:pPr>
      <w:r w:rsidRPr="00293351">
        <w:t>選</w:t>
      </w:r>
      <w:r w:rsidRPr="00293351">
        <w:t xml:space="preserve"> </w:t>
      </w:r>
      <w:r w:rsidRPr="00293351">
        <w:rPr>
          <w:b/>
          <w:bCs/>
        </w:rPr>
        <w:t>Google Service Account</w:t>
      </w:r>
      <w:r w:rsidRPr="00293351">
        <w:t>（上面那個），不要選</w:t>
      </w:r>
      <w:r w:rsidRPr="00293351">
        <w:t xml:space="preserve"> Push Notifications (Legacy)</w:t>
      </w:r>
      <w:r w:rsidRPr="00293351">
        <w:t>。</w:t>
      </w:r>
    </w:p>
    <w:p w14:paraId="1B0F6F07" w14:textId="77777777" w:rsidR="00293351" w:rsidRPr="00293351" w:rsidRDefault="00293351" w:rsidP="00293351">
      <w:pPr>
        <w:ind w:left="360"/>
      </w:pPr>
      <w:r w:rsidRPr="00293351">
        <w:t>「</w:t>
      </w:r>
      <w:r w:rsidRPr="00293351">
        <w:t>Legacy</w:t>
      </w:r>
      <w:r w:rsidRPr="00293351">
        <w:t>」那個是舊版</w:t>
      </w:r>
      <w:r w:rsidRPr="00293351">
        <w:t xml:space="preserve"> FCM Legacy API Key </w:t>
      </w:r>
      <w:r w:rsidRPr="00293351">
        <w:t>系統，就是您之前遇到的錯誤訊息裡提到要淘汰、改用新方式的那個。「</w:t>
      </w:r>
      <w:r w:rsidRPr="00293351">
        <w:t>Google Service Account</w:t>
      </w:r>
      <w:r w:rsidRPr="00293351">
        <w:t>」才是對應您在</w:t>
      </w:r>
      <w:r w:rsidRPr="00293351">
        <w:t xml:space="preserve"> Firebase Console </w:t>
      </w:r>
      <w:r w:rsidRPr="00293351">
        <w:t>產生的服務帳戶金鑰（</w:t>
      </w:r>
      <w:r w:rsidRPr="00293351">
        <w:t>FCM V1</w:t>
      </w:r>
      <w:r w:rsidRPr="00293351">
        <w:t>），選這個然後照畫面指示上傳您下載的那組</w:t>
      </w:r>
      <w:r w:rsidRPr="00293351">
        <w:t xml:space="preserve"> JSON </w:t>
      </w:r>
      <w:r w:rsidRPr="00293351">
        <w:t>即可。</w:t>
      </w:r>
    </w:p>
    <w:p w14:paraId="2FDB5E8B" w14:textId="77777777" w:rsidR="00293351" w:rsidRPr="00293351" w:rsidRDefault="00293351" w:rsidP="001E2017">
      <w:pPr>
        <w:ind w:left="360"/>
        <w:rPr>
          <w:rFonts w:hint="eastAsia"/>
        </w:rPr>
      </w:pPr>
    </w:p>
    <w:p w14:paraId="2A6B0763" w14:textId="2C187F2B" w:rsidR="00293351" w:rsidRDefault="00293351" w:rsidP="001E2017">
      <w:pPr>
        <w:ind w:left="360"/>
      </w:pPr>
      <w:r w:rsidRPr="00293351">
        <w:lastRenderedPageBreak/>
        <w:drawing>
          <wp:inline distT="0" distB="0" distL="0" distR="0" wp14:anchorId="42D34E9E" wp14:editId="13BE1841">
            <wp:extent cx="5274310" cy="2581910"/>
            <wp:effectExtent l="0" t="0" r="2540" b="8890"/>
            <wp:docPr id="495501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01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239E" w14:textId="77777777" w:rsidR="00293351" w:rsidRPr="00293351" w:rsidRDefault="00293351" w:rsidP="00293351">
      <w:pPr>
        <w:ind w:left="360"/>
      </w:pPr>
      <w:r w:rsidRPr="00293351">
        <w:t>選這個沒錯。「</w:t>
      </w:r>
      <w:r w:rsidRPr="00293351">
        <w:t>Upload a Google Service Account Key</w:t>
      </w:r>
      <w:r w:rsidRPr="00293351">
        <w:t>」就是要上傳您從</w:t>
      </w:r>
      <w:r w:rsidRPr="00293351">
        <w:t xml:space="preserve"> Firebase Console </w:t>
      </w:r>
      <w:r w:rsidRPr="00293351">
        <w:t>下載的那組服務帳戶金鑰</w:t>
      </w:r>
      <w:r w:rsidRPr="00293351">
        <w:t xml:space="preserve"> JSON</w:t>
      </w:r>
      <w:r w:rsidRPr="00293351">
        <w:t>。</w:t>
      </w:r>
    </w:p>
    <w:p w14:paraId="6C483B8A" w14:textId="77777777" w:rsidR="00293351" w:rsidRPr="00293351" w:rsidRDefault="00293351" w:rsidP="00293351">
      <w:pPr>
        <w:ind w:left="360"/>
      </w:pPr>
      <w:r w:rsidRPr="00293351">
        <w:t>選下去後，它可能會再問您這組金鑰要用在哪個用途（</w:t>
      </w:r>
      <w:r w:rsidRPr="00293351">
        <w:t xml:space="preserve">Play Store Submissions </w:t>
      </w:r>
      <w:r w:rsidRPr="00293351">
        <w:t>還是</w:t>
      </w:r>
      <w:r w:rsidRPr="00293351">
        <w:t xml:space="preserve"> Push Notifications</w:t>
      </w:r>
      <w:r w:rsidRPr="00293351">
        <w:t>），如果有跳出選擇，記得選</w:t>
      </w:r>
      <w:r w:rsidRPr="00293351">
        <w:t xml:space="preserve"> </w:t>
      </w:r>
      <w:r w:rsidRPr="00293351">
        <w:rPr>
          <w:b/>
          <w:bCs/>
        </w:rPr>
        <w:t>Push Notifications (FCM V1)</w:t>
      </w:r>
      <w:r w:rsidRPr="00293351">
        <w:t xml:space="preserve"> </w:t>
      </w:r>
      <w:r w:rsidRPr="00293351">
        <w:t>這個用途，不是</w:t>
      </w:r>
      <w:r w:rsidRPr="00293351">
        <w:t xml:space="preserve"> Play Store </w:t>
      </w:r>
      <w:r w:rsidRPr="00293351">
        <w:t>那個（那個是給自動上架用的，跟推播無關）。</w:t>
      </w:r>
    </w:p>
    <w:p w14:paraId="097CEBEF" w14:textId="0B886518" w:rsidR="00293351" w:rsidRDefault="00293351" w:rsidP="001E2017">
      <w:pPr>
        <w:ind w:left="360"/>
      </w:pPr>
      <w:r w:rsidRPr="00293351">
        <w:drawing>
          <wp:inline distT="0" distB="0" distL="0" distR="0" wp14:anchorId="0A9AF7A7" wp14:editId="4B7C271B">
            <wp:extent cx="5274310" cy="2436495"/>
            <wp:effectExtent l="0" t="0" r="2540" b="1905"/>
            <wp:docPr id="17164131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3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3B90" w14:textId="4CC9F05C" w:rsidR="00293351" w:rsidRDefault="00293351" w:rsidP="001E2017">
      <w:pPr>
        <w:ind w:left="360"/>
      </w:pPr>
      <w:r w:rsidRPr="00293351">
        <w:lastRenderedPageBreak/>
        <w:drawing>
          <wp:inline distT="0" distB="0" distL="0" distR="0" wp14:anchorId="7A16C70B" wp14:editId="2C5C747D">
            <wp:extent cx="5274310" cy="2098040"/>
            <wp:effectExtent l="0" t="0" r="2540" b="0"/>
            <wp:docPr id="1844437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37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5758" w14:textId="3312A201" w:rsidR="00293351" w:rsidRDefault="00293351" w:rsidP="001E2017">
      <w:pPr>
        <w:ind w:left="360"/>
      </w:pPr>
      <w:r w:rsidRPr="00293351">
        <w:drawing>
          <wp:inline distT="0" distB="0" distL="0" distR="0" wp14:anchorId="6CDDC957" wp14:editId="77C0A965">
            <wp:extent cx="5274310" cy="1757045"/>
            <wp:effectExtent l="0" t="0" r="2540" b="0"/>
            <wp:docPr id="227523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23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66F4" w14:textId="78DE409E" w:rsidR="00293351" w:rsidRDefault="005C45AA" w:rsidP="001E2017">
      <w:pPr>
        <w:ind w:left="360"/>
        <w:rPr>
          <w:rFonts w:hint="eastAsia"/>
        </w:rPr>
      </w:pPr>
      <w:r>
        <w:rPr>
          <w:rFonts w:hint="eastAsia"/>
        </w:rPr>
        <w:t>選這個將上傳的做為</w:t>
      </w:r>
      <w:r>
        <w:rPr>
          <w:rFonts w:hint="eastAsia"/>
        </w:rPr>
        <w:t>FCM</w:t>
      </w:r>
      <w:r>
        <w:rPr>
          <w:rFonts w:hint="eastAsia"/>
        </w:rPr>
        <w:t>用</w:t>
      </w:r>
      <w:r>
        <w:rPr>
          <w:rFonts w:hint="eastAsia"/>
        </w:rPr>
        <w:t xml:space="preserve">: </w:t>
      </w:r>
    </w:p>
    <w:p w14:paraId="27EF5001" w14:textId="7FDD5959" w:rsidR="005C45AA" w:rsidRDefault="005C45AA" w:rsidP="001E2017">
      <w:pPr>
        <w:ind w:left="360"/>
        <w:rPr>
          <w:rFonts w:hint="eastAsia"/>
        </w:rPr>
      </w:pPr>
      <w:r w:rsidRPr="005C45AA">
        <w:drawing>
          <wp:inline distT="0" distB="0" distL="0" distR="0" wp14:anchorId="69B9A790" wp14:editId="086C3389">
            <wp:extent cx="5274310" cy="2783205"/>
            <wp:effectExtent l="0" t="0" r="2540" b="0"/>
            <wp:docPr id="18424242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242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955F" w14:textId="3D704ACB" w:rsidR="005C45AA" w:rsidRDefault="005C45AA">
      <w:pPr>
        <w:widowControl/>
      </w:pPr>
      <w:r>
        <w:br w:type="page"/>
      </w:r>
    </w:p>
    <w:p w14:paraId="27555031" w14:textId="77777777" w:rsidR="005C45AA" w:rsidRPr="005C45AA" w:rsidRDefault="005C45AA" w:rsidP="005C45AA">
      <w:pPr>
        <w:ind w:left="360"/>
      </w:pPr>
      <w:r w:rsidRPr="005C45AA">
        <w:lastRenderedPageBreak/>
        <w:t>選</w:t>
      </w:r>
      <w:r w:rsidRPr="005C45AA">
        <w:t xml:space="preserve"> </w:t>
      </w:r>
      <w:r w:rsidRPr="005C45AA">
        <w:rPr>
          <w:b/>
          <w:bCs/>
        </w:rPr>
        <w:t>「</w:t>
      </w:r>
      <w:r w:rsidRPr="005C45AA">
        <w:rPr>
          <w:b/>
          <w:bCs/>
        </w:rPr>
        <w:t>Select an existing Google Service Account Key for Push Notifications (FCM V1)</w:t>
      </w:r>
      <w:r w:rsidRPr="005C45AA">
        <w:rPr>
          <w:b/>
          <w:bCs/>
        </w:rPr>
        <w:t>」</w:t>
      </w:r>
      <w:r w:rsidRPr="005C45AA">
        <w:t>（第二個）。</w:t>
      </w:r>
    </w:p>
    <w:p w14:paraId="0EF228B1" w14:textId="77777777" w:rsidR="005C45AA" w:rsidRPr="005C45AA" w:rsidRDefault="005C45AA" w:rsidP="005C45AA">
      <w:pPr>
        <w:ind w:left="360"/>
      </w:pPr>
      <w:r w:rsidRPr="005C45AA">
        <w:t>因為您剛才已經上傳過那組金鑰了，選「</w:t>
      </w:r>
      <w:r w:rsidRPr="005C45AA">
        <w:t>Select an existing</w:t>
      </w:r>
      <w:r w:rsidRPr="005C45AA">
        <w:t>」就是從已上傳的清單裡挑那一個來指派；如果選「</w:t>
      </w:r>
      <w:r w:rsidRPr="005C45AA">
        <w:t>Set up</w:t>
      </w:r>
      <w:r w:rsidRPr="005C45AA">
        <w:t>」，可能會又跑一次上傳流程，變成重複上傳。</w:t>
      </w:r>
    </w:p>
    <w:p w14:paraId="17F23500" w14:textId="77777777" w:rsidR="00293351" w:rsidRPr="005C45AA" w:rsidRDefault="00293351" w:rsidP="001E2017">
      <w:pPr>
        <w:ind w:left="360"/>
        <w:rPr>
          <w:rFonts w:hint="eastAsia"/>
        </w:rPr>
      </w:pPr>
    </w:p>
    <w:p w14:paraId="2B5EDB58" w14:textId="0E00A220" w:rsidR="001E2017" w:rsidRDefault="005C45AA" w:rsidP="001E2017">
      <w:pPr>
        <w:ind w:left="360"/>
      </w:pPr>
      <w:r w:rsidRPr="005C45AA">
        <w:drawing>
          <wp:inline distT="0" distB="0" distL="0" distR="0" wp14:anchorId="495850DC" wp14:editId="3350CA5E">
            <wp:extent cx="5274310" cy="2774950"/>
            <wp:effectExtent l="0" t="0" r="2540" b="6350"/>
            <wp:docPr id="10590461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46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7185" w14:textId="77777777" w:rsidR="005C45AA" w:rsidRDefault="005C45AA" w:rsidP="001E2017">
      <w:pPr>
        <w:ind w:left="360"/>
      </w:pPr>
    </w:p>
    <w:p w14:paraId="17E52AF1" w14:textId="0A87F0D9" w:rsidR="005C45AA" w:rsidRDefault="005C45AA" w:rsidP="001E2017">
      <w:pPr>
        <w:ind w:left="360"/>
      </w:pPr>
      <w:r w:rsidRPr="005C45AA">
        <w:drawing>
          <wp:inline distT="0" distB="0" distL="0" distR="0" wp14:anchorId="1C2F6756" wp14:editId="0D5A2483">
            <wp:extent cx="5274310" cy="2651125"/>
            <wp:effectExtent l="0" t="0" r="2540" b="0"/>
            <wp:docPr id="16526713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713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088A" w14:textId="2B9EE847" w:rsidR="005C45AA" w:rsidRDefault="005C45AA" w:rsidP="001E2017">
      <w:pPr>
        <w:ind w:left="360"/>
      </w:pPr>
      <w:r w:rsidRPr="005C45AA">
        <w:lastRenderedPageBreak/>
        <w:drawing>
          <wp:inline distT="0" distB="0" distL="0" distR="0" wp14:anchorId="0A41C1AA" wp14:editId="225309F1">
            <wp:extent cx="5274310" cy="2147570"/>
            <wp:effectExtent l="0" t="0" r="2540" b="5080"/>
            <wp:docPr id="20788750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75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7626B" w14:textId="4A716DB2" w:rsidR="00D136F4" w:rsidRDefault="00D136F4" w:rsidP="001E2017">
      <w:pPr>
        <w:ind w:left="360"/>
        <w:rPr>
          <w:rFonts w:hint="eastAsia"/>
        </w:rPr>
      </w:pPr>
      <w:r>
        <w:rPr>
          <w:rFonts w:hint="eastAsia"/>
        </w:rPr>
        <w:t>Back,</w:t>
      </w:r>
      <w:r>
        <w:rPr>
          <w:rFonts w:hint="eastAsia"/>
        </w:rPr>
        <w:t>再</w:t>
      </w:r>
      <w:r>
        <w:rPr>
          <w:rFonts w:hint="eastAsia"/>
        </w:rPr>
        <w:t>Exit</w:t>
      </w:r>
    </w:p>
    <w:p w14:paraId="750907BD" w14:textId="4ACF4070" w:rsidR="00D136F4" w:rsidRPr="00D14169" w:rsidRDefault="00D136F4" w:rsidP="001E2017">
      <w:pPr>
        <w:ind w:left="360"/>
        <w:rPr>
          <w:rFonts w:hint="eastAsia"/>
        </w:rPr>
      </w:pPr>
      <w:r w:rsidRPr="00D136F4">
        <w:drawing>
          <wp:inline distT="0" distB="0" distL="0" distR="0" wp14:anchorId="0BE7F8DC" wp14:editId="332FB21B">
            <wp:extent cx="5274310" cy="2576830"/>
            <wp:effectExtent l="0" t="0" r="2540" b="0"/>
            <wp:docPr id="15904856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5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F5659" w14:textId="77777777" w:rsidR="00D14169" w:rsidRDefault="00D14169" w:rsidP="00D14169">
      <w:pPr>
        <w:numPr>
          <w:ilvl w:val="0"/>
          <w:numId w:val="1"/>
        </w:numPr>
      </w:pPr>
      <w:r w:rsidRPr="00D14169">
        <w:rPr>
          <w:b/>
          <w:bCs/>
        </w:rPr>
        <w:t>重新建置</w:t>
      </w:r>
      <w:r w:rsidRPr="00D14169">
        <w:rPr>
          <w:b/>
          <w:bCs/>
        </w:rPr>
        <w:t xml:space="preserve"> Dev Build</w:t>
      </w:r>
      <w:r w:rsidRPr="00D14169">
        <w:t>：因為新增了</w:t>
      </w:r>
      <w:r w:rsidRPr="00D14169">
        <w:t> google-services.json </w:t>
      </w:r>
      <w:r w:rsidRPr="00D14169">
        <w:t>屬於原生設定變更，要</w:t>
      </w:r>
      <w:r w:rsidRPr="00D14169">
        <w:t> eas build --profile development --platform android </w:t>
      </w:r>
      <w:r w:rsidRPr="00D14169">
        <w:t>重建一次</w:t>
      </w:r>
    </w:p>
    <w:p w14:paraId="2DB2D11E" w14:textId="77777777" w:rsidR="00827CC3" w:rsidRDefault="00827CC3" w:rsidP="00827CC3"/>
    <w:p w14:paraId="44EA8911" w14:textId="390AE020" w:rsidR="00827CC3" w:rsidRDefault="00827CC3" w:rsidP="00827CC3">
      <w:r w:rsidRPr="00827CC3">
        <w:lastRenderedPageBreak/>
        <w:drawing>
          <wp:inline distT="0" distB="0" distL="0" distR="0" wp14:anchorId="7144F979" wp14:editId="0D1CA197">
            <wp:extent cx="5274310" cy="2684145"/>
            <wp:effectExtent l="0" t="0" r="2540" b="1905"/>
            <wp:docPr id="11799146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9146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766F" w14:textId="62B503D1" w:rsidR="00827CC3" w:rsidRDefault="00455CEE" w:rsidP="00827CC3">
      <w:pPr>
        <w:rPr>
          <w:rFonts w:hint="eastAsia"/>
        </w:rPr>
      </w:pPr>
      <w:r w:rsidRPr="00455CEE">
        <w:drawing>
          <wp:inline distT="0" distB="0" distL="0" distR="0" wp14:anchorId="556046F6" wp14:editId="14185739">
            <wp:extent cx="5274310" cy="2713990"/>
            <wp:effectExtent l="0" t="0" r="2540" b="0"/>
            <wp:docPr id="14589333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333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43C2" w14:textId="76CE9FAC" w:rsidR="00827CC3" w:rsidRDefault="00455CEE" w:rsidP="00827CC3">
      <w:r w:rsidRPr="00455CEE">
        <w:drawing>
          <wp:inline distT="0" distB="0" distL="0" distR="0" wp14:anchorId="6FD09406" wp14:editId="5D35E59A">
            <wp:extent cx="5274310" cy="2552065"/>
            <wp:effectExtent l="0" t="0" r="2540" b="635"/>
            <wp:docPr id="1750804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04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034B" w14:textId="77777777" w:rsidR="00455CEE" w:rsidRDefault="00455CEE" w:rsidP="00827CC3"/>
    <w:p w14:paraId="2F2ADBF1" w14:textId="14877F97" w:rsidR="00455CEE" w:rsidRDefault="00455CEE" w:rsidP="00827CC3">
      <w:pPr>
        <w:rPr>
          <w:rFonts w:hint="eastAsia"/>
        </w:rPr>
      </w:pPr>
      <w:r>
        <w:rPr>
          <w:rFonts w:hint="eastAsia"/>
        </w:rPr>
        <w:lastRenderedPageBreak/>
        <w:t>打包上傳到</w:t>
      </w:r>
      <w:r>
        <w:rPr>
          <w:rFonts w:hint="eastAsia"/>
        </w:rPr>
        <w:t>EAS</w:t>
      </w:r>
      <w:r>
        <w:rPr>
          <w:rFonts w:hint="eastAsia"/>
        </w:rPr>
        <w:t>開始</w:t>
      </w:r>
      <w:r>
        <w:rPr>
          <w:rFonts w:hint="eastAsia"/>
        </w:rPr>
        <w:t>Development Build:</w:t>
      </w:r>
    </w:p>
    <w:p w14:paraId="511B450D" w14:textId="060B4268" w:rsidR="00455CEE" w:rsidRDefault="00455CEE" w:rsidP="00827CC3">
      <w:pPr>
        <w:rPr>
          <w:rFonts w:hint="eastAsia"/>
        </w:rPr>
      </w:pPr>
      <w:r w:rsidRPr="00455CEE">
        <w:drawing>
          <wp:inline distT="0" distB="0" distL="0" distR="0" wp14:anchorId="78FF4F9E" wp14:editId="6B698AC3">
            <wp:extent cx="5274310" cy="2750185"/>
            <wp:effectExtent l="0" t="0" r="2540" b="0"/>
            <wp:docPr id="20394764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64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C780" w14:textId="77777777" w:rsidR="00827CC3" w:rsidRPr="00D14169" w:rsidRDefault="00827CC3" w:rsidP="00827CC3">
      <w:pPr>
        <w:rPr>
          <w:rFonts w:hint="eastAsia"/>
        </w:rPr>
      </w:pPr>
    </w:p>
    <w:p w14:paraId="35375180" w14:textId="1B528808" w:rsidR="007C7996" w:rsidRDefault="000830E8">
      <w:r>
        <w:rPr>
          <w:rFonts w:hint="eastAsia"/>
        </w:rPr>
        <w:t>最後使用</w:t>
      </w:r>
      <w:r>
        <w:rPr>
          <w:rFonts w:hint="eastAsia"/>
        </w:rPr>
        <w:t xml:space="preserve">Expo Orbit </w:t>
      </w:r>
      <w:r>
        <w:rPr>
          <w:rFonts w:hint="eastAsia"/>
        </w:rPr>
        <w:t>上傳</w:t>
      </w:r>
      <w:r>
        <w:rPr>
          <w:rFonts w:hint="eastAsia"/>
        </w:rPr>
        <w:t>APK</w:t>
      </w:r>
      <w:r>
        <w:rPr>
          <w:rFonts w:hint="eastAsia"/>
        </w:rPr>
        <w:t>到手機</w:t>
      </w:r>
      <w:r>
        <w:rPr>
          <w:rFonts w:hint="eastAsia"/>
        </w:rPr>
        <w:t>(USB</w:t>
      </w:r>
      <w:r>
        <w:rPr>
          <w:rFonts w:hint="eastAsia"/>
        </w:rPr>
        <w:t>要選</w:t>
      </w:r>
      <w:r>
        <w:rPr>
          <w:rFonts w:hint="eastAsia"/>
        </w:rPr>
        <w:t xml:space="preserve">, </w:t>
      </w:r>
      <w:r>
        <w:rPr>
          <w:rFonts w:hint="eastAsia"/>
        </w:rPr>
        <w:t>且要先執行</w:t>
      </w:r>
      <w:r>
        <w:rPr>
          <w:rFonts w:hint="eastAsia"/>
        </w:rPr>
        <w:t xml:space="preserve">Orbit, </w:t>
      </w:r>
      <w:r>
        <w:rPr>
          <w:rFonts w:hint="eastAsia"/>
        </w:rPr>
        <w:t>並確認有選到該手機</w:t>
      </w:r>
      <w:r>
        <w:rPr>
          <w:rFonts w:hint="eastAsia"/>
        </w:rPr>
        <w:t xml:space="preserve">, </w:t>
      </w:r>
      <w:r>
        <w:rPr>
          <w:rFonts w:hint="eastAsia"/>
        </w:rPr>
        <w:t>在</w:t>
      </w:r>
      <w:r>
        <w:rPr>
          <w:rFonts w:hint="eastAsia"/>
        </w:rPr>
        <w:t xml:space="preserve">EAS </w:t>
      </w:r>
      <w:r>
        <w:rPr>
          <w:rFonts w:hint="eastAsia"/>
        </w:rPr>
        <w:t>中</w:t>
      </w:r>
      <w:r w:rsidR="00910AF4">
        <w:rPr>
          <w:rFonts w:hint="eastAsia"/>
        </w:rPr>
        <w:t>若己</w:t>
      </w:r>
      <w:r w:rsidR="00910AF4">
        <w:rPr>
          <w:rFonts w:hint="eastAsia"/>
        </w:rPr>
        <w:t>Build</w:t>
      </w:r>
      <w:r w:rsidR="00910AF4">
        <w:rPr>
          <w:rFonts w:hint="eastAsia"/>
        </w:rPr>
        <w:t>完成</w:t>
      </w:r>
      <w:r w:rsidR="00910AF4">
        <w:rPr>
          <w:rFonts w:hint="eastAsia"/>
          <w:lang w:eastAsia="zh-HK"/>
        </w:rPr>
        <w:t>,</w:t>
      </w:r>
      <w:r w:rsidR="00910AF4">
        <w:rPr>
          <w:rFonts w:hint="eastAsia"/>
        </w:rPr>
        <w:t xml:space="preserve"> </w:t>
      </w:r>
      <w:r>
        <w:rPr>
          <w:rFonts w:hint="eastAsia"/>
        </w:rPr>
        <w:t>按</w:t>
      </w:r>
      <w:r w:rsidR="009C0BC5">
        <w:rPr>
          <w:rFonts w:hint="eastAsia"/>
        </w:rPr>
        <w:t>Open with Orbit</w:t>
      </w:r>
      <w:r w:rsidR="009C0BC5">
        <w:rPr>
          <w:rFonts w:hint="eastAsia"/>
        </w:rPr>
        <w:t>即可上傳</w:t>
      </w:r>
    </w:p>
    <w:p w14:paraId="5D8E9F7B" w14:textId="65E85227" w:rsidR="009C0BC5" w:rsidRDefault="00910AF4">
      <w:r w:rsidRPr="00910AF4">
        <w:drawing>
          <wp:inline distT="0" distB="0" distL="0" distR="0" wp14:anchorId="1CA492DD" wp14:editId="1672C51B">
            <wp:extent cx="5274310" cy="3928110"/>
            <wp:effectExtent l="0" t="0" r="2540" b="0"/>
            <wp:docPr id="2157249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249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D4DA" w14:textId="66B01910" w:rsidR="009C0BC5" w:rsidRDefault="00910AF4">
      <w:r w:rsidRPr="00910AF4">
        <w:lastRenderedPageBreak/>
        <w:drawing>
          <wp:inline distT="0" distB="0" distL="0" distR="0" wp14:anchorId="0CBE5CF9" wp14:editId="4493FA3A">
            <wp:extent cx="5274310" cy="2783205"/>
            <wp:effectExtent l="0" t="0" r="2540" b="0"/>
            <wp:docPr id="16145166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66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A141" w14:textId="0C75CF4D" w:rsidR="009C0BC5" w:rsidRDefault="001D231D">
      <w:r w:rsidRPr="001D231D">
        <w:drawing>
          <wp:inline distT="0" distB="0" distL="0" distR="0" wp14:anchorId="1E9E82A9" wp14:editId="6ADA05E2">
            <wp:extent cx="5274310" cy="2796540"/>
            <wp:effectExtent l="0" t="0" r="2540" b="3810"/>
            <wp:docPr id="3382037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2037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09F9" w14:textId="77777777" w:rsidR="009C0BC5" w:rsidRDefault="009C0BC5"/>
    <w:p w14:paraId="5BB2C78F" w14:textId="5D51EDF8" w:rsidR="009C0BC5" w:rsidRDefault="009C0BC5">
      <w:r>
        <w:rPr>
          <w:rFonts w:hint="eastAsia"/>
        </w:rPr>
        <w:t>接著再</w:t>
      </w:r>
      <w:r>
        <w:rPr>
          <w:rFonts w:hint="eastAsia"/>
        </w:rPr>
        <w:t>VS Code</w:t>
      </w:r>
      <w:r>
        <w:rPr>
          <w:rFonts w:hint="eastAsia"/>
        </w:rPr>
        <w:t>中</w:t>
      </w:r>
      <w:r>
        <w:rPr>
          <w:rFonts w:hint="eastAsia"/>
          <w:lang w:eastAsia="zh-HK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啟用</w:t>
      </w:r>
      <w:r>
        <w:rPr>
          <w:rFonts w:hint="eastAsia"/>
        </w:rPr>
        <w:t>Development Server</w:t>
      </w:r>
      <w:r>
        <w:rPr>
          <w:rFonts w:hint="eastAsia"/>
        </w:rPr>
        <w:t>後</w:t>
      </w:r>
      <w:r>
        <w:rPr>
          <w:rFonts w:hint="eastAsia"/>
        </w:rPr>
        <w:t xml:space="preserve">, </w:t>
      </w:r>
      <w:r>
        <w:rPr>
          <w:rFonts w:hint="eastAsia"/>
        </w:rPr>
        <w:t>按</w:t>
      </w:r>
      <w:r>
        <w:rPr>
          <w:rFonts w:hint="eastAsia"/>
        </w:rPr>
        <w:t>a</w:t>
      </w:r>
    </w:p>
    <w:p w14:paraId="7E7B5E96" w14:textId="5D2034AB" w:rsidR="009C0BC5" w:rsidRDefault="009C0BC5">
      <w:r>
        <w:rPr>
          <w:rFonts w:hint="eastAsia"/>
        </w:rPr>
        <w:t>即可自動透過</w:t>
      </w:r>
      <w:r>
        <w:rPr>
          <w:rFonts w:hint="eastAsia"/>
        </w:rPr>
        <w:t xml:space="preserve">USB, </w:t>
      </w:r>
      <w:r>
        <w:rPr>
          <w:rFonts w:hint="eastAsia"/>
        </w:rPr>
        <w:t>執行手機中已上傳的</w:t>
      </w:r>
      <w:r>
        <w:rPr>
          <w:rFonts w:hint="eastAsia"/>
        </w:rPr>
        <w:t>APK APP</w:t>
      </w:r>
    </w:p>
    <w:p w14:paraId="61A2D772" w14:textId="77777777" w:rsidR="009C0BC5" w:rsidRDefault="009C0BC5"/>
    <w:p w14:paraId="364D3481" w14:textId="77777777" w:rsidR="009C0BC5" w:rsidRPr="00D14169" w:rsidRDefault="009C0BC5">
      <w:pPr>
        <w:rPr>
          <w:rFonts w:hint="eastAsia"/>
        </w:rPr>
      </w:pPr>
    </w:p>
    <w:sectPr w:rsidR="009C0BC5" w:rsidRPr="00D1416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69F60" w14:textId="77777777" w:rsidR="00722DFC" w:rsidRDefault="00722DFC" w:rsidP="00D14169">
      <w:pPr>
        <w:spacing w:after="0" w:line="240" w:lineRule="auto"/>
      </w:pPr>
      <w:r>
        <w:separator/>
      </w:r>
    </w:p>
  </w:endnote>
  <w:endnote w:type="continuationSeparator" w:id="0">
    <w:p w14:paraId="2DD1EAAC" w14:textId="77777777" w:rsidR="00722DFC" w:rsidRDefault="00722DFC" w:rsidP="00D141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58333" w14:textId="77777777" w:rsidR="00722DFC" w:rsidRDefault="00722DFC" w:rsidP="00D14169">
      <w:pPr>
        <w:spacing w:after="0" w:line="240" w:lineRule="auto"/>
      </w:pPr>
      <w:r>
        <w:separator/>
      </w:r>
    </w:p>
  </w:footnote>
  <w:footnote w:type="continuationSeparator" w:id="0">
    <w:p w14:paraId="7E5D18E9" w14:textId="77777777" w:rsidR="00722DFC" w:rsidRDefault="00722DFC" w:rsidP="00D141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A0024"/>
    <w:multiLevelType w:val="multilevel"/>
    <w:tmpl w:val="342E5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93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353"/>
    <w:rsid w:val="000830E8"/>
    <w:rsid w:val="00087431"/>
    <w:rsid w:val="001D231D"/>
    <w:rsid w:val="001E2017"/>
    <w:rsid w:val="00237C49"/>
    <w:rsid w:val="00293351"/>
    <w:rsid w:val="0039616B"/>
    <w:rsid w:val="003E4353"/>
    <w:rsid w:val="00455CEE"/>
    <w:rsid w:val="00475386"/>
    <w:rsid w:val="005C45AA"/>
    <w:rsid w:val="005F59F5"/>
    <w:rsid w:val="00722DFC"/>
    <w:rsid w:val="007C7996"/>
    <w:rsid w:val="00827CC3"/>
    <w:rsid w:val="00910AF4"/>
    <w:rsid w:val="009C0BC5"/>
    <w:rsid w:val="00A924F5"/>
    <w:rsid w:val="00C34A72"/>
    <w:rsid w:val="00D136F4"/>
    <w:rsid w:val="00D14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D94A1"/>
  <w15:chartTrackingRefBased/>
  <w15:docId w15:val="{CAB888AE-61E4-445A-8A59-54B4066F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43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435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435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4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435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435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435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435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43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4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435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4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435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435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435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435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43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43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43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4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43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43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43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4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43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43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41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14169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141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14169"/>
    <w:rPr>
      <w:sz w:val="20"/>
      <w:szCs w:val="20"/>
    </w:rPr>
  </w:style>
  <w:style w:type="character" w:styleId="af2">
    <w:name w:val="Hyperlink"/>
    <w:basedOn w:val="a0"/>
    <w:uiPriority w:val="99"/>
    <w:unhideWhenUsed/>
    <w:rsid w:val="00D14169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D14169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08743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yperlink" Target="https://console.firebase.google.com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11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仁明 周</dc:creator>
  <cp:keywords/>
  <dc:description/>
  <cp:lastModifiedBy>仁明 周</cp:lastModifiedBy>
  <cp:revision>13</cp:revision>
  <dcterms:created xsi:type="dcterms:W3CDTF">2026-09-01T06:03:00Z</dcterms:created>
  <dcterms:modified xsi:type="dcterms:W3CDTF">2026-09-01T07:08:00Z</dcterms:modified>
</cp:coreProperties>
</file>