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92.168.1.1/word.html!x-usc:http://192.168.1.1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