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1E9E2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命令行界面（CLI）用于与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集合进行交互以进行开发。它有助于调试和解决不同的选项。</w:t>
      </w:r>
    </w:p>
    <w:p w14:paraId="6E866960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C4353"/>
          <w:kern w:val="0"/>
          <w:szCs w:val="21"/>
        </w:rPr>
      </w:pP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要执行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ZooKeeper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 xml:space="preserve"> CLI操作，首先打开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ZooKeeper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服务器（“bin/zkServer.sh start”），然后打开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ZooKeeper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客户端（“bin/zkCli.sh”）。一旦客户端启动，你可以执行以下操作：</w:t>
      </w:r>
      <w:r w:rsidRPr="00B906D1">
        <w:rPr>
          <w:rFonts w:ascii="Helvetica" w:eastAsia="宋体" w:hAnsi="Helvetica" w:cs="Helvetica"/>
          <w:color w:val="3C4353"/>
          <w:kern w:val="0"/>
          <w:szCs w:val="21"/>
        </w:rPr>
        <w:br/>
      </w: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1、创建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znode</w:t>
      </w:r>
      <w:proofErr w:type="spellEnd"/>
      <w:r w:rsidRPr="00B906D1">
        <w:rPr>
          <w:rFonts w:ascii="Helvetica" w:eastAsia="宋体" w:hAnsi="Helvetica" w:cs="Helvetica"/>
          <w:color w:val="3C4353"/>
          <w:kern w:val="0"/>
          <w:szCs w:val="21"/>
        </w:rPr>
        <w:br/>
      </w: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2、获取数据</w:t>
      </w:r>
      <w:r w:rsidRPr="00B906D1">
        <w:rPr>
          <w:rFonts w:ascii="Helvetica" w:eastAsia="宋体" w:hAnsi="Helvetica" w:cs="Helvetica"/>
          <w:color w:val="3C4353"/>
          <w:kern w:val="0"/>
          <w:szCs w:val="21"/>
        </w:rPr>
        <w:br/>
      </w: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3、监视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znode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的变化</w:t>
      </w:r>
      <w:r w:rsidRPr="00B906D1">
        <w:rPr>
          <w:rFonts w:ascii="Helvetica" w:eastAsia="宋体" w:hAnsi="Helvetica" w:cs="Helvetica"/>
          <w:color w:val="3C4353"/>
          <w:kern w:val="0"/>
          <w:szCs w:val="21"/>
        </w:rPr>
        <w:br/>
      </w: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4、设置数据</w:t>
      </w:r>
      <w:r w:rsidRPr="00B906D1">
        <w:rPr>
          <w:rFonts w:ascii="Helvetica" w:eastAsia="宋体" w:hAnsi="Helvetica" w:cs="Helvetica"/>
          <w:color w:val="3C4353"/>
          <w:kern w:val="0"/>
          <w:szCs w:val="21"/>
        </w:rPr>
        <w:br/>
      </w: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5、创建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znode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的子节点</w:t>
      </w:r>
      <w:r w:rsidRPr="00B906D1">
        <w:rPr>
          <w:rFonts w:ascii="Helvetica" w:eastAsia="宋体" w:hAnsi="Helvetica" w:cs="Helvetica"/>
          <w:color w:val="3C4353"/>
          <w:kern w:val="0"/>
          <w:szCs w:val="21"/>
        </w:rPr>
        <w:br/>
      </w: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6、列出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znode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的子节点</w:t>
      </w:r>
      <w:r w:rsidRPr="00B906D1">
        <w:rPr>
          <w:rFonts w:ascii="Helvetica" w:eastAsia="宋体" w:hAnsi="Helvetica" w:cs="Helvetica"/>
          <w:color w:val="3C4353"/>
          <w:kern w:val="0"/>
          <w:szCs w:val="21"/>
        </w:rPr>
        <w:br/>
      </w: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7、检查状态</w:t>
      </w:r>
      <w:r w:rsidRPr="00B906D1">
        <w:rPr>
          <w:rFonts w:ascii="Helvetica" w:eastAsia="宋体" w:hAnsi="Helvetica" w:cs="Helvetica"/>
          <w:color w:val="3C4353"/>
          <w:kern w:val="0"/>
          <w:szCs w:val="21"/>
        </w:rPr>
        <w:br/>
      </w: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8、移除/删除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znode</w:t>
      </w:r>
      <w:proofErr w:type="spellEnd"/>
      <w:r w:rsidRPr="00B906D1">
        <w:rPr>
          <w:rFonts w:ascii="Helvetica" w:eastAsia="宋体" w:hAnsi="Helvetica" w:cs="Helvetica"/>
          <w:color w:val="3C4353"/>
          <w:kern w:val="0"/>
          <w:szCs w:val="21"/>
        </w:rPr>
        <w:br/>
      </w: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现在让我们用一个例子逐个了解上面的命令。</w:t>
      </w:r>
    </w:p>
    <w:p w14:paraId="358585D5" w14:textId="77777777" w:rsidR="00B906D1" w:rsidRPr="00B906D1" w:rsidRDefault="00B906D1" w:rsidP="00B906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创建</w:t>
      </w:r>
      <w:proofErr w:type="spellStart"/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Znodes</w:t>
      </w:r>
      <w:proofErr w:type="spellEnd"/>
    </w:p>
    <w:p w14:paraId="5E6BFCE4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C4353"/>
          <w:kern w:val="0"/>
          <w:szCs w:val="21"/>
        </w:rPr>
      </w:pP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用给定的路径创建一个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znode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。flag参数指定创建的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znode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是临时的，持久的还是顺序的。默认情况下，所有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znode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都是持久的。</w:t>
      </w:r>
      <w:r w:rsidRPr="00B906D1">
        <w:rPr>
          <w:rFonts w:ascii="Helvetica" w:eastAsia="宋体" w:hAnsi="Helvetica" w:cs="Helvetica"/>
          <w:color w:val="3C4353"/>
          <w:kern w:val="0"/>
          <w:szCs w:val="21"/>
        </w:rPr>
        <w:br/>
      </w: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当会话过期或客户端断开连接时，</w:t>
      </w:r>
      <w:r w:rsidRPr="00B906D1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  <w:shd w:val="clear" w:color="auto" w:fill="FFFFFF"/>
        </w:rPr>
        <w:t>临时节点</w:t>
      </w: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（flag：-e）将被自动删除。</w:t>
      </w:r>
      <w:r w:rsidRPr="00B906D1">
        <w:rPr>
          <w:rFonts w:ascii="Helvetica" w:eastAsia="宋体" w:hAnsi="Helvetica" w:cs="Helvetica"/>
          <w:color w:val="3C4353"/>
          <w:kern w:val="0"/>
          <w:szCs w:val="21"/>
        </w:rPr>
        <w:br/>
      </w:r>
      <w:r w:rsidRPr="00B906D1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  <w:shd w:val="clear" w:color="auto" w:fill="FFFFFF"/>
        </w:rPr>
        <w:t>顺序节点</w:t>
      </w:r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保证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znode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路径将是唯一的。</w:t>
      </w:r>
      <w:r w:rsidRPr="00B906D1">
        <w:rPr>
          <w:rFonts w:ascii="Helvetica" w:eastAsia="宋体" w:hAnsi="Helvetica" w:cs="Helvetica"/>
          <w:color w:val="3C4353"/>
          <w:kern w:val="0"/>
          <w:szCs w:val="21"/>
        </w:rPr>
        <w:br/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ZooKeeper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集合将向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znode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路径填充10位序列号。例如，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znode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路径 /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myapp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 将转换为/myapp0000000001，下一个序列号将为/myapp0000000002。如果没有指定flag，则</w:t>
      </w:r>
      <w:proofErr w:type="spellStart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znode</w:t>
      </w:r>
      <w:proofErr w:type="spellEnd"/>
      <w:r w:rsidRPr="00B906D1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被认为是持久的。</w:t>
      </w:r>
    </w:p>
    <w:p w14:paraId="6FD19FBA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语法</w:t>
      </w:r>
    </w:p>
    <w:p w14:paraId="57E987CC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create /path /data</w:t>
      </w:r>
    </w:p>
    <w:p w14:paraId="350B863C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示例</w:t>
      </w:r>
    </w:p>
    <w:p w14:paraId="16297F92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create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“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Myfirstzookeeper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-app"</w:t>
      </w:r>
    </w:p>
    <w:p w14:paraId="510FBA5D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输出</w:t>
      </w:r>
    </w:p>
    <w:p w14:paraId="636D4FB5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[zk: localhost:2181(CONNECTED) 0] create /FirstZnode “Myfirstzookeeper-app"</w:t>
      </w:r>
    </w:p>
    <w:p w14:paraId="7397CF5B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Created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</w:p>
    <w:p w14:paraId="21FAD8E3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要创建</w:t>
      </w: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顺序节点</w:t>
      </w: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，请添加flag：</w:t>
      </w: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-s</w:t>
      </w: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，如下所示。</w:t>
      </w:r>
    </w:p>
    <w:p w14:paraId="2F5F35A3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语法</w:t>
      </w:r>
    </w:p>
    <w:p w14:paraId="72997864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create -s /path /data</w:t>
      </w:r>
    </w:p>
    <w:p w14:paraId="04AC8DCA" w14:textId="77777777" w:rsidR="00B906D1" w:rsidRPr="00B906D1" w:rsidRDefault="00B906D1" w:rsidP="00B906D1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示例</w:t>
      </w:r>
    </w:p>
    <w:p w14:paraId="6AC842CA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lastRenderedPageBreak/>
        <w:t>create -s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</w:t>
      </w:r>
      <w:bookmarkStart w:id="0" w:name="_GoBack"/>
      <w:bookmarkEnd w:id="0"/>
      <w:r w:rsidRPr="00B906D1">
        <w:rPr>
          <w:rFonts w:ascii="Consolas" w:eastAsia="宋体" w:hAnsi="Consolas" w:cs="宋体"/>
          <w:color w:val="F8F8F2"/>
          <w:kern w:val="0"/>
          <w:szCs w:val="21"/>
        </w:rPr>
        <w:t>Znode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second-data</w:t>
      </w:r>
    </w:p>
    <w:p w14:paraId="1FB7395E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输出</w:t>
      </w:r>
    </w:p>
    <w:p w14:paraId="532099E6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[zk: localhost:2181(CONNECTED) 2] create -s /FirstZnode “second-data"</w:t>
      </w:r>
    </w:p>
    <w:p w14:paraId="24BCE2B9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Created /FirstZnode0000000023</w:t>
      </w:r>
    </w:p>
    <w:p w14:paraId="7D52A8B2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要创建</w:t>
      </w: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临时节点</w:t>
      </w: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，请添加flag：</w:t>
      </w: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-e </w:t>
      </w: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，如下所示。</w:t>
      </w:r>
    </w:p>
    <w:p w14:paraId="671EBE88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语法</w:t>
      </w:r>
    </w:p>
    <w:p w14:paraId="218049A4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create -e /path /data</w:t>
      </w:r>
    </w:p>
    <w:p w14:paraId="5195D113" w14:textId="77777777" w:rsidR="00B906D1" w:rsidRPr="00B906D1" w:rsidRDefault="00B906D1" w:rsidP="00B906D1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示例</w:t>
      </w:r>
    </w:p>
    <w:p w14:paraId="7B829E17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create -e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SecondZnode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“Ephemeral-data"</w:t>
      </w:r>
    </w:p>
    <w:p w14:paraId="5CF7D08A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输出</w:t>
      </w:r>
    </w:p>
    <w:p w14:paraId="2A082576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[zk: localhost:2181(CONNECTED) 2] create -e /SecondZnode “Ephemeral-data"</w:t>
      </w:r>
    </w:p>
    <w:p w14:paraId="1591E5DA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Created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SecondZnode</w:t>
      </w:r>
      <w:proofErr w:type="spellEnd"/>
    </w:p>
    <w:p w14:paraId="192BA8B3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记住当客户端断开连接时，临时节点将被删除。你可以通过退出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CLI，然后重新打开CLI来尝试。</w:t>
      </w:r>
    </w:p>
    <w:p w14:paraId="3AF39FF6" w14:textId="77777777" w:rsidR="00B906D1" w:rsidRPr="00B906D1" w:rsidRDefault="00B906D1" w:rsidP="00B906D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获取数据</w:t>
      </w:r>
    </w:p>
    <w:p w14:paraId="2F4C7E67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它返回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的关联数据和指定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的元数据。你将获得信息，例如上次修改数据的时间，修改的位置以及数据的相关信息。此CLI还用于分配监视器以显示数据相关的通知。</w:t>
      </w:r>
    </w:p>
    <w:p w14:paraId="249A0DAF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语法</w:t>
      </w:r>
    </w:p>
    <w:p w14:paraId="450BCB5D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get /path</w:t>
      </w:r>
    </w:p>
    <w:p w14:paraId="708591FD" w14:textId="77777777" w:rsidR="00B906D1" w:rsidRPr="00B906D1" w:rsidRDefault="00B906D1" w:rsidP="00B906D1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示例</w:t>
      </w:r>
    </w:p>
    <w:p w14:paraId="4F3E83A1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get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</w:p>
    <w:p w14:paraId="2C4CA6E8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输出</w:t>
      </w:r>
    </w:p>
    <w:p w14:paraId="13ABEFF2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zk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: localhost:2181(CONNECTED) 1] get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</w:p>
    <w:p w14:paraId="4620CC56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“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Myfirstzookeeper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-app"</w:t>
      </w:r>
    </w:p>
    <w:p w14:paraId="734BECA2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0x7f</w:t>
      </w:r>
    </w:p>
    <w:p w14:paraId="42C20A8C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ctime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Tue Sep 29 16:15:47 IST 2015</w:t>
      </w:r>
    </w:p>
    <w:p w14:paraId="291B74E7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0x7f</w:t>
      </w:r>
    </w:p>
    <w:p w14:paraId="1D6085C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mtime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Tue Sep 29 16:15:47 IST 2015</w:t>
      </w:r>
    </w:p>
    <w:p w14:paraId="1AF9F90B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pZxid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0x7f</w:t>
      </w:r>
    </w:p>
    <w:p w14:paraId="02D3E03C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154E0AFB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lastRenderedPageBreak/>
        <w:t>dataVersion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6E0806F7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aclVersion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45002306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ephemeralOwner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0x0</w:t>
      </w:r>
    </w:p>
    <w:p w14:paraId="314C693C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dataLength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22</w:t>
      </w:r>
    </w:p>
    <w:p w14:paraId="5B6DE448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numChildren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21DB94EB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要访问顺序节点，必须输入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的完整路径。</w:t>
      </w:r>
    </w:p>
    <w:p w14:paraId="7FECD163" w14:textId="77777777" w:rsidR="00B906D1" w:rsidRPr="00B906D1" w:rsidRDefault="00B906D1" w:rsidP="00B906D1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示例</w:t>
      </w:r>
    </w:p>
    <w:p w14:paraId="3B29B0E3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get /FirstZnode0000000023</w:t>
      </w:r>
    </w:p>
    <w:p w14:paraId="4973B9EC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输出</w:t>
      </w:r>
    </w:p>
    <w:p w14:paraId="77B07B2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zk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: localhost:2181(CONNECTED) 1] get /FirstZnode0000000023</w:t>
      </w:r>
    </w:p>
    <w:p w14:paraId="48729BDB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“Second-data"</w:t>
      </w:r>
    </w:p>
    <w:p w14:paraId="6FD1FC0B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0x80</w:t>
      </w:r>
    </w:p>
    <w:p w14:paraId="65BF29E1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ctime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Tue Sep 29 16:25:47 IST 2015</w:t>
      </w:r>
    </w:p>
    <w:p w14:paraId="71B68E8D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0x80</w:t>
      </w:r>
    </w:p>
    <w:p w14:paraId="0387B40F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mtime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Tue Sep 29 16:25:47 IST 2015</w:t>
      </w:r>
    </w:p>
    <w:p w14:paraId="0813483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pZxid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0x80</w:t>
      </w:r>
    </w:p>
    <w:p w14:paraId="66C72D1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021AB364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dataVersion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5560AE7C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aclVersion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7912BCDD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ephemeralOwner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0x0</w:t>
      </w:r>
    </w:p>
    <w:p w14:paraId="5EE457C1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dataLength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13</w:t>
      </w:r>
    </w:p>
    <w:p w14:paraId="79076F7C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numChildren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2D4CE93A" w14:textId="77777777" w:rsidR="00B906D1" w:rsidRPr="00B906D1" w:rsidRDefault="00B906D1" w:rsidP="00B906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Watch（监视）</w:t>
      </w:r>
    </w:p>
    <w:p w14:paraId="7A9C0F3D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当指定的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或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的子数据更改时，监视器会显示通知。你只能在</w:t>
      </w: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get </w:t>
      </w: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命令中设置</w:t>
      </w: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watch</w:t>
      </w: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500187B4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语法</w:t>
      </w:r>
    </w:p>
    <w:p w14:paraId="65BFD7A2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get /path [watch] 1</w:t>
      </w:r>
    </w:p>
    <w:p w14:paraId="0BC05A7D" w14:textId="77777777" w:rsidR="00B906D1" w:rsidRPr="00B906D1" w:rsidRDefault="00B906D1" w:rsidP="00B906D1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示例</w:t>
      </w:r>
    </w:p>
    <w:p w14:paraId="6D5C31D1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get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1</w:t>
      </w:r>
    </w:p>
    <w:p w14:paraId="04F018EA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输出</w:t>
      </w:r>
    </w:p>
    <w:p w14:paraId="09F87166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zk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: localhost:2181(CONNECTED) 1] get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1</w:t>
      </w:r>
    </w:p>
    <w:p w14:paraId="1B2305DD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“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Myfirstzookeeper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-app"</w:t>
      </w:r>
    </w:p>
    <w:p w14:paraId="29A49E6B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lastRenderedPageBreak/>
        <w:t>cZxid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0x7f</w:t>
      </w:r>
    </w:p>
    <w:p w14:paraId="2B5E2C04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ctime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Tue Sep 29 16:15:47 IST 2015</w:t>
      </w:r>
    </w:p>
    <w:p w14:paraId="56CB5152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0x7f</w:t>
      </w:r>
    </w:p>
    <w:p w14:paraId="50FB95A6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mtime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Tue Sep 29 16:15:47 IST 2015</w:t>
      </w:r>
    </w:p>
    <w:p w14:paraId="5EA8D97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pZxid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0x7f</w:t>
      </w:r>
    </w:p>
    <w:p w14:paraId="0EACAEF6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11C0D455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dataVersion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2D9E86DD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aclVersion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35A898CA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ephemeralOwner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0x0</w:t>
      </w:r>
    </w:p>
    <w:p w14:paraId="1FFA4252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dataLength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22</w:t>
      </w:r>
    </w:p>
    <w:p w14:paraId="5ECEFB76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numChildren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4591B622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输出类似于普通的</w:t>
      </w: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get </w:t>
      </w: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命令，但它会等待后台等待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更改。&lt;从这里开始&gt;</w:t>
      </w:r>
    </w:p>
    <w:p w14:paraId="02050F25" w14:textId="77777777" w:rsidR="00B906D1" w:rsidRPr="00B906D1" w:rsidRDefault="00B906D1" w:rsidP="00B906D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设置数据</w:t>
      </w:r>
    </w:p>
    <w:p w14:paraId="1722BB49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设置指定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的数据。完成</w:t>
      </w:r>
      <w:proofErr w:type="gram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此设置</w:t>
      </w:r>
      <w:proofErr w:type="gram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操作后，你可以使用</w:t>
      </w: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get </w:t>
      </w: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CLI命令检查数据。</w:t>
      </w:r>
    </w:p>
    <w:p w14:paraId="2A77A5E2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语法</w:t>
      </w:r>
    </w:p>
    <w:p w14:paraId="4B2388B9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set /path /data</w:t>
      </w:r>
    </w:p>
    <w:p w14:paraId="2D40EED6" w14:textId="77777777" w:rsidR="00B906D1" w:rsidRPr="00B906D1" w:rsidRDefault="00B906D1" w:rsidP="00B906D1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示例</w:t>
      </w:r>
    </w:p>
    <w:p w14:paraId="2F17421D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set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SecondZnode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Data-updated</w:t>
      </w:r>
    </w:p>
    <w:p w14:paraId="2A50191F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输出</w:t>
      </w:r>
    </w:p>
    <w:p w14:paraId="5DE071C8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[zk: localhost:2181(CONNECTED) 1] get /SecondZnode “Data-updated"</w:t>
      </w:r>
    </w:p>
    <w:p w14:paraId="0679F65A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0x82</w:t>
      </w:r>
    </w:p>
    <w:p w14:paraId="0FEC955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ctime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Tue Sep 29 16:29:50 IST 2015</w:t>
      </w:r>
    </w:p>
    <w:p w14:paraId="022AF33F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0x83</w:t>
      </w:r>
    </w:p>
    <w:p w14:paraId="44C25EED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mtime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Tue Sep 29 16:29:50 IST 2015</w:t>
      </w:r>
    </w:p>
    <w:p w14:paraId="6FC075ED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pZxid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0x82</w:t>
      </w:r>
    </w:p>
    <w:p w14:paraId="4578EF0C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4B777334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dataVersion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1</w:t>
      </w:r>
    </w:p>
    <w:p w14:paraId="408B758C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aclVersion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412945AA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ephemeralOwner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0x15018b47db00000</w:t>
      </w:r>
    </w:p>
    <w:p w14:paraId="6762615F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dataLength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14</w:t>
      </w:r>
    </w:p>
    <w:p w14:paraId="443E78D1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numChildren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2BADB4B5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如果你在</w:t>
      </w: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get </w:t>
      </w: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命令中分配了</w:t>
      </w: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watch</w:t>
      </w: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选项（如上一个命令），则输出将类似如下所示。</w:t>
      </w:r>
    </w:p>
    <w:p w14:paraId="41FA41DF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输出</w:t>
      </w:r>
    </w:p>
    <w:p w14:paraId="38BDD1B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lastRenderedPageBreak/>
        <w:t>[zk: localhost:2181(CONNECTED) 1] get /FirstZnode “Mysecondzookeeper-app"</w:t>
      </w:r>
    </w:p>
    <w:p w14:paraId="652435AC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92BE48C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WATCHER</w:t>
      </w:r>
      <w:proofErr w:type="gramStart"/>
      <w:r w:rsidRPr="00B906D1">
        <w:rPr>
          <w:rFonts w:ascii="Consolas" w:eastAsia="宋体" w:hAnsi="Consolas" w:cs="宋体"/>
          <w:color w:val="F8F8F2"/>
          <w:kern w:val="0"/>
          <w:szCs w:val="21"/>
        </w:rPr>
        <w:t>: :</w:t>
      </w:r>
      <w:proofErr w:type="gramEnd"/>
    </w:p>
    <w:p w14:paraId="63EB9943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0638757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WatchedEvent </w:t>
      </w:r>
      <w:proofErr w:type="gramStart"/>
      <w:r w:rsidRPr="00B906D1">
        <w:rPr>
          <w:rFonts w:ascii="Consolas" w:eastAsia="宋体" w:hAnsi="Consolas" w:cs="宋体"/>
          <w:color w:val="F8F8F2"/>
          <w:kern w:val="0"/>
          <w:szCs w:val="21"/>
        </w:rPr>
        <w:t>state:SyncConnected</w:t>
      </w:r>
      <w:proofErr w:type="gramEnd"/>
      <w:r w:rsidRPr="00B906D1">
        <w:rPr>
          <w:rFonts w:ascii="Consolas" w:eastAsia="宋体" w:hAnsi="Consolas" w:cs="宋体"/>
          <w:color w:val="F8F8F2"/>
          <w:kern w:val="0"/>
          <w:szCs w:val="21"/>
        </w:rPr>
        <w:t> type:NodeDataChanged path:/FirstZnode</w:t>
      </w:r>
    </w:p>
    <w:p w14:paraId="654BF2F0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0x7f</w:t>
      </w:r>
    </w:p>
    <w:p w14:paraId="2DB3D554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ctime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Tue Sep 29 16:15:47 IST 2015</w:t>
      </w:r>
    </w:p>
    <w:p w14:paraId="670BBFD2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0x84</w:t>
      </w:r>
    </w:p>
    <w:p w14:paraId="48CABFF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mtime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Tue Sep 29 17:14:47 IST 2015</w:t>
      </w:r>
    </w:p>
    <w:p w14:paraId="253451E9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pZxid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0x7f</w:t>
      </w:r>
    </w:p>
    <w:p w14:paraId="63371AE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5410FAA5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dataVersion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1</w:t>
      </w:r>
    </w:p>
    <w:p w14:paraId="2A6C7225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aclVersion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1D63C5F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ephemeralOwner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0x0</w:t>
      </w:r>
    </w:p>
    <w:p w14:paraId="17AF5ED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dataLength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23</w:t>
      </w:r>
    </w:p>
    <w:p w14:paraId="3DD729F7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numChildren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0271AEDE" w14:textId="77777777" w:rsidR="00B906D1" w:rsidRPr="00B906D1" w:rsidRDefault="00B906D1" w:rsidP="00B906D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创建子项/子节点</w:t>
      </w:r>
    </w:p>
    <w:p w14:paraId="5E4E2EB9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创建子节点类似于创建新的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。唯一的区别是，子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的路径也将具有父路径。</w:t>
      </w:r>
    </w:p>
    <w:p w14:paraId="78635243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语法</w:t>
      </w:r>
    </w:p>
    <w:p w14:paraId="1557CA21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create /parent/path/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subnode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/path /data</w:t>
      </w:r>
    </w:p>
    <w:p w14:paraId="63F21C24" w14:textId="77777777" w:rsidR="00B906D1" w:rsidRPr="00B906D1" w:rsidRDefault="00B906D1" w:rsidP="00B906D1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示例</w:t>
      </w:r>
    </w:p>
    <w:p w14:paraId="5A2E8E35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create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/Child1 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firstchildren</w:t>
      </w:r>
      <w:proofErr w:type="spellEnd"/>
    </w:p>
    <w:p w14:paraId="47126E21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输出</w:t>
      </w:r>
    </w:p>
    <w:p w14:paraId="2917D0E4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[zk: localhost:2181(CONNECTED) 16] create /FirstZnode/Child1 “firstchildren"</w:t>
      </w:r>
    </w:p>
    <w:p w14:paraId="11B579B2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created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/Child1</w:t>
      </w:r>
    </w:p>
    <w:p w14:paraId="7A0A6459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[zk: localhost:2181(CONNECTED) 17] create /FirstZnode/Child2 “secondchildren"</w:t>
      </w:r>
    </w:p>
    <w:p w14:paraId="7BB89D7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created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/Child2</w:t>
      </w:r>
    </w:p>
    <w:p w14:paraId="747EF204" w14:textId="77777777" w:rsidR="00B906D1" w:rsidRPr="00B906D1" w:rsidRDefault="00B906D1" w:rsidP="00B906D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列出子项</w:t>
      </w:r>
    </w:p>
    <w:p w14:paraId="45177E69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此命令用于列出和显示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的子项。</w:t>
      </w:r>
    </w:p>
    <w:p w14:paraId="31595ED5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语法</w:t>
      </w:r>
    </w:p>
    <w:p w14:paraId="4C97DF4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ls /path</w:t>
      </w:r>
    </w:p>
    <w:p w14:paraId="795E8993" w14:textId="77777777" w:rsidR="00B906D1" w:rsidRPr="00B906D1" w:rsidRDefault="00B906D1" w:rsidP="00B906D1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示例</w:t>
      </w:r>
    </w:p>
    <w:p w14:paraId="3AD0CF3A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lastRenderedPageBreak/>
        <w:t>ls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MyFirstZnode</w:t>
      </w:r>
      <w:proofErr w:type="spellEnd"/>
    </w:p>
    <w:p w14:paraId="77AAC39A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输出</w:t>
      </w:r>
    </w:p>
    <w:p w14:paraId="6D1EDB7C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zk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: localhost:2181(CONNECTED) 2] ls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MyFirstZnode</w:t>
      </w:r>
      <w:proofErr w:type="spellEnd"/>
    </w:p>
    <w:p w14:paraId="53D71DA8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mysecondsubnode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, 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myfirstsubnode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7E998860" w14:textId="77777777" w:rsidR="00B906D1" w:rsidRPr="00B906D1" w:rsidRDefault="00B906D1" w:rsidP="00B906D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检查状态</w:t>
      </w:r>
    </w:p>
    <w:p w14:paraId="6311BC9D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状态描述指定的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的元数据。它包含时间戳，版本号，ACL，数据长度和子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等细项。</w:t>
      </w:r>
    </w:p>
    <w:p w14:paraId="3A7DC90C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语法</w:t>
      </w:r>
    </w:p>
    <w:p w14:paraId="0696AE6D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stat /path</w:t>
      </w:r>
    </w:p>
    <w:p w14:paraId="5DAE2FA3" w14:textId="77777777" w:rsidR="00B906D1" w:rsidRPr="00B906D1" w:rsidRDefault="00B906D1" w:rsidP="00B906D1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示例</w:t>
      </w:r>
    </w:p>
    <w:p w14:paraId="7E666836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stat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</w:p>
    <w:p w14:paraId="39B8E451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输出</w:t>
      </w:r>
    </w:p>
    <w:p w14:paraId="051BC548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zk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: localhost:2181(CONNECTED) 1] stat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</w:p>
    <w:p w14:paraId="156C0412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0x7f</w:t>
      </w:r>
    </w:p>
    <w:p w14:paraId="6BE4E0C2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ctime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Tue Sep 29 16:15:47 IST 2015</w:t>
      </w:r>
    </w:p>
    <w:p w14:paraId="468F517C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0x7f</w:t>
      </w:r>
    </w:p>
    <w:p w14:paraId="0335E82E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mtime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Tue Sep 29 17:14:24 IST 2015</w:t>
      </w:r>
    </w:p>
    <w:p w14:paraId="4618CFED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pZxid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0x7f</w:t>
      </w:r>
    </w:p>
    <w:p w14:paraId="40ED9F2D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cversion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7700574A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dataVersion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1</w:t>
      </w:r>
    </w:p>
    <w:p w14:paraId="632198D5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aclVersion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1AF11366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ephemeralOwner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0x0</w:t>
      </w:r>
    </w:p>
    <w:p w14:paraId="2D81F8BD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dataLength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23</w:t>
      </w:r>
    </w:p>
    <w:p w14:paraId="6E30257A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numChildren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= 0</w:t>
      </w:r>
    </w:p>
    <w:p w14:paraId="481AA9B6" w14:textId="77777777" w:rsidR="00B906D1" w:rsidRPr="00B906D1" w:rsidRDefault="00B906D1" w:rsidP="00B906D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移除</w:t>
      </w:r>
      <w:proofErr w:type="spellStart"/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Znode</w:t>
      </w:r>
      <w:proofErr w:type="spellEnd"/>
    </w:p>
    <w:p w14:paraId="41ED96A4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移除指定的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并递归其所有子节点。只有在这样的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可用的情况下才会发生。</w:t>
      </w:r>
    </w:p>
    <w:p w14:paraId="52B8DE27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语法</w:t>
      </w:r>
    </w:p>
    <w:p w14:paraId="192F7070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rmr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/path</w:t>
      </w:r>
    </w:p>
    <w:p w14:paraId="4BF92C3D" w14:textId="77777777" w:rsidR="00B906D1" w:rsidRPr="00B906D1" w:rsidRDefault="00B906D1" w:rsidP="00B906D1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示例</w:t>
      </w:r>
    </w:p>
    <w:p w14:paraId="3122F8CD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rmr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</w:p>
    <w:p w14:paraId="25AFA5BE" w14:textId="77777777" w:rsidR="00B906D1" w:rsidRPr="00B906D1" w:rsidRDefault="00B906D1" w:rsidP="00B906D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输出</w:t>
      </w:r>
    </w:p>
    <w:p w14:paraId="5E76389F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lastRenderedPageBreak/>
        <w:t>[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zk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: localhost:2181(CONNECTED) 10] 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rmr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</w:p>
    <w:p w14:paraId="78671A5A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zk</w:t>
      </w:r>
      <w:proofErr w:type="spellEnd"/>
      <w:r w:rsidRPr="00B906D1">
        <w:rPr>
          <w:rFonts w:ascii="Consolas" w:eastAsia="宋体" w:hAnsi="Consolas" w:cs="宋体"/>
          <w:color w:val="F8F8F2"/>
          <w:kern w:val="0"/>
          <w:szCs w:val="21"/>
        </w:rPr>
        <w:t>: localhost:2181(CONNECTED) 11] get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</w:p>
    <w:p w14:paraId="266AF2CC" w14:textId="77777777" w:rsidR="00B906D1" w:rsidRPr="00B906D1" w:rsidRDefault="00B906D1" w:rsidP="00B906D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906D1">
        <w:rPr>
          <w:rFonts w:ascii="Consolas" w:eastAsia="宋体" w:hAnsi="Consolas" w:cs="宋体"/>
          <w:color w:val="F8F8F2"/>
          <w:kern w:val="0"/>
          <w:szCs w:val="21"/>
        </w:rPr>
        <w:t>Node does not exist: /</w:t>
      </w:r>
      <w:proofErr w:type="spellStart"/>
      <w:r w:rsidRPr="00B906D1">
        <w:rPr>
          <w:rFonts w:ascii="Consolas" w:eastAsia="宋体" w:hAnsi="Consolas" w:cs="宋体"/>
          <w:color w:val="F8F8F2"/>
          <w:kern w:val="0"/>
          <w:szCs w:val="21"/>
        </w:rPr>
        <w:t>FirstZnode</w:t>
      </w:r>
      <w:proofErr w:type="spellEnd"/>
    </w:p>
    <w:p w14:paraId="6FF13893" w14:textId="77777777" w:rsidR="00B906D1" w:rsidRPr="00B906D1" w:rsidRDefault="00B906D1" w:rsidP="00B906D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删除</w:t>
      </w: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(delete/path)</w:t>
      </w: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命令类似于</w:t>
      </w:r>
      <w:r w:rsidRPr="00B906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remove </w:t>
      </w:r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命令，除了它只适用于没有子节点的</w:t>
      </w:r>
      <w:proofErr w:type="spellStart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znode</w:t>
      </w:r>
      <w:proofErr w:type="spellEnd"/>
      <w:r w:rsidRPr="00B906D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28DBF690" w14:textId="77777777" w:rsidR="009158DC" w:rsidRDefault="009158DC"/>
    <w:sectPr w:rsidR="009158DC" w:rsidSect="00B906D1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6E"/>
    <w:rsid w:val="008E136E"/>
    <w:rsid w:val="009158DC"/>
    <w:rsid w:val="00B9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A209D-8D31-49B1-BAC8-9045EB66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06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06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06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906D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906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906D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906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06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bluevitality</dc:creator>
  <cp:keywords/>
  <dc:description/>
  <cp:lastModifiedBy>bluevitality</cp:lastModifiedBy>
  <cp:revision>2</cp:revision>
  <dcterms:created xsi:type="dcterms:W3CDTF">2019-04-15T12:05:00Z</dcterms:created>
  <dcterms:modified xsi:type="dcterms:W3CDTF">2019-04-15T12:05:00Z</dcterms:modified>
</cp:coreProperties>
</file>