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78" w:rsidRDefault="00332FFC">
      <w:r>
        <w:tab/>
        <w:t>Same as the previous week. Some demo plans have changed. We decided to prepare an image for background subtraction in the interest of time, and only show what the camera feed looks like on our hand-made platform. We prepared a gif file to demonstrate shape from silhouette.</w:t>
      </w:r>
    </w:p>
    <w:p w:rsidR="00603201" w:rsidRDefault="00603201">
      <w:r>
        <w:t>Update after presentation</w:t>
      </w:r>
    </w:p>
    <w:p w:rsidR="00603201" w:rsidRDefault="00603201">
      <w:r>
        <w:t>Presentation went great. One small hic-up with background subtraction due to laptop issue. It worked fine in the lab, but my guess is that the connection with the projector caused some lags… Everything else went as expected.</w:t>
      </w:r>
      <w:bookmarkStart w:id="0" w:name="_GoBack"/>
      <w:bookmarkEnd w:id="0"/>
    </w:p>
    <w:sectPr w:rsidR="0060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20"/>
    <w:rsid w:val="000B038E"/>
    <w:rsid w:val="00153E71"/>
    <w:rsid w:val="00332FFC"/>
    <w:rsid w:val="00357B20"/>
    <w:rsid w:val="006032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A9E75-12B4-4807-AA0C-DD897B23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Oh</dc:creator>
  <cp:keywords/>
  <dc:description/>
  <cp:lastModifiedBy>Steven Oh</cp:lastModifiedBy>
  <cp:revision>3</cp:revision>
  <dcterms:created xsi:type="dcterms:W3CDTF">2015-05-02T04:45:00Z</dcterms:created>
  <dcterms:modified xsi:type="dcterms:W3CDTF">2015-05-02T04:52:00Z</dcterms:modified>
</cp:coreProperties>
</file>