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98776817321777" w:lineRule="auto"/>
        <w:ind w:left="445.0889587402344" w:right="2095.0836181640625" w:firstLine="0"/>
        <w:jc w:val="center"/>
        <w:rPr>
          <w:rFonts w:ascii="Arial" w:cs="Arial" w:eastAsia="Arial" w:hAnsi="Arial"/>
          <w:b w:val="0"/>
          <w:i w:val="0"/>
          <w:smallCaps w:val="0"/>
          <w:strike w:val="0"/>
          <w:color w:val="000000"/>
          <w:sz w:val="41.32500076293945"/>
          <w:szCs w:val="41.32500076293945"/>
          <w:u w:val="none"/>
          <w:shd w:fill="auto" w:val="clear"/>
          <w:vertAlign w:val="baseline"/>
        </w:rPr>
      </w:pPr>
      <w:r w:rsidDel="00000000" w:rsidR="00000000" w:rsidRPr="00000000">
        <w:rPr>
          <w:rFonts w:ascii="Arial" w:cs="Arial" w:eastAsia="Arial" w:hAnsi="Arial"/>
          <w:b w:val="0"/>
          <w:i w:val="0"/>
          <w:smallCaps w:val="0"/>
          <w:strike w:val="0"/>
          <w:color w:val="000000"/>
          <w:sz w:val="41.32500076293945"/>
          <w:szCs w:val="41.32500076293945"/>
          <w:u w:val="none"/>
          <w:shd w:fill="auto" w:val="clear"/>
          <w:vertAlign w:val="baseline"/>
          <w:rtl w:val="0"/>
        </w:rPr>
        <w:t xml:space="preserve">Lab 3: External Sensors for Arduino with CircuitPython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183837890625" w:line="240" w:lineRule="auto"/>
        <w:ind w:left="2915.3477478027344"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A. Trahan, P.E.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0595703125" w:line="240" w:lineRule="auto"/>
        <w:ind w:left="2847.706756591797"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October 20, 2019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17578125" w:line="240" w:lineRule="auto"/>
        <w:ind w:left="7.0866394042968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Introduction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765380859375" w:line="241.5699005126953" w:lineRule="auto"/>
        <w:ind w:left="3.108062744140625" w:right="1663.6907958984375" w:firstLine="0.71731567382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At this point, we have covered most of the important concepts and setup for designing and developing on Arduino with Circuit Python. This lab focuses on using external sensors (input devices), which is very similar to using external actuators. As with actuators, the CPX has many built-in sensors, but there may be additional sensors (like flow meters) that need to be attached for a given project. In addition, most other Arduino devices don’t have as many built-in sensors, so all sensors for a project must be attached externally. We will then provide examples combining internal and external sensors and actuators.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819091796875" w:line="240" w:lineRule="auto"/>
        <w:ind w:left="5.0209045410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 this lab we will: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6572265625" w:line="240" w:lineRule="auto"/>
        <w:ind w:left="304.331512451171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Connect an external sensor to the CPX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2056884765625" w:line="241.57221794128418" w:lineRule="auto"/>
        <w:ind w:left="592.2337341308594" w:right="1664.4549560546875" w:hanging="297.9444885253906"/>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Try examples using combinations of internal and external sensors and actuators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7794189453125" w:line="240" w:lineRule="auto"/>
        <w:ind w:left="6.4555358886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Required materials (per group):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6541748046875" w:line="240" w:lineRule="auto"/>
        <w:ind w:left="358.26370239257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Circuit Playground Express (CPX)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22552490234375" w:line="240" w:lineRule="auto"/>
        <w:ind w:left="358.26370239257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Micro USB cable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2056884765625" w:line="240" w:lineRule="auto"/>
        <w:ind w:left="358.26370239257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Breadboard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20538330078125" w:line="499.7998237609863" w:lineRule="auto"/>
        <w:ind w:left="358.2637023925781" w:right="3003.65661621093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Ultrasonic Proximity Sensor (RCWL-1601 or similar) 1</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264007568359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Servo (SG90)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85791015625" w:line="240" w:lineRule="auto"/>
        <w:ind w:left="358.264007568359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Assorted jumpers and alligator clips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001708984375" w:line="240" w:lineRule="auto"/>
        <w:ind w:left="26.023864746093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1 Connecting an External Sensor to the CPX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75927734375" w:line="241.5696144104004" w:lineRule="auto"/>
        <w:ind w:left="0.717620849609375" w:right="1660.8001708984375" w:firstLine="3.108062744140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As discussed in the previous lab, the CPX has a variety of ”pads” for inputs and outputs. The CPX is a 3.3V Arduino device, so we use the RCWL-1601 proximity sensor (Figure ??), which is a 3.3V version of the older HC-SR04 proximity sensor. That background is only necessary because it explains why the python package for the proximity sensor is called HCSR04 and why it appears in the schematics. The RCWL-1601 has four pins: power in, ground, trigger (ultrasonic ping out), and echo (ultrasonic ping in). To attach it to the CPX: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018310546875" w:line="240" w:lineRule="auto"/>
        <w:ind w:left="304.33242797851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Attach the proximity sensor to a breadboard, using four rows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656494140625" w:line="241.57196044921875" w:lineRule="auto"/>
        <w:ind w:left="588.4089660644531" w:right="1652.020263671875" w:hanging="294.118804931640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Attach the 3.3V and GND pads to the power and ground columns of a breadboard and use jumpers to attach those to the VCC and GND rows for the proximity sensor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0994873046875" w:line="397.7599239349365" w:lineRule="auto"/>
        <w:ind w:left="289.0301513671875" w:right="2847.835693359375" w:firstLine="3.3471679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Attach pad A7 to the TRIG row for the proximity sensor 4. Attach pad A6 to the ECHO row for the proximity sensor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275390625" w:line="208.02367687225342" w:lineRule="auto"/>
        <w:ind w:left="1633.0335998535156" w:right="2009.532470703125" w:hanging="1287.1200561523438"/>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2960706" cy="1426475"/>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960706" cy="1426475"/>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1480408" cy="1379472"/>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80408" cy="1379472"/>
                    </a:xfrm>
                    <a:prstGeom prst="rect"/>
                    <a:ln/>
                  </pic:spPr>
                </pic:pic>
              </a:graphicData>
            </a:graphic>
          </wp:inline>
        </w:drawing>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 Breadboard layout (b) Circuit diagram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82501220703125" w:line="240" w:lineRule="auto"/>
        <w:ind w:left="425.157012939453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1: Diagrams for attaching external proximity sensor to CPX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985595703125" w:line="241.57221794128418" w:lineRule="auto"/>
        <w:ind w:left="589.3650817871094" w:right="1660.347900390625" w:hanging="295.0750732421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 Enter the code below in Mu, and save to the CPX as code.py, and note the following: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1592712402344" w:line="240" w:lineRule="auto"/>
        <w:ind w:left="3835.03036499023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184600830078" w:lineRule="auto"/>
        <w:ind w:left="1104.1853332519531" w:right="1660.794677734375" w:hanging="400.1797485351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We import HCSR04 to control the proximity sensor. This requires an external library - adafruit </w:t>
      </w:r>
      <w:r w:rsidDel="00000000" w:rsidR="00000000" w:rsidRPr="00000000">
        <w:rPr>
          <w:rFonts w:ascii="Arial" w:cs="Arial" w:eastAsia="Arial" w:hAnsi="Arial"/>
          <w:b w:val="0"/>
          <w:i w:val="0"/>
          <w:smallCaps w:val="0"/>
          <w:strike w:val="0"/>
          <w:color w:val="000000"/>
          <w:sz w:val="23.910400390625"/>
          <w:szCs w:val="23.910400390625"/>
          <w:u w:val="singl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csr04.mpy - which must be copied from the library bundle (see Lab 2) onto the CPX.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39453125" w:line="241.57196044921875" w:lineRule="auto"/>
        <w:ind w:left="1106.8156433105469" w:right="1662.2174072265625" w:hanging="415.83007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 Sometimes the sensor has trouble getting a signal and throws a RuntimeError, so a try/except statement is used to catch this and continue the loop.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814453125" w:line="241.57196044921875" w:lineRule="auto"/>
        <w:ind w:left="589.1252136230469" w:right="1664.6954345703125" w:hanging="296.748657226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 Open the Serial console or the Plotter pane to see the distance measured from the sensor (cm)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1995849609375" w:line="240" w:lineRule="auto"/>
        <w:ind w:left="16.737213134765625" w:right="0" w:firstLine="0"/>
        <w:jc w:val="left"/>
        <w:rPr>
          <w:rFonts w:ascii="Arial" w:cs="Arial" w:eastAsia="Arial" w:hAnsi="Arial"/>
          <w:b w:val="0"/>
          <w:i w:val="1"/>
          <w:smallCaps w:val="0"/>
          <w:strike w:val="0"/>
          <w:color w:val="40808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408080"/>
          <w:sz w:val="23.910400390625"/>
          <w:szCs w:val="23.910400390625"/>
          <w:u w:val="none"/>
          <w:shd w:fill="auto" w:val="clear"/>
          <w:vertAlign w:val="baseline"/>
          <w:rtl w:val="0"/>
        </w:rPr>
        <w:t xml:space="preserve">#-- ExternalProximitySensor.py - CircuitPython code for CPX --#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85400390625" w:line="240" w:lineRule="auto"/>
        <w:ind w:left="16.737213134765625" w:right="0" w:firstLine="0"/>
        <w:jc w:val="left"/>
        <w:rPr>
          <w:rFonts w:ascii="Arial" w:cs="Arial" w:eastAsia="Arial" w:hAnsi="Arial"/>
          <w:b w:val="0"/>
          <w:i w:val="1"/>
          <w:smallCaps w:val="0"/>
          <w:strike w:val="0"/>
          <w:color w:val="40808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408080"/>
          <w:sz w:val="23.910400390625"/>
          <w:szCs w:val="23.910400390625"/>
          <w:u w:val="none"/>
          <w:shd w:fill="auto" w:val="clear"/>
          <w:vertAlign w:val="baseline"/>
          <w:rtl w:val="0"/>
        </w:rPr>
        <w:t xml:space="preserve"># Import Section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8642578125" w:line="240" w:lineRule="auto"/>
        <w:ind w:left="16.0198974609375" w:right="0" w:firstLine="0"/>
        <w:jc w:val="left"/>
        <w:rPr>
          <w:rFonts w:ascii="Arial" w:cs="Arial" w:eastAsia="Arial" w:hAnsi="Arial"/>
          <w:b w:val="0"/>
          <w:i w:val="0"/>
          <w:smallCaps w:val="0"/>
          <w:strike w:val="0"/>
          <w:color w:val="0000ff"/>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board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6.45584106445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adafruit_hcsr04 </w:t>
      </w: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HCSR04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6.45584106445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time </w:t>
      </w: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sleep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85400390625" w:line="240" w:lineRule="auto"/>
        <w:ind w:left="16.737213134765625" w:right="0" w:firstLine="0"/>
        <w:jc w:val="left"/>
        <w:rPr>
          <w:rFonts w:ascii="Arial" w:cs="Arial" w:eastAsia="Arial" w:hAnsi="Arial"/>
          <w:b w:val="0"/>
          <w:i w:val="1"/>
          <w:smallCaps w:val="0"/>
          <w:strike w:val="0"/>
          <w:color w:val="40808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408080"/>
          <w:sz w:val="23.910400390625"/>
          <w:szCs w:val="23.910400390625"/>
          <w:u w:val="none"/>
          <w:shd w:fill="auto" w:val="clear"/>
          <w:vertAlign w:val="baseline"/>
          <w:rtl w:val="0"/>
        </w:rPr>
        <w:t xml:space="preserve"># Setup Section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483.14443588256836" w:lineRule="auto"/>
        <w:ind w:left="16.737213134765625" w:right="2671.2762451171875" w:hanging="3.34747314453125"/>
        <w:jc w:val="left"/>
        <w:rPr>
          <w:rFonts w:ascii="Arial" w:cs="Arial" w:eastAsia="Arial" w:hAnsi="Arial"/>
          <w:b w:val="0"/>
          <w:i w:val="1"/>
          <w:smallCaps w:val="0"/>
          <w:strike w:val="0"/>
          <w:color w:val="40808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sonar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HCSR04(trigger_pin</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board</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A7, echo_pin</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board</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A6) </w:t>
      </w:r>
      <w:r w:rsidDel="00000000" w:rsidR="00000000" w:rsidRPr="00000000">
        <w:rPr>
          <w:rFonts w:ascii="Arial" w:cs="Arial" w:eastAsia="Arial" w:hAnsi="Arial"/>
          <w:b w:val="0"/>
          <w:i w:val="1"/>
          <w:smallCaps w:val="0"/>
          <w:strike w:val="0"/>
          <w:color w:val="408080"/>
          <w:sz w:val="23.910400390625"/>
          <w:szCs w:val="23.910400390625"/>
          <w:u w:val="none"/>
          <w:shd w:fill="auto" w:val="clear"/>
          <w:vertAlign w:val="baseline"/>
          <w:rtl w:val="0"/>
        </w:rPr>
        <w:t xml:space="preserve"># Function Section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68603515625" w:line="240" w:lineRule="auto"/>
        <w:ind w:left="16.737213134765625" w:right="0" w:firstLine="0"/>
        <w:jc w:val="left"/>
        <w:rPr>
          <w:rFonts w:ascii="Arial" w:cs="Arial" w:eastAsia="Arial" w:hAnsi="Arial"/>
          <w:b w:val="0"/>
          <w:i w:val="1"/>
          <w:smallCaps w:val="0"/>
          <w:strike w:val="0"/>
          <w:color w:val="40808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408080"/>
          <w:sz w:val="23.910400390625"/>
          <w:szCs w:val="23.910400390625"/>
          <w:u w:val="none"/>
          <w:shd w:fill="auto" w:val="clear"/>
          <w:vertAlign w:val="baseline"/>
          <w:rtl w:val="0"/>
        </w:rPr>
        <w:t xml:space="preserve"># Loop Section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while True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494.55093383789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try</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984.31991577148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((sonar</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distance,))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501.963348388671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except </w:t>
      </w:r>
      <w:r w:rsidDel="00000000" w:rsidR="00000000" w:rsidRPr="00000000">
        <w:rPr>
          <w:rFonts w:ascii="Arial" w:cs="Arial" w:eastAsia="Arial" w:hAnsi="Arial"/>
          <w:b w:val="0"/>
          <w:i w:val="0"/>
          <w:smallCaps w:val="0"/>
          <w:strike w:val="0"/>
          <w:color w:val="d1403b"/>
          <w:sz w:val="23.910400390625"/>
          <w:szCs w:val="23.910400390625"/>
          <w:u w:val="none"/>
          <w:shd w:fill="auto" w:val="clear"/>
          <w:vertAlign w:val="baseline"/>
          <w:rtl w:val="0"/>
        </w:rPr>
        <w:t xml:space="preserve">RuntimeError</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984.31991577148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3.910400390625"/>
          <w:szCs w:val="23.910400390625"/>
          <w:u w:val="none"/>
          <w:shd w:fill="auto" w:val="clear"/>
          <w:vertAlign w:val="baseline"/>
          <w:rtl w:val="0"/>
        </w:rPr>
        <w:t xml:space="preserve">"Retrying!"</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0" w:lineRule="auto"/>
        <w:ind w:left="505.549774169921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sleep(</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0.5</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8433837890625" w:line="240" w:lineRule="auto"/>
        <w:ind w:left="15.69473266601562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2 Bringing it Together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966796875" w:line="241.56377792358398" w:lineRule="auto"/>
        <w:ind w:left="4.7821044921875" w:right="1663.9312744140625" w:hanging="4.303894042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With a firm grasp of how to attach and control internal and external actuators and sensors with the CPX, it’s time to try combining those elements and designing your own projects. Here are a few more examples.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8875732421875" w:line="240" w:lineRule="auto"/>
        <w:ind w:left="3833.116912841797"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1231689453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2.1 Add a needle gauge to the proximity sensor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1.57196044921875" w:lineRule="auto"/>
        <w:ind w:left="2.8692626953125" w:right="1664.169921875" w:firstLine="1.91284179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This example combines the proximity sensor from this lab with the light gauge from Lab 2.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external sensor</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external actuator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388671875" w:line="241.57196044921875" w:lineRule="auto"/>
        <w:ind w:left="593.4297180175781" w:right="1664.693603515625" w:hanging="289.09759521484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Connect the proximity sensor and servo to the CPX as shown in Figure 2.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79345703125" w:line="241.56377792358398" w:lineRule="auto"/>
        <w:ind w:left="589.3644714355469" w:right="1660.545654296875" w:hanging="295.074615478515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Enter the code below in Mu, and save to the CPX as code.py. Note how it directly combines two previous examples, except for the function mapping proximity to servo position.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9632568359375" w:line="206.78845882415771" w:lineRule="auto"/>
        <w:ind w:left="1633.0335998535156" w:right="2009.508056640625" w:hanging="1287.1200561523438"/>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2960706" cy="1683036"/>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960706" cy="1683036"/>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1480424" cy="1334008"/>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480424" cy="1334008"/>
                    </a:xfrm>
                    <a:prstGeom prst="rect"/>
                    <a:ln/>
                  </pic:spPr>
                </pic:pic>
              </a:graphicData>
            </a:graphic>
          </wp:inline>
        </w:drawing>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 Breadboard layout (b) Circuit diagram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8240966796875" w:line="240" w:lineRule="auto"/>
        <w:ind w:left="6.217346191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2: Diagrams for attaching external proximity sensor and servo to CPX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5.90576171875" w:line="240" w:lineRule="auto"/>
        <w:ind w:left="16.737213134765625" w:right="0" w:firstLine="0"/>
        <w:jc w:val="left"/>
        <w:rPr>
          <w:rFonts w:ascii="Arial" w:cs="Arial" w:eastAsia="Arial" w:hAnsi="Arial"/>
          <w:b w:val="0"/>
          <w:i w:val="1"/>
          <w:smallCaps w:val="0"/>
          <w:strike w:val="0"/>
          <w:color w:val="40808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408080"/>
          <w:sz w:val="23.910400390625"/>
          <w:szCs w:val="23.910400390625"/>
          <w:u w:val="none"/>
          <w:shd w:fill="auto" w:val="clear"/>
          <w:vertAlign w:val="baseline"/>
          <w:rtl w:val="0"/>
        </w:rPr>
        <w:t xml:space="preserve">#-- ExternalProximitySensorWithOutputs.py - CircuitPython code for CPX --#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85400390625" w:line="240" w:lineRule="auto"/>
        <w:ind w:left="16.737213134765625" w:right="0" w:firstLine="0"/>
        <w:jc w:val="left"/>
        <w:rPr>
          <w:rFonts w:ascii="Arial" w:cs="Arial" w:eastAsia="Arial" w:hAnsi="Arial"/>
          <w:b w:val="0"/>
          <w:i w:val="1"/>
          <w:smallCaps w:val="0"/>
          <w:strike w:val="0"/>
          <w:color w:val="40808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408080"/>
          <w:sz w:val="23.910400390625"/>
          <w:szCs w:val="23.910400390625"/>
          <w:u w:val="none"/>
          <w:shd w:fill="auto" w:val="clear"/>
          <w:vertAlign w:val="baseline"/>
          <w:rtl w:val="0"/>
        </w:rPr>
        <w:t xml:space="preserve"># Import Section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0" w:lineRule="auto"/>
        <w:ind w:left="16.0198974609375" w:right="0" w:firstLine="0"/>
        <w:jc w:val="left"/>
        <w:rPr>
          <w:rFonts w:ascii="Arial" w:cs="Arial" w:eastAsia="Arial" w:hAnsi="Arial"/>
          <w:b w:val="0"/>
          <w:i w:val="0"/>
          <w:smallCaps w:val="0"/>
          <w:strike w:val="0"/>
          <w:color w:val="0000ff"/>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board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0" w:lineRule="auto"/>
        <w:ind w:left="16.0198974609375" w:right="0" w:firstLine="0"/>
        <w:jc w:val="left"/>
        <w:rPr>
          <w:rFonts w:ascii="Arial" w:cs="Arial" w:eastAsia="Arial" w:hAnsi="Arial"/>
          <w:b w:val="0"/>
          <w:i w:val="0"/>
          <w:smallCaps w:val="0"/>
          <w:strike w:val="0"/>
          <w:color w:val="0000ff"/>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pulseio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0" w:lineRule="auto"/>
        <w:ind w:left="6.45584106445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adafruit_circuitplayground.express </w:t>
      </w: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cpx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0" w:lineRule="auto"/>
        <w:ind w:left="6.45584106445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adafruit_hcsr04 </w:t>
      </w: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HCSR04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0" w:lineRule="auto"/>
        <w:ind w:left="16.0198974609375" w:right="0" w:firstLine="0"/>
        <w:jc w:val="left"/>
        <w:rPr>
          <w:rFonts w:ascii="Arial" w:cs="Arial" w:eastAsia="Arial" w:hAnsi="Arial"/>
          <w:b w:val="0"/>
          <w:i w:val="0"/>
          <w:smallCaps w:val="0"/>
          <w:strike w:val="0"/>
          <w:color w:val="0000ff"/>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adafruit_motor.servo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41748046875" w:line="240" w:lineRule="auto"/>
        <w:ind w:left="6.45584106445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time </w:t>
      </w: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sleep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55419921875" w:line="240" w:lineRule="auto"/>
        <w:ind w:left="16.73721313476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408080"/>
          <w:sz w:val="23.910400390625"/>
          <w:szCs w:val="23.910400390625"/>
          <w:u w:val="none"/>
          <w:shd w:fill="auto" w:val="clear"/>
          <w:vertAlign w:val="baseline"/>
          <w:rtl w:val="0"/>
        </w:rPr>
        <w:t xml:space="preserve"># Setup Section </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973999023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sonar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HCSR04(trigger_pin</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board</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A7, echo_pin</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board</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A6)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pwm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pulseio</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PWMOut(board</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A1, frequency</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=50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3.38973999023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servo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adafruit_motor</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servo</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Servo(pwm, min_pulse</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=750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max_pulse</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=2600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615234375" w:line="240" w:lineRule="auto"/>
        <w:ind w:left="16.737213134765625" w:right="0" w:firstLine="0"/>
        <w:jc w:val="left"/>
        <w:rPr>
          <w:rFonts w:ascii="Arial" w:cs="Arial" w:eastAsia="Arial" w:hAnsi="Arial"/>
          <w:b w:val="0"/>
          <w:i w:val="1"/>
          <w:smallCaps w:val="0"/>
          <w:strike w:val="0"/>
          <w:color w:val="40808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408080"/>
          <w:sz w:val="23.910400390625"/>
          <w:szCs w:val="23.910400390625"/>
          <w:u w:val="none"/>
          <w:shd w:fill="auto" w:val="clear"/>
          <w:vertAlign w:val="baseline"/>
          <w:rtl w:val="0"/>
        </w:rPr>
        <w:t xml:space="preserve"># Function Section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5.260314941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servo_pos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(dist):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0" w:lineRule="auto"/>
        <w:ind w:left="497.4201965332031" w:right="0" w:firstLine="0"/>
        <w:jc w:val="left"/>
        <w:rPr>
          <w:rFonts w:ascii="Arial" w:cs="Arial" w:eastAsia="Arial" w:hAnsi="Arial"/>
          <w:b w:val="0"/>
          <w:i w:val="1"/>
          <w:smallCaps w:val="0"/>
          <w:strike w:val="0"/>
          <w:color w:val="40808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dist_min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 5 </w:t>
      </w:r>
      <w:r w:rsidDel="00000000" w:rsidR="00000000" w:rsidRPr="00000000">
        <w:rPr>
          <w:rFonts w:ascii="Arial" w:cs="Arial" w:eastAsia="Arial" w:hAnsi="Arial"/>
          <w:b w:val="0"/>
          <w:i w:val="1"/>
          <w:smallCaps w:val="0"/>
          <w:strike w:val="0"/>
          <w:color w:val="408080"/>
          <w:sz w:val="23.910400390625"/>
          <w:szCs w:val="23.910400390625"/>
          <w:u w:val="none"/>
          <w:shd w:fill="auto" w:val="clear"/>
          <w:vertAlign w:val="baseline"/>
          <w:rtl w:val="0"/>
        </w:rPr>
        <w:t xml:space="preserve"># Low distance servo [cm]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497.4201965332031" w:right="0" w:firstLine="0"/>
        <w:jc w:val="left"/>
        <w:rPr>
          <w:rFonts w:ascii="Arial" w:cs="Arial" w:eastAsia="Arial" w:hAnsi="Arial"/>
          <w:b w:val="0"/>
          <w:i w:val="1"/>
          <w:smallCaps w:val="0"/>
          <w:strike w:val="0"/>
          <w:color w:val="40808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dist_max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 50 </w:t>
      </w:r>
      <w:r w:rsidDel="00000000" w:rsidR="00000000" w:rsidRPr="00000000">
        <w:rPr>
          <w:rFonts w:ascii="Arial" w:cs="Arial" w:eastAsia="Arial" w:hAnsi="Arial"/>
          <w:b w:val="0"/>
          <w:i w:val="1"/>
          <w:smallCaps w:val="0"/>
          <w:strike w:val="0"/>
          <w:color w:val="408080"/>
          <w:sz w:val="23.910400390625"/>
          <w:szCs w:val="23.910400390625"/>
          <w:u w:val="none"/>
          <w:shd w:fill="auto" w:val="clear"/>
          <w:vertAlign w:val="baseline"/>
          <w:rtl w:val="0"/>
        </w:rPr>
        <w:t xml:space="preserve"># High distance servo [cm]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497.420196533203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dist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min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max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((dist, dist_min)), dist_max))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496.94198608398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(((dist</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dist_min)</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(dist_max</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dist_min))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 180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55419921875" w:line="240" w:lineRule="auto"/>
        <w:ind w:left="16.737213134765625" w:right="0" w:firstLine="0"/>
        <w:jc w:val="left"/>
        <w:rPr>
          <w:rFonts w:ascii="Arial" w:cs="Arial" w:eastAsia="Arial" w:hAnsi="Arial"/>
          <w:b w:val="0"/>
          <w:i w:val="1"/>
          <w:smallCaps w:val="0"/>
          <w:strike w:val="0"/>
          <w:color w:val="40808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408080"/>
          <w:sz w:val="23.910400390625"/>
          <w:szCs w:val="23.910400390625"/>
          <w:u w:val="none"/>
          <w:shd w:fill="auto" w:val="clear"/>
          <w:vertAlign w:val="baseline"/>
          <w:rtl w:val="0"/>
        </w:rPr>
        <w:t xml:space="preserve"># Loop Section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while True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8642578125" w:line="240" w:lineRule="auto"/>
        <w:ind w:left="494.55093383789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try</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997.709808349609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servo</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angle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servo_pos(sonar</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distance)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984.31991577148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((sonar</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distance, servo</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angle))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501.963348388671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except </w:t>
      </w:r>
      <w:r w:rsidDel="00000000" w:rsidR="00000000" w:rsidRPr="00000000">
        <w:rPr>
          <w:rFonts w:ascii="Arial" w:cs="Arial" w:eastAsia="Arial" w:hAnsi="Arial"/>
          <w:b w:val="0"/>
          <w:i w:val="0"/>
          <w:smallCaps w:val="0"/>
          <w:strike w:val="0"/>
          <w:color w:val="d1403b"/>
          <w:sz w:val="23.910400390625"/>
          <w:szCs w:val="23.910400390625"/>
          <w:u w:val="none"/>
          <w:shd w:fill="auto" w:val="clear"/>
          <w:vertAlign w:val="baseline"/>
          <w:rtl w:val="0"/>
        </w:rPr>
        <w:t xml:space="preserve">RuntimeError</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0" w:lineRule="auto"/>
        <w:ind w:left="984.31991577148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3.910400390625"/>
          <w:szCs w:val="23.910400390625"/>
          <w:u w:val="none"/>
          <w:shd w:fill="auto" w:val="clear"/>
          <w:vertAlign w:val="baseline"/>
          <w:rtl w:val="0"/>
        </w:rPr>
        <w:t xml:space="preserve">"Retrying!"</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505.549774169921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sleep(</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0.5</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6787109375" w:line="240" w:lineRule="auto"/>
        <w:ind w:left="12.481231689453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2.2 Add warning lights/sounds to the proximity sensor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1.57196044921875" w:lineRule="auto"/>
        <w:ind w:left="3.586578369140625" w:right="1648.060302734375" w:firstLine="1.19552612304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This example combines the proximity sensor from this lab with the neopixels on the CPX from Lab 1 and the internal buzzer.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external sensor</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internal actuator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639404296875" w:line="240" w:lineRule="auto"/>
        <w:ind w:left="304.33059692382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Connect the proximity sensor to the CPX as shown in Figure 1.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7056884765625" w:line="240" w:lineRule="auto"/>
        <w:ind w:left="294.28833007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Enter the code below in Mu, and save to the CPX as code.py, noting: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72552490234375" w:line="240" w:lineRule="auto"/>
        <w:ind w:left="704.00344848632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The helper function used to flip the neopixels on and off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8563232421875" w:line="241.57221794128418" w:lineRule="auto"/>
        <w:ind w:left="1101.0749816894531" w:right="1664.67529296875" w:hanging="410.091552734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 The string of conditionals used to respond to different proximity, which needs to be in reverse order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1947021484375" w:line="240" w:lineRule="auto"/>
        <w:ind w:left="717.00332641601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 The use of t and dt to blink or buzz at different frequencies from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0" w:lineRule="auto"/>
        <w:ind w:left="1101.074981689453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loop frequency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06597900390625" w:line="741.372241973877" w:lineRule="auto"/>
        <w:ind w:left="16.737213134765625"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408080"/>
          <w:sz w:val="23.910400390625"/>
          <w:szCs w:val="23.910400390625"/>
          <w:u w:val="none"/>
          <w:shd w:fill="auto" w:val="clear"/>
          <w:vertAlign w:val="baseline"/>
          <w:rtl w:val="0"/>
        </w:rPr>
        <w:t xml:space="preserve">#-- ExternalProximitySensorWithWarnings.py - CircuitPython code for CPX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37213134765625" w:right="0" w:firstLine="0"/>
        <w:jc w:val="left"/>
        <w:rPr>
          <w:rFonts w:ascii="Arial" w:cs="Arial" w:eastAsia="Arial" w:hAnsi="Arial"/>
          <w:b w:val="0"/>
          <w:i w:val="1"/>
          <w:smallCaps w:val="0"/>
          <w:strike w:val="0"/>
          <w:color w:val="40808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408080"/>
          <w:sz w:val="23.910400390625"/>
          <w:szCs w:val="23.910400390625"/>
          <w:u w:val="none"/>
          <w:shd w:fill="auto" w:val="clear"/>
          <w:vertAlign w:val="baseline"/>
          <w:rtl w:val="0"/>
        </w:rPr>
        <w:t xml:space="preserve"># Import Section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6.0198974609375" w:right="0" w:firstLine="0"/>
        <w:jc w:val="left"/>
        <w:rPr>
          <w:rFonts w:ascii="Arial" w:cs="Arial" w:eastAsia="Arial" w:hAnsi="Arial"/>
          <w:b w:val="0"/>
          <w:i w:val="0"/>
          <w:smallCaps w:val="0"/>
          <w:strike w:val="0"/>
          <w:color w:val="0000ff"/>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board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7196044921875" w:lineRule="auto"/>
        <w:ind w:left="6.455841064453125" w:right="3285.7720947265625"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adafruit_circuitplayground.express </w:t>
      </w: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cpx </w:t>
      </w: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adafruit_hcsr04 </w:t>
      </w: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HCSR04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9091796875" w:line="240" w:lineRule="auto"/>
        <w:ind w:left="6.45584106445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time </w:t>
      </w: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sleep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85400390625" w:line="240" w:lineRule="auto"/>
        <w:ind w:left="16.737213134765625" w:right="0" w:firstLine="0"/>
        <w:jc w:val="left"/>
        <w:rPr>
          <w:rFonts w:ascii="Arial" w:cs="Arial" w:eastAsia="Arial" w:hAnsi="Arial"/>
          <w:b w:val="0"/>
          <w:i w:val="1"/>
          <w:smallCaps w:val="0"/>
          <w:strike w:val="0"/>
          <w:color w:val="40808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408080"/>
          <w:sz w:val="23.910400390625"/>
          <w:szCs w:val="23.910400390625"/>
          <w:u w:val="none"/>
          <w:shd w:fill="auto" w:val="clear"/>
          <w:vertAlign w:val="baseline"/>
          <w:rtl w:val="0"/>
        </w:rPr>
        <w:t xml:space="preserve"># Setup Section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1.476898193359375" w:right="0" w:firstLine="0"/>
        <w:jc w:val="left"/>
        <w:rPr>
          <w:rFonts w:ascii="Arial" w:cs="Arial" w:eastAsia="Arial" w:hAnsi="Arial"/>
          <w:b w:val="0"/>
          <w:i w:val="0"/>
          <w:smallCaps w:val="0"/>
          <w:strike w:val="0"/>
          <w:color w:val="666666"/>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led_brightness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 0.25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2.39105224609375" w:right="0" w:firstLine="0"/>
        <w:jc w:val="left"/>
        <w:rPr>
          <w:rFonts w:ascii="Arial" w:cs="Arial" w:eastAsia="Arial" w:hAnsi="Arial"/>
          <w:b w:val="0"/>
          <w:i w:val="0"/>
          <w:smallCaps w:val="0"/>
          <w:strike w:val="0"/>
          <w:color w:val="666666"/>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 0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5.26031494140625" w:right="0" w:firstLine="0"/>
        <w:jc w:val="left"/>
        <w:rPr>
          <w:rFonts w:ascii="Arial" w:cs="Arial" w:eastAsia="Arial" w:hAnsi="Arial"/>
          <w:b w:val="0"/>
          <w:i w:val="0"/>
          <w:smallCaps w:val="0"/>
          <w:strike w:val="0"/>
          <w:color w:val="666666"/>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dt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 0.25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7196044921875" w:lineRule="auto"/>
        <w:ind w:left="14.1070556640625" w:right="2671.2762451171875" w:hanging="0.717315673828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sonar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HCSR04(trigger_pin</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board</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A7, echo_pin</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board</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A6) cpx</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pixels</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fill((</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255</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9560546875" w:line="240" w:lineRule="auto"/>
        <w:ind w:left="14.1070556640625" w:right="0" w:firstLine="0"/>
        <w:jc w:val="left"/>
        <w:rPr>
          <w:rFonts w:ascii="Arial" w:cs="Arial" w:eastAsia="Arial" w:hAnsi="Arial"/>
          <w:b w:val="0"/>
          <w:i w:val="0"/>
          <w:smallCaps w:val="0"/>
          <w:strike w:val="0"/>
          <w:color w:val="666666"/>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cpx</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pixels</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brightness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 0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55419921875" w:line="240" w:lineRule="auto"/>
        <w:ind w:left="16.737213134765625" w:right="0" w:firstLine="0"/>
        <w:jc w:val="left"/>
        <w:rPr>
          <w:rFonts w:ascii="Arial" w:cs="Arial" w:eastAsia="Arial" w:hAnsi="Arial"/>
          <w:b w:val="0"/>
          <w:i w:val="1"/>
          <w:smallCaps w:val="0"/>
          <w:strike w:val="0"/>
          <w:color w:val="40808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408080"/>
          <w:sz w:val="23.910400390625"/>
          <w:szCs w:val="23.910400390625"/>
          <w:u w:val="none"/>
          <w:shd w:fill="auto" w:val="clear"/>
          <w:vertAlign w:val="baseline"/>
          <w:rtl w:val="0"/>
        </w:rPr>
        <w:t xml:space="preserve"># Function Section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8642578125" w:line="240" w:lineRule="auto"/>
        <w:ind w:left="5.260314941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pixel_flip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508.18008422851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cpx</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pixels</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brightness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&gt; 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0" w:lineRule="auto"/>
        <w:ind w:left="998.4272766113281" w:right="0" w:firstLine="0"/>
        <w:jc w:val="left"/>
        <w:rPr>
          <w:rFonts w:ascii="Arial" w:cs="Arial" w:eastAsia="Arial" w:hAnsi="Arial"/>
          <w:b w:val="0"/>
          <w:i w:val="0"/>
          <w:smallCaps w:val="0"/>
          <w:strike w:val="0"/>
          <w:color w:val="666666"/>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cpx</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pixels</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brightness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 0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501.963348388671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else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998.42727661132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cpx</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pixels</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brightness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led_brightness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55419921875" w:line="240" w:lineRule="auto"/>
        <w:ind w:left="16.737213134765625" w:right="0" w:firstLine="0"/>
        <w:jc w:val="left"/>
        <w:rPr>
          <w:rFonts w:ascii="Arial" w:cs="Arial" w:eastAsia="Arial" w:hAnsi="Arial"/>
          <w:b w:val="0"/>
          <w:i w:val="1"/>
          <w:smallCaps w:val="0"/>
          <w:strike w:val="0"/>
          <w:color w:val="40808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408080"/>
          <w:sz w:val="23.910400390625"/>
          <w:szCs w:val="23.910400390625"/>
          <w:u w:val="none"/>
          <w:shd w:fill="auto" w:val="clear"/>
          <w:vertAlign w:val="baseline"/>
          <w:rtl w:val="0"/>
        </w:rPr>
        <w:t xml:space="preserve"># Loop Section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86425781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while True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0" w:lineRule="auto"/>
        <w:ind w:left="494.55093383789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try</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989.58023071289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sonar</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distance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55419921875" w:line="240" w:lineRule="auto"/>
        <w:ind w:left="1001.0572814941406" w:right="0" w:firstLine="0"/>
        <w:jc w:val="left"/>
        <w:rPr>
          <w:rFonts w:ascii="Arial" w:cs="Arial" w:eastAsia="Arial" w:hAnsi="Arial"/>
          <w:b w:val="0"/>
          <w:i w:val="1"/>
          <w:smallCaps w:val="0"/>
          <w:strike w:val="0"/>
          <w:color w:val="40808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408080"/>
          <w:sz w:val="23.910400390625"/>
          <w:szCs w:val="23.910400390625"/>
          <w:u w:val="none"/>
          <w:shd w:fill="auto" w:val="clear"/>
          <w:vertAlign w:val="baseline"/>
          <w:rtl w:val="0"/>
        </w:rPr>
        <w:t xml:space="preserve"># Closer than 15 cm is Dangerously Close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8642578125" w:line="240" w:lineRule="auto"/>
        <w:ind w:left="1000.340118408203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&lt;=5</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476.459808349609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pixel_flip()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41748046875" w:line="240" w:lineRule="auto"/>
        <w:ind w:left="1492.48001098632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&gt;= 1.0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0" w:lineRule="auto"/>
        <w:ind w:left="1982.72720336914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cpx</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play_tone(</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440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0.25</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0" w:lineRule="auto"/>
        <w:ind w:left="1971.0108947753906" w:right="0" w:firstLine="0"/>
        <w:jc w:val="left"/>
        <w:rPr>
          <w:rFonts w:ascii="Arial" w:cs="Arial" w:eastAsia="Arial" w:hAnsi="Arial"/>
          <w:b w:val="0"/>
          <w:i w:val="0"/>
          <w:smallCaps w:val="0"/>
          <w:strike w:val="0"/>
          <w:color w:val="666666"/>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 0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55419921875" w:line="240" w:lineRule="auto"/>
        <w:ind w:left="1001.0572814941406" w:right="0" w:firstLine="0"/>
        <w:jc w:val="left"/>
        <w:rPr>
          <w:rFonts w:ascii="Arial" w:cs="Arial" w:eastAsia="Arial" w:hAnsi="Arial"/>
          <w:b w:val="0"/>
          <w:i w:val="1"/>
          <w:smallCaps w:val="0"/>
          <w:strike w:val="0"/>
          <w:color w:val="40808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408080"/>
          <w:sz w:val="23.910400390625"/>
          <w:szCs w:val="23.910400390625"/>
          <w:u w:val="none"/>
          <w:shd w:fill="auto" w:val="clear"/>
          <w:vertAlign w:val="baseline"/>
          <w:rtl w:val="0"/>
        </w:rPr>
        <w:t xml:space="preserve"># Closer than 15 cm is Very Close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0" w:lineRule="auto"/>
        <w:ind w:left="994.123382568359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elif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&lt;= 15</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41748046875" w:line="240" w:lineRule="auto"/>
        <w:ind w:left="1476.459808349609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pixel_flip()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55419921875" w:line="240" w:lineRule="auto"/>
        <w:ind w:left="1001.0572814941406" w:right="0" w:firstLine="0"/>
        <w:jc w:val="left"/>
        <w:rPr>
          <w:rFonts w:ascii="Arial" w:cs="Arial" w:eastAsia="Arial" w:hAnsi="Arial"/>
          <w:b w:val="0"/>
          <w:i w:val="1"/>
          <w:smallCaps w:val="0"/>
          <w:strike w:val="0"/>
          <w:color w:val="40808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408080"/>
          <w:sz w:val="23.910400390625"/>
          <w:szCs w:val="23.910400390625"/>
          <w:u w:val="none"/>
          <w:shd w:fill="auto" w:val="clear"/>
          <w:vertAlign w:val="baseline"/>
          <w:rtl w:val="0"/>
        </w:rPr>
        <w:t xml:space="preserve"># Closer than 30 cm is Close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7255859375" w:line="240" w:lineRule="auto"/>
        <w:ind w:left="3833.117523193359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123382568359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elif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&lt;= 30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492.48001098632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&gt;= 1.0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968.619842529296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pixel_flip()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971.0108947753906" w:right="0" w:firstLine="0"/>
        <w:jc w:val="left"/>
        <w:rPr>
          <w:rFonts w:ascii="Arial" w:cs="Arial" w:eastAsia="Arial" w:hAnsi="Arial"/>
          <w:b w:val="0"/>
          <w:i w:val="0"/>
          <w:smallCaps w:val="0"/>
          <w:strike w:val="0"/>
          <w:color w:val="666666"/>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 0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615234375" w:line="241.5556240081787" w:lineRule="auto"/>
        <w:ind w:left="994.1233825683594" w:right="4930.87890625" w:firstLine="6.93389892578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408080"/>
          <w:sz w:val="23.910400390625"/>
          <w:szCs w:val="23.910400390625"/>
          <w:u w:val="none"/>
          <w:shd w:fill="auto" w:val="clear"/>
          <w:vertAlign w:val="baseline"/>
          <w:rtl w:val="0"/>
        </w:rPr>
        <w:t xml:space="preserve"># Farther than 25 cm is Safe </w:t>
      </w: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else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49609375" w:line="240" w:lineRule="auto"/>
        <w:ind w:left="1490.5671691894531" w:right="0" w:firstLine="0"/>
        <w:jc w:val="left"/>
        <w:rPr>
          <w:rFonts w:ascii="Arial" w:cs="Arial" w:eastAsia="Arial" w:hAnsi="Arial"/>
          <w:b w:val="0"/>
          <w:i w:val="0"/>
          <w:smallCaps w:val="0"/>
          <w:strike w:val="0"/>
          <w:color w:val="666666"/>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cpx</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pixels</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brightness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 0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615234375" w:line="240" w:lineRule="auto"/>
        <w:ind w:left="984.31991577148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986.71096801757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dt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501.963348388671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except </w:t>
      </w:r>
      <w:r w:rsidDel="00000000" w:rsidR="00000000" w:rsidRPr="00000000">
        <w:rPr>
          <w:rFonts w:ascii="Arial" w:cs="Arial" w:eastAsia="Arial" w:hAnsi="Arial"/>
          <w:b w:val="0"/>
          <w:i w:val="0"/>
          <w:smallCaps w:val="0"/>
          <w:strike w:val="0"/>
          <w:color w:val="d1403b"/>
          <w:sz w:val="23.910400390625"/>
          <w:szCs w:val="23.910400390625"/>
          <w:u w:val="none"/>
          <w:shd w:fill="auto" w:val="clear"/>
          <w:vertAlign w:val="baseline"/>
          <w:rtl w:val="0"/>
        </w:rPr>
        <w:t xml:space="preserve">RuntimeError</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0" w:lineRule="auto"/>
        <w:ind w:left="984.31991577148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8000"/>
          <w:sz w:val="23.910400390625"/>
          <w:szCs w:val="23.910400390625"/>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3.910400390625"/>
          <w:szCs w:val="23.910400390625"/>
          <w:u w:val="none"/>
          <w:shd w:fill="auto" w:val="clear"/>
          <w:vertAlign w:val="baseline"/>
          <w:rtl w:val="0"/>
        </w:rPr>
        <w:t xml:space="preserve">"Retrying!"</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505.549774169921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sleep(dt)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2.7264404296875" w:line="240" w:lineRule="auto"/>
        <w:ind w:left="3836.224822998047"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w:t>
      </w:r>
    </w:p>
    <w:sectPr>
      <w:pgSz w:h="15840" w:w="12240" w:orient="portrait"/>
      <w:pgMar w:bottom="1797.2598266601562" w:top="2468.135986328125" w:left="2220.6666564941406" w:right="591.9360351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