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4B4A3" w14:textId="42C9F3D3" w:rsidR="00371100" w:rsidRDefault="00371100" w:rsidP="00371100">
      <w:pPr>
        <w:spacing w:after="0"/>
      </w:pPr>
      <w:r>
        <w:t>Graph:</w:t>
      </w:r>
    </w:p>
    <w:p w14:paraId="5C471C0E" w14:textId="77777777" w:rsidR="00371100" w:rsidRDefault="00371100" w:rsidP="00371100">
      <w:pPr>
        <w:spacing w:after="0"/>
      </w:pPr>
    </w:p>
    <w:p w14:paraId="68872808" w14:textId="77777777" w:rsidR="00371100" w:rsidRDefault="00371100" w:rsidP="00371100">
      <w:pPr>
        <w:spacing w:after="0"/>
        <w:jc w:val="center"/>
      </w:pPr>
      <w:r>
        <w:rPr>
          <w:noProof/>
        </w:rPr>
        <w:drawing>
          <wp:inline distT="0" distB="0" distL="0" distR="0" wp14:anchorId="06D7576A" wp14:editId="1EA634ED">
            <wp:extent cx="4210493" cy="4153749"/>
            <wp:effectExtent l="0" t="0" r="0" b="0"/>
            <wp:docPr id="61019912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99124" name="Picture 1" descr="A diagram of a networ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116" cy="41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2779" w14:textId="77777777" w:rsidR="00371100" w:rsidRDefault="00371100" w:rsidP="00371100">
      <w:pPr>
        <w:spacing w:after="0"/>
      </w:pPr>
    </w:p>
    <w:p w14:paraId="1AD4EC62" w14:textId="75D3E7AF" w:rsidR="00371100" w:rsidRDefault="00371100" w:rsidP="00371100">
      <w:pPr>
        <w:spacing w:after="0"/>
      </w:pPr>
      <w:r>
        <w:t>Query and Results:</w:t>
      </w:r>
    </w:p>
    <w:p w14:paraId="28EF0D09" w14:textId="77777777" w:rsidR="00371100" w:rsidRDefault="00371100" w:rsidP="00371100">
      <w:pPr>
        <w:spacing w:after="0"/>
      </w:pPr>
    </w:p>
    <w:p w14:paraId="2D9A5E97" w14:textId="743B6144" w:rsidR="002210E4" w:rsidRDefault="00371100" w:rsidP="00371100">
      <w:pPr>
        <w:jc w:val="center"/>
      </w:pPr>
      <w:r>
        <w:rPr>
          <w:noProof/>
        </w:rPr>
        <w:drawing>
          <wp:inline distT="0" distB="0" distL="0" distR="0" wp14:anchorId="7C80A84C" wp14:editId="62B54CFB">
            <wp:extent cx="4443827" cy="3040912"/>
            <wp:effectExtent l="0" t="0" r="0" b="7620"/>
            <wp:docPr id="30173387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33871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72" cy="30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00"/>
    <w:rsid w:val="002210E4"/>
    <w:rsid w:val="00371100"/>
    <w:rsid w:val="00564C72"/>
    <w:rsid w:val="00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CDC3"/>
  <w15:chartTrackingRefBased/>
  <w15:docId w15:val="{25BF9ED5-3DE2-4FC6-9B2C-0BD5E09C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Furey, Skylar Thomas</dc:creator>
  <cp:keywords/>
  <dc:description/>
  <cp:lastModifiedBy>Furey, Skylar Thomas</cp:lastModifiedBy>
  <cp:revision>1</cp:revision>
  <dcterms:created xsi:type="dcterms:W3CDTF">2024-11-12T21:02:00Z</dcterms:created>
  <dcterms:modified xsi:type="dcterms:W3CDTF">2024-11-12T21:04:00Z</dcterms:modified>
</cp:coreProperties>
</file>