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96FA" w14:textId="77777777" w:rsidR="004A6A3A" w:rsidRDefault="004A6A3A" w:rsidP="004A6A3A">
      <w:r>
        <w:t>Stuff in section 0</w:t>
      </w:r>
    </w:p>
    <w:p w14:paraId="3C62DA33" w14:textId="77777777" w:rsidR="00A272F3" w:rsidRDefault="003B1ED3" w:rsidP="003B1ED3">
      <w:pPr>
        <w:pStyle w:val="Heading1"/>
      </w:pPr>
      <w:r>
        <w:t>Section 1</w:t>
      </w:r>
    </w:p>
    <w:p w14:paraId="3759A727" w14:textId="77777777" w:rsidR="003B1ED3" w:rsidRDefault="003B1ED3" w:rsidP="003B1ED3">
      <w:r>
        <w:t>Stuff in section 1</w:t>
      </w:r>
    </w:p>
    <w:p w14:paraId="056E47BB" w14:textId="77777777" w:rsidR="003B1ED3" w:rsidRDefault="003B1ED3" w:rsidP="003B1ED3">
      <w:pPr>
        <w:pStyle w:val="Heading1"/>
      </w:pPr>
      <w:r>
        <w:t>Section 2</w:t>
      </w:r>
    </w:p>
    <w:p w14:paraId="72C28C20" w14:textId="77777777" w:rsidR="003B1ED3" w:rsidRDefault="003B1ED3" w:rsidP="003B1ED3">
      <w:r>
        <w:t>Stuff in section 2</w:t>
      </w:r>
    </w:p>
    <w:p w14:paraId="2C86947F" w14:textId="77777777" w:rsidR="003B1ED3" w:rsidRDefault="003B1ED3" w:rsidP="003B1ED3">
      <w:pPr>
        <w:pStyle w:val="Heading1"/>
      </w:pPr>
      <w:r>
        <w:t>Section 3</w:t>
      </w:r>
    </w:p>
    <w:p w14:paraId="41FBA321" w14:textId="77777777" w:rsidR="003B1ED3" w:rsidRDefault="003B1ED3" w:rsidP="003B1ED3">
      <w:r>
        <w:t>Stuff in section 3</w:t>
      </w:r>
    </w:p>
    <w:p w14:paraId="6DADFE67" w14:textId="77777777" w:rsidR="003B1ED3" w:rsidRDefault="003B1ED3" w:rsidP="003B1ED3">
      <w:pPr>
        <w:pStyle w:val="Heading1"/>
      </w:pPr>
      <w:r>
        <w:t>Section 4</w:t>
      </w:r>
    </w:p>
    <w:p w14:paraId="4705B851" w14:textId="77777777" w:rsidR="003B1ED3" w:rsidRDefault="003B1ED3" w:rsidP="003B1ED3">
      <w:r>
        <w:t>Stuff in section 4</w:t>
      </w:r>
    </w:p>
    <w:p w14:paraId="417CE1DA" w14:textId="77777777" w:rsidR="007E0C6F" w:rsidRDefault="007E0C6F" w:rsidP="007E0C6F">
      <w:pPr>
        <w:pStyle w:val="Heading2"/>
      </w:pPr>
      <w:r>
        <w:t>Not a Section</w:t>
      </w:r>
      <w:bookmarkStart w:id="0" w:name="_GoBack"/>
      <w:bookmarkEnd w:id="0"/>
    </w:p>
    <w:p w14:paraId="6EF14DA5" w14:textId="77777777" w:rsidR="007E0C6F" w:rsidRDefault="007E0C6F" w:rsidP="003B1ED3">
      <w:r>
        <w:t>Stuff in non-section</w:t>
      </w:r>
    </w:p>
    <w:p w14:paraId="3A3CB0E6" w14:textId="77777777" w:rsidR="00CC3600" w:rsidRPr="003B1ED3" w:rsidRDefault="00CC3600" w:rsidP="003B1ED3"/>
    <w:sectPr w:rsidR="00CC3600" w:rsidRPr="003B1ED3" w:rsidSect="00F3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1ED3"/>
    <w:rsid w:val="00053364"/>
    <w:rsid w:val="00056147"/>
    <w:rsid w:val="002514CD"/>
    <w:rsid w:val="003B1ED3"/>
    <w:rsid w:val="004A6A3A"/>
    <w:rsid w:val="007E0C6F"/>
    <w:rsid w:val="00956717"/>
    <w:rsid w:val="00B10AC6"/>
    <w:rsid w:val="00CC3600"/>
    <w:rsid w:val="00F3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F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491"/>
  </w:style>
  <w:style w:type="paragraph" w:styleId="Heading1">
    <w:name w:val="heading 1"/>
    <w:basedOn w:val="Normal"/>
    <w:next w:val="Normal"/>
    <w:link w:val="Heading1Char"/>
    <w:uiPriority w:val="9"/>
    <w:qFormat/>
    <w:rsid w:val="003B1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25</Words>
  <Characters>146</Characters>
  <Application>Microsoft Macintosh Word</Application>
  <DocSecurity>0</DocSecurity>
  <Lines>1</Lines>
  <Paragraphs>1</Paragraphs>
  <ScaleCrop>false</ScaleCrop>
  <Company>The Network, Inc.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Diaz</dc:creator>
  <cp:lastModifiedBy>Nathen Grass</cp:lastModifiedBy>
  <cp:revision>6</cp:revision>
  <dcterms:created xsi:type="dcterms:W3CDTF">2011-05-13T13:32:00Z</dcterms:created>
  <dcterms:modified xsi:type="dcterms:W3CDTF">2011-05-25T19:04:00Z</dcterms:modified>
</cp:coreProperties>
</file>