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5670"/>
        <w:gridCol w:w="850"/>
        <w:gridCol w:w="899"/>
        <w:gridCol w:w="794"/>
      </w:tblGrid>
      <w:tr w:rsidR="00425E28" w:rsidRPr="00425E28" w14:paraId="2F7677F5" w14:textId="77777777" w:rsidTr="00E3627D">
        <w:trPr>
          <w:trHeight w:val="533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93AD5F" w14:textId="77777777" w:rsidR="00A7364F" w:rsidRDefault="00425E28" w:rsidP="00425E28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425E28">
              <w:rPr>
                <w:b/>
                <w:bCs/>
                <w:sz w:val="16"/>
                <w:szCs w:val="16"/>
              </w:rPr>
              <w:t>Backlog</w:t>
            </w:r>
            <w:proofErr w:type="spellEnd"/>
          </w:p>
          <w:p w14:paraId="78043ACA" w14:textId="756EBB0C" w:rsidR="00425E28" w:rsidRPr="00425E28" w:rsidRDefault="00425E28" w:rsidP="00425E28">
            <w:pPr>
              <w:spacing w:after="0"/>
              <w:rPr>
                <w:sz w:val="16"/>
                <w:szCs w:val="16"/>
              </w:rPr>
            </w:pPr>
            <w:r w:rsidRPr="00425E28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505064" w14:textId="77777777" w:rsidR="00425E28" w:rsidRPr="00425E28" w:rsidRDefault="00425E28" w:rsidP="00425E28">
            <w:pPr>
              <w:spacing w:after="0"/>
              <w:rPr>
                <w:sz w:val="16"/>
                <w:szCs w:val="16"/>
              </w:rPr>
            </w:pPr>
            <w:r w:rsidRPr="00425E28">
              <w:rPr>
                <w:b/>
                <w:bCs/>
                <w:sz w:val="16"/>
                <w:szCs w:val="16"/>
              </w:rPr>
              <w:t>Beskrivelse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FB890" w14:textId="54BB2C0A" w:rsidR="00425E28" w:rsidRPr="00425E28" w:rsidRDefault="00E3627D" w:rsidP="00E3627D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</w:t>
            </w:r>
            <w:r w:rsidR="00425E28">
              <w:rPr>
                <w:b/>
                <w:bCs/>
                <w:sz w:val="16"/>
                <w:szCs w:val="16"/>
              </w:rPr>
              <w:t>rav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DD0F9" w14:textId="1A000A49" w:rsidR="00E3627D" w:rsidRDefault="00425E28" w:rsidP="00425E28">
            <w:pPr>
              <w:spacing w:after="0"/>
              <w:rPr>
                <w:b/>
                <w:bCs/>
                <w:sz w:val="16"/>
                <w:szCs w:val="16"/>
              </w:rPr>
            </w:pPr>
            <w:r w:rsidRPr="00425E28">
              <w:rPr>
                <w:b/>
                <w:bCs/>
                <w:sz w:val="16"/>
                <w:szCs w:val="16"/>
              </w:rPr>
              <w:t>Estimat</w:t>
            </w:r>
          </w:p>
          <w:p w14:paraId="0528F3A8" w14:textId="32BF0FE8" w:rsidR="00425E28" w:rsidRPr="00425E28" w:rsidRDefault="008E4089" w:rsidP="00425E28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t</w:t>
            </w:r>
            <w:r w:rsidR="00425E28" w:rsidRPr="00425E28">
              <w:rPr>
                <w:sz w:val="16"/>
                <w:szCs w:val="16"/>
              </w:rPr>
              <w:t>imer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83A05" w14:textId="77777777" w:rsidR="00425E28" w:rsidRPr="00425E28" w:rsidRDefault="00425E28" w:rsidP="00425E28">
            <w:pPr>
              <w:spacing w:after="0"/>
              <w:rPr>
                <w:sz w:val="16"/>
                <w:szCs w:val="16"/>
              </w:rPr>
            </w:pPr>
            <w:r w:rsidRPr="00425E28">
              <w:rPr>
                <w:b/>
                <w:bCs/>
                <w:sz w:val="16"/>
                <w:szCs w:val="16"/>
              </w:rPr>
              <w:t>Prioritet</w:t>
            </w:r>
          </w:p>
        </w:tc>
      </w:tr>
      <w:tr w:rsidR="00425E28" w:rsidRPr="00425E28" w14:paraId="131E5423" w14:textId="77777777" w:rsidTr="00E3627D">
        <w:trPr>
          <w:trHeight w:val="584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4B6EF" w14:textId="3DA4D4C6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 xml:space="preserve">US01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4AF339" w14:textId="3D1E6BD4" w:rsidR="00425E28" w:rsidRPr="00425E28" w:rsidRDefault="00340DF1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en tydelig veiledning for hvordan jeg skal henvise til bruk av KI i mine besvarelser, slik at jeg unngår negative konsekvenser ved mangelfull kildehenvisning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90632" w14:textId="097586C5" w:rsidR="00425E28" w:rsidRPr="00066C21" w:rsidRDefault="00066C21" w:rsidP="00E3627D">
            <w:pPr>
              <w:rPr>
                <w:color w:val="000000" w:themeColor="text1"/>
                <w:sz w:val="16"/>
                <w:szCs w:val="16"/>
              </w:rPr>
            </w:pPr>
            <w:r w:rsidRPr="00066C21">
              <w:rPr>
                <w:color w:val="000000" w:themeColor="text1"/>
                <w:sz w:val="16"/>
                <w:szCs w:val="16"/>
              </w:rPr>
              <w:t>F</w:t>
            </w: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1AA0B" w14:textId="2DA83DD6" w:rsidR="00425E28" w:rsidRPr="00425E28" w:rsidRDefault="00425E28" w:rsidP="00425E28">
            <w:pPr>
              <w:rPr>
                <w:sz w:val="16"/>
                <w:szCs w:val="16"/>
              </w:rPr>
            </w:pPr>
            <w:r w:rsidRPr="00425E28">
              <w:rPr>
                <w:sz w:val="16"/>
                <w:szCs w:val="16"/>
              </w:rPr>
              <w:t>4–6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56E1E" w14:textId="77777777" w:rsidR="00425E28" w:rsidRPr="00425E28" w:rsidRDefault="00425E28" w:rsidP="00425E28">
            <w:pPr>
              <w:rPr>
                <w:sz w:val="16"/>
                <w:szCs w:val="16"/>
              </w:rPr>
            </w:pPr>
            <w:r w:rsidRPr="00425E28">
              <w:rPr>
                <w:sz w:val="16"/>
                <w:szCs w:val="16"/>
              </w:rPr>
              <w:t>Høy</w:t>
            </w:r>
          </w:p>
        </w:tc>
      </w:tr>
      <w:tr w:rsidR="00425E28" w:rsidRPr="00425E28" w14:paraId="3076773E" w14:textId="77777777" w:rsidTr="00E3627D">
        <w:trPr>
          <w:trHeight w:val="78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E7106" w14:textId="6CE6AFC5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 xml:space="preserve">US02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2B066" w14:textId="06C13885" w:rsidR="00425E28" w:rsidRPr="00425E28" w:rsidRDefault="009E6FC9" w:rsidP="00425E28">
            <w:pPr>
              <w:rPr>
                <w:sz w:val="16"/>
                <w:szCs w:val="16"/>
              </w:rPr>
            </w:pPr>
            <w:r w:rsidRPr="002E5CCF">
              <w:rPr>
                <w:sz w:val="16"/>
                <w:szCs w:val="16"/>
              </w:rPr>
              <w:t>Som student ønsker jeg en</w:t>
            </w:r>
            <w:r>
              <w:rPr>
                <w:sz w:val="16"/>
                <w:szCs w:val="16"/>
              </w:rPr>
              <w:t xml:space="preserve"> presisering og eksempler på hva som er tillatt</w:t>
            </w:r>
            <w:r w:rsidR="00657D0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657D0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ikke tillatt når det gjelder etiske retningslinjer (</w:t>
            </w:r>
            <w:r w:rsidR="002E5CCF" w:rsidRPr="002E5CCF">
              <w:rPr>
                <w:sz w:val="16"/>
                <w:szCs w:val="16"/>
              </w:rPr>
              <w:t>akademisk integritet</w:t>
            </w:r>
            <w:r>
              <w:rPr>
                <w:sz w:val="16"/>
                <w:szCs w:val="16"/>
              </w:rPr>
              <w:t>)</w:t>
            </w:r>
            <w:r w:rsidR="002E5CCF" w:rsidRPr="002E5CCF">
              <w:rPr>
                <w:sz w:val="16"/>
                <w:szCs w:val="16"/>
              </w:rPr>
              <w:t xml:space="preserve"> i en KI-kontekst, slik at jeg har et klart rammeverk for hva som regnes som selvstendig arbeid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34BDA" w14:textId="688B3F9C" w:rsidR="00425E28" w:rsidRPr="00066C21" w:rsidRDefault="00066C21" w:rsidP="00E3627D">
            <w:pPr>
              <w:rPr>
                <w:color w:val="000000" w:themeColor="text1"/>
                <w:sz w:val="16"/>
                <w:szCs w:val="16"/>
              </w:rPr>
            </w:pPr>
            <w:r w:rsidRPr="00066C21">
              <w:rPr>
                <w:color w:val="000000" w:themeColor="text1"/>
                <w:sz w:val="16"/>
                <w:szCs w:val="16"/>
              </w:rPr>
              <w:t>F</w:t>
            </w: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5FBE5" w14:textId="344F82A2" w:rsidR="00425E28" w:rsidRPr="00425E28" w:rsidRDefault="00425E28" w:rsidP="00425E28">
            <w:pPr>
              <w:rPr>
                <w:sz w:val="16"/>
                <w:szCs w:val="16"/>
              </w:rPr>
            </w:pPr>
            <w:r w:rsidRPr="00425E28">
              <w:rPr>
                <w:sz w:val="16"/>
                <w:szCs w:val="16"/>
              </w:rPr>
              <w:t>3–4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D3491" w14:textId="77777777" w:rsidR="00425E28" w:rsidRPr="00425E28" w:rsidRDefault="00425E28" w:rsidP="00425E28">
            <w:pPr>
              <w:rPr>
                <w:sz w:val="16"/>
                <w:szCs w:val="16"/>
              </w:rPr>
            </w:pPr>
            <w:r w:rsidRPr="00425E28">
              <w:rPr>
                <w:sz w:val="16"/>
                <w:szCs w:val="16"/>
              </w:rPr>
              <w:t>Høy</w:t>
            </w:r>
          </w:p>
        </w:tc>
      </w:tr>
      <w:tr w:rsidR="00425E28" w:rsidRPr="00425E28" w14:paraId="5A7805CC" w14:textId="77777777" w:rsidTr="00E3627D">
        <w:trPr>
          <w:trHeight w:val="504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953D3" w14:textId="3511517F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>US03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19861" w14:textId="5B3F41C7" w:rsidR="00425E28" w:rsidRPr="00340DF1" w:rsidRDefault="00270F21" w:rsidP="00425E28">
            <w:pPr>
              <w:rPr>
                <w:sz w:val="16"/>
                <w:szCs w:val="16"/>
              </w:rPr>
            </w:pPr>
            <w:r w:rsidRPr="00270F21">
              <w:rPr>
                <w:sz w:val="16"/>
                <w:szCs w:val="16"/>
              </w:rPr>
              <w:t>Som student ønsker jeg å bruke en sjekkliste for korrekt og ansvarlig bruk av KI under arbeidet med mine besvarelser, slik at jeg kan sikre at jeg følger akademiske retningslinjer før innlevering.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4887E" w14:textId="3D71E89B" w:rsidR="00425E28" w:rsidRPr="00066C21" w:rsidRDefault="00066C21" w:rsidP="00E3627D">
            <w:pPr>
              <w:rPr>
                <w:color w:val="000000" w:themeColor="text1"/>
                <w:sz w:val="16"/>
                <w:szCs w:val="16"/>
              </w:rPr>
            </w:pPr>
            <w:r w:rsidRPr="00066C21">
              <w:rPr>
                <w:color w:val="000000" w:themeColor="text1"/>
                <w:sz w:val="16"/>
                <w:szCs w:val="16"/>
              </w:rPr>
              <w:t>F</w:t>
            </w: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F62BC" w14:textId="3B91E394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5–7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B8131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Høy</w:t>
            </w:r>
          </w:p>
        </w:tc>
      </w:tr>
      <w:tr w:rsidR="00425E28" w:rsidRPr="00425E28" w14:paraId="01971BE0" w14:textId="77777777" w:rsidTr="00E3627D">
        <w:trPr>
          <w:trHeight w:val="81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34A83" w14:textId="280FF893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 xml:space="preserve">US04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E508A" w14:textId="340B40AD" w:rsidR="00425E28" w:rsidRPr="00340DF1" w:rsidRDefault="002E5CC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en</w:t>
            </w:r>
            <w:r w:rsidR="009E6FC9" w:rsidRPr="00340DF1">
              <w:rPr>
                <w:sz w:val="16"/>
                <w:szCs w:val="16"/>
              </w:rPr>
              <w:t xml:space="preserve"> presisering og eksempler på hva som er tillatt</w:t>
            </w:r>
            <w:r w:rsidR="00657D07">
              <w:rPr>
                <w:sz w:val="16"/>
                <w:szCs w:val="16"/>
              </w:rPr>
              <w:t xml:space="preserve"> </w:t>
            </w:r>
            <w:r w:rsidR="009E6FC9" w:rsidRPr="00340DF1">
              <w:rPr>
                <w:sz w:val="16"/>
                <w:szCs w:val="16"/>
              </w:rPr>
              <w:t>/</w:t>
            </w:r>
            <w:r w:rsidR="00657D07">
              <w:rPr>
                <w:sz w:val="16"/>
                <w:szCs w:val="16"/>
              </w:rPr>
              <w:t xml:space="preserve"> </w:t>
            </w:r>
            <w:r w:rsidR="009E6FC9" w:rsidRPr="00340DF1">
              <w:rPr>
                <w:sz w:val="16"/>
                <w:szCs w:val="16"/>
              </w:rPr>
              <w:t>ikke tillatt når det gjelder retningslinjer for pålitelighet (hallusinasjoner og skjevheter) i KI-genererte svar</w:t>
            </w:r>
            <w:r w:rsidRPr="00340DF1">
              <w:rPr>
                <w:sz w:val="16"/>
                <w:szCs w:val="16"/>
              </w:rPr>
              <w:t>, slik at jeg utvikler en kritisk holdning og ikke stoler blindt på svarene jeg får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7FD24" w14:textId="3EE8C5FB" w:rsidR="00425E28" w:rsidRPr="00066C21" w:rsidRDefault="00066C21" w:rsidP="00E3627D">
            <w:pPr>
              <w:rPr>
                <w:color w:val="000000" w:themeColor="text1"/>
                <w:sz w:val="16"/>
                <w:szCs w:val="16"/>
              </w:rPr>
            </w:pPr>
            <w:r w:rsidRPr="00066C21">
              <w:rPr>
                <w:color w:val="000000" w:themeColor="text1"/>
                <w:sz w:val="16"/>
                <w:szCs w:val="16"/>
              </w:rPr>
              <w:t>F</w:t>
            </w: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4ACE1" w14:textId="028540EA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2–3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98F90C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Høy</w:t>
            </w:r>
          </w:p>
        </w:tc>
      </w:tr>
      <w:tr w:rsidR="00425E28" w:rsidRPr="00425E28" w14:paraId="68B5DF87" w14:textId="77777777" w:rsidTr="00E3627D">
        <w:trPr>
          <w:trHeight w:val="561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15240A" w14:textId="5F1D90A7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>US</w:t>
            </w:r>
            <w:r w:rsidR="00340DF1" w:rsidRPr="00BB3649">
              <w:rPr>
                <w:sz w:val="16"/>
                <w:szCs w:val="16"/>
              </w:rPr>
              <w:t>0</w:t>
            </w:r>
            <w:r w:rsidRPr="00BB3649">
              <w:rPr>
                <w:sz w:val="16"/>
                <w:szCs w:val="16"/>
              </w:rPr>
              <w:t xml:space="preserve">5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1447EF" w14:textId="2EBD021E" w:rsidR="00425E28" w:rsidRPr="00340DF1" w:rsidRDefault="00340DF1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tilgang til oppdatert informasjon om KI-relaterte nyheter innen akademia, slik at jeg kan holde meg løpende informert om gjeldende regelverk og retningslinjer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F2BF4" w14:textId="31693510" w:rsidR="00425E28" w:rsidRPr="00066C21" w:rsidRDefault="00066C21" w:rsidP="00E3627D">
            <w:pPr>
              <w:rPr>
                <w:color w:val="000000" w:themeColor="text1"/>
                <w:sz w:val="16"/>
                <w:szCs w:val="16"/>
              </w:rPr>
            </w:pPr>
            <w:r w:rsidRPr="00066C21">
              <w:rPr>
                <w:color w:val="000000" w:themeColor="text1"/>
                <w:sz w:val="16"/>
                <w:szCs w:val="16"/>
              </w:rPr>
              <w:t>F</w:t>
            </w: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1878EC" w14:textId="4CFF881B" w:rsidR="00425E28" w:rsidRPr="00340DF1" w:rsidRDefault="00066C21" w:rsidP="00425E2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425E28" w:rsidRPr="00340DF1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A23852" w14:textId="77777777" w:rsidR="00425E28" w:rsidRDefault="00066C21" w:rsidP="00425E2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Lav</w:t>
            </w:r>
          </w:p>
          <w:p w14:paraId="3DE3D6D8" w14:textId="1EBA6312" w:rsidR="00066C21" w:rsidRPr="00340DF1" w:rsidRDefault="00066C21" w:rsidP="00425E28">
            <w:pPr>
              <w:rPr>
                <w:sz w:val="16"/>
                <w:szCs w:val="16"/>
              </w:rPr>
            </w:pPr>
          </w:p>
        </w:tc>
      </w:tr>
      <w:tr w:rsidR="00425E28" w:rsidRPr="00425E28" w14:paraId="6DF58C95" w14:textId="77777777" w:rsidTr="00E3627D">
        <w:trPr>
          <w:trHeight w:val="754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4D2DB0" w14:textId="7E79D0BD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>US06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DE8524" w14:textId="50120A2F" w:rsidR="00425E28" w:rsidRPr="00340DF1" w:rsidRDefault="002E5CC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 xml:space="preserve">Som student ønsker jeg </w:t>
            </w:r>
            <w:r w:rsidR="009E6FC9" w:rsidRPr="00340DF1">
              <w:rPr>
                <w:sz w:val="16"/>
                <w:szCs w:val="16"/>
              </w:rPr>
              <w:t xml:space="preserve">en oversikt over hvilke KI-verktøy som anbefales til bruk i akademiske besvarelser, slik at jeg </w:t>
            </w:r>
            <w:r w:rsidR="00340DF1" w:rsidRPr="00340DF1">
              <w:rPr>
                <w:sz w:val="16"/>
                <w:szCs w:val="16"/>
              </w:rPr>
              <w:t xml:space="preserve">enklere kan finne frem til de verktøyene som er godkjent av studieinstitusjonen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C6634" w14:textId="3380C978" w:rsidR="00425E28" w:rsidRPr="00066C21" w:rsidRDefault="00425E28" w:rsidP="00E3627D">
            <w:pPr>
              <w:rPr>
                <w:color w:val="000000" w:themeColor="text1"/>
                <w:sz w:val="16"/>
                <w:szCs w:val="16"/>
              </w:rPr>
            </w:pPr>
            <w:r w:rsidRPr="00066C21">
              <w:rPr>
                <w:color w:val="000000" w:themeColor="text1"/>
                <w:sz w:val="16"/>
                <w:szCs w:val="16"/>
              </w:rPr>
              <w:t>F</w:t>
            </w:r>
            <w:r w:rsidR="00066C21"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68580" w14:textId="5D95F672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2–3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C6E05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Middels</w:t>
            </w:r>
          </w:p>
        </w:tc>
      </w:tr>
      <w:tr w:rsidR="00425E28" w:rsidRPr="00425E28" w14:paraId="3874D3BF" w14:textId="77777777" w:rsidTr="00E3627D">
        <w:trPr>
          <w:trHeight w:val="78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F1702" w14:textId="289D7EC0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 xml:space="preserve">US07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26A57" w14:textId="43AD1D18" w:rsidR="00425E28" w:rsidRPr="00340DF1" w:rsidRDefault="009E6FC9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en presisering og eksempler på hva som er tillatt</w:t>
            </w:r>
            <w:r w:rsidR="00657D07">
              <w:rPr>
                <w:sz w:val="16"/>
                <w:szCs w:val="16"/>
              </w:rPr>
              <w:t xml:space="preserve"> </w:t>
            </w:r>
            <w:r w:rsidRPr="00340DF1">
              <w:rPr>
                <w:sz w:val="16"/>
                <w:szCs w:val="16"/>
              </w:rPr>
              <w:t>/</w:t>
            </w:r>
            <w:r w:rsidR="00657D07">
              <w:rPr>
                <w:sz w:val="16"/>
                <w:szCs w:val="16"/>
              </w:rPr>
              <w:t xml:space="preserve"> </w:t>
            </w:r>
            <w:r w:rsidRPr="00340DF1">
              <w:rPr>
                <w:sz w:val="16"/>
                <w:szCs w:val="16"/>
              </w:rPr>
              <w:t>ikke tillatt når det gjelder retningslinjer for sikkerhet (personvern</w:t>
            </w:r>
            <w:r w:rsidR="00657D07">
              <w:rPr>
                <w:sz w:val="16"/>
                <w:szCs w:val="16"/>
              </w:rPr>
              <w:t xml:space="preserve"> og databeskyttelse</w:t>
            </w:r>
            <w:r w:rsidRPr="00340DF1">
              <w:rPr>
                <w:sz w:val="16"/>
                <w:szCs w:val="16"/>
              </w:rPr>
              <w:t xml:space="preserve">) </w:t>
            </w:r>
            <w:r w:rsidR="002E5CCF" w:rsidRPr="00340DF1">
              <w:rPr>
                <w:sz w:val="16"/>
                <w:szCs w:val="16"/>
              </w:rPr>
              <w:t>ved bruk av KI, slik at jeg kan foreta en kritisk risikovurdering av informasjon</w:t>
            </w:r>
            <w:r w:rsidR="005906E8" w:rsidRPr="00340DF1">
              <w:rPr>
                <w:sz w:val="16"/>
                <w:szCs w:val="16"/>
              </w:rPr>
              <w:t>en</w:t>
            </w:r>
            <w:r w:rsidR="002E5CCF" w:rsidRPr="00340DF1">
              <w:rPr>
                <w:sz w:val="16"/>
                <w:szCs w:val="16"/>
              </w:rPr>
              <w:t xml:space="preserve"> jeg deler med verktøyene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CEF80" w14:textId="0149EA57" w:rsidR="00425E28" w:rsidRPr="00340DF1" w:rsidRDefault="00A7364F" w:rsidP="00E3627D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F</w:t>
            </w:r>
            <w:r w:rsidR="00066C21">
              <w:rPr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65171" w14:textId="2589BD39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2–3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F2901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Middels</w:t>
            </w:r>
          </w:p>
        </w:tc>
      </w:tr>
      <w:tr w:rsidR="00425E28" w:rsidRPr="00425E28" w14:paraId="122B70F3" w14:textId="77777777" w:rsidTr="00E3627D">
        <w:trPr>
          <w:trHeight w:val="649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EC0BB1" w14:textId="37297579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 xml:space="preserve">US08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862E" w14:textId="5C76680A" w:rsidR="00425E28" w:rsidRPr="00340DF1" w:rsidRDefault="002E5CC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 xml:space="preserve">Som student ønsker jeg en oversikt over ofte stilte spørsmål (FAQ), slik at jeg kan avklare vanlige usikkerhetsmomenter uten å måtte lete </w:t>
            </w:r>
            <w:r w:rsidR="005906E8" w:rsidRPr="00340DF1">
              <w:rPr>
                <w:sz w:val="16"/>
                <w:szCs w:val="16"/>
              </w:rPr>
              <w:t>lenge etter informasjon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CADA5" w14:textId="71450EA9" w:rsidR="00425E28" w:rsidRPr="00340DF1" w:rsidRDefault="00A7364F" w:rsidP="00E3627D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F</w:t>
            </w:r>
            <w:r w:rsidR="00066C21">
              <w:rPr>
                <w:sz w:val="16"/>
                <w:szCs w:val="16"/>
              </w:rPr>
              <w:t>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ED5660" w14:textId="46ECD964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3–4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17552C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Middels</w:t>
            </w:r>
          </w:p>
        </w:tc>
      </w:tr>
      <w:tr w:rsidR="00425E28" w:rsidRPr="00425E28" w14:paraId="0F49A6BD" w14:textId="77777777" w:rsidTr="00E3627D">
        <w:trPr>
          <w:trHeight w:val="62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8C656" w14:textId="2EEA6420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>US09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DA397" w14:textId="7173F53A" w:rsidR="00425E28" w:rsidRPr="00340DF1" w:rsidRDefault="002B726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at nettsiden følger universell utforming (WCAG 2.1), slik at jeg kan navigere og lese innholdet uavhengig av funksjonsevne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E5707" w14:textId="655EF741" w:rsidR="00425E28" w:rsidRPr="00340DF1" w:rsidRDefault="00066C21" w:rsidP="00E36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79A33B" w14:textId="097E3E0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4–6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8044B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Middels</w:t>
            </w:r>
          </w:p>
        </w:tc>
      </w:tr>
      <w:tr w:rsidR="00425E28" w:rsidRPr="00425E28" w14:paraId="00F050DA" w14:textId="77777777" w:rsidTr="00E3627D">
        <w:trPr>
          <w:trHeight w:val="79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8E4CF2" w14:textId="72F33D87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 xml:space="preserve">US10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2AA0CD" w14:textId="59E52C3C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tilgang til nettsidens innhold uten pålogging, slik at jeg kan innhente informasjon raskt og effektivt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61CFB" w14:textId="4B6869A3" w:rsidR="00425E28" w:rsidRPr="00340DF1" w:rsidRDefault="00066C21" w:rsidP="00E36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7BDDB" w14:textId="65FD8221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1–2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EB24D2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Lav</w:t>
            </w:r>
          </w:p>
        </w:tc>
      </w:tr>
      <w:tr w:rsidR="00425E28" w:rsidRPr="00496C7A" w14:paraId="601F0261" w14:textId="77777777" w:rsidTr="00E3627D">
        <w:trPr>
          <w:trHeight w:val="76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A7664" w14:textId="7DFD614F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 xml:space="preserve">US11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7CA0D7" w14:textId="3AA4232F" w:rsidR="00425E28" w:rsidRPr="00340DF1" w:rsidRDefault="002B726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at grensesnittet tilpasser seg automatisk til skjermstørrelsen jeg bruker, slik at innholdet er like lesbart på mobil som på PC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4FF4B" w14:textId="57361D00" w:rsidR="00425E28" w:rsidRDefault="00066C21" w:rsidP="00E36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</w:t>
            </w:r>
          </w:p>
          <w:p w14:paraId="3DF6748B" w14:textId="1A55517A" w:rsidR="00066C21" w:rsidRPr="00340DF1" w:rsidRDefault="00066C21" w:rsidP="00E3627D">
            <w:pPr>
              <w:rPr>
                <w:sz w:val="16"/>
                <w:szCs w:val="16"/>
              </w:rPr>
            </w:pP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31429" w14:textId="53429FBA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5–8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945FF" w14:textId="77777777" w:rsidR="00425E28" w:rsidRPr="00340DF1" w:rsidRDefault="00425E2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Lav</w:t>
            </w:r>
          </w:p>
        </w:tc>
      </w:tr>
      <w:tr w:rsidR="00425E28" w:rsidRPr="00425E28" w14:paraId="13E914C8" w14:textId="77777777" w:rsidTr="00E3627D">
        <w:trPr>
          <w:trHeight w:val="59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AB2CAA" w14:textId="0E76559F" w:rsidR="00425E28" w:rsidRPr="00BB3649" w:rsidRDefault="00425E28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>US12 (NFR4</w:t>
            </w:r>
            <w:r w:rsidR="00496C7A" w:rsidRPr="00BB3649">
              <w:rPr>
                <w:sz w:val="16"/>
                <w:szCs w:val="16"/>
              </w:rPr>
              <w:t>)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DD3F09" w14:textId="7A3D16AE" w:rsidR="00425E28" w:rsidRPr="00340DF1" w:rsidRDefault="002E5CC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 xml:space="preserve">Som student ønsker jeg at nettsiden laster ferdig i løpet av </w:t>
            </w:r>
            <w:r w:rsidR="00496C7A" w:rsidRPr="00340DF1">
              <w:rPr>
                <w:sz w:val="16"/>
                <w:szCs w:val="16"/>
              </w:rPr>
              <w:t>3</w:t>
            </w:r>
            <w:r w:rsidRPr="00340DF1">
              <w:rPr>
                <w:sz w:val="16"/>
                <w:szCs w:val="16"/>
              </w:rPr>
              <w:t xml:space="preserve"> sekunder, slik at jeg raskt kan finne informasjonen jeg trenger når jeg sitter med en oppgave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B51CC" w14:textId="369399F3" w:rsidR="00425E28" w:rsidRPr="00340DF1" w:rsidRDefault="00066C21" w:rsidP="00E36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C82ED5" w14:textId="61F534B4" w:rsidR="00425E28" w:rsidRPr="00340DF1" w:rsidRDefault="00407B0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3–5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9972B" w14:textId="5A065065" w:rsidR="00425E28" w:rsidRPr="00340DF1" w:rsidRDefault="005906E8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Høy</w:t>
            </w:r>
          </w:p>
        </w:tc>
      </w:tr>
      <w:tr w:rsidR="00496C7A" w:rsidRPr="00425E28" w14:paraId="7E549198" w14:textId="77777777" w:rsidTr="00E3627D">
        <w:trPr>
          <w:trHeight w:val="59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1C129" w14:textId="46392ACB" w:rsidR="00496C7A" w:rsidRPr="00BB3649" w:rsidRDefault="00496C7A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>US13 (NFR5)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C1D63" w14:textId="4CB08102" w:rsidR="00496C7A" w:rsidRPr="00340DF1" w:rsidRDefault="00496C7A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 xml:space="preserve">Som student ønsker jeg at alle lenker og interaktive elementer fungerer feilfritt, slik at jeg kan stole på verktøyene og unngå teknisk avbrudd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00A20" w14:textId="33D2D885" w:rsidR="00496C7A" w:rsidRPr="00340DF1" w:rsidRDefault="00066C21" w:rsidP="00E36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13915" w14:textId="69B52D1E" w:rsidR="00496C7A" w:rsidRPr="00340DF1" w:rsidRDefault="00496C7A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3–5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7A1BC" w14:textId="7D3092E5" w:rsidR="00496C7A" w:rsidRPr="00340DF1" w:rsidRDefault="00496C7A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Høy</w:t>
            </w:r>
          </w:p>
        </w:tc>
      </w:tr>
      <w:tr w:rsidR="002B726F" w:rsidRPr="00425E28" w14:paraId="4E0204CB" w14:textId="77777777" w:rsidTr="00E3627D">
        <w:trPr>
          <w:trHeight w:val="59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41AA5" w14:textId="17DAA034" w:rsidR="002B726F" w:rsidRPr="00BB3649" w:rsidRDefault="002B726F" w:rsidP="00425E28">
            <w:pPr>
              <w:rPr>
                <w:sz w:val="16"/>
                <w:szCs w:val="16"/>
              </w:rPr>
            </w:pPr>
            <w:r w:rsidRPr="00BB3649">
              <w:rPr>
                <w:sz w:val="16"/>
                <w:szCs w:val="16"/>
              </w:rPr>
              <w:t>US1</w:t>
            </w:r>
            <w:r w:rsidR="00496C7A" w:rsidRPr="00BB3649">
              <w:rPr>
                <w:sz w:val="16"/>
                <w:szCs w:val="16"/>
              </w:rPr>
              <w:t>4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EFBD0" w14:textId="387EDAAD" w:rsidR="002B726F" w:rsidRPr="00340DF1" w:rsidRDefault="00407B0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Som student ønsker jeg at mine søk og interaksjoner på siden skjer over en kryptert tilkobling og ikke lagres på serveren, slik at min aktivitet forblir konfidensiell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F4C88" w14:textId="60020BA6" w:rsidR="002B726F" w:rsidRPr="00340DF1" w:rsidRDefault="00066C21" w:rsidP="00E36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7BB85" w14:textId="443683FE" w:rsidR="002B726F" w:rsidRPr="00340DF1" w:rsidRDefault="00407B0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3–5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1CD69" w14:textId="6FA20D6E" w:rsidR="002B726F" w:rsidRPr="00340DF1" w:rsidRDefault="002B726F" w:rsidP="00425E28">
            <w:pPr>
              <w:rPr>
                <w:sz w:val="16"/>
                <w:szCs w:val="16"/>
              </w:rPr>
            </w:pPr>
            <w:r w:rsidRPr="00340DF1">
              <w:rPr>
                <w:sz w:val="16"/>
                <w:szCs w:val="16"/>
              </w:rPr>
              <w:t>Høy</w:t>
            </w:r>
          </w:p>
        </w:tc>
      </w:tr>
    </w:tbl>
    <w:p w14:paraId="72D0E24B" w14:textId="77777777" w:rsidR="00BE7FFD" w:rsidRDefault="00BE7FFD">
      <w:pPr>
        <w:rPr>
          <w:sz w:val="16"/>
          <w:szCs w:val="16"/>
        </w:rPr>
      </w:pPr>
    </w:p>
    <w:p w14:paraId="2487691D" w14:textId="77777777" w:rsidR="00E3627D" w:rsidRPr="00425E28" w:rsidRDefault="00E3627D">
      <w:pPr>
        <w:rPr>
          <w:sz w:val="16"/>
          <w:szCs w:val="16"/>
        </w:rPr>
      </w:pPr>
    </w:p>
    <w:sectPr w:rsidR="00E3627D" w:rsidRPr="00425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28"/>
    <w:rsid w:val="00034941"/>
    <w:rsid w:val="00066C21"/>
    <w:rsid w:val="00270F21"/>
    <w:rsid w:val="002B726F"/>
    <w:rsid w:val="002E5CCF"/>
    <w:rsid w:val="00340DF1"/>
    <w:rsid w:val="00407B0F"/>
    <w:rsid w:val="00425E28"/>
    <w:rsid w:val="00496C7A"/>
    <w:rsid w:val="005906E8"/>
    <w:rsid w:val="00657D07"/>
    <w:rsid w:val="00744C35"/>
    <w:rsid w:val="008A2FE8"/>
    <w:rsid w:val="008D5F7D"/>
    <w:rsid w:val="008E4089"/>
    <w:rsid w:val="0095224C"/>
    <w:rsid w:val="009A7F43"/>
    <w:rsid w:val="009E6FC9"/>
    <w:rsid w:val="00A7364F"/>
    <w:rsid w:val="00BB3649"/>
    <w:rsid w:val="00BE7FFD"/>
    <w:rsid w:val="00D21475"/>
    <w:rsid w:val="00E3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82A97"/>
  <w15:chartTrackingRefBased/>
  <w15:docId w15:val="{FD328610-D454-47F4-AEFD-70BD7AB8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2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25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2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25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2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2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2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2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25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25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25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25E2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25E2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25E2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25E2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25E2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25E2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2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2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2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2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2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25E2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25E2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25E2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25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25E2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25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466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Stine Medgard</dc:creator>
  <cp:keywords/>
  <dc:description/>
  <cp:lastModifiedBy>Stine Medgard</cp:lastModifiedBy>
  <cp:revision>5</cp:revision>
  <cp:lastPrinted>2026-04-18T11:03:00Z</cp:lastPrinted>
  <dcterms:created xsi:type="dcterms:W3CDTF">2026-04-17T15:17:00Z</dcterms:created>
  <dcterms:modified xsi:type="dcterms:W3CDTF">2026-04-19T20:59:00Z</dcterms:modified>
</cp:coreProperties>
</file>