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МИНИСТЕРСТВО СЕЛЬСКОГО ХОЗЯЙСТВА РОССИЙСКОЙ ФЕДЕРАЦИИ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ФЕДЕРАЛЬНОЕ ГОСУДАРСТВЕННОЕ БЮДЖЕТНОЕ ОБРАЗОВАТЕЛЬНОЕ УЧЕРЕЖДЕНИЕ ВЫСШЕГО ОБРАЗОВАНИЯ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УДМУРТСКИЙ ГОСУДАРСТВЕННЫЙ АГРАРНЫЙ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Кафедра экономической кибернетики и информационных технологий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                                                                                 ПРОВЕРИЛ:  </w:t>
      </w:r>
    </w:p>
    <w:p w:rsidR="00000000" w:rsidDel="00000000" w:rsidP="00000000" w:rsidRDefault="00000000" w:rsidRPr="00000000" w14:paraId="00000009">
      <w:pPr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__________________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Фамилия И.О.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                                                                                 «__» ________20__г.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КУРСОВАЯ РАБОТА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 дисциплине: «Web-дизайн и разработка сайтов»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 тему: 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Разработка сайта магазина спортивных товаров_____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 специальности 09.03.03 «Прикладная информатика»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Выполнил студент 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532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_группы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______Лебедев Антон Николаевич_______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6"/>
          <w:szCs w:val="16"/>
          <w:rtl w:val="0"/>
        </w:rPr>
        <w:t xml:space="preserve">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Фамилия Имя Отчество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Зарегистрировано на кафедре «___» ___________20___г. №_____</w:t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  <w:sectPr>
          <w:footerReference r:id="rId6" w:type="default"/>
          <w:pgSz w:h="16838" w:w="11906" w:orient="portrait"/>
          <w:pgMar w:bottom="1134" w:top="1134" w:left="1701" w:right="567" w:header="709" w:footer="709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Ижевск 2024</w:t>
      </w:r>
    </w:p>
    <w:p w:rsidR="00000000" w:rsidDel="00000000" w:rsidP="00000000" w:rsidRDefault="00000000" w:rsidRPr="00000000" w14:paraId="0000001E">
      <w:pPr>
        <w:pStyle w:val="Heading1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ОГЛАВЛЕНИЕ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tu3lc54hznzh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ПОСТАНОВКА ЗАДАЧИ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ЦЕЛИ СОЗДАНИЯ ВЕБ-ПРОЕКТА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АНАЛИЗ КОНКУРЕНТОВ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ТРЕБОВАНИЯ К ВЕБ-ПРОЕКТУ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1.3.1. ФУНКЦИОНИРОВАНИЕ ВЕБ-ПРОЕКТА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1.3.2. ФУНКЦИОНАЛЬНЫЕ ТРЕБОВАНИЯ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ЦЕЛЕВАЯ АУДИТОРИЯ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 ОБОСНОВАНИЕ ВЕБ-СТИЛЯ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1.6. ОЖИДАЕМЫЕ РЕЗУЛЬТАТЫ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ПРОЕКТИРОВАНИЕ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2.1.1. ЛОГИЧЕСКАЯ СТРУКТУРА ПРОЕКТА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2.1.2. НАВИГАЦИЯ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2.1.3. ФИЗИЧЕСКАЯ СТРУКТУРА ПРОЕКТА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РАЗРАБОТКА ДИЗАЙНА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2.2.1. РАЗРАБОТКА ЛОГОТИПА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2.2.2. ТИПОГРАФИКА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2.2.3. ЦВЕТОВАЯ СХЕМА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j2qqm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2.2.4. ПРАВИЛА ИСПОЛЬЗОВАНИЯ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y810t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2.2.5. РАСЧЕТ МОДУЛЬНОЙ СЕТКИ И КОМПОЗИЦИЯ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i7ojh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2.2.6. МАКЕТЫ ТИПОВЫХ, УНИКАЛЬНЫХ, ВСПОМОГАТЕЛЬНЫХ СТРАНИЦ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xcytp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ДИЗАЙН-МАКЕТИРОВАНИЕ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ci93x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ВЕБ-ВЕРСТКА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whwml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ИНСТРУМЕНТЫ ВЕБ-ВЕРСТКИ И РАЗРАБОТКИ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bn6ws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ИНТЕРАКТИВ И МУЛЬТИМЕДИА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sh70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ВАЛИДАЦИЯ И ТЕСТИРОВАНИЕ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as4po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3.3.1. CSS И HTML ВАЛИДАЦИЯ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pxezw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3.3.2. ЮЗАБИЛИТИ-ТЕСТИРОВАНИЕ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p2csr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СПИСОК ИСПОЛЬЗОВАННОЙ ЛИТЕРАТУРЫ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5keupbeqmv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ПРИЛОЖЕНИЯ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line="360" w:lineRule="auto"/>
        <w:jc w:val="left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3y8e4oe9to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line="360" w:lineRule="auto"/>
        <w:jc w:val="left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gbutx6ucauq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tu3lc54hznzh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ВВЕДЕНИЕ</w:t>
      </w:r>
    </w:p>
    <w:p w:rsidR="00000000" w:rsidDel="00000000" w:rsidP="00000000" w:rsidRDefault="00000000" w:rsidRPr="00000000" w14:paraId="00000044">
      <w:pPr>
        <w:keepNext w:val="0"/>
        <w:keepLines w:val="0"/>
        <w:spacing w:after="16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современном мире, где технологии развиваются с невероятной скоростью, важность цифрового пространства для бизнеса не может быть переоценена. Одной из областей, где цифровые тех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нологии находят широкое применение, является розничная торговля, в частности, продажа спортивных товаров. Разработка сайта магазина спортивных товаров представляет собой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актуальную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востребованную тему, которая позволяет не только улучшить доступность товаров для потребителей, но и значительно оптимизировать процесс продаж и управления бизнесом.</w:t>
      </w:r>
    </w:p>
    <w:p w:rsidR="00000000" w:rsidDel="00000000" w:rsidP="00000000" w:rsidRDefault="00000000" w:rsidRPr="00000000" w14:paraId="0000004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данной курсовой работы является разработка и анализ концепции сайта магазина спортивных товаров, включая выбор ключевых функциональных возможностей, дизайна и технологий, которые будут использоваться для создания удобного и функционального интернет-магазина.</w:t>
      </w:r>
    </w:p>
    <w:p w:rsidR="00000000" w:rsidDel="00000000" w:rsidP="00000000" w:rsidRDefault="00000000" w:rsidRPr="00000000" w14:paraId="0000004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курсовой работы:</w:t>
      </w:r>
    </w:p>
    <w:p w:rsidR="00000000" w:rsidDel="00000000" w:rsidP="00000000" w:rsidRDefault="00000000" w:rsidRPr="00000000" w14:paraId="0000004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изучение и анализ текущего состояния рынка спортивных товаров и интернет-магазинов в данной сфере;</w:t>
      </w:r>
    </w:p>
    <w:p w:rsidR="00000000" w:rsidDel="00000000" w:rsidP="00000000" w:rsidRDefault="00000000" w:rsidRPr="00000000" w14:paraId="0000004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определение ключевых требований и функциональных возможностей, которые должен обладать сайт магазина спортивных товаров;</w:t>
      </w:r>
    </w:p>
    <w:p w:rsidR="00000000" w:rsidDel="00000000" w:rsidP="00000000" w:rsidRDefault="00000000" w:rsidRPr="00000000" w14:paraId="0000004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 выбор технологий и инструментов для разработки сайта, включая выбор CMS (системы управления контентом) и фреймворков;</w:t>
      </w:r>
    </w:p>
    <w:p w:rsidR="00000000" w:rsidDel="00000000" w:rsidP="00000000" w:rsidRDefault="00000000" w:rsidRPr="00000000" w14:paraId="0000004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4) разработка дизайна сайта, включая выбор цветовой схемы, шрифтов и иконографии;</w:t>
      </w:r>
    </w:p>
    <w:p w:rsidR="00000000" w:rsidDel="00000000" w:rsidP="00000000" w:rsidRDefault="00000000" w:rsidRPr="00000000" w14:paraId="0000004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5) проектирование архитектуры сайта, включая структуру URL, навигацию и пользовательский интерфейс;</w:t>
      </w:r>
    </w:p>
    <w:p w:rsidR="00000000" w:rsidDel="00000000" w:rsidP="00000000" w:rsidRDefault="00000000" w:rsidRPr="00000000" w14:paraId="0000004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6) разработка и реализация ключевых функций сайта, таких как каталог товаров, корзина покупок и форма обратной связи;</w:t>
      </w:r>
    </w:p>
    <w:p w:rsidR="00000000" w:rsidDel="00000000" w:rsidP="00000000" w:rsidRDefault="00000000" w:rsidRPr="00000000" w14:paraId="0000004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7) тестирование и оптимизация сайта для обеспечения его высокой производительности и удобства использования;</w:t>
      </w:r>
    </w:p>
    <w:p w:rsidR="00000000" w:rsidDel="00000000" w:rsidP="00000000" w:rsidRDefault="00000000" w:rsidRPr="00000000" w14:paraId="0000004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8) анализ и оценка результатов разработки, включая сравнение с аналогами и оценку пользовательского опыта.</w:t>
      </w:r>
    </w:p>
    <w:p w:rsidR="00000000" w:rsidDel="00000000" w:rsidP="00000000" w:rsidRDefault="00000000" w:rsidRPr="00000000" w14:paraId="0000004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Данная работа позволит не только углубить понимание процесса разработки веб-сайтов, но и применить полученные знания на практике, создавая функциональный и удобный интернет-магазин спортивных товаров.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10"/>
        </w:numPr>
        <w:spacing w:line="36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1fob9te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5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мире, где цифровая эра продолжает набирать обороты, присутствие в интернете становится жизненно важным аспектом для любого бизнеса. Сфера розничной торговли, особенно в области спортивных товаров, не является исключением. С учетом растущего спроса на качественные и доступные спортивные товары в интернете, создание специализированного онлайн-магазина для продажи таких товаров становится важной задачей.</w:t>
      </w:r>
    </w:p>
    <w:p w:rsidR="00000000" w:rsidDel="00000000" w:rsidP="00000000" w:rsidRDefault="00000000" w:rsidRPr="00000000" w14:paraId="0000005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цель проекта - разработать простой в использовании и эффективный веб-магазин, предлагающий широкий ассортимент спортивных товаров по конкурентоспособным ценам. Для достижения этой цели, проект будет ориентирован на выполнение следующих действий: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проведение исследования рынка и анализа конкурентов, чтобы понять текущие тренды, предпочтения потребителей и найти уникальное торговое предложение, которое позволит выделиться на рынке;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выявление основных требований и функций, которые должен выполнять сайт, исходя из потребностей целевой аудитории и современных трендов в области интернет-торговли;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определение подходящих технологий и инструментов разработки, которые обеспечат надежность, масштабируемость и удобство использования сайта;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создание дизайна сайта, который будет отражать идентичность бренда и обеспечивать высокий уровень пользовательского опыта благодаря продуманной цветовой схеме, шрифтам и иконографии;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разработка структуры сайта и пользовательского интерфейса, которые будут интуитивно понятны и удобны для пользователей на любых устройствах.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внедрение ключевых функциональных возможностей, таких как каталог товаров, корзина для покупок для повышения удобства покупок и улучшения взаимодействия с клиентами;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тестирование и оптимизация сайта для гарантии его стабильной работы, быстрой загрузки и хорошей видимости в поисковых системах;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оценка результатов разработки и сравнение с целями проекта, чтобы определить степень успеха и выявить возможности для дальнейшего улучшения.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numPr>
          <w:ilvl w:val="1"/>
          <w:numId w:val="10"/>
        </w:numPr>
        <w:spacing w:line="360" w:lineRule="auto"/>
        <w:ind w:left="1440" w:hanging="720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3znysh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ЦЕЛИ СОЗДАНИЯ ВЕБ-ПРОЕКТА</w:t>
      </w:r>
    </w:p>
    <w:p w:rsidR="00000000" w:rsidDel="00000000" w:rsidP="00000000" w:rsidRDefault="00000000" w:rsidRPr="00000000" w14:paraId="0000005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основе создания веб-проекта лежит стремление предоставить потребителям уникальный и удобный онлайн-ресурс для приобретения спортивных товаров. В этом контексте, цели проекта могут быть сформулированы следующим образом:</w:t>
      </w:r>
    </w:p>
    <w:p w:rsidR="00000000" w:rsidDel="00000000" w:rsidP="00000000" w:rsidRDefault="00000000" w:rsidRPr="00000000" w14:paraId="0000005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Обеспечение доступности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создать платформу, которая делает спортивные товары доступными для широкой аудитории. Это включает в себя предложение широкого ассортимента товаров, которые удовлетворяют потребности как любителей, так и профессиональных спортсменов.</w:t>
      </w:r>
    </w:p>
    <w:p w:rsidR="00000000" w:rsidDel="00000000" w:rsidP="00000000" w:rsidRDefault="00000000" w:rsidRPr="00000000" w14:paraId="0000005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Улучшение пользовательского опыта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разработать интерфейс, который обеспечивает интуитивно понятную навигацию и удобство покупки. Это включает в себя оптимизацию процесса поиска товаров, оформления заказов и обработки платежей.</w:t>
      </w:r>
    </w:p>
    <w:p w:rsidR="00000000" w:rsidDel="00000000" w:rsidP="00000000" w:rsidRDefault="00000000" w:rsidRPr="00000000" w14:paraId="0000006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Оптимизация для поисковых систем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разработать сайт с учетом требований, чтобы обеспечить высокую видимость в поисковых системах, что способствует привлечению органического трафика.</w:t>
      </w:r>
    </w:p>
    <w:p w:rsidR="00000000" w:rsidDel="00000000" w:rsidP="00000000" w:rsidRDefault="00000000" w:rsidRPr="00000000" w14:paraId="0000006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Аналитика и мониторинг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внедрить инструменты для сбора и анализа данных о поведении пользователей на сайте, что позволит оптимизировать маркетинговые стратегии и улучшить пользовательский опыт.</w:t>
      </w:r>
    </w:p>
    <w:p w:rsidR="00000000" w:rsidDel="00000000" w:rsidP="00000000" w:rsidRDefault="00000000" w:rsidRPr="00000000" w14:paraId="0000006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Обеспечение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гарантировать высокий уровень безопасности пользовательских данных.</w:t>
      </w:r>
    </w:p>
    <w:p w:rsidR="00000000" w:rsidDel="00000000" w:rsidP="00000000" w:rsidRDefault="00000000" w:rsidRPr="00000000" w14:paraId="0000006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Масштабируемость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создать веб-платформу, способную адаптироваться к растущему числу пользователей и ассортименту товаров без потери производительности и качества обслуживания.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numPr>
          <w:ilvl w:val="1"/>
          <w:numId w:val="10"/>
        </w:numPr>
        <w:spacing w:line="360" w:lineRule="auto"/>
        <w:ind w:left="1440" w:hanging="720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2et92p0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АНАЛИЗ КОНКУРЕНТОВ</w:t>
      </w:r>
    </w:p>
    <w:p w:rsidR="00000000" w:rsidDel="00000000" w:rsidP="00000000" w:rsidRDefault="00000000" w:rsidRPr="00000000" w14:paraId="0000006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конкурентов является ключевым элементом в процессе разработки веб-проекта, поскольку он позволяет получить ценные сведения о рыночной ситуации, стратегиях и предложениях других игроков в сфере продажи спортивных товаров. Этот анализ направлен на выявление сильных и слабых сторон конкурентов, а также на определение потенциальных возможностей и угроз для проекта. В рамках анализа конкурентов будут рассмотрены следующие аспекты:</w:t>
      </w:r>
    </w:p>
    <w:p w:rsidR="00000000" w:rsidDel="00000000" w:rsidP="00000000" w:rsidRDefault="00000000" w:rsidRPr="00000000" w14:paraId="0000006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Ассортимент товаров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6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Большинство конкурентов предлагают широкий ассортимент спортивных товаров, включая одежду, обувь и аксессуары для различных видов спорта. Однако некоторые магазины специализируются на конкретных видах спорта или категориях товаров, что может представлять собой нишу для специализации.</w:t>
      </w:r>
    </w:p>
    <w:p w:rsidR="00000000" w:rsidDel="00000000" w:rsidP="00000000" w:rsidRDefault="00000000" w:rsidRPr="00000000" w14:paraId="0000006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Ценообразование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6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Цены сильно варьируются в зависимости от бренда, качества и эксклюзивности товаров. Некоторые конкуренты фокусируются на предложении бюджетных товаров, в то время как другие ориентированы на премиум-сегмент. </w:t>
      </w:r>
    </w:p>
    <w:p w:rsidR="00000000" w:rsidDel="00000000" w:rsidP="00000000" w:rsidRDefault="00000000" w:rsidRPr="00000000" w14:paraId="0000006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Маркетинговые стратегии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6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Конкуренты активно используют социальные сети, контент-маркетинг и SEO для привлечения клиентов. Важным фактором является наличие положительных отзывов и рейтингов в интернете. </w:t>
      </w:r>
    </w:p>
    <w:p w:rsidR="00000000" w:rsidDel="00000000" w:rsidP="00000000" w:rsidRDefault="00000000" w:rsidRPr="00000000" w14:paraId="0000006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Технологические решения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6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Многие конкуренты предлагают мобильные приложения и адаптивные веб-сайты для удобства покупателей. Внедрение передовых технологий, таких как дополненная реальность для примерки товаров онлайн или персонализированные рекомендации на основе ИИ, может стать значительным конкурентным преимуществом.</w:t>
      </w:r>
    </w:p>
    <w:p w:rsidR="00000000" w:rsidDel="00000000" w:rsidP="00000000" w:rsidRDefault="00000000" w:rsidRPr="00000000" w14:paraId="0000006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Уровень обслуживания клиентов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обслуживания клиентов варьируется среди конкурентов. Некоторые магазины предлагают высококачественную поддержку и быструю обработку заказов, в то время как другие имеют негативные отзывы. </w:t>
      </w:r>
    </w:p>
    <w:p w:rsidR="00000000" w:rsidDel="00000000" w:rsidP="00000000" w:rsidRDefault="00000000" w:rsidRPr="00000000" w14:paraId="0000007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Инновации и уникальные предложения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Некоторые конкуренты предлагают уникальные услуги, такие как персонализированные тренировочные планы при покупке спортивного инвентаря. </w:t>
      </w:r>
    </w:p>
    <w:p w:rsidR="00000000" w:rsidDel="00000000" w:rsidP="00000000" w:rsidRDefault="00000000" w:rsidRPr="00000000" w14:paraId="0000007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конкурентов показывает, что для успешного выхода на рынок и выделения среди существующих игроков необходимо сосредоточиться на создании уникального предложения, качественном обслуживании клиентов и использовании инновационных технологий. 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numPr>
          <w:ilvl w:val="1"/>
          <w:numId w:val="10"/>
        </w:numPr>
        <w:spacing w:line="360" w:lineRule="auto"/>
        <w:ind w:left="1440" w:hanging="720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tyjcwt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ТРЕБОВАНИЯ К ВЕБ-ПРОЕКТУ</w:t>
      </w:r>
    </w:p>
    <w:p w:rsidR="00000000" w:rsidDel="00000000" w:rsidP="00000000" w:rsidRDefault="00000000" w:rsidRPr="00000000" w14:paraId="0000007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успешной реализации веб-проекта интернет-магазина спортивных товаров необходимо четко определить требования, которые будут учитывать как технические аспекты, так и потребности пользователей. Эти требования помогут обеспечить высокое качество сервиса и удобство покупок для клиентов. Вот основные требования к веб-проекту:</w:t>
      </w:r>
    </w:p>
    <w:p w:rsidR="00000000" w:rsidDel="00000000" w:rsidP="00000000" w:rsidRDefault="00000000" w:rsidRPr="00000000" w14:paraId="00000077">
      <w:pPr>
        <w:pStyle w:val="Heading1"/>
        <w:numPr>
          <w:ilvl w:val="2"/>
          <w:numId w:val="10"/>
        </w:numPr>
        <w:spacing w:line="360" w:lineRule="auto"/>
        <w:ind w:left="2160" w:hanging="1080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3dy6vkm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ФУНКЦИОНИРОВАНИЕ ВЕБ-ПРОЕКТА</w:t>
      </w:r>
    </w:p>
    <w:p w:rsidR="00000000" w:rsidDel="00000000" w:rsidP="00000000" w:rsidRDefault="00000000" w:rsidRPr="00000000" w14:paraId="0000007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обеспечения высокого уровня функционирования веб-проекта интернет-магазина спортивных товаров необходимо уделить внимание следующим ключевым аспектам:</w:t>
      </w:r>
    </w:p>
    <w:p w:rsidR="00000000" w:rsidDel="00000000" w:rsidP="00000000" w:rsidRDefault="00000000" w:rsidRPr="00000000" w14:paraId="0000007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Надежность и производительность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веб-сайт должен быть спроектирован таким образом, чтобы выдерживать высокие пиковые нагрузки, особенно в периоды максимальной активности пользователей. Это включает в себя использование надежного хостинга, оптимизацию баз данных и кэширование контента.</w:t>
      </w:r>
    </w:p>
    <w:p w:rsidR="00000000" w:rsidDel="00000000" w:rsidP="00000000" w:rsidRDefault="00000000" w:rsidRPr="00000000" w14:paraId="0000007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Масштабируемость: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платформа должна быть готова к расширению, позволяя легко добавлять новые функции, товары и обрабатывать увеличение числа пользователей. Это может быть достигнуто за счет использования модульной архитектуры и облачных решений.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numPr>
          <w:ilvl w:val="2"/>
          <w:numId w:val="10"/>
        </w:numPr>
        <w:spacing w:line="360" w:lineRule="auto"/>
        <w:ind w:left="2160" w:hanging="1080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1t3h5s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7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Функциональные требования к веб-проекту определяют основные возможности и сервисы, которые должен предоставлять интернет-магазин спортивных товаров:</w:t>
      </w:r>
    </w:p>
    <w:p w:rsidR="00000000" w:rsidDel="00000000" w:rsidP="00000000" w:rsidRDefault="00000000" w:rsidRPr="00000000" w14:paraId="0000007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Интуитивно понятный интерфейс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дизайн сайта должен быть чистым и простым, с логично организованной навигацией и поиском, чтобы пользователи могли легко находить интересующие их товары и информацию.</w:t>
      </w:r>
    </w:p>
    <w:p w:rsidR="00000000" w:rsidDel="00000000" w:rsidP="00000000" w:rsidRDefault="00000000" w:rsidRPr="00000000" w14:paraId="0000007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Каталог товаров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каждый товар в каталоге должен сопровождаться подробным описанием, характеристиками и фотографиями высокого качества. </w:t>
      </w:r>
    </w:p>
    <w:p w:rsidR="00000000" w:rsidDel="00000000" w:rsidP="00000000" w:rsidRDefault="00000000" w:rsidRPr="00000000" w14:paraId="0000007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Корзина покупок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корзина должна позволять пользователям легко добавлять и удалять товары, изменять количество, просматривать итоговую стоимость, а также выбирать способы доставки и оплаты.</w:t>
      </w:r>
    </w:p>
    <w:p w:rsidR="00000000" w:rsidDel="00000000" w:rsidP="00000000" w:rsidRDefault="00000000" w:rsidRPr="00000000" w14:paraId="0000008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Модуль обратной связи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наличие формы обратной связи, поможет улучшить взаимодействие с клиентами и оперативно решать возникающие вопросы.</w:t>
      </w:r>
    </w:p>
    <w:p w:rsidR="00000000" w:rsidDel="00000000" w:rsidP="00000000" w:rsidRDefault="00000000" w:rsidRPr="00000000" w14:paraId="0000008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Адаптивный дизайн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сайт должен корректно отображаться и быть удобным для использования на всех типах устройств, включая смартфоны, планшеты и ПК.</w:t>
      </w:r>
    </w:p>
    <w:p w:rsidR="00000000" w:rsidDel="00000000" w:rsidP="00000000" w:rsidRDefault="00000000" w:rsidRPr="00000000" w14:paraId="0000008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 этих функциональных требований позволит создать удобный, безопасный и эффективный интернет-магазин, который будет отвечать ожиданиям и потребностям целевой аудитории, способствуя увеличению продаж и лояльности клиентов.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numPr>
          <w:ilvl w:val="1"/>
          <w:numId w:val="10"/>
        </w:numPr>
        <w:spacing w:line="360" w:lineRule="auto"/>
        <w:ind w:left="1440" w:hanging="720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4d34og8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ЦЕЛЕВАЯ АУДИТОРИЯ</w:t>
      </w:r>
    </w:p>
    <w:p w:rsidR="00000000" w:rsidDel="00000000" w:rsidP="00000000" w:rsidRDefault="00000000" w:rsidRPr="00000000" w14:paraId="0000008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и понимание целевой аудитории является критически важным аспектом для успешного запуска и развития интернет-магазина спортивных товаров. Целевая аудитория веб-проекта включает в себя следующие ключевые сегменты:</w:t>
      </w:r>
    </w:p>
    <w:p w:rsidR="00000000" w:rsidDel="00000000" w:rsidP="00000000" w:rsidRDefault="00000000" w:rsidRPr="00000000" w14:paraId="0000008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Любители спорта и активного образа жизни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эта группа включает людей, которые регулярно занимаются фитнесом, йогой, бегом, велоспортом и другими видами спорта. Они ищут качественную спортивную одежду, обувь и аксессуары, которые помогут им достигать лучших результатов и чувствовать себя комфортно во время тренировок.</w:t>
      </w:r>
    </w:p>
    <w:p w:rsidR="00000000" w:rsidDel="00000000" w:rsidP="00000000" w:rsidRDefault="00000000" w:rsidRPr="00000000" w14:paraId="0000008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Профессиональные спортсмены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этот сегмент включает спортсменов высокого уровня и команды, которым требуется специализированное оборудование и одежда для тренировок и соревнований. Они заинтересованы в продукции высокого качества от известных брендов, которая может повысить их производительность.</w:t>
      </w:r>
    </w:p>
    <w:p w:rsidR="00000000" w:rsidDel="00000000" w:rsidP="00000000" w:rsidRDefault="00000000" w:rsidRPr="00000000" w14:paraId="0000008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Тренеры и спортивные организации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тренеры и организаторы спортивных мероприятий искали бы товары для команд и клубов, включая форму, оборудование для тренировок и аксессуары. Они также могут быть заинтересованы в покупке товаров оптом.</w:t>
      </w:r>
    </w:p>
    <w:p w:rsidR="00000000" w:rsidDel="00000000" w:rsidP="00000000" w:rsidRDefault="00000000" w:rsidRPr="00000000" w14:paraId="0000008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Родители молодых спортсменов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родители, чьи дети активно занимаются спортом, будут искать детскую спортивную одежду, обувь и оборудование. Они заинтересованы в товарах, которые обеспечивают безопасность и комфорт их детей во время занятий спортом.</w:t>
      </w:r>
    </w:p>
    <w:p w:rsidR="00000000" w:rsidDel="00000000" w:rsidP="00000000" w:rsidRDefault="00000000" w:rsidRPr="00000000" w14:paraId="0000008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Люди, ведущие здоровый образ жизни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этот сегмент включает людей, которые заинтересованы в поддержании здоровья и благополучия через регулярные физические упражнения, занятия на свежем воздухе и здоровое питание. Они ищут товары, которые помогут им оставаться активными и здоровыми.</w:t>
      </w:r>
    </w:p>
    <w:p w:rsidR="00000000" w:rsidDel="00000000" w:rsidP="00000000" w:rsidRDefault="00000000" w:rsidRPr="00000000" w14:paraId="0000008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каждого из этих сегментов важно разработать персонализированные маркетинговые стратегии и предложения, которые будут отвечать их уникальным потребностям и предпочтениям. Понимание целевой аудитории позволит оптимизировать ассортимент товаров и пользовательский опыт на сайте.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numPr>
          <w:ilvl w:val="1"/>
          <w:numId w:val="10"/>
        </w:numPr>
        <w:spacing w:line="360" w:lineRule="auto"/>
        <w:ind w:left="1440" w:hanging="720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2s8eyo1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ОБОСНОВАНИЕ ВЕБ-СТИЛЯ</w:t>
      </w:r>
    </w:p>
    <w:p w:rsidR="00000000" w:rsidDel="00000000" w:rsidP="00000000" w:rsidRDefault="00000000" w:rsidRPr="00000000" w14:paraId="0000008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веб-стиля для интернет-магазина спортивных товаров является ключевым элементом, определяющим восприятие. Веб-стиль должен отражать ценности бренда, его миссию и целевую аудиторию, а также способствовать созданию удобного и приятного пользовательского опыта. Вот основные аспекты, которые были учтены при обосновании веб-стиля для нашего проекта:</w:t>
      </w:r>
    </w:p>
    <w:p w:rsidR="00000000" w:rsidDel="00000000" w:rsidP="00000000" w:rsidRDefault="00000000" w:rsidRPr="00000000" w14:paraId="0000008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Цветовая схема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выбор цветов основывается на психологии цвета и его влиянии на восприятие бренда. Для спортивного магазина предпочтение отдается энергичным и мотивирующим цветам, таким как синий, который ассоциируется с надежностью и уверенностью, и оранжевый, который вызывает чувство энергии и активности. Эти цвета помогают создать атмосферу динамичности и вдохновения.</w:t>
      </w:r>
    </w:p>
    <w:p w:rsidR="00000000" w:rsidDel="00000000" w:rsidP="00000000" w:rsidRDefault="00000000" w:rsidRPr="00000000" w14:paraId="0000009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Типографика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шрифты должны быть читаемыми и легко воспринимаемыми на любых устройствах. Предпочтение отдается современным, но простым шрифтам, которые способствуют легкости навигации и не отвлекают от контента. Использование жирных шрифтов для заголовков и более тонких для основного текста помогает организовать информацию и улучшить восприятие.</w:t>
      </w:r>
    </w:p>
    <w:p w:rsidR="00000000" w:rsidDel="00000000" w:rsidP="00000000" w:rsidRDefault="00000000" w:rsidRPr="00000000" w14:paraId="0000009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Иконография и изображения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высококачественные изображения товаров и интуитивно понятные иконки играют важную роль в визуальном восприятии сайта. Изображения должны быть яркими и привлекательными, демонстрируя товары в действии, что способствует эмоциональному вовлечению и мотивации к покупке.</w:t>
      </w:r>
    </w:p>
    <w:p w:rsidR="00000000" w:rsidDel="00000000" w:rsidP="00000000" w:rsidRDefault="00000000" w:rsidRPr="00000000" w14:paraId="0000009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Лейаут и структура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структура сайта должна быть организована таким образом, чтобы обеспечить легкую навигацию и быстрый доступ к нужным разделам и товарам. Это включает в себя четкое разделение на категории и минимализм в дизайне, который помогает избежать перегрузки информацией.</w:t>
      </w:r>
    </w:p>
    <w:p w:rsidR="00000000" w:rsidDel="00000000" w:rsidP="00000000" w:rsidRDefault="00000000" w:rsidRPr="00000000" w14:paraId="0000009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Адаптивность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веб-дизайн должен быть адаптивным, чтобы сайт корректно отображался и был удобен в использовании на всех типах устройств, включая смартфоны, планшеты и настольные компьютеры. Это обеспечивает широкую доступность и удобство для всех пользователей, независимо от их предпочтений в устройствах.</w:t>
      </w:r>
    </w:p>
    <w:p w:rsidR="00000000" w:rsidDel="00000000" w:rsidP="00000000" w:rsidRDefault="00000000" w:rsidRPr="00000000" w14:paraId="0000009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Интерактивные элементы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включение интерактивных элементов, таких как анимации и переходы может улучшить пользовательский опыт, делая навигацию по сайту более интересной и динамичной.</w:t>
      </w:r>
    </w:p>
    <w:p w:rsidR="00000000" w:rsidDel="00000000" w:rsidP="00000000" w:rsidRDefault="00000000" w:rsidRPr="00000000" w14:paraId="0000009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Обоснование веб-стиля основывается на стремлении создать визуально привлекательный, функциональный и удобный для пользователя интернет-магазин, который не только отражает идентичность бренда, но и способствует увеличению вовлеченности и конверсии.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numPr>
          <w:ilvl w:val="1"/>
          <w:numId w:val="10"/>
        </w:numPr>
        <w:spacing w:line="360" w:lineRule="auto"/>
        <w:ind w:left="1440" w:hanging="720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17dp8vu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ОЖИДАЕМЫЕ РЕЗУЛЬТАТЫ</w:t>
      </w:r>
    </w:p>
    <w:p w:rsidR="00000000" w:rsidDel="00000000" w:rsidP="00000000" w:rsidRDefault="00000000" w:rsidRPr="00000000" w14:paraId="0000009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интернет-магазина спортивных товаров направлен на достижение ряда ключевых целей, которые влияют на улучшение взаимодействия с пользователем и повышение качества предоставляемых услуг. Вот пересмотренные ожидаемые результаты проекта без упоминания увеличения клиентской базы:</w:t>
      </w:r>
    </w:p>
    <w:p w:rsidR="00000000" w:rsidDel="00000000" w:rsidP="00000000" w:rsidRDefault="00000000" w:rsidRPr="00000000" w14:paraId="0000009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Повышение удовлетворенности пользователей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ожидается, что улучшение функциональности сайта, включая интуитивно понятный интерфейс и удобство процесса покупки, приведет к повышению удовлетворенности пользователей. Это включает в себя быструю загрузку страниц, четкую навигацию и легкость в выполнении заказов.</w:t>
      </w:r>
    </w:p>
    <w:p w:rsidR="00000000" w:rsidDel="00000000" w:rsidP="00000000" w:rsidRDefault="00000000" w:rsidRPr="00000000" w14:paraId="0000009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Улучшение взаимодействия с аудиторией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внедрение функций обратной связи, таких как отзывы о товарах, онлайн-чаты для поддержки и активное использование социальных сетей, позволит улучшить коммуникацию с пользователями и оперативно реагировать на их запросы и предложения.</w:t>
      </w:r>
    </w:p>
    <w:p w:rsidR="00000000" w:rsidDel="00000000" w:rsidP="00000000" w:rsidRDefault="00000000" w:rsidRPr="00000000" w14:paraId="0000009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Повышение качества представления товаров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усиление внимания к деталям в описаниях товаров, использование качественных изображений поможет пользователям лучше ориентироваться в ассортименте и принимать обоснованные решения о покупке.</w:t>
      </w:r>
    </w:p>
    <w:p w:rsidR="00000000" w:rsidDel="00000000" w:rsidP="00000000" w:rsidRDefault="00000000" w:rsidRPr="00000000" w14:paraId="0000009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Оптимизация внутренних процессов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автоматизация процессов управления заказами направлена на улучшение эффективности работы магазина.</w:t>
      </w:r>
    </w:p>
    <w:p w:rsidR="00000000" w:rsidDel="00000000" w:rsidP="00000000" w:rsidRDefault="00000000" w:rsidRPr="00000000" w14:paraId="0000009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Ожидается, что реализация этих целей приведет к созданию удобного, функционального и привлекательного интернет-магазина, который будет отвечать потребностям и ожиданиям пользователей.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numPr>
          <w:ilvl w:val="0"/>
          <w:numId w:val="10"/>
        </w:numPr>
        <w:spacing w:line="36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3rdcrjn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ПРОЕКТИРОВАНИЕ</w:t>
      </w:r>
    </w:p>
    <w:p w:rsidR="00000000" w:rsidDel="00000000" w:rsidP="00000000" w:rsidRDefault="00000000" w:rsidRPr="00000000" w14:paraId="0000009F">
      <w:pPr>
        <w:pStyle w:val="Heading1"/>
        <w:numPr>
          <w:ilvl w:val="2"/>
          <w:numId w:val="10"/>
        </w:numPr>
        <w:spacing w:line="360" w:lineRule="auto"/>
        <w:ind w:left="2160" w:hanging="1080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26in1rg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ЛОГИЧЕСКАЯ СТРУКТУРА ПРОЕКТА</w:t>
      </w:r>
    </w:p>
    <w:p w:rsidR="00000000" w:rsidDel="00000000" w:rsidP="00000000" w:rsidRDefault="00000000" w:rsidRPr="00000000" w14:paraId="000000A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Веб-сайт спроектирован таким образом, чтобы обеспечить легкость навигации и удобство поиска нужных товаров. Он включает в себя разделы, такие как "Обувь", "Одежда", "Аксессуары", "Избранное", и "Корзина". Логическая структура имеет модель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Строгой иерархии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в которой переход на следующую страницу можно сделать только со страницы-родителя. Но также присутствуют элементы модели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Ромашка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 есть с любой целевой страницы можно вернуться на главную. Каждый раздел имеет собственную страницу, на которой представлены соответствующие товары или функционал. Страница каждой категории содержит изображения товаров, а также функции добавления в корзину или избранное. Дизайн сайта ориентирован на удобство пользователя, обеспечивая ему легкий доступ ко всем нужным функциям и информации, что делает процесс покупки максимально простым и понятным.</w:t>
      </w:r>
    </w:p>
    <w:p w:rsidR="00000000" w:rsidDel="00000000" w:rsidP="00000000" w:rsidRDefault="00000000" w:rsidRPr="00000000" w14:paraId="000000A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Логическая структура: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829300" cy="31496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numPr>
          <w:ilvl w:val="2"/>
          <w:numId w:val="10"/>
        </w:numPr>
        <w:spacing w:line="360" w:lineRule="auto"/>
        <w:ind w:left="1077" w:firstLine="0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lnxbz9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НАВИГАЦИЯ</w:t>
      </w:r>
    </w:p>
    <w:p w:rsidR="00000000" w:rsidDel="00000000" w:rsidP="00000000" w:rsidRDefault="00000000" w:rsidRPr="00000000" w14:paraId="000000A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Навигационная структура сайта предназначена для обеспечения быстрого и интуитивного перехода между различными разделами. Главное меню, расположенное в верхней части каждой страницы, позволяет пользователям легко перемещаться по основным категориям товаров и функциональным страницам. Кроме того, использование интерактивных элементов, таких как слайдеры, улучшает визуальное восприятие и делает навигацию более увлекательной. Навигация реализована через верхнее меню с кнопками для перехода на главную страницу и страницы основных категорий. Это обеспечивает быстрый доступ к нужным разделам сайта. На каждой странице категории товары разбиты на подкатегории, что удобно для пользователей, желающих посмотреть конкретные типы товаров.</w:t>
      </w:r>
    </w:p>
    <w:p w:rsidR="00000000" w:rsidDel="00000000" w:rsidP="00000000" w:rsidRDefault="00000000" w:rsidRPr="00000000" w14:paraId="000000A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Навигационная система соответствует трем главным критериям качественной навигации: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простота </w:t>
      </w: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highlight w:val="white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все элементы пользовательского интерфейса должны быть хорошо видимыми и понятными для пользователя;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доступность </w:t>
      </w: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highlight w:val="white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любой страницы сайта должна быть понятная пользователю </w:t>
      </w: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highlight w:val="white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возможность перейти на необходимый раздел или вернуться на главную страницу;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графика, типографика, цвет </w:t>
      </w: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highlight w:val="white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оформление элементов навигации должно быть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контрастно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фону и отличаться  от основного текста, но при этом гармонировать с общим дизайном сайта.</w:t>
      </w:r>
    </w:p>
    <w:p w:rsidR="00000000" w:rsidDel="00000000" w:rsidP="00000000" w:rsidRDefault="00000000" w:rsidRPr="00000000" w14:paraId="000000A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Основной вид навигации </w:t>
      </w: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highlight w:val="white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Глобальная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Тип навигации </w:t>
      </w: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highlight w:val="white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Липкая навигация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B">
      <w:pPr>
        <w:pStyle w:val="Heading1"/>
        <w:numPr>
          <w:ilvl w:val="2"/>
          <w:numId w:val="10"/>
        </w:numPr>
        <w:spacing w:line="360" w:lineRule="auto"/>
        <w:ind w:left="2160" w:hanging="1080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35nkun2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ФИЗИЧЕСКАЯ СТРУКТУРА ПРОЕКТА</w:t>
      </w:r>
    </w:p>
    <w:p w:rsidR="00000000" w:rsidDel="00000000" w:rsidP="00000000" w:rsidRDefault="00000000" w:rsidRPr="00000000" w14:paraId="000000A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Файловая структура сайта организована таким образом, чтобы максимизировать эффективность обслуживания и обновления контента. Основные HTML-файлы находятся в корневом каталоге, в то время как CSS и JavaScript файлы разделены по соответствующим папкам. Такое разделение упрощает процесс разработки и дальнейшего технического обслуживания, так как разработчики могут быстро идентифицировать и изменять стили и скрипты, не влияя на основную структуру документов. Эта структура также способствует лучшей оптимизации загрузки страниц за счет параллельной загрузки статических ресурсов. </w:t>
      </w:r>
    </w:p>
    <w:p w:rsidR="00000000" w:rsidDel="00000000" w:rsidP="00000000" w:rsidRDefault="00000000" w:rsidRPr="00000000" w14:paraId="000000AD">
      <w:pPr>
        <w:spacing w:line="360" w:lineRule="auto"/>
        <w:ind w:firstLine="720"/>
        <w:jc w:val="both"/>
        <w:rPr>
          <w:i w:val="1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0000ff"/>
            <w:sz w:val="28"/>
            <w:szCs w:val="28"/>
            <w:u w:val="single"/>
            <w:rtl w:val="0"/>
          </w:rPr>
          <w:t xml:space="preserve">Физическая структура проекта.</w:t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numPr>
          <w:ilvl w:val="1"/>
          <w:numId w:val="10"/>
        </w:numPr>
        <w:spacing w:line="360" w:lineRule="auto"/>
        <w:ind w:left="1440" w:hanging="720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1ksv4uv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РАЗРАБОТКА ДИЗАЙНА</w:t>
      </w:r>
    </w:p>
    <w:p w:rsidR="00000000" w:rsidDel="00000000" w:rsidP="00000000" w:rsidRDefault="00000000" w:rsidRPr="00000000" w14:paraId="000000A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Дизайн сайта разработан с учетом современных веб-стандартов и тенденций, таких как минимализм и удобство использования. Стилизация страниц выполнена с использованием CSS, который определяет всё: от шрифтов и цветов до макетов элементов и анимации. Элементы дизайна, такие как кнопки и иконки, созданы с учетом не только эстетики, но и функциональности, чтобы пользователи могли легко взаимодействовать с сайтом. Каждый аспект дизайна был тщательно продуман для создания приятной визуальной атмосферы, которая поддерживает образ бренда и улучшает общее впечатление от использования сайта.</w:t>
      </w:r>
    </w:p>
    <w:p w:rsidR="00000000" w:rsidDel="00000000" w:rsidP="00000000" w:rsidRDefault="00000000" w:rsidRPr="00000000" w14:paraId="000000B0">
      <w:pPr>
        <w:pStyle w:val="Heading1"/>
        <w:numPr>
          <w:ilvl w:val="2"/>
          <w:numId w:val="10"/>
        </w:numPr>
        <w:spacing w:line="360" w:lineRule="auto"/>
        <w:ind w:left="2160" w:hanging="1080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44sinio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РАЗРАБОТКА ЛОГОТИПА</w:t>
      </w:r>
    </w:p>
    <w:p w:rsidR="00000000" w:rsidDel="00000000" w:rsidP="00000000" w:rsidRDefault="00000000" w:rsidRPr="00000000" w14:paraId="000000B1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качестве логотипа сайта используется имя 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Anton Lebedev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", что не только подчеркивает персональный бренд, но и придаёт сайту уникальность и индивидуальность. Использование имени в качестве логотипа является стратегическим решением, направленным на усиление личного брендинга и создание доверительных отношений с посетителями сайта. Типографика логотипа подобрана таким образом, чтобы обеспечить легкость восприятия и запоминания.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1809750</wp:posOffset>
            </wp:positionH>
            <wp:positionV relativeFrom="paragraph">
              <wp:posOffset>2266950</wp:posOffset>
            </wp:positionV>
            <wp:extent cx="1866900" cy="438150"/>
            <wp:effectExtent b="0" l="0" r="0" t="0"/>
            <wp:wrapNone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438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Логотип сайта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 </w:t>
      </w:r>
    </w:p>
    <w:p w:rsidR="00000000" w:rsidDel="00000000" w:rsidP="00000000" w:rsidRDefault="00000000" w:rsidRPr="00000000" w14:paraId="000000B3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numPr>
          <w:ilvl w:val="2"/>
          <w:numId w:val="10"/>
        </w:numPr>
        <w:spacing w:line="360" w:lineRule="auto"/>
        <w:ind w:left="1077" w:firstLine="0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2jxsxqh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ТИПОГРАФИКА</w:t>
      </w:r>
    </w:p>
    <w:p w:rsidR="00000000" w:rsidDel="00000000" w:rsidP="00000000" w:rsidRDefault="00000000" w:rsidRPr="00000000" w14:paraId="000000B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Шрифты, выбранные для сайта, способствуют улучшению читаемости и восприятия контента.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Roboto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используется для основного текста благодаря его четкости и универсальности, что делает его идеальным выбором для больших массивов текста. Этот шрифт хорошо сбалансирован и оптимизирован для отображения на различных устройствах и экранах, что обеспечивает хорошую читаемость без утомления глаз. Комбинация шрифтов и управляемое их использование подчеркивает иерархию информации и помогает пользователю ориентироваться в предоставляемом контенте.</w:t>
      </w:r>
    </w:p>
    <w:p w:rsidR="00000000" w:rsidDel="00000000" w:rsidP="00000000" w:rsidRDefault="00000000" w:rsidRPr="00000000" w14:paraId="000000B6">
      <w:pPr>
        <w:pStyle w:val="Heading1"/>
        <w:numPr>
          <w:ilvl w:val="2"/>
          <w:numId w:val="10"/>
        </w:numPr>
        <w:spacing w:line="360" w:lineRule="auto"/>
        <w:ind w:left="2160" w:hanging="1080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z337ya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ЦВЕТОВАЯ СХЕМА</w:t>
      </w:r>
    </w:p>
    <w:p w:rsidR="00000000" w:rsidDel="00000000" w:rsidP="00000000" w:rsidRDefault="00000000" w:rsidRPr="00000000" w14:paraId="000000B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Цветовая палитра сайта включает нейтральные (#FFFFFF) и акцентные цвета (#F6F6F6, #F3EFF3, #F0F0F0), которые используются для выделения важных элементов интерфейса, таких как кнопки и ссылки. Основные цвета сайта — это темные и светлые оттенки, которые сочетаются с цветами бренда. Это не только создает эстетически приятный вид, но и способствует лучшей ориентации пользователя на сайте, делая акценты на ключевых элементах управления.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numPr>
          <w:ilvl w:val="2"/>
          <w:numId w:val="10"/>
        </w:numPr>
        <w:spacing w:line="360" w:lineRule="auto"/>
        <w:ind w:left="2160" w:hanging="1080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3j2qqm3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ПРАВИЛА ИСПОЛЬЗОВАНИЯ</w:t>
      </w:r>
    </w:p>
    <w:p w:rsidR="00000000" w:rsidDel="00000000" w:rsidP="00000000" w:rsidRDefault="00000000" w:rsidRPr="00000000" w14:paraId="000000B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установления правил использования дизайна на сайте является поддержание визуальной консистенции и единообразия, что способствует созданию профессионального образа и улучшает общее восприятие сайта пользователями. Консистентность дизайна не только укрепляет бренд, но и упрощает ориентацию посетителей на сайте, повышая их удовлетворенность и вероятность возвращения.</w:t>
      </w:r>
    </w:p>
    <w:p w:rsidR="00000000" w:rsidDel="00000000" w:rsidP="00000000" w:rsidRDefault="00000000" w:rsidRPr="00000000" w14:paraId="000000B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Цветовая Палитра</w:t>
      </w:r>
    </w:p>
    <w:p w:rsidR="00000000" w:rsidDel="00000000" w:rsidP="00000000" w:rsidRDefault="00000000" w:rsidRPr="00000000" w14:paraId="000000B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Цветовая схема сайта использует комбинацию основных нейтральных и ярких акцентных цветов. Основные цвета включают оттенки серого и белого для фонов и текста, тогда как акцентные цвета, такие как синий или зеленый, используются для кнопок действия и гиперссылок. Для каждого элемента установлены конкретные HEX коды, обеспечивающие их точное воспроизведение в интерфейсе.</w:t>
      </w:r>
    </w:p>
    <w:p w:rsidR="00000000" w:rsidDel="00000000" w:rsidP="00000000" w:rsidRDefault="00000000" w:rsidRPr="00000000" w14:paraId="000000B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Шрифты и Типографика</w:t>
      </w:r>
    </w:p>
    <w:p w:rsidR="00000000" w:rsidDel="00000000" w:rsidP="00000000" w:rsidRDefault="00000000" w:rsidRPr="00000000" w14:paraId="000000B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сайте используется шрифт Roboto для основного текста и заголовков. Размеры шрифтов варьируются от 14px для основного текста до 24px или больше для заголовков. Руководство по стилям определяет использование жирного и курсивного начертаний для выделения важной информации или акцентов в тексте.</w:t>
      </w:r>
    </w:p>
    <w:p w:rsidR="00000000" w:rsidDel="00000000" w:rsidP="00000000" w:rsidRDefault="00000000" w:rsidRPr="00000000" w14:paraId="000000B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Иконографика и Изображения</w:t>
      </w:r>
    </w:p>
    <w:p w:rsidR="00000000" w:rsidDel="00000000" w:rsidP="00000000" w:rsidRDefault="00000000" w:rsidRPr="00000000" w14:paraId="000000B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Используемые иконки и изображения должны быть высокого качества и оптимизированы для быстрой загрузки. Правила определяют стандарты размеров, форматы файлов (например, JPEG для фотографий, PNG для иконок с прозрачным фоном) и рекомендации по их использованию в контенте.</w:t>
      </w:r>
    </w:p>
    <w:p w:rsidR="00000000" w:rsidDel="00000000" w:rsidP="00000000" w:rsidRDefault="00000000" w:rsidRPr="00000000" w14:paraId="000000C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Макет и Сетка</w:t>
      </w:r>
    </w:p>
    <w:p w:rsidR="00000000" w:rsidDel="00000000" w:rsidP="00000000" w:rsidRDefault="00000000" w:rsidRPr="00000000" w14:paraId="000000C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Сайт построен на модульной сетке, которая обеспечивает гибкость и адаптивность макета. Все элементы должны быть выровнены с учетом этой сетки, что способствует созданию упорядоченного и гармоничного визуального пространства.</w:t>
      </w:r>
    </w:p>
    <w:p w:rsidR="00000000" w:rsidDel="00000000" w:rsidP="00000000" w:rsidRDefault="00000000" w:rsidRPr="00000000" w14:paraId="000000C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установленных правил использования дизайна необходимо для поддержания качества визуального и функционального оформления сайта. Это обеспечивает последовательное и профессиональное впечатление от сайта, улучшает пользовательский опыт и способствует достижению коммерческих целей компании.</w:t>
      </w:r>
    </w:p>
    <w:p w:rsidR="00000000" w:rsidDel="00000000" w:rsidP="00000000" w:rsidRDefault="00000000" w:rsidRPr="00000000" w14:paraId="000000C5">
      <w:pPr>
        <w:pStyle w:val="Heading1"/>
        <w:numPr>
          <w:ilvl w:val="2"/>
          <w:numId w:val="10"/>
        </w:numPr>
        <w:spacing w:line="360" w:lineRule="auto"/>
        <w:ind w:left="2160" w:hanging="1080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1y810tw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РАСЧЕТ МОДУЛЬНОЙ СЕТКИ И КОМПОЗИЦИЯ</w:t>
      </w:r>
    </w:p>
    <w:p w:rsidR="00000000" w:rsidDel="00000000" w:rsidP="00000000" w:rsidRDefault="00000000" w:rsidRPr="00000000" w14:paraId="000000C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Модульная сетка — это фундаментальный инструмент в веб-дизайне, обеспечивающий организацию пространства и элементов на странице. Она способствует созданию сбалансированного и гармоничного визуального интерфейса, который улучшает пользовательский опыт и способствует более легкому восприятию контента. Эффективно спроектированная модульная сетка обеспечивает логичное и интуитивно понятное размещение элементов, поддерживая единообразие и порядок в дизайне.</w:t>
      </w:r>
    </w:p>
    <w:p w:rsidR="00000000" w:rsidDel="00000000" w:rsidP="00000000" w:rsidRDefault="00000000" w:rsidRPr="00000000" w14:paraId="000000C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Определение модульной сетки</w:t>
      </w:r>
    </w:p>
    <w:p w:rsidR="00000000" w:rsidDel="00000000" w:rsidP="00000000" w:rsidRDefault="00000000" w:rsidRPr="00000000" w14:paraId="000000C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Модульная сетка для сайта была разработана с использованием системы из 12 столбцов, что является стандартом для современных веб-сайтов. Эта система обеспечивает гибкость в размещении контента и позволяет дизайнерам легко адаптировать макеты под различные экраны и устройства. Столбцы равномерно распределены по ширине страницы с одинаковыми интервалами (gutters), что создает четкую и организованную структуру для размещения всех элементов — от текста до изображений.</w:t>
      </w:r>
    </w:p>
    <w:p w:rsidR="00000000" w:rsidDel="00000000" w:rsidP="00000000" w:rsidRDefault="00000000" w:rsidRPr="00000000" w14:paraId="000000C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Применение сетки в дизайне</w:t>
      </w:r>
    </w:p>
    <w:p w:rsidR="00000000" w:rsidDel="00000000" w:rsidP="00000000" w:rsidRDefault="00000000" w:rsidRPr="00000000" w14:paraId="000000C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Сетка используется для создания всех ключевых страниц сайта, включая домашнюю страницу, страницы категорий и страницы отдельных товаров. Каждый элемент на странице, от заголовков и текстовых блоков до изображений и кнопок, выравнивается в соответствии с сеткой. Это не только облегчает восприятие информации пользователями, но и создает ощущение упорядоченности и профессионализма.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Выравнивание и координация: каждый элемент дизайна выровнен по вертикали и горизонтали, что способствует визуальной гармонии и балансу.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Адаптивность: сетка адаптируется под разные размеры экранов благодаря использованию относительных единиц измерения (%, vw, vh) вместо фиксированных пикселей. Это обеспечивает корректное отображение макета на устройствах с различными разрешениями.</w:t>
      </w:r>
    </w:p>
    <w:p w:rsidR="00000000" w:rsidDel="00000000" w:rsidP="00000000" w:rsidRDefault="00000000" w:rsidRPr="00000000" w14:paraId="000000C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Примеры использования</w:t>
      </w:r>
    </w:p>
    <w:p w:rsidR="00000000" w:rsidDel="00000000" w:rsidP="00000000" w:rsidRDefault="00000000" w:rsidRPr="00000000" w14:paraId="000000C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странице продукта, элементы как фотографии товара, описание, цены и кнопки покупки систематически организованы в соответствии с модульной сеткой. Это упрощает сканирование страницы глазами пользователя и помогает быстрее находить необходимую информацию. Использование сетки также помогает в поддержании единообразия стиля между страницами, что улучшает общее восприятие сайта как профессионально разработанного и легкого в навигации.</w:t>
      </w:r>
    </w:p>
    <w:p w:rsidR="00000000" w:rsidDel="00000000" w:rsidP="00000000" w:rsidRDefault="00000000" w:rsidRPr="00000000" w14:paraId="000000CF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numPr>
          <w:ilvl w:val="2"/>
          <w:numId w:val="10"/>
        </w:numPr>
        <w:ind w:left="2160" w:hanging="1080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4i7ojhp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МАКЕТЫ ТИПОВЫХ, УНИКАЛЬНЫХ, ВСПОМОГАТЕЛЬНЫХ СТРАНИЦ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Макеты страниц являются важной частью дизайн-процесса, обеспечивая не только визуальную привлекательность, но и функциональность сайта</w:t>
      </w:r>
    </w:p>
    <w:p w:rsidR="00000000" w:rsidDel="00000000" w:rsidP="00000000" w:rsidRDefault="00000000" w:rsidRPr="00000000" w14:paraId="000000D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Сквозные элементы: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шапка сайта &lt;header&gt;;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основное содержимое сайта &lt;main&gt;;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подвал сайта &lt;footer&gt;</w:t>
      </w:r>
    </w:p>
    <w:p w:rsidR="00000000" w:rsidDel="00000000" w:rsidP="00000000" w:rsidRDefault="00000000" w:rsidRPr="00000000" w14:paraId="000000D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Типовые страницы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31f20"/>
          <w:sz w:val="28"/>
          <w:szCs w:val="28"/>
          <w:rtl w:val="0"/>
        </w:rPr>
        <w:t xml:space="preserve">– шаблоны на базе которых создаются страницы сайта, обладающие схожими характеристиками, например: категории товаров (bags, sweatshirts, shoes и т. д.).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31f20"/>
          <w:sz w:val="28"/>
          <w:szCs w:val="28"/>
          <w:rtl w:val="0"/>
        </w:rPr>
        <w:t xml:space="preserve">Уникальные страницы </w:t>
      </w:r>
      <w:r w:rsidDel="00000000" w:rsidR="00000000" w:rsidRPr="00000000">
        <w:rPr>
          <w:rFonts w:ascii="Times New Roman" w:cs="Times New Roman" w:eastAsia="Times New Roman" w:hAnsi="Times New Roman"/>
          <w:color w:val="231f20"/>
          <w:sz w:val="28"/>
          <w:szCs w:val="28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31f2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31f20"/>
          <w:sz w:val="28"/>
          <w:szCs w:val="28"/>
          <w:rtl w:val="0"/>
        </w:rPr>
        <w:t xml:space="preserve">не имеют повторений. Например, страница “Favourites”(Избранное)  и “Shopping Cart”(Корзина покупок).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Разработка Макетов</w:t>
      </w:r>
    </w:p>
    <w:p w:rsidR="00000000" w:rsidDel="00000000" w:rsidP="00000000" w:rsidRDefault="00000000" w:rsidRPr="00000000" w14:paraId="000000D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Макет каждой страницы спроектирован с учетом специфики контента и целей взаимодействия с пользователем. Применяются лучшие практики веб-дизайна и учитываются текущие тренды для создания интуитивно понятных и эффективных пользовательских интерфейсов.</w:t>
      </w:r>
    </w:p>
    <w:p w:rsidR="00000000" w:rsidDel="00000000" w:rsidP="00000000" w:rsidRDefault="00000000" w:rsidRPr="00000000" w14:paraId="000000D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Стандартные страницы: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включают домашнюю страницу, страницы категорий товаров и страницы поиска. Эти страницы имеют единый стиль и структуру, что помогает пользователям быстро освоиться и легко навигировать по сайту.</w:t>
      </w:r>
    </w:p>
    <w:p w:rsidR="00000000" w:rsidDel="00000000" w:rsidP="00000000" w:rsidRDefault="00000000" w:rsidRPr="00000000" w14:paraId="000000D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Уникальные страницы: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такие страницы, как страница оформления заказа, требуют особого подхода к дизайну из-за своей уникальной функциональности и необходимости обеспечения высокого уровня безопасности и удобства.</w:t>
      </w:r>
    </w:p>
    <w:p w:rsidR="00000000" w:rsidDel="00000000" w:rsidP="00000000" w:rsidRDefault="00000000" w:rsidRPr="00000000" w14:paraId="000000D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Примеры Реализации</w:t>
      </w:r>
    </w:p>
    <w:p w:rsidR="00000000" w:rsidDel="00000000" w:rsidP="00000000" w:rsidRDefault="00000000" w:rsidRPr="00000000" w14:paraId="000000D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Домашняя страница: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оснащена каруселью изображений для акций, блоками популярных товаров и рекомендаций, что способствует увеличению вовлеченности пользователей.</w:t>
      </w:r>
    </w:p>
    <w:p w:rsidR="00000000" w:rsidDel="00000000" w:rsidP="00000000" w:rsidRDefault="00000000" w:rsidRPr="00000000" w14:paraId="000000E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Страница оформления заказа: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разработана с акцентом на упрощение процесса покупки, включая формы с автозаполнением и четкие инструкции по шагам оформления.</w:t>
      </w:r>
    </w:p>
    <w:p w:rsidR="00000000" w:rsidDel="00000000" w:rsidP="00000000" w:rsidRDefault="00000000" w:rsidRPr="00000000" w14:paraId="000000E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numPr>
          <w:ilvl w:val="1"/>
          <w:numId w:val="10"/>
        </w:numPr>
        <w:spacing w:line="360" w:lineRule="auto"/>
        <w:ind w:left="1440" w:hanging="720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2xcytpi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ДИЗАЙН-МАКЕТИРОВАНИЕ</w:t>
      </w:r>
    </w:p>
    <w:p w:rsidR="00000000" w:rsidDel="00000000" w:rsidP="00000000" w:rsidRDefault="00000000" w:rsidRPr="00000000" w14:paraId="000000E3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этапе дизайн-макетирования веб-сайта, основное внимание уделялось разработке визуального представления и функциональности страниц. Этот этап критически важен для создания эффективного и привлекательного пользовательского опыта. Переход от общих концепций и прототипов к детализированной реализации дизайнерских решений позволил оптимизировать взаимодействие пользователя с сайтом.</w:t>
      </w:r>
    </w:p>
    <w:p w:rsidR="00000000" w:rsidDel="00000000" w:rsidP="00000000" w:rsidRDefault="00000000" w:rsidRPr="00000000" w14:paraId="000000E4">
      <w:pPr>
        <w:spacing w:line="360" w:lineRule="auto"/>
        <w:ind w:firstLine="72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Адаптивный дизайн</w:t>
      </w:r>
    </w:p>
    <w:p w:rsidR="00000000" w:rsidDel="00000000" w:rsidP="00000000" w:rsidRDefault="00000000" w:rsidRPr="00000000" w14:paraId="000000E5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Адаптивный дизайн был ключевым аспектом проекта, чтобы гарантировать, что сайт будет эффективно функционировать на различных устройствах. Разработка адаптивного дизайна включала использование медиа-запросов CSS для изменения макетов в зависимости от размера экрана и ориентации устройства, а также гибкие изображения и сетки, которые адаптируются к различным разрешениям экрана.</w:t>
      </w:r>
    </w:p>
    <w:p w:rsidR="00000000" w:rsidDel="00000000" w:rsidP="00000000" w:rsidRDefault="00000000" w:rsidRPr="00000000" w14:paraId="000000E6">
      <w:pPr>
        <w:spacing w:line="360" w:lineRule="auto"/>
        <w:ind w:firstLine="72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Тестирование и оптимизация</w:t>
      </w:r>
    </w:p>
    <w:p w:rsidR="00000000" w:rsidDel="00000000" w:rsidP="00000000" w:rsidRDefault="00000000" w:rsidRPr="00000000" w14:paraId="000000E7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Проводилось тщательное тестирование дизайна и функциональности. Также осуществлялась оптимизация производительности, включая улучшение скорости загрузки страниц и производительности интерактивных элементов.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numPr>
          <w:ilvl w:val="0"/>
          <w:numId w:val="10"/>
        </w:numPr>
        <w:spacing w:line="36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1ci93xb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ВЕБ-ВЕРСТКА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numPr>
          <w:ilvl w:val="1"/>
          <w:numId w:val="10"/>
        </w:numPr>
        <w:spacing w:line="360" w:lineRule="auto"/>
        <w:ind w:left="1440" w:hanging="720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3whwml4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ИНСТРУМЕНТЫ ВЕБ-ВЕРСТКИ И РАЗРАБОТКИ</w:t>
      </w:r>
    </w:p>
    <w:p w:rsidR="00000000" w:rsidDel="00000000" w:rsidP="00000000" w:rsidRDefault="00000000" w:rsidRPr="00000000" w14:paraId="000000EB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Мой проект веб-сайта для интернет-магазина спортивных товаров использует следующие технологии и инструменты веб-разработки:</w:t>
      </w:r>
    </w:p>
    <w:p w:rsidR="00000000" w:rsidDel="00000000" w:rsidP="00000000" w:rsidRDefault="00000000" w:rsidRPr="00000000" w14:paraId="000000EC">
      <w:pPr>
        <w:numPr>
          <w:ilvl w:val="0"/>
          <w:numId w:val="2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HTML и CSS: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Языки разметки и стилизации для создания структуры и внешнего вида сайта. HTML используется для структурирования контента, а CSS для определения стилей элементов, включая адаптивный дизайн, который корректно отображается на различных устройствах.</w:t>
      </w:r>
    </w:p>
    <w:p w:rsidR="00000000" w:rsidDel="00000000" w:rsidP="00000000" w:rsidRDefault="00000000" w:rsidRPr="00000000" w14:paraId="000000ED">
      <w:pPr>
        <w:numPr>
          <w:ilvl w:val="0"/>
          <w:numId w:val="2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JavaScript и jQuery: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Используются для создания интерактивных элементов сайта. JavaScript позволяет добавлять динамические функции, такие как слайдеры изображений, поп-апы, и другие интерактивные элементы. jQuery используется для упрощения манипулирования элементами DOM, создания анимаций, обработки AJAX-запросов, что улучшает интерактивность сайта .</w:t>
      </w:r>
    </w:p>
    <w:p w:rsidR="00000000" w:rsidDel="00000000" w:rsidP="00000000" w:rsidRDefault="00000000" w:rsidRPr="00000000" w14:paraId="000000EE">
      <w:pPr>
        <w:numPr>
          <w:ilvl w:val="0"/>
          <w:numId w:val="2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Bootstrap: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Фреймворк используется для быстрой разработки адаптивного дизайна. Bootstrap предоставляет готовые компоненты и утилиты для создания адаптивных сеток и интерфейсов, которые хорошо отображаются на различных устройствах .</w:t>
      </w:r>
    </w:p>
    <w:p w:rsidR="00000000" w:rsidDel="00000000" w:rsidP="00000000" w:rsidRDefault="00000000" w:rsidRPr="00000000" w14:paraId="000000EF">
      <w:pPr>
        <w:numPr>
          <w:ilvl w:val="0"/>
          <w:numId w:val="2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Скрипты на JavaScript: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Используются для управления слайдерами, модальными окнами и другими интерактивными элементами, что делает интерфейс пользователя более динамичным и удобным 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numPr>
          <w:ilvl w:val="1"/>
          <w:numId w:val="10"/>
        </w:numPr>
        <w:spacing w:line="360" w:lineRule="auto"/>
        <w:ind w:left="1440" w:hanging="720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2bn6wsx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ИНТЕРАКТИВ И МУЛЬТИМЕДИА</w:t>
      </w:r>
    </w:p>
    <w:p w:rsidR="00000000" w:rsidDel="00000000" w:rsidP="00000000" w:rsidRDefault="00000000" w:rsidRPr="00000000" w14:paraId="000000F1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проекте сайта магазина спортивных товаров реализованы разнообразные интерактивные элементы и мультимедиа-контент, которые значительно улучшают пользовательский опыт и делают сайт более динамичным и привлекательным.</w:t>
      </w:r>
    </w:p>
    <w:p w:rsidR="00000000" w:rsidDel="00000000" w:rsidP="00000000" w:rsidRDefault="00000000" w:rsidRPr="00000000" w14:paraId="000000F2">
      <w:pPr>
        <w:pStyle w:val="Heading4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oh8zk680k8i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Интерактивные элементы сайта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Слайдер изображений: На главной странице сайта используется слайдер для демонстрации новинок или акционных товаров. Слайдер создан с помощью JavaScript и jQuery, что позволяет пользователям легко просматривать различные продукты.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Фотогалерея: Для представления товаров в детальном виде используется фотогалерея с возможностью увеличения изображений при клике. Реализация осуществлена с помощью JavaScript, обеспечивая высокое качество взаимодействия с изображениями.</w:t>
      </w:r>
    </w:p>
    <w:p w:rsidR="00000000" w:rsidDel="00000000" w:rsidP="00000000" w:rsidRDefault="00000000" w:rsidRPr="00000000" w14:paraId="000000F5">
      <w:pPr>
        <w:pStyle w:val="Heading4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q1fbqfrmedn8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Мультимедиа-контент</w:t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Анимация элементов: Для улучшения визуальной аттрактивности и динамичности интерфейса применяются CSS анимации. Это включает анимированные переходы, акцентные анимации на кнопках и интерактивных элементах, что делает взаимодействие с сайтом более живым и интересным.</w:t>
      </w:r>
    </w:p>
    <w:p w:rsidR="00000000" w:rsidDel="00000000" w:rsidP="00000000" w:rsidRDefault="00000000" w:rsidRPr="00000000" w14:paraId="000000F7">
      <w:pPr>
        <w:pStyle w:val="Heading4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4wpsbjn6lgp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Технологии создания анимации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CSS трансформации и анимации: Используются для создания гладких, эффективных анимаций, которые улучшают пользовательский интерфейс без существенной нагрузки на производительность.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JavaScript и jQuery: Эти технологии применяются для более сложных анимаций и интерактивных элементов, включая асинхронную загрузку контента и динамическое изменение элементов без перезагрузки страницы.</w:t>
      </w:r>
    </w:p>
    <w:p w:rsidR="00000000" w:rsidDel="00000000" w:rsidP="00000000" w:rsidRDefault="00000000" w:rsidRPr="00000000" w14:paraId="000000FA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Эти технологии и методы реализации интерактивности и мультимедиа в вашем проекте значительно повышают удобство использования сайта, делая его более привлекательным и функциональным для конечных пользователей.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numPr>
          <w:ilvl w:val="1"/>
          <w:numId w:val="10"/>
        </w:numPr>
        <w:spacing w:line="360" w:lineRule="auto"/>
        <w:ind w:left="1440" w:hanging="720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qsh70q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ВАЛИДАЦИЯ И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numPr>
          <w:ilvl w:val="2"/>
          <w:numId w:val="10"/>
        </w:numPr>
        <w:spacing w:line="360" w:lineRule="auto"/>
        <w:ind w:left="2160" w:hanging="1080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3as4poj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CSS И HTML ВАЛИДАЦИЯ</w:t>
      </w:r>
    </w:p>
    <w:p w:rsidR="00000000" w:rsidDel="00000000" w:rsidP="00000000" w:rsidRDefault="00000000" w:rsidRPr="00000000" w14:paraId="000000FE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процессе разработки сайта магазина спортивных товаров большое значение уделяется качеству и соответствию разработанного продукта современным стандартам веб-разработки. Валидация CSS и HTML кода является ключевым этапом, который помогает обеспечить техническую исправность и совместимость сайта с различными браузерами и устройствами.</w:t>
      </w:r>
    </w:p>
    <w:p w:rsidR="00000000" w:rsidDel="00000000" w:rsidP="00000000" w:rsidRDefault="00000000" w:rsidRPr="00000000" w14:paraId="000000FF">
      <w:pPr>
        <w:spacing w:line="360" w:lineRule="auto"/>
        <w:ind w:firstLine="72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Результаты валидации и тестирования:</w:t>
      </w:r>
    </w:p>
    <w:p w:rsidR="00000000" w:rsidDel="00000000" w:rsidP="00000000" w:rsidRDefault="00000000" w:rsidRPr="00000000" w14:paraId="00000100">
      <w:pPr>
        <w:numPr>
          <w:ilvl w:val="0"/>
          <w:numId w:val="16"/>
        </w:numPr>
        <w:spacing w:line="360" w:lineRule="auto"/>
        <w:ind w:left="144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home-page.html</w:t>
      </w:r>
    </w:p>
    <w:p w:rsidR="00000000" w:rsidDel="00000000" w:rsidP="00000000" w:rsidRDefault="00000000" w:rsidRPr="00000000" w14:paraId="00000101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6119820" cy="2590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line="360" w:lineRule="auto"/>
        <w:ind w:left="1440" w:hanging="36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bags-page.html</w:t>
      </w:r>
    </w:p>
    <w:p w:rsidR="00000000" w:rsidDel="00000000" w:rsidP="00000000" w:rsidRDefault="00000000" w:rsidRPr="00000000" w14:paraId="00000103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114300" distT="114300" distL="114300" distR="114300">
            <wp:extent cx="6119820" cy="22733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b w:val="1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sweatshirts-page.html</w:t>
      </w:r>
    </w:p>
    <w:p w:rsidR="00000000" w:rsidDel="00000000" w:rsidP="00000000" w:rsidRDefault="00000000" w:rsidRPr="00000000" w14:paraId="00000105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114300" distT="114300" distL="114300" distR="114300">
            <wp:extent cx="6119820" cy="2247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spacing w:line="360" w:lineRule="auto"/>
        <w:ind w:left="1440" w:hanging="36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shoes-page.html</w:t>
      </w:r>
    </w:p>
    <w:p w:rsidR="00000000" w:rsidDel="00000000" w:rsidP="00000000" w:rsidRDefault="00000000" w:rsidRPr="00000000" w14:paraId="00000107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114300" distT="114300" distL="114300" distR="114300">
            <wp:extent cx="6119820" cy="22225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spacing w:line="360" w:lineRule="auto"/>
        <w:ind w:left="1440" w:hanging="36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pants-page.html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114300" distT="114300" distL="114300" distR="114300">
            <wp:extent cx="6119820" cy="22606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spacing w:line="360" w:lineRule="auto"/>
        <w:ind w:left="1440" w:hanging="360"/>
        <w:rPr>
          <w:rFonts w:ascii="Times New Roman" w:cs="Times New Roman" w:eastAsia="Times New Roman" w:hAnsi="Times New Roman"/>
          <w:b w:val="1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accessories-page.html</w:t>
      </w:r>
    </w:p>
    <w:p w:rsidR="00000000" w:rsidDel="00000000" w:rsidP="00000000" w:rsidRDefault="00000000" w:rsidRPr="00000000" w14:paraId="0000010B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114300" distT="114300" distL="114300" distR="114300">
            <wp:extent cx="6119820" cy="22098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numPr>
          <w:ilvl w:val="2"/>
          <w:numId w:val="10"/>
        </w:numPr>
        <w:spacing w:line="360" w:lineRule="auto"/>
        <w:ind w:left="2160" w:hanging="1080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1pxezwc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ЮЗАБИЛИТИ-ТЕСТИРОВАНИЕ</w:t>
      </w:r>
    </w:p>
    <w:p w:rsidR="00000000" w:rsidDel="00000000" w:rsidP="00000000" w:rsidRDefault="00000000" w:rsidRPr="00000000" w14:paraId="0000011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веб-проекта важным этапом является юзабилити-тестирование: составляются несколько сценариев (тестов), имитирующих пути пользователя.</w:t>
      </w:r>
    </w:p>
    <w:p w:rsidR="00000000" w:rsidDel="00000000" w:rsidP="00000000" w:rsidRDefault="00000000" w:rsidRPr="00000000" w14:paraId="0000011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Например: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i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Сценарий 1. Сайт магазина спортивной одежды. Пользователю необходимо заказать товар из категории “Shoes”.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i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Сценарий 2. Сайт магазина спортивной одежды. Пользователь добавляет в “избранное” понравившиеся товары, но случайно нажимает не туда, и в “избранное” попадает не тот товар, который ему нужен. </w:t>
      </w:r>
      <w:r w:rsidDel="00000000" w:rsidR="00000000" w:rsidRPr="00000000">
        <w:rPr>
          <w:rFonts w:ascii="Times New Roman" w:cs="Times New Roman" w:eastAsia="Times New Roman" w:hAnsi="Times New Roman"/>
          <w:color w:val="231f20"/>
          <w:sz w:val="28"/>
          <w:szCs w:val="28"/>
          <w:rtl w:val="0"/>
        </w:rPr>
        <w:t xml:space="preserve">– Необходимо его убрать.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i w:val="1"/>
          <w:color w:val="231f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231f20"/>
          <w:sz w:val="28"/>
          <w:szCs w:val="28"/>
          <w:rtl w:val="0"/>
        </w:rPr>
        <w:t xml:space="preserve">Сценарий 3.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Сайт магазина спортивной одежды. Пользователь добавляет в “корзину” один товар из каждой категории и ему необходимо узнать, сколько будет составлять итоговая цена заказа.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Результаты проведения юзабилити-тестирования: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Сценарий 1: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Находим категорию “Shoes” и нажимаем на нее;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34417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Добавляем в “избранное” любую понравившуюся обувь, также можно посмотреть описание товара.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34417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33528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Переходим во вкладку “Избранное”, либо сразу в “Корзину товаров” для оформления заказа. В корзине товаров вводим номер телефона.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33274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Нажимаем на кнопку “Checkout” (заказать). Заказ успешно отправлен.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3352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Результатом выполнения сценария будет следующее: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95725" cy="57912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spacing w:after="0"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Юзабилити-тестирование сценария 1 прошло успешно.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Сценарий 2: 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Выбираем случайные товары и добавляем их в “Избранное”;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114300" distT="114300" distL="114300" distR="114300">
            <wp:extent cx="6119820" cy="33528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Открываем “Избранное” и видим список товаров, один из которых нужно удалить с помощью кнопки “Delete”;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114300" distT="114300" distL="114300" distR="114300">
            <wp:extent cx="6119820" cy="30607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numPr>
          <w:ilvl w:val="0"/>
          <w:numId w:val="20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Нажимаем на кнопку и удаляем случайный не нужный нам товар, в нашем случае - это Nike Air Force 1;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114300" distT="114300" distL="114300" distR="114300">
            <wp:extent cx="6119820" cy="3048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Юзабилити-тестирование сценария 2 прошло успешно.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Сценарий 3: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Выбираем из каждой категории минимум один товар и наблюдаем их в “Избранном”;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114300" distT="114300" distL="114300" distR="114300">
            <wp:extent cx="6119820" cy="30480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Перейдя в “Корзину товаров”, видим данный список и итоговую сумму всех товаров.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114300" distT="114300" distL="114300" distR="114300">
            <wp:extent cx="6119820" cy="30480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Юзабилити-тестирование сценария 3 прошло успешно.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веб-сайта магазина спортивных товаров является комплексным проектом, который требует тщательного анализа рынка, понимания потребностей целевой аудитории и применения современных технологий веб-разработки. В ходе выполнения курсовой работы были изучены и применены ключевые аспекты веб-дизайна и разработки, начиная от планирования и проектирования сайта до его верстки, тестирования и оптимизации.</w:t>
      </w:r>
    </w:p>
    <w:p w:rsidR="00000000" w:rsidDel="00000000" w:rsidP="00000000" w:rsidRDefault="00000000" w:rsidRPr="00000000" w14:paraId="0000015F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целью проекта было создание удобного, функционального и визуально привлекательного онлайн-магазина, который не только обеспечивает легкий доступ к широкому ассортименту спортивных товаров, но и предоставляет высокий уровень пользовательского опыта. Для достижения этих целей были реализованы следующие задачи:</w:t>
      </w:r>
    </w:p>
    <w:p w:rsidR="00000000" w:rsidDel="00000000" w:rsidP="00000000" w:rsidRDefault="00000000" w:rsidRPr="00000000" w14:paraId="00000160">
      <w:pPr>
        <w:numPr>
          <w:ilvl w:val="0"/>
          <w:numId w:val="17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Глубокий анализ текущего состояния рынка и активности конкурентов для определения уникального торгового предложения.</w:t>
      </w:r>
    </w:p>
    <w:p w:rsidR="00000000" w:rsidDel="00000000" w:rsidP="00000000" w:rsidRDefault="00000000" w:rsidRPr="00000000" w14:paraId="00000161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Имплементация современных интерактивных элементов для повышения вовлеченности пользователей.</w:t>
      </w:r>
    </w:p>
    <w:p w:rsidR="00000000" w:rsidDel="00000000" w:rsidP="00000000" w:rsidRDefault="00000000" w:rsidRPr="00000000" w14:paraId="00000162">
      <w:pPr>
        <w:numPr>
          <w:ilvl w:val="0"/>
          <w:numId w:val="17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Применение технологий валидации и тестирования для обеспечения технической исправности и удобства использования сайта.</w:t>
      </w:r>
    </w:p>
    <w:p w:rsidR="00000000" w:rsidDel="00000000" w:rsidP="00000000" w:rsidRDefault="00000000" w:rsidRPr="00000000" w14:paraId="00000163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 демонстрирует значительный потенциал для дальнейшего развития и масштабирования, что может включать интеграцию с другими платформами, расширение ассортимента и улучшение пользовательских функций.</w:t>
      </w:r>
    </w:p>
    <w:p w:rsidR="00000000" w:rsidDel="00000000" w:rsidP="00000000" w:rsidRDefault="00000000" w:rsidRPr="00000000" w14:paraId="00000164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выполненная курсовая работа позволила глубоко погрузиться в процесс создания современного веб-сайта, применить на практике теоретические знания по веб-разработке и дизайну и получить ценный опыт для будущих профессиональных проектов.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2p2csry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СПИСОК ИСПОЛЬЗОВАННОЙ ЛИТЕРАТУРЫ</w:t>
      </w:r>
    </w:p>
    <w:p w:rsidR="00000000" w:rsidDel="00000000" w:rsidP="00000000" w:rsidRDefault="00000000" w:rsidRPr="00000000" w14:paraId="00000166">
      <w:pPr>
        <w:widowControl w:val="0"/>
        <w:numPr>
          <w:ilvl w:val="0"/>
          <w:numId w:val="9"/>
        </w:numPr>
        <w:tabs>
          <w:tab w:val="left" w:leader="none" w:pos="958"/>
        </w:tabs>
        <w:spacing w:after="0" w:before="104" w:line="360" w:lineRule="auto"/>
        <w:ind w:left="160" w:right="157" w:firstLine="510"/>
      </w:pPr>
      <w:r w:rsidDel="00000000" w:rsidR="00000000" w:rsidRPr="00000000">
        <w:rPr>
          <w:rFonts w:ascii="Times New Roman" w:cs="Times New Roman" w:eastAsia="Times New Roman" w:hAnsi="Times New Roman"/>
          <w:color w:val="231f20"/>
          <w:sz w:val="28"/>
          <w:szCs w:val="28"/>
          <w:rtl w:val="0"/>
        </w:rPr>
        <w:t xml:space="preserve">Сырых, Ю. А. Современный веб-дизайн. Настольный и мобиль- ный / Ю. А. Сырых. – 3-е изд. – М.: Диалектика, 2014. – 381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numPr>
          <w:ilvl w:val="0"/>
          <w:numId w:val="9"/>
        </w:numPr>
        <w:tabs>
          <w:tab w:val="left" w:leader="none" w:pos="948"/>
        </w:tabs>
        <w:spacing w:after="0" w:before="2" w:line="360" w:lineRule="auto"/>
        <w:ind w:left="160" w:right="157" w:firstLine="510"/>
      </w:pPr>
      <w:r w:rsidDel="00000000" w:rsidR="00000000" w:rsidRPr="00000000">
        <w:rPr>
          <w:rFonts w:ascii="Times New Roman" w:cs="Times New Roman" w:eastAsia="Times New Roman" w:hAnsi="Times New Roman"/>
          <w:color w:val="231f20"/>
          <w:sz w:val="28"/>
          <w:szCs w:val="28"/>
          <w:rtl w:val="0"/>
        </w:rPr>
        <w:t xml:space="preserve">Фрейн, Бен. HTML5 и CSS3. Разработка сайтов для любых брау- зеров и устройств / Бен Фрейн. – М.: Питер, 2014. – 298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numPr>
          <w:ilvl w:val="0"/>
          <w:numId w:val="9"/>
        </w:numPr>
        <w:tabs>
          <w:tab w:val="left" w:leader="none" w:pos="922"/>
        </w:tabs>
        <w:spacing w:after="0" w:before="2" w:line="360" w:lineRule="auto"/>
        <w:ind w:left="160" w:right="157" w:firstLine="510"/>
      </w:pPr>
      <w:r w:rsidDel="00000000" w:rsidR="00000000" w:rsidRPr="00000000">
        <w:rPr>
          <w:rFonts w:ascii="Times New Roman" w:cs="Times New Roman" w:eastAsia="Times New Roman" w:hAnsi="Times New Roman"/>
          <w:color w:val="231f20"/>
          <w:sz w:val="28"/>
          <w:szCs w:val="28"/>
          <w:rtl w:val="0"/>
        </w:rPr>
        <w:t xml:space="preserve">Смелов, В. В. Основы HTML5: учеб. пособие для вузов / В. В. Сме- лов, Т. П. Брусенцова. – Минск: БГТУ, 2015. – 92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0"/>
        <w:numPr>
          <w:ilvl w:val="0"/>
          <w:numId w:val="9"/>
        </w:numPr>
        <w:tabs>
          <w:tab w:val="left" w:leader="none" w:pos="972"/>
        </w:tabs>
        <w:spacing w:after="0" w:before="3" w:line="360" w:lineRule="auto"/>
        <w:ind w:left="160" w:right="157" w:firstLine="510"/>
      </w:pPr>
      <w:r w:rsidDel="00000000" w:rsidR="00000000" w:rsidRPr="00000000">
        <w:rPr>
          <w:rFonts w:ascii="Times New Roman" w:cs="Times New Roman" w:eastAsia="Times New Roman" w:hAnsi="Times New Roman"/>
          <w:color w:val="231f20"/>
          <w:sz w:val="28"/>
          <w:szCs w:val="28"/>
          <w:rtl w:val="0"/>
        </w:rPr>
        <w:t xml:space="preserve">Брезгунова, И. В. Основы веб-проектирования: учеб-метод. по- собие / И. В. Брезгунова. – Минск: РИВШ, 2013. – 125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0"/>
        <w:numPr>
          <w:ilvl w:val="0"/>
          <w:numId w:val="9"/>
        </w:numPr>
        <w:tabs>
          <w:tab w:val="left" w:leader="none" w:pos="961"/>
        </w:tabs>
        <w:spacing w:after="0" w:before="2" w:line="360" w:lineRule="auto"/>
        <w:ind w:left="960" w:hanging="290.99999999999994"/>
      </w:pPr>
      <w:r w:rsidDel="00000000" w:rsidR="00000000" w:rsidRPr="00000000">
        <w:rPr>
          <w:rFonts w:ascii="Times New Roman" w:cs="Times New Roman" w:eastAsia="Times New Roman" w:hAnsi="Times New Roman"/>
          <w:color w:val="231f20"/>
          <w:sz w:val="28"/>
          <w:szCs w:val="28"/>
          <w:rtl w:val="0"/>
        </w:rPr>
        <w:t xml:space="preserve">Евсеев, Д. А. Web-дизайн в примерах и задачах: учеб. пособие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spacing w:after="0" w:before="14" w:line="360" w:lineRule="auto"/>
        <w:ind w:left="160" w:firstLine="0"/>
        <w:rPr>
          <w:rFonts w:ascii="Times New Roman" w:cs="Times New Roman" w:eastAsia="Times New Roman" w:hAnsi="Times New Roman"/>
          <w:color w:val="231f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1f20"/>
          <w:sz w:val="28"/>
          <w:szCs w:val="28"/>
          <w:rtl w:val="0"/>
        </w:rPr>
        <w:t xml:space="preserve">Д. А. Евсеев. – М.: Кнорус, 2016. – 263 с.</w:t>
      </w:r>
    </w:p>
    <w:p w:rsidR="00000000" w:rsidDel="00000000" w:rsidP="00000000" w:rsidRDefault="00000000" w:rsidRPr="00000000" w14:paraId="0000016C">
      <w:pPr>
        <w:widowControl w:val="0"/>
        <w:spacing w:after="0" w:before="14" w:line="360" w:lineRule="auto"/>
        <w:ind w:left="160" w:firstLine="0"/>
        <w:rPr>
          <w:rFonts w:ascii="Times New Roman" w:cs="Times New Roman" w:eastAsia="Times New Roman" w:hAnsi="Times New Roman"/>
          <w:color w:val="231f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0"/>
        <w:spacing w:after="0" w:before="14" w:line="360" w:lineRule="auto"/>
        <w:ind w:left="160" w:firstLine="0"/>
        <w:rPr>
          <w:rFonts w:ascii="Times New Roman" w:cs="Times New Roman" w:eastAsia="Times New Roman" w:hAnsi="Times New Roman"/>
          <w:b w:val="1"/>
          <w:color w:val="231f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31f20"/>
          <w:sz w:val="28"/>
          <w:szCs w:val="28"/>
          <w:rtl w:val="0"/>
        </w:rPr>
        <w:tab/>
        <w:t xml:space="preserve">Интернет-источники:</w:t>
      </w:r>
    </w:p>
    <w:p w:rsidR="00000000" w:rsidDel="00000000" w:rsidP="00000000" w:rsidRDefault="00000000" w:rsidRPr="00000000" w14:paraId="0000016E">
      <w:pPr>
        <w:widowControl w:val="0"/>
        <w:numPr>
          <w:ilvl w:val="0"/>
          <w:numId w:val="6"/>
        </w:numPr>
        <w:spacing w:after="0" w:afterAutospacing="0" w:before="14" w:line="360" w:lineRule="auto"/>
        <w:ind w:left="720" w:hanging="360"/>
        <w:rPr>
          <w:rFonts w:ascii="Times New Roman" w:cs="Times New Roman" w:eastAsia="Times New Roman" w:hAnsi="Times New Roman"/>
          <w:color w:val="231f2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31f20"/>
          <w:sz w:val="28"/>
          <w:szCs w:val="28"/>
          <w:rtl w:val="0"/>
        </w:rPr>
        <w:t xml:space="preserve">Режим доступа: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https://www.nike.com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31f20"/>
          <w:sz w:val="28"/>
          <w:szCs w:val="28"/>
          <w:rtl w:val="0"/>
        </w:rPr>
        <w:t xml:space="preserve">. Дата доступа: 18.05.2024;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231f2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31f20"/>
          <w:sz w:val="28"/>
          <w:szCs w:val="28"/>
          <w:rtl w:val="0"/>
        </w:rPr>
        <w:t xml:space="preserve">Режим доступа: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https://core.telegram.org/bots/api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31f20"/>
          <w:sz w:val="28"/>
          <w:szCs w:val="28"/>
          <w:rtl w:val="0"/>
        </w:rPr>
        <w:t xml:space="preserve">. Дата доступа: 18.05.2024;</w:t>
      </w:r>
    </w:p>
    <w:p w:rsidR="00000000" w:rsidDel="00000000" w:rsidP="00000000" w:rsidRDefault="00000000" w:rsidRPr="00000000" w14:paraId="00000170">
      <w:pPr>
        <w:widowControl w:val="0"/>
        <w:numPr>
          <w:ilvl w:val="0"/>
          <w:numId w:val="6"/>
        </w:numPr>
        <w:spacing w:after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231f2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31f20"/>
          <w:sz w:val="28"/>
          <w:szCs w:val="28"/>
          <w:rtl w:val="0"/>
        </w:rPr>
        <w:t xml:space="preserve">Инструменты для веб-дизайна // Разработка веб-сайтов [Электронный ресурс]. – 2019. – Режим доступа:</w:t>
      </w:r>
      <w:r w:rsidDel="00000000" w:rsidR="00000000" w:rsidRPr="00000000">
        <w:rPr>
          <w:rFonts w:ascii="Times New Roman" w:cs="Times New Roman" w:eastAsia="Times New Roman" w:hAnsi="Times New Roman"/>
          <w:color w:val="2764b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764b0"/>
          <w:sz w:val="28"/>
          <w:szCs w:val="28"/>
          <w:u w:val="single"/>
          <w:rtl w:val="0"/>
        </w:rPr>
        <w:t xml:space="preserve">https://code – is – poetry.ru/</w:t>
      </w:r>
      <w:r w:rsidDel="00000000" w:rsidR="00000000" w:rsidRPr="00000000">
        <w:rPr>
          <w:rFonts w:ascii="Times New Roman" w:cs="Times New Roman" w:eastAsia="Times New Roman" w:hAnsi="Times New Roman"/>
          <w:color w:val="231f20"/>
          <w:sz w:val="28"/>
          <w:szCs w:val="28"/>
          <w:rtl w:val="0"/>
        </w:rPr>
        <w:t xml:space="preserve">. – Дата доступа: 18.05.2024;</w:t>
      </w:r>
    </w:p>
    <w:p w:rsidR="00000000" w:rsidDel="00000000" w:rsidP="00000000" w:rsidRDefault="00000000" w:rsidRPr="00000000" w14:paraId="00000171">
      <w:pPr>
        <w:widowControl w:val="0"/>
        <w:numPr>
          <w:ilvl w:val="0"/>
          <w:numId w:val="6"/>
        </w:numPr>
        <w:tabs>
          <w:tab w:val="left" w:leader="none" w:pos="981"/>
        </w:tabs>
        <w:spacing w:after="0" w:before="70" w:line="360" w:lineRule="auto"/>
        <w:ind w:left="720" w:right="157" w:hanging="360"/>
        <w:jc w:val="both"/>
        <w:rPr>
          <w:rFonts w:ascii="Times New Roman" w:cs="Times New Roman" w:eastAsia="Times New Roman" w:hAnsi="Times New Roman"/>
          <w:color w:val="231f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31f20"/>
          <w:sz w:val="28"/>
          <w:szCs w:val="28"/>
          <w:rtl w:val="0"/>
        </w:rPr>
        <w:t xml:space="preserve">Тренды веб-дизайна в 2018 году // Блог веб-студии «Каспер» [Электронный ресурс]. – 2018. – Режим доступа:</w:t>
      </w:r>
      <w:r w:rsidDel="00000000" w:rsidR="00000000" w:rsidRPr="00000000">
        <w:rPr>
          <w:rFonts w:ascii="Times New Roman" w:cs="Times New Roman" w:eastAsia="Times New Roman" w:hAnsi="Times New Roman"/>
          <w:color w:val="2764b0"/>
          <w:sz w:val="28"/>
          <w:szCs w:val="28"/>
          <w:rtl w:val="0"/>
        </w:rPr>
        <w:t xml:space="preserve">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2764b0"/>
            <w:sz w:val="28"/>
            <w:szCs w:val="28"/>
            <w:u w:val="single"/>
            <w:rtl w:val="0"/>
          </w:rPr>
          <w:t xml:space="preserve">https://www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764b0"/>
          <w:sz w:val="28"/>
          <w:szCs w:val="28"/>
          <w:u w:val="single"/>
          <w:rtl w:val="0"/>
        </w:rPr>
        <w:t xml:space="preserve">.kasper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2764b0"/>
            <w:sz w:val="28"/>
            <w:szCs w:val="28"/>
            <w:u w:val="single"/>
            <w:rtl w:val="0"/>
          </w:rPr>
          <w:t xml:space="preserve">.by/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764b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764b0"/>
          <w:sz w:val="28"/>
          <w:szCs w:val="28"/>
          <w:u w:val="single"/>
          <w:rtl w:val="0"/>
        </w:rPr>
        <w:t xml:space="preserve">blog/trendy – veb – dizaina – v – 2018 – godu/</w:t>
      </w:r>
      <w:r w:rsidDel="00000000" w:rsidR="00000000" w:rsidRPr="00000000">
        <w:rPr>
          <w:rFonts w:ascii="Times New Roman" w:cs="Times New Roman" w:eastAsia="Times New Roman" w:hAnsi="Times New Roman"/>
          <w:color w:val="231f20"/>
          <w:sz w:val="28"/>
          <w:szCs w:val="28"/>
          <w:rtl w:val="0"/>
        </w:rPr>
        <w:t xml:space="preserve">. – Дата доступа: 18.05.2024;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numPr>
          <w:ilvl w:val="0"/>
          <w:numId w:val="6"/>
        </w:numPr>
        <w:tabs>
          <w:tab w:val="left" w:leader="none" w:pos="981"/>
        </w:tabs>
        <w:spacing w:after="0" w:line="360" w:lineRule="auto"/>
        <w:ind w:left="720" w:right="157" w:hanging="360"/>
        <w:jc w:val="both"/>
        <w:rPr>
          <w:rFonts w:ascii="Times New Roman" w:cs="Times New Roman" w:eastAsia="Times New Roman" w:hAnsi="Times New Roman"/>
          <w:color w:val="231f20"/>
          <w:sz w:val="28"/>
          <w:szCs w:val="28"/>
        </w:rPr>
        <w:sectPr>
          <w:type w:val="nextPage"/>
          <w:pgSz w:h="16838" w:w="11906" w:orient="portrait"/>
          <w:pgMar w:bottom="1134" w:top="1134" w:left="1701" w:right="567" w:header="709" w:footer="709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231f20"/>
          <w:sz w:val="28"/>
          <w:szCs w:val="28"/>
          <w:rtl w:val="0"/>
        </w:rPr>
        <w:t xml:space="preserve">Стили и элементы современного веб-дизайна // Все для веб-мас- теров и блогеров [Электронный ресурс]. – 2019. – Режим доступа:</w:t>
      </w:r>
      <w:r w:rsidDel="00000000" w:rsidR="00000000" w:rsidRPr="00000000">
        <w:rPr>
          <w:rFonts w:ascii="Times New Roman" w:cs="Times New Roman" w:eastAsia="Times New Roman" w:hAnsi="Times New Roman"/>
          <w:color w:val="2764b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764b0"/>
          <w:sz w:val="28"/>
          <w:szCs w:val="28"/>
          <w:u w:val="single"/>
          <w:rtl w:val="0"/>
        </w:rPr>
        <w:t xml:space="preserve">http://</w:t>
      </w:r>
      <w:r w:rsidDel="00000000" w:rsidR="00000000" w:rsidRPr="00000000">
        <w:rPr>
          <w:rFonts w:ascii="Times New Roman" w:cs="Times New Roman" w:eastAsia="Times New Roman" w:hAnsi="Times New Roman"/>
          <w:color w:val="2764b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764b0"/>
          <w:sz w:val="28"/>
          <w:szCs w:val="28"/>
          <w:u w:val="single"/>
          <w:rtl w:val="0"/>
        </w:rPr>
        <w:t xml:space="preserve">seo – design.net/trendy – web/modern – web – design – trendy – styles –</w:t>
      </w:r>
      <w:r w:rsidDel="00000000" w:rsidR="00000000" w:rsidRPr="00000000">
        <w:rPr>
          <w:rFonts w:ascii="Times New Roman" w:cs="Times New Roman" w:eastAsia="Times New Roman" w:hAnsi="Times New Roman"/>
          <w:color w:val="2764b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764b0"/>
          <w:sz w:val="28"/>
          <w:szCs w:val="28"/>
          <w:u w:val="single"/>
          <w:rtl w:val="0"/>
        </w:rPr>
        <w:t xml:space="preserve">elements</w:t>
      </w:r>
      <w:r w:rsidDel="00000000" w:rsidR="00000000" w:rsidRPr="00000000">
        <w:rPr>
          <w:rFonts w:ascii="Times New Roman" w:cs="Times New Roman" w:eastAsia="Times New Roman" w:hAnsi="Times New Roman"/>
          <w:color w:val="231f20"/>
          <w:sz w:val="28"/>
          <w:szCs w:val="28"/>
          <w:rtl w:val="0"/>
        </w:rPr>
        <w:t xml:space="preserve">. – Дата доступа: 18.05.2024.</w:t>
      </w:r>
    </w:p>
    <w:p w:rsidR="00000000" w:rsidDel="00000000" w:rsidP="00000000" w:rsidRDefault="00000000" w:rsidRPr="00000000" w14:paraId="00000173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25keupbeqmva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ПРИЛОЖЕНИЯ</w:t>
      </w:r>
    </w:p>
    <w:p w:rsidR="00000000" w:rsidDel="00000000" w:rsidP="00000000" w:rsidRDefault="00000000" w:rsidRPr="00000000" w14:paraId="00000174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Листинг:</w:t>
      </w:r>
    </w:p>
    <w:p w:rsidR="00000000" w:rsidDel="00000000" w:rsidP="00000000" w:rsidRDefault="00000000" w:rsidRPr="00000000" w14:paraId="00000175">
      <w:pPr>
        <w:spacing w:line="360" w:lineRule="auto"/>
        <w:rPr>
          <w:rFonts w:ascii="Times New Roman" w:cs="Times New Roman" w:eastAsia="Times New Roman" w:hAnsi="Times New Roman"/>
          <w:i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6"/>
          <w:szCs w:val="36"/>
          <w:rtl w:val="0"/>
        </w:rPr>
        <w:t xml:space="preserve">style.css:</w:t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overflow-x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/*для горизонтального*/</w:t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"Cinzel"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serif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100vw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/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normal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Roboto,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"Cinzel"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serif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normal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Закругление углов */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Отступы сверху, справа и слева */</w:t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Ширина с учетом отступов */</w:t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#ddd0dd57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.left-buttons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.right-buttons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.right-buttons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padding-right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Добавляет отступ справа для контейнера */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user-select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Убирает тень */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"Roboto"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Размер шрифта */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Жирность шрифта */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#000000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Цвет текста */</w:t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Закругляем углы */</w:t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Внутренние отступы */</w:t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Размер шрифта */</w:t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Курсор в виде указателя */</w:t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background-color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Плавное изменение фона при наведении */</w:t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#d1d5d6ec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Фон кнопки при наведении */</w:t>
      </w:r>
    </w:p>
    <w:p w:rsidR="00000000" w:rsidDel="00000000" w:rsidP="00000000" w:rsidRDefault="00000000" w:rsidRPr="00000000" w14:paraId="000001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.right-button:hover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Убирает фон */</w:t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Убирает границы */</w:t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Убирает тени */</w:t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 {</w:t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Центрирование по горизонтали */</w:t>
      </w:r>
    </w:p>
    <w:p w:rsidR="00000000" w:rsidDel="00000000" w:rsidP="00000000" w:rsidRDefault="00000000" w:rsidRPr="00000000" w14:paraId="000001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Центрирование по горизонтали */</w:t>
      </w:r>
    </w:p>
    <w:p w:rsidR="00000000" w:rsidDel="00000000" w:rsidP="00000000" w:rsidRDefault="00000000" w:rsidRPr="00000000" w14:paraId="000001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-30%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.image-button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Укажите нужную ширину */</w:t>
      </w:r>
    </w:p>
    <w:p w:rsidR="00000000" w:rsidDel="00000000" w:rsidP="00000000" w:rsidRDefault="00000000" w:rsidRPr="00000000" w14:paraId="000001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Укажите нужную высоту */</w:t>
      </w:r>
    </w:p>
    <w:p w:rsidR="00000000" w:rsidDel="00000000" w:rsidP="00000000" w:rsidRDefault="00000000" w:rsidRPr="00000000" w14:paraId="000001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.visually-hidden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.non-selectable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user-select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Предотвращает выделение текста */</w:t>
      </w:r>
    </w:p>
    <w:p w:rsidR="00000000" w:rsidDel="00000000" w:rsidP="00000000" w:rsidRDefault="00000000" w:rsidRPr="00000000" w14:paraId="000001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.slider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user-select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Закругление углов */</w:t>
      </w:r>
    </w:p>
    <w:p w:rsidR="00000000" w:rsidDel="00000000" w:rsidP="00000000" w:rsidRDefault="00000000" w:rsidRPr="00000000" w14:paraId="000001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Центрирование по горизонтали */</w:t>
      </w:r>
    </w:p>
    <w:p w:rsidR="00000000" w:rsidDel="00000000" w:rsidP="00000000" w:rsidRDefault="00000000" w:rsidRPr="00000000" w14:paraId="000001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.slides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transform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ease-in-out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.slides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Адаптируйте это значение под ваш дизайн */</w:t>
      </w:r>
    </w:p>
    <w:p w:rsidR="00000000" w:rsidDel="00000000" w:rsidP="00000000" w:rsidRDefault="00000000" w:rsidRPr="00000000" w14:paraId="000001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Задает ширину изображения относительно его родительского элемента */</w:t>
      </w:r>
    </w:p>
    <w:p w:rsidR="00000000" w:rsidDel="00000000" w:rsidP="00000000" w:rsidRDefault="00000000" w:rsidRPr="00000000" w14:paraId="000001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6.5%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Верхний отступ равен высоте &lt;header&gt; */</w:t>
      </w:r>
    </w:p>
    <w:p w:rsidR="00000000" w:rsidDel="00000000" w:rsidP="00000000" w:rsidRDefault="00000000" w:rsidRPr="00000000" w14:paraId="000001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.slider-caption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user-select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"Roboto"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Центрирование по вертикали */</w:t>
      </w:r>
    </w:p>
    <w:p w:rsidR="00000000" w:rsidDel="00000000" w:rsidP="00000000" w:rsidRDefault="00000000" w:rsidRPr="00000000" w14:paraId="000002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Центрирование по горизонтали */</w:t>
      </w:r>
    </w:p>
    <w:p w:rsidR="00000000" w:rsidDel="00000000" w:rsidP="00000000" w:rsidRDefault="00000000" w:rsidRPr="00000000" w14:paraId="000002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user-select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Верхний отступ равен высоте &lt;header&gt; */</w:t>
      </w:r>
    </w:p>
    <w:p w:rsidR="00000000" w:rsidDel="00000000" w:rsidP="00000000" w:rsidRDefault="00000000" w:rsidRPr="00000000" w14:paraId="000002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flex-end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Убедитесь, что контент выравнивается по нижнему краю */</w:t>
      </w:r>
    </w:p>
    <w:p w:rsidR="00000000" w:rsidDel="00000000" w:rsidP="00000000" w:rsidRDefault="00000000" w:rsidRPr="00000000" w14:paraId="000002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.gallery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Распределяем элементы с равными отступами */</w:t>
      </w:r>
    </w:p>
    <w:p w:rsidR="00000000" w:rsidDel="00000000" w:rsidP="00000000" w:rsidRDefault="00000000" w:rsidRPr="00000000" w14:paraId="000002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.image-container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Распределение ширины с учетом 5 элементов */</w:t>
      </w:r>
    </w:p>
    <w:p w:rsidR="00000000" w:rsidDel="00000000" w:rsidP="00000000" w:rsidRDefault="00000000" w:rsidRPr="00000000" w14:paraId="000002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.image-container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transform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Плавная анимация трансформации */</w:t>
      </w:r>
    </w:p>
    <w:p w:rsidR="00000000" w:rsidDel="00000000" w:rsidP="00000000" w:rsidRDefault="00000000" w:rsidRPr="00000000" w14:paraId="000002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.image-container:hover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Сжатие картинки при наведении */</w:t>
      </w:r>
    </w:p>
    <w:p w:rsidR="00000000" w:rsidDel="00000000" w:rsidP="00000000" w:rsidRDefault="00000000" w:rsidRPr="00000000" w14:paraId="000002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.image-container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-7%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Расположение кнопки под картинкой */</w:t>
      </w:r>
    </w:p>
    <w:p w:rsidR="00000000" w:rsidDel="00000000" w:rsidP="00000000" w:rsidRDefault="00000000" w:rsidRPr="00000000" w14:paraId="000002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Центрирование кнопки */</w:t>
      </w:r>
    </w:p>
    <w:p w:rsidR="00000000" w:rsidDel="00000000" w:rsidP="00000000" w:rsidRDefault="00000000" w:rsidRPr="00000000" w14:paraId="000002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.image-container:hover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Показываем кнопку при наведении */</w:t>
      </w:r>
    </w:p>
    <w:p w:rsidR="00000000" w:rsidDel="00000000" w:rsidP="00000000" w:rsidRDefault="00000000" w:rsidRPr="00000000" w14:paraId="000002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#d1d5d6ec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.horizontal-line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Фиксированное позиционирование относительно вьюпорта */</w:t>
      </w:r>
    </w:p>
    <w:p w:rsidR="00000000" w:rsidDel="00000000" w:rsidP="00000000" w:rsidRDefault="00000000" w:rsidRPr="00000000" w14:paraId="000002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Расположение по вертикали по центру */</w:t>
      </w:r>
    </w:p>
    <w:p w:rsidR="00000000" w:rsidDel="00000000" w:rsidP="00000000" w:rsidRDefault="00000000" w:rsidRPr="00000000" w14:paraId="000002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Ширина линии равна ширине экрана */</w:t>
      </w:r>
    </w:p>
    <w:p w:rsidR="00000000" w:rsidDel="00000000" w:rsidP="00000000" w:rsidRDefault="00000000" w:rsidRPr="00000000" w14:paraId="000002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Высота линии */</w:t>
      </w:r>
    </w:p>
    <w:p w:rsidR="00000000" w:rsidDel="00000000" w:rsidP="00000000" w:rsidRDefault="00000000" w:rsidRPr="00000000" w14:paraId="000002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#d1d5d6ec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Цвет линии, можно сделать прозрачным, если нужно */</w:t>
      </w:r>
    </w:p>
    <w:p w:rsidR="00000000" w:rsidDel="00000000" w:rsidP="00000000" w:rsidRDefault="00000000" w:rsidRPr="00000000" w14:paraId="000002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Начальная прозрачность, делает линию невидимой */</w:t>
      </w:r>
    </w:p>
    <w:p w:rsidR="00000000" w:rsidDel="00000000" w:rsidP="00000000" w:rsidRDefault="00000000" w:rsidRPr="00000000" w14:paraId="000002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opacity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Анимация изменения прозрачности */</w:t>
      </w:r>
    </w:p>
    <w:p w:rsidR="00000000" w:rsidDel="00000000" w:rsidP="00000000" w:rsidRDefault="00000000" w:rsidRPr="00000000" w14:paraId="000002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.image-with-text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1.7%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6.5%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Для позиционирования текста и кнопки относительно этого блока */</w:t>
      </w:r>
    </w:p>
    <w:p w:rsidR="00000000" w:rsidDel="00000000" w:rsidP="00000000" w:rsidRDefault="00000000" w:rsidRPr="00000000" w14:paraId="000002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Ширина блока подстраивается под контейнер */</w:t>
      </w:r>
    </w:p>
    <w:p w:rsidR="00000000" w:rsidDel="00000000" w:rsidP="00000000" w:rsidRDefault="00000000" w:rsidRPr="00000000" w14:paraId="000002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.image-with-text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96.5%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Ширина изображения подстраивается под блок */</w:t>
      </w:r>
    </w:p>
    <w:p w:rsidR="00000000" w:rsidDel="00000000" w:rsidP="00000000" w:rsidRDefault="00000000" w:rsidRPr="00000000" w14:paraId="000002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Высота автоматически регулируется для сохранения пропорций */</w:t>
      </w:r>
    </w:p>
    <w:p w:rsidR="00000000" w:rsidDel="00000000" w:rsidP="00000000" w:rsidRDefault="00000000" w:rsidRPr="00000000" w14:paraId="000002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Убирает лишние отступы под изображением */</w:t>
      </w:r>
    </w:p>
    <w:p w:rsidR="00000000" w:rsidDel="00000000" w:rsidP="00000000" w:rsidRDefault="00000000" w:rsidRPr="00000000" w14:paraId="000002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.text-overlay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Центрирует все дочерние элементы по горизонтали */</w:t>
      </w:r>
    </w:p>
    <w:p w:rsidR="00000000" w:rsidDel="00000000" w:rsidP="00000000" w:rsidRDefault="00000000" w:rsidRPr="00000000" w14:paraId="000002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Опционально, центрирует по вертикали */</w:t>
      </w:r>
    </w:p>
    <w:p w:rsidR="00000000" w:rsidDel="00000000" w:rsidP="00000000" w:rsidRDefault="00000000" w:rsidRPr="00000000" w14:paraId="000002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Абсолютное позиционирование внутри родительского блока */</w:t>
      </w:r>
    </w:p>
    <w:p w:rsidR="00000000" w:rsidDel="00000000" w:rsidP="00000000" w:rsidRDefault="00000000" w:rsidRPr="00000000" w14:paraId="000002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Позиционирование по вертикали */</w:t>
      </w:r>
    </w:p>
    <w:p w:rsidR="00000000" w:rsidDel="00000000" w:rsidP="00000000" w:rsidRDefault="00000000" w:rsidRPr="00000000" w14:paraId="000002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Позиционирование по горизонтали */</w:t>
      </w:r>
    </w:p>
    <w:p w:rsidR="00000000" w:rsidDel="00000000" w:rsidP="00000000" w:rsidRDefault="00000000" w:rsidRPr="00000000" w14:paraId="000002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Центрирование блока по вертикали */</w:t>
      </w:r>
    </w:p>
    <w:p w:rsidR="00000000" w:rsidDel="00000000" w:rsidP="00000000" w:rsidRDefault="00000000" w:rsidRPr="00000000" w14:paraId="000002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Отступы внутри блока с текстом и кнопкой */</w:t>
      </w:r>
    </w:p>
    <w:p w:rsidR="00000000" w:rsidDel="00000000" w:rsidP="00000000" w:rsidRDefault="00000000" w:rsidRPr="00000000" w14:paraId="000002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Ширина блока с текстом и кнопкой */</w:t>
      </w:r>
    </w:p>
    <w:p w:rsidR="00000000" w:rsidDel="00000000" w:rsidP="00000000" w:rsidRDefault="00000000" w:rsidRPr="00000000" w14:paraId="000002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Включает padding в общую ширину */</w:t>
      </w:r>
    </w:p>
    <w:p w:rsidR="00000000" w:rsidDel="00000000" w:rsidP="00000000" w:rsidRDefault="00000000" w:rsidRPr="00000000" w14:paraId="000002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.text-overlay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"Roboto"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Размер шрифта */</w:t>
      </w:r>
    </w:p>
    <w:p w:rsidR="00000000" w:rsidDel="00000000" w:rsidP="00000000" w:rsidRDefault="00000000" w:rsidRPr="00000000" w14:paraId="000002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Жирность шрифта */</w:t>
      </w:r>
    </w:p>
    <w:p w:rsidR="00000000" w:rsidDel="00000000" w:rsidP="00000000" w:rsidRDefault="00000000" w:rsidRPr="00000000" w14:paraId="000002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Цвет текста */</w:t>
      </w:r>
    </w:p>
    <w:p w:rsidR="00000000" w:rsidDel="00000000" w:rsidP="00000000" w:rsidRDefault="00000000" w:rsidRPr="00000000" w14:paraId="000002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Отступы вокруг параграфа */</w:t>
      </w:r>
    </w:p>
    <w:p w:rsidR="00000000" w:rsidDel="00000000" w:rsidP="00000000" w:rsidRDefault="00000000" w:rsidRPr="00000000" w14:paraId="000002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.text-overlay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Блочное отображение, чтобы кнопка занимала всю ширину контейнера */</w:t>
      </w:r>
    </w:p>
    <w:p w:rsidR="00000000" w:rsidDel="00000000" w:rsidP="00000000" w:rsidRDefault="00000000" w:rsidRPr="00000000" w14:paraId="000002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Автоматические отступы с обеих сторон центрируют кнопку */</w:t>
      </w:r>
    </w:p>
    <w:p w:rsidR="00000000" w:rsidDel="00000000" w:rsidP="00000000" w:rsidRDefault="00000000" w:rsidRPr="00000000" w14:paraId="000002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Цвет текста кнопки */</w:t>
      </w:r>
    </w:p>
    <w:p w:rsidR="00000000" w:rsidDel="00000000" w:rsidP="00000000" w:rsidRDefault="00000000" w:rsidRPr="00000000" w14:paraId="000002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Курсор в виде руки при наведении */</w:t>
      </w:r>
    </w:p>
    <w:p w:rsidR="00000000" w:rsidDel="00000000" w:rsidP="00000000" w:rsidRDefault="00000000" w:rsidRPr="00000000" w14:paraId="000002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.horizontal-line2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Фиксированное позиционирование относительно вьюпорта */</w:t>
      </w:r>
    </w:p>
    <w:p w:rsidR="00000000" w:rsidDel="00000000" w:rsidP="00000000" w:rsidRDefault="00000000" w:rsidRPr="00000000" w14:paraId="000002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Высота линии */</w:t>
      </w:r>
    </w:p>
    <w:p w:rsidR="00000000" w:rsidDel="00000000" w:rsidP="00000000" w:rsidRDefault="00000000" w:rsidRPr="00000000" w14:paraId="000002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#d1d5d6ec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Цвет линии, можно сделать прозрачным, если нужно */</w:t>
      </w:r>
    </w:p>
    <w:p w:rsidR="00000000" w:rsidDel="00000000" w:rsidP="00000000" w:rsidRDefault="00000000" w:rsidRPr="00000000" w14:paraId="000002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Начальная прозрачность, делает линию невидимой */</w:t>
      </w:r>
    </w:p>
    <w:p w:rsidR="00000000" w:rsidDel="00000000" w:rsidP="00000000" w:rsidRDefault="00000000" w:rsidRPr="00000000" w14:paraId="000002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opacity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Анимация изменения прозрачности */</w:t>
      </w:r>
    </w:p>
    <w:p w:rsidR="00000000" w:rsidDel="00000000" w:rsidP="00000000" w:rsidRDefault="00000000" w:rsidRPr="00000000" w14:paraId="000002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.center-container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Адаптивная ширина контейнера */</w:t>
      </w:r>
    </w:p>
    <w:p w:rsidR="00000000" w:rsidDel="00000000" w:rsidP="00000000" w:rsidRDefault="00000000" w:rsidRPr="00000000" w14:paraId="000002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aspect-ratio: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Соотношение сторон */</w:t>
      </w:r>
    </w:p>
    <w:p w:rsidR="00000000" w:rsidDel="00000000" w:rsidP="00000000" w:rsidRDefault="00000000" w:rsidRPr="00000000" w14:paraId="000002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Максимальная ширина */</w:t>
      </w:r>
    </w:p>
    <w:p w:rsidR="00000000" w:rsidDel="00000000" w:rsidP="00000000" w:rsidRDefault="00000000" w:rsidRPr="00000000" w14:paraId="000002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Минимальная ширина */</w:t>
      </w:r>
    </w:p>
    <w:p w:rsidR="00000000" w:rsidDel="00000000" w:rsidP="00000000" w:rsidRDefault="00000000" w:rsidRPr="00000000" w14:paraId="000002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.center-container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.content-container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Обрезает контент вне рамок */</w:t>
      </w:r>
    </w:p>
    <w:p w:rsidR="00000000" w:rsidDel="00000000" w:rsidP="00000000" w:rsidRDefault="00000000" w:rsidRPr="00000000" w14:paraId="000002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Принимает ширину родителя */</w:t>
      </w:r>
    </w:p>
    <w:p w:rsidR="00000000" w:rsidDel="00000000" w:rsidP="00000000" w:rsidRDefault="00000000" w:rsidRPr="00000000" w14:paraId="000002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Принимает высоту родителя */</w:t>
      </w:r>
    </w:p>
    <w:p w:rsidR="00000000" w:rsidDel="00000000" w:rsidP="00000000" w:rsidRDefault="00000000" w:rsidRPr="00000000" w14:paraId="000002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.side-image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Занимает половину контейнера */</w:t>
      </w:r>
    </w:p>
    <w:p w:rsidR="00000000" w:rsidDel="00000000" w:rsidP="00000000" w:rsidRDefault="00000000" w:rsidRPr="00000000" w14:paraId="000002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Полная высота контейнера */</w:t>
      </w:r>
    </w:p>
    <w:p w:rsidR="00000000" w:rsidDel="00000000" w:rsidP="00000000" w:rsidRDefault="00000000" w:rsidRPr="00000000" w14:paraId="000002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object-fit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Сохранение пропорций изображения */</w:t>
      </w:r>
    </w:p>
    <w:p w:rsidR="00000000" w:rsidDel="00000000" w:rsidP="00000000" w:rsidRDefault="00000000" w:rsidRPr="00000000" w14:paraId="000002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.text-and-button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Занимает оставшееся пространство */</w:t>
      </w:r>
    </w:p>
    <w:p w:rsidR="00000000" w:rsidDel="00000000" w:rsidP="00000000" w:rsidRDefault="00000000" w:rsidRPr="00000000" w14:paraId="000002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#ddd0dd57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.text-and-button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.text-and-button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p1 {</w:t>
      </w:r>
    </w:p>
    <w:p w:rsidR="00000000" w:rsidDel="00000000" w:rsidP="00000000" w:rsidRDefault="00000000" w:rsidRPr="00000000" w14:paraId="000002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.text-and-button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Увеличение паддинга для лучшей кликабельности */</w:t>
      </w:r>
    </w:p>
    <w:p w:rsidR="00000000" w:rsidDel="00000000" w:rsidP="00000000" w:rsidRDefault="00000000" w:rsidRPr="00000000" w14:paraId="000002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Цвет текста кнопки */</w:t>
      </w:r>
    </w:p>
    <w:p w:rsidR="00000000" w:rsidDel="00000000" w:rsidP="00000000" w:rsidRDefault="00000000" w:rsidRPr="00000000" w14:paraId="000002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Курсор в виде руки при наведении */</w:t>
      </w:r>
    </w:p>
    <w:p w:rsidR="00000000" w:rsidDel="00000000" w:rsidP="00000000" w:rsidRDefault="00000000" w:rsidRPr="00000000" w14:paraId="000002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.text-and-button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#d1d5d6ec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Фон кнопки при наведении */</w:t>
      </w:r>
    </w:p>
    <w:p w:rsidR="00000000" w:rsidDel="00000000" w:rsidP="00000000" w:rsidRDefault="00000000" w:rsidRPr="00000000" w14:paraId="000002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"Roboto"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#ddd0dd57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#000000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Добавлен отступ сверху для явного разделения между основным содержимым и футером */</w:t>
      </w:r>
    </w:p>
    <w:p w:rsidR="00000000" w:rsidDel="00000000" w:rsidP="00000000" w:rsidRDefault="00000000" w:rsidRPr="00000000" w14:paraId="000002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.footer-container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space-around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Равномерное распределение элементов */</w:t>
      </w:r>
    </w:p>
    <w:p w:rsidR="00000000" w:rsidDel="00000000" w:rsidP="00000000" w:rsidRDefault="00000000" w:rsidRPr="00000000" w14:paraId="000002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Центрирование элементов по вертикали */</w:t>
      </w:r>
    </w:p>
    <w:p w:rsidR="00000000" w:rsidDel="00000000" w:rsidP="00000000" w:rsidRDefault="00000000" w:rsidRPr="00000000" w14:paraId="000002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.footer-section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Распределение пространства между элементами */</w:t>
      </w:r>
    </w:p>
    <w:p w:rsidR="00000000" w:rsidDel="00000000" w:rsidP="00000000" w:rsidRDefault="00000000" w:rsidRPr="00000000" w14:paraId="000002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Выравнивание текста по центру */</w:t>
      </w:r>
    </w:p>
    <w:p w:rsidR="00000000" w:rsidDel="00000000" w:rsidP="00000000" w:rsidRDefault="00000000" w:rsidRPr="00000000" w14:paraId="000002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.footer-section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.footer-section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list-style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.footer-section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#686666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.footer-section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#686666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.footer-bottom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.footer-bottom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hbags {</w:t>
      </w:r>
    </w:p>
    <w:p w:rsidR="00000000" w:rsidDel="00000000" w:rsidP="00000000" w:rsidRDefault="00000000" w:rsidRPr="00000000" w14:paraId="000003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"Cinzel"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serif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normal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hbagsh1 {</w:t>
      </w:r>
    </w:p>
    <w:p w:rsidR="00000000" w:rsidDel="00000000" w:rsidP="00000000" w:rsidRDefault="00000000" w:rsidRPr="00000000" w14:paraId="000003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flex-grow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.horizontal-linebags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Фиксированное позиционирование относительно вьюпорта */</w:t>
      </w:r>
    </w:p>
    <w:p w:rsidR="00000000" w:rsidDel="00000000" w:rsidP="00000000" w:rsidRDefault="00000000" w:rsidRPr="00000000" w14:paraId="000003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Расположение по вертикали по центру */</w:t>
      </w:r>
    </w:p>
    <w:p w:rsidR="00000000" w:rsidDel="00000000" w:rsidP="00000000" w:rsidRDefault="00000000" w:rsidRPr="00000000" w14:paraId="000003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Ширина линии равна ширине экрана */</w:t>
      </w:r>
    </w:p>
    <w:p w:rsidR="00000000" w:rsidDel="00000000" w:rsidP="00000000" w:rsidRDefault="00000000" w:rsidRPr="00000000" w14:paraId="000003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Высота линии */</w:t>
      </w:r>
    </w:p>
    <w:p w:rsidR="00000000" w:rsidDel="00000000" w:rsidP="00000000" w:rsidRDefault="00000000" w:rsidRPr="00000000" w14:paraId="000003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#d1d5d6ec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Цвет линии, можно сделать прозрачным, если нужно */</w:t>
      </w:r>
    </w:p>
    <w:p w:rsidR="00000000" w:rsidDel="00000000" w:rsidP="00000000" w:rsidRDefault="00000000" w:rsidRPr="00000000" w14:paraId="000003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Начальная прозрачность, делает линию невидимой */</w:t>
      </w:r>
    </w:p>
    <w:p w:rsidR="00000000" w:rsidDel="00000000" w:rsidP="00000000" w:rsidRDefault="00000000" w:rsidRPr="00000000" w14:paraId="000003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opacity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Анимация изменения прозрачности */</w:t>
      </w:r>
    </w:p>
    <w:p w:rsidR="00000000" w:rsidDel="00000000" w:rsidP="00000000" w:rsidRDefault="00000000" w:rsidRPr="00000000" w14:paraId="000003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.products-container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Центрирование содержимого продукта */</w:t>
      </w:r>
    </w:p>
    <w:p w:rsidR="00000000" w:rsidDel="00000000" w:rsidP="00000000" w:rsidRDefault="00000000" w:rsidRPr="00000000" w14:paraId="000003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Адаптивная ширина изображения */</w:t>
      </w:r>
    </w:p>
    <w:p w:rsidR="00000000" w:rsidDel="00000000" w:rsidP="00000000" w:rsidRDefault="00000000" w:rsidRPr="00000000" w14:paraId="000003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Поддержание пропорций изображения */</w:t>
      </w:r>
    </w:p>
    <w:p w:rsidR="00000000" w:rsidDel="00000000" w:rsidP="00000000" w:rsidRDefault="00000000" w:rsidRPr="00000000" w14:paraId="000003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.product-info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Центрирование информации о продукте */</w:t>
      </w:r>
    </w:p>
    <w:p w:rsidR="00000000" w:rsidDel="00000000" w:rsidP="00000000" w:rsidRDefault="00000000" w:rsidRPr="00000000" w14:paraId="000003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Для позиционирования флажка */</w:t>
      </w:r>
    </w:p>
    <w:p w:rsidR="00000000" w:rsidDel="00000000" w:rsidP="00000000" w:rsidRDefault="00000000" w:rsidRPr="00000000" w14:paraId="000003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.product-name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.product-price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Отступы между элементами */</w:t>
      </w:r>
    </w:p>
    <w:p w:rsidR="00000000" w:rsidDel="00000000" w:rsidP="00000000" w:rsidRDefault="00000000" w:rsidRPr="00000000" w14:paraId="000003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.favorite-button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Позиционирование флажка справа */</w:t>
      </w:r>
    </w:p>
    <w:p w:rsidR="00000000" w:rsidDel="00000000" w:rsidP="00000000" w:rsidRDefault="00000000" w:rsidRPr="00000000" w14:paraId="000003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Центрирование флажка по вертикали */</w:t>
      </w:r>
    </w:p>
    <w:p w:rsidR="00000000" w:rsidDel="00000000" w:rsidP="00000000" w:rsidRDefault="00000000" w:rsidRPr="00000000" w14:paraId="000003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Точное центрирование флажка */</w:t>
      </w:r>
    </w:p>
    <w:p w:rsidR="00000000" w:rsidDel="00000000" w:rsidP="00000000" w:rsidRDefault="00000000" w:rsidRPr="00000000" w14:paraId="000003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Размер иконки флажка */</w:t>
      </w:r>
    </w:p>
    <w:p w:rsidR="00000000" w:rsidDel="00000000" w:rsidP="00000000" w:rsidRDefault="00000000" w:rsidRPr="00000000" w14:paraId="000003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Цвет флажка */</w:t>
      </w:r>
    </w:p>
    <w:p w:rsidR="00000000" w:rsidDel="00000000" w:rsidP="00000000" w:rsidRDefault="00000000" w:rsidRPr="00000000" w14:paraId="000003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.main-bags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user-select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Верхний отступ равен высоте &lt;header&gt; */</w:t>
      </w:r>
    </w:p>
    <w:p w:rsidR="00000000" w:rsidDel="00000000" w:rsidP="00000000" w:rsidRDefault="00000000" w:rsidRPr="00000000" w14:paraId="000003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flex-end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Убедитесь, что контент выравнивается по нижнему краю */</w:t>
      </w:r>
    </w:p>
    <w:p w:rsidR="00000000" w:rsidDel="00000000" w:rsidP="00000000" w:rsidRDefault="00000000" w:rsidRPr="00000000" w14:paraId="000003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.gallery-bags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.image-container-bags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opacity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Плавная анимация прозрачности */</w:t>
      </w:r>
    </w:p>
    <w:p w:rsidR="00000000" w:rsidDel="00000000" w:rsidP="00000000" w:rsidRDefault="00000000" w:rsidRPr="00000000" w14:paraId="000003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Обрезает все, что выходит за границы контейнера */</w:t>
      </w:r>
    </w:p>
    <w:p w:rsidR="00000000" w:rsidDel="00000000" w:rsidP="00000000" w:rsidRDefault="00000000" w:rsidRPr="00000000" w14:paraId="000003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.image-container-bags:hover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Сжатие картинки при наведении */</w:t>
      </w:r>
    </w:p>
    <w:p w:rsidR="00000000" w:rsidDel="00000000" w:rsidP="00000000" w:rsidRDefault="00000000" w:rsidRPr="00000000" w14:paraId="000003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.image-container-bags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transform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Плавная анимация трансформации */</w:t>
      </w:r>
    </w:p>
    <w:p w:rsidR="00000000" w:rsidDel="00000000" w:rsidP="00000000" w:rsidRDefault="00000000" w:rsidRPr="00000000" w14:paraId="000003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.product-info-bags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.name-and-price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.product-name-bags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.product-price-bags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.favorite-button-bags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#ccc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flex-end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Выравнивание кнопки по правому краю */</w:t>
      </w:r>
    </w:p>
    <w:p w:rsidR="00000000" w:rsidDel="00000000" w:rsidP="00000000" w:rsidRDefault="00000000" w:rsidRPr="00000000" w14:paraId="000003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Отступ сверху для разделения от цены */</w:t>
      </w:r>
    </w:p>
    <w:p w:rsidR="00000000" w:rsidDel="00000000" w:rsidP="00000000" w:rsidRDefault="00000000" w:rsidRPr="00000000" w14:paraId="000003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.favorite-button-bags:hover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.hover-image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Изначально скрыта */</w:t>
      </w:r>
    </w:p>
    <w:p w:rsidR="00000000" w:rsidDel="00000000" w:rsidP="00000000" w:rsidRDefault="00000000" w:rsidRPr="00000000" w14:paraId="000003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.image-container-bags:hover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.normal-image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Скрывает основное изображение */</w:t>
      </w:r>
    </w:p>
    <w:p w:rsidR="00000000" w:rsidDel="00000000" w:rsidP="00000000" w:rsidRDefault="00000000" w:rsidRPr="00000000" w14:paraId="000003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.image-container-bags:hover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.hover-image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Показывает изображение при наведении */</w:t>
      </w:r>
    </w:p>
    <w:p w:rsidR="00000000" w:rsidDel="00000000" w:rsidP="00000000" w:rsidRDefault="00000000" w:rsidRPr="00000000" w14:paraId="000003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#favoritesContainer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flex-wrap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wrap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Центрирование элементов по горизонтали */</w:t>
      </w:r>
    </w:p>
    <w:p w:rsidR="00000000" w:rsidDel="00000000" w:rsidP="00000000" w:rsidRDefault="00000000" w:rsidRPr="00000000" w14:paraId="000003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Расстояние между элементами */</w:t>
      </w:r>
    </w:p>
    <w:p w:rsidR="00000000" w:rsidDel="00000000" w:rsidP="00000000" w:rsidRDefault="00000000" w:rsidRPr="00000000" w14:paraId="000003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.favoritesItem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Не растягиваться, но позволить сжиматься, базовая ширина элемента - 20% */</w:t>
      </w:r>
    </w:p>
    <w:p w:rsidR="00000000" w:rsidDel="00000000" w:rsidP="00000000" w:rsidRDefault="00000000" w:rsidRPr="00000000" w14:paraId="000003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Небольшая тень для визуального разделения */</w:t>
      </w:r>
    </w:p>
    <w:p w:rsidR="00000000" w:rsidDel="00000000" w:rsidP="00000000" w:rsidRDefault="00000000" w:rsidRPr="00000000" w14:paraId="000003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Отступы вокруг каждого элемента */</w:t>
      </w:r>
    </w:p>
    <w:p w:rsidR="00000000" w:rsidDel="00000000" w:rsidP="00000000" w:rsidRDefault="00000000" w:rsidRPr="00000000" w14:paraId="000003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Центрирование текста внутри элемента */</w:t>
      </w:r>
    </w:p>
    <w:p w:rsidR="00000000" w:rsidDel="00000000" w:rsidP="00000000" w:rsidRDefault="00000000" w:rsidRPr="00000000" w14:paraId="000003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.favoritesItem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Ширина изображения подстраивается под размер элемента */</w:t>
      </w:r>
    </w:p>
    <w:p w:rsidR="00000000" w:rsidDel="00000000" w:rsidP="00000000" w:rsidRDefault="00000000" w:rsidRPr="00000000" w14:paraId="000003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Высота автоматически регулируется */</w:t>
      </w:r>
    </w:p>
    <w:p w:rsidR="00000000" w:rsidDel="00000000" w:rsidP="00000000" w:rsidRDefault="00000000" w:rsidRPr="00000000" w14:paraId="000003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#popup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footer-bags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"Roboto"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Размер шрифта */</w:t>
      </w:r>
    </w:p>
    <w:p w:rsidR="00000000" w:rsidDel="00000000" w:rsidP="00000000" w:rsidRDefault="00000000" w:rsidRPr="00000000" w14:paraId="000003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Жирность шрифта */</w:t>
      </w:r>
    </w:p>
    <w:p w:rsidR="00000000" w:rsidDel="00000000" w:rsidP="00000000" w:rsidRDefault="00000000" w:rsidRPr="00000000" w14:paraId="000003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145%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#ddd0dd57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#000000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#cartContainer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2.5%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flex-wrap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wrap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Центрирование элементов по горизонтали */</w:t>
      </w:r>
    </w:p>
    <w:p w:rsidR="00000000" w:rsidDel="00000000" w:rsidP="00000000" w:rsidRDefault="00000000" w:rsidRPr="00000000" w14:paraId="000003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Расстояние между элементами */</w:t>
      </w:r>
    </w:p>
    <w:p w:rsidR="00000000" w:rsidDel="00000000" w:rsidP="00000000" w:rsidRDefault="00000000" w:rsidRPr="00000000" w14:paraId="000003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.cartItem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Каждый элемент занимает 20% ширины контейнера */</w:t>
      </w:r>
    </w:p>
    <w:p w:rsidR="00000000" w:rsidDel="00000000" w:rsidP="00000000" w:rsidRDefault="00000000" w:rsidRPr="00000000" w14:paraId="000003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Максимальная ширина элемента */</w:t>
      </w:r>
    </w:p>
    <w:p w:rsidR="00000000" w:rsidDel="00000000" w:rsidP="00000000" w:rsidRDefault="00000000" w:rsidRPr="00000000" w14:paraId="000003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Небольшая тень для визуального разделения */</w:t>
      </w:r>
    </w:p>
    <w:p w:rsidR="00000000" w:rsidDel="00000000" w:rsidP="00000000" w:rsidRDefault="00000000" w:rsidRPr="00000000" w14:paraId="000003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Отступы вокруг каждого элемента */</w:t>
      </w:r>
    </w:p>
    <w:p w:rsidR="00000000" w:rsidDel="00000000" w:rsidP="00000000" w:rsidRDefault="00000000" w:rsidRPr="00000000" w14:paraId="000003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Центрирование текста внутри элемента */</w:t>
      </w:r>
    </w:p>
    <w:p w:rsidR="00000000" w:rsidDel="00000000" w:rsidP="00000000" w:rsidRDefault="00000000" w:rsidRPr="00000000" w14:paraId="000003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.form-container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#checkoutButton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user-select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Убирает тень */</w:t>
      </w:r>
    </w:p>
    <w:p w:rsidR="00000000" w:rsidDel="00000000" w:rsidP="00000000" w:rsidRDefault="00000000" w:rsidRPr="00000000" w14:paraId="000003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"Roboto"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Размер шрифта */</w:t>
      </w:r>
    </w:p>
    <w:p w:rsidR="00000000" w:rsidDel="00000000" w:rsidP="00000000" w:rsidRDefault="00000000" w:rsidRPr="00000000" w14:paraId="000003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Жирность шрифта */</w:t>
      </w:r>
    </w:p>
    <w:p w:rsidR="00000000" w:rsidDel="00000000" w:rsidP="00000000" w:rsidRDefault="00000000" w:rsidRPr="00000000" w14:paraId="000003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#000000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Цвет текста */</w:t>
      </w:r>
    </w:p>
    <w:p w:rsidR="00000000" w:rsidDel="00000000" w:rsidP="00000000" w:rsidRDefault="00000000" w:rsidRPr="00000000" w14:paraId="000003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Закругляем углы */</w:t>
      </w:r>
    </w:p>
    <w:p w:rsidR="00000000" w:rsidDel="00000000" w:rsidP="00000000" w:rsidRDefault="00000000" w:rsidRPr="00000000" w14:paraId="000003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Внутренние отступы */</w:t>
      </w:r>
    </w:p>
    <w:p w:rsidR="00000000" w:rsidDel="00000000" w:rsidP="00000000" w:rsidRDefault="00000000" w:rsidRPr="00000000" w14:paraId="000003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Размер шрифта */</w:t>
      </w:r>
    </w:p>
    <w:p w:rsidR="00000000" w:rsidDel="00000000" w:rsidP="00000000" w:rsidRDefault="00000000" w:rsidRPr="00000000" w14:paraId="000003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Курсор в виде указателя */</w:t>
      </w:r>
    </w:p>
    <w:p w:rsidR="00000000" w:rsidDel="00000000" w:rsidP="00000000" w:rsidRDefault="00000000" w:rsidRPr="00000000" w14:paraId="000003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background-color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Плавное изменение фона при наведении */</w:t>
      </w:r>
    </w:p>
    <w:p w:rsidR="00000000" w:rsidDel="00000000" w:rsidP="00000000" w:rsidRDefault="00000000" w:rsidRPr="00000000" w14:paraId="000003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CSS для кнопки, когда номер введен правильно */</w:t>
      </w:r>
    </w:p>
    <w:p w:rsidR="00000000" w:rsidDel="00000000" w:rsidP="00000000" w:rsidRDefault="00000000" w:rsidRPr="00000000" w14:paraId="000003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.button-valid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.modal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Скрыто по умолчанию */</w:t>
      </w:r>
    </w:p>
    <w:p w:rsidR="00000000" w:rsidDel="00000000" w:rsidP="00000000" w:rsidRDefault="00000000" w:rsidRPr="00000000" w14:paraId="000003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Над всеми другими элементами */</w:t>
      </w:r>
    </w:p>
    <w:p w:rsidR="00000000" w:rsidDel="00000000" w:rsidP="00000000" w:rsidRDefault="00000000" w:rsidRPr="00000000" w14:paraId="000003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Полная ширина */</w:t>
      </w:r>
    </w:p>
    <w:p w:rsidR="00000000" w:rsidDel="00000000" w:rsidP="00000000" w:rsidRDefault="00000000" w:rsidRPr="00000000" w14:paraId="000004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Полная высота */</w:t>
      </w:r>
    </w:p>
    <w:p w:rsidR="00000000" w:rsidDel="00000000" w:rsidP="00000000" w:rsidRDefault="00000000" w:rsidRPr="00000000" w14:paraId="000004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Включение прокрутки, если нужно */</w:t>
      </w:r>
    </w:p>
    <w:p w:rsidR="00000000" w:rsidDel="00000000" w:rsidP="00000000" w:rsidRDefault="00000000" w:rsidRPr="00000000" w14:paraId="000004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Цвет фона */</w:t>
      </w:r>
    </w:p>
    <w:p w:rsidR="00000000" w:rsidDel="00000000" w:rsidP="00000000" w:rsidRDefault="00000000" w:rsidRPr="00000000" w14:paraId="000004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Черный с непрозрачностью */</w:t>
      </w:r>
    </w:p>
    <w:p w:rsidR="00000000" w:rsidDel="00000000" w:rsidP="00000000" w:rsidRDefault="00000000" w:rsidRPr="00000000" w14:paraId="000004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Убирает ненужные скроллбары */</w:t>
      </w:r>
    </w:p>
    <w:p w:rsidR="00000000" w:rsidDel="00000000" w:rsidP="00000000" w:rsidRDefault="00000000" w:rsidRPr="00000000" w14:paraId="000004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.modal-content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#f6f6f6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10% от верха и центрировано по горизонтали */</w:t>
      </w:r>
    </w:p>
    <w:p w:rsidR="00000000" w:rsidDel="00000000" w:rsidP="00000000" w:rsidRDefault="00000000" w:rsidRPr="00000000" w14:paraId="000004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#888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Ширина модального окна */</w:t>
      </w:r>
    </w:p>
    <w:p w:rsidR="00000000" w:rsidDel="00000000" w:rsidP="00000000" w:rsidRDefault="00000000" w:rsidRPr="00000000" w14:paraId="000004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Центрирование по вертикали */</w:t>
      </w:r>
    </w:p>
    <w:p w:rsidR="00000000" w:rsidDel="00000000" w:rsidP="00000000" w:rsidRDefault="00000000" w:rsidRPr="00000000" w14:paraId="000004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.modal-content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Удерживает пропорции */</w:t>
      </w:r>
    </w:p>
    <w:p w:rsidR="00000000" w:rsidDel="00000000" w:rsidP="00000000" w:rsidRDefault="00000000" w:rsidRPr="00000000" w14:paraId="000004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.modal-text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Центрирование по горизонтали */</w:t>
      </w:r>
    </w:p>
    <w:p w:rsidR="00000000" w:rsidDel="00000000" w:rsidP="00000000" w:rsidRDefault="00000000" w:rsidRPr="00000000" w14:paraId="000004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Центрирование по вертикали */</w:t>
      </w:r>
    </w:p>
    <w:p w:rsidR="00000000" w:rsidDel="00000000" w:rsidP="00000000" w:rsidRDefault="00000000" w:rsidRPr="00000000" w14:paraId="000004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Центрирование текста */</w:t>
      </w:r>
    </w:p>
    <w:p w:rsidR="00000000" w:rsidDel="00000000" w:rsidP="00000000" w:rsidRDefault="00000000" w:rsidRPr="00000000" w14:paraId="000004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h1#modalTitle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p#modalDescription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.close:hover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.close:focus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line="360" w:lineRule="auto"/>
        <w:rPr>
          <w:rFonts w:ascii="Times New Roman" w:cs="Times New Roman" w:eastAsia="Times New Roman" w:hAnsi="Times New Roman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6"/>
          <w:szCs w:val="36"/>
          <w:rtl w:val="0"/>
        </w:rPr>
        <w:t xml:space="preserve">script.js: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4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"DOMContentLoaded"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4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Индекс текущего слайда</w:t>
      </w:r>
    </w:p>
    <w:p w:rsidR="00000000" w:rsidDel="00000000" w:rsidP="00000000" w:rsidRDefault="00000000" w:rsidRPr="00000000" w14:paraId="000004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slides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".slides img"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totalSlides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slides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showSlide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offset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Предполагается, что ширина слайда равна 100% от ширины .slider</w:t>
      </w:r>
    </w:p>
    <w:p w:rsidR="00000000" w:rsidDel="00000000" w:rsidP="00000000" w:rsidRDefault="00000000" w:rsidRPr="00000000" w14:paraId="000004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".slides"</w:t>
      </w:r>
    </w:p>
    <w:p w:rsidR="00000000" w:rsidDel="00000000" w:rsidP="00000000" w:rsidRDefault="00000000" w:rsidRPr="00000000" w14:paraId="000004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`translateX(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offset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%)`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4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nextSlide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4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totalSlides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showSlide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4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prevSlide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4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totalSlides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totalSlides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showSlide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4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Привязка событий к кнопкам</w:t>
      </w:r>
    </w:p>
    <w:p w:rsidR="00000000" w:rsidDel="00000000" w:rsidP="00000000" w:rsidRDefault="00000000" w:rsidRPr="00000000" w14:paraId="000004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".next"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"click"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nextSlide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".prev"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"click"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prevSlide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Устанавливаем интервал для автоматической прокрутки</w:t>
      </w:r>
    </w:p>
    <w:p w:rsidR="00000000" w:rsidDel="00000000" w:rsidP="00000000" w:rsidRDefault="00000000" w:rsidRPr="00000000" w14:paraId="000004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nextSlide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4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"DOMContentLoaded"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4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slides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".custom-image-slider .slide"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currentSlide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nextSlide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4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slides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currentSlide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currentSlide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currentSlide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slides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slides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currentSlide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4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nextSlide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Смена слайда каждые 3 секунды</w:t>
      </w:r>
    </w:p>
    <w:p w:rsidR="00000000" w:rsidDel="00000000" w:rsidP="00000000" w:rsidRDefault="00000000" w:rsidRPr="00000000" w14:paraId="000004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4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"DOMContentLoaded"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4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Получаем элемент модального окна</w:t>
      </w:r>
    </w:p>
    <w:p w:rsidR="00000000" w:rsidDel="00000000" w:rsidP="00000000" w:rsidRDefault="00000000" w:rsidRPr="00000000" w14:paraId="000004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"myModal"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Получаем элемент &lt;span&gt;, который закрывает модальное окно</w:t>
      </w:r>
    </w:p>
    <w:p w:rsidR="00000000" w:rsidDel="00000000" w:rsidP="00000000" w:rsidRDefault="00000000" w:rsidRPr="00000000" w14:paraId="000004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getElementsByClassName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"close"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Функция для открытия модального окна</w:t>
      </w:r>
    </w:p>
    <w:p w:rsidR="00000000" w:rsidDel="00000000" w:rsidP="00000000" w:rsidRDefault="00000000" w:rsidRPr="00000000" w14:paraId="000004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showModal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"modalImage"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"modalTitle"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"block"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4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"myModal"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getElementsByClassName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"close"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Когда пользователь кликает на &lt;span&gt; (x), закрываем модальное окно</w:t>
      </w:r>
    </w:p>
    <w:p w:rsidR="00000000" w:rsidDel="00000000" w:rsidP="00000000" w:rsidRDefault="00000000" w:rsidRPr="00000000" w14:paraId="000004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4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4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Когда пользователь кликает в любом месте вне модального окна, он закрывается</w:t>
      </w:r>
    </w:p>
    <w:p w:rsidR="00000000" w:rsidDel="00000000" w:rsidP="00000000" w:rsidRDefault="00000000" w:rsidRPr="00000000" w14:paraId="000004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4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Добавляем слушатель на кнопку "Понятно"</w:t>
      </w:r>
    </w:p>
    <w:p w:rsidR="00000000" w:rsidDel="00000000" w:rsidP="00000000" w:rsidRDefault="00000000" w:rsidRPr="00000000" w14:paraId="000004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</w:p>
    <w:p w:rsidR="00000000" w:rsidDel="00000000" w:rsidP="00000000" w:rsidRDefault="00000000" w:rsidRPr="00000000" w14:paraId="000004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".modal-close-btn"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"click"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4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4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4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line="360" w:lineRule="auto"/>
        <w:rPr>
          <w:rFonts w:ascii="Times New Roman" w:cs="Times New Roman" w:eastAsia="Times New Roman" w:hAnsi="Times New Roman"/>
          <w:i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6"/>
          <w:szCs w:val="36"/>
          <w:rtl w:val="0"/>
        </w:rPr>
        <w:t xml:space="preserve">accessories-page.html:</w:t>
      </w:r>
    </w:p>
    <w:p w:rsidR="00000000" w:rsidDel="00000000" w:rsidP="00000000" w:rsidRDefault="00000000" w:rsidRPr="00000000" w14:paraId="000004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"ru"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"https://fonts.googleapis.com"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"https://fonts.gstatic.com"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</w:p>
    <w:p w:rsidR="00000000" w:rsidDel="00000000" w:rsidP="00000000" w:rsidRDefault="00000000" w:rsidRPr="00000000" w14:paraId="000004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"https://fonts.googleapis.com/css2?family=Cinzel:wght@400..900&amp;family=Lugrasimo&amp;family=Seymour+One&amp;display=swap"</w:t>
      </w:r>
    </w:p>
    <w:p w:rsidR="00000000" w:rsidDel="00000000" w:rsidP="00000000" w:rsidRDefault="00000000" w:rsidRPr="00000000" w14:paraId="000004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</w:p>
    <w:p w:rsidR="00000000" w:rsidDel="00000000" w:rsidP="00000000" w:rsidRDefault="00000000" w:rsidRPr="00000000" w14:paraId="000004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</w:p>
    <w:p w:rsidR="00000000" w:rsidDel="00000000" w:rsidP="00000000" w:rsidRDefault="00000000" w:rsidRPr="00000000" w14:paraId="000004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"https://fonts.googleapis.com/css2?family=Roboto:wght@400&amp;display=swap"</w:t>
      </w:r>
    </w:p>
    <w:p w:rsidR="00000000" w:rsidDel="00000000" w:rsidP="00000000" w:rsidRDefault="00000000" w:rsidRPr="00000000" w14:paraId="000004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</w:p>
    <w:p w:rsidR="00000000" w:rsidDel="00000000" w:rsidP="00000000" w:rsidRDefault="00000000" w:rsidRPr="00000000" w14:paraId="000004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kursa4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"css/style.css"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"left-buttons"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"font-size: 15px; user-select: none"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ALL GENDERS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"non-selectable"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"home-page.html"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"text-decoration: none; color: inherit"</w:t>
      </w:r>
    </w:p>
    <w:p w:rsidR="00000000" w:rsidDel="00000000" w:rsidP="00000000" w:rsidRDefault="00000000" w:rsidRPr="00000000" w14:paraId="000004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Anton Lebedev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4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"right-buttons"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"image-button"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"favourites.html"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"images/icons8-heart-50.png"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"whishlist"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"image-button"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"bag-page.html"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"images/icons8-bag-50.png"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hbags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hbagsh1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ACCESSORIES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hbagsh1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hbags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main-bags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"gallery-bags"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"image-container-bags"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4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"https://static.nike.com/a/images/t_PDP_1728_v1/f_auto,q_auto:eco/d817a6b5-6cb6-4110-95ec-ab1695b533d0/everyday-cushioned-training-crew-socks-6-pairs-dtmKC5.png"</w:t>
      </w:r>
    </w:p>
    <w:p w:rsidR="00000000" w:rsidDel="00000000" w:rsidP="00000000" w:rsidRDefault="00000000" w:rsidRPr="00000000" w14:paraId="000004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"accessories1"</w:t>
      </w:r>
    </w:p>
    <w:p w:rsidR="00000000" w:rsidDel="00000000" w:rsidP="00000000" w:rsidRDefault="00000000" w:rsidRPr="00000000" w14:paraId="000004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"normal-image"</w:t>
      </w:r>
    </w:p>
    <w:p w:rsidR="00000000" w:rsidDel="00000000" w:rsidP="00000000" w:rsidRDefault="00000000" w:rsidRPr="00000000" w14:paraId="000004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4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"https://static.nike.com/a/images/t_PDP_1728_v1/f_auto,q_auto:eco/f9bd457b-4c60-4f42-b1a9-8a1fff444eb5/everyday-cushioned-training-crew-socks-6-pairs-dtmKC5.png"</w:t>
      </w:r>
    </w:p>
    <w:p w:rsidR="00000000" w:rsidDel="00000000" w:rsidP="00000000" w:rsidRDefault="00000000" w:rsidRPr="00000000" w14:paraId="000004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"accessories1 Hover"</w:t>
      </w:r>
    </w:p>
    <w:p w:rsidR="00000000" w:rsidDel="00000000" w:rsidP="00000000" w:rsidRDefault="00000000" w:rsidRPr="00000000" w14:paraId="000004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"hover-image"</w:t>
      </w:r>
    </w:p>
    <w:p w:rsidR="00000000" w:rsidDel="00000000" w:rsidP="00000000" w:rsidRDefault="00000000" w:rsidRPr="00000000" w14:paraId="000004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showModal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//static.nike.com/a/images/t_PDP_1728_v1/f_auto,q_auto:eco/d817a6b5-6cb6-4110-95ec-ab1695b533d0/everyday-cushioned-training-crew-socks-6-pairs-dtmKC5.png', 'Nike Everyday Cushioned', 'Выполняйте тренировки с максимальной пользой в носках Nike Everyday Cushioned Socks. Толстая махровая подошва обеспечивает дополнительный комфорт при упражнениях на ноги и подъемах, а ребристый свод стопы обхватывает среднюю часть стопы, обеспечивая поддержку.')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4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"product-info-bags"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"name-and-price"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"product-name-bags"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Nike Everyday Cushioned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"product-price-bags"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$24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4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"favorite-button-bags"</w:t>
      </w:r>
    </w:p>
    <w:p w:rsidR="00000000" w:rsidDel="00000000" w:rsidP="00000000" w:rsidRDefault="00000000" w:rsidRPr="00000000" w14:paraId="000004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addToFavorites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('Nike Everyday Cushioned', '$24', 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//static.nike.com/a/images/t_PDP_1728_v1/f_auto,q_auto:eco/d817a6b5-6cb6-4110-95ec-ab1695b533d0/everyday-cushioned-training-crew-socks-6-pairs-dtmKC5.png',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4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&amp;#9825;</w:t>
      </w:r>
    </w:p>
    <w:p w:rsidR="00000000" w:rsidDel="00000000" w:rsidP="00000000" w:rsidRDefault="00000000" w:rsidRPr="00000000" w14:paraId="000004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"image-container-bags"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4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"https://static.nike.com/a/images/t_PDP_1728_v1/f_auto,q_auto:eco/f54f3c0c-b052-4938-a9c6-1ddf39edc7f3/tour-classic-4-mens-golf-glove-left-regular-5chlNv.png"</w:t>
      </w:r>
    </w:p>
    <w:p w:rsidR="00000000" w:rsidDel="00000000" w:rsidP="00000000" w:rsidRDefault="00000000" w:rsidRPr="00000000" w14:paraId="000004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"accessories2"</w:t>
      </w:r>
    </w:p>
    <w:p w:rsidR="00000000" w:rsidDel="00000000" w:rsidP="00000000" w:rsidRDefault="00000000" w:rsidRPr="00000000" w14:paraId="000004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"normal-image"</w:t>
      </w:r>
    </w:p>
    <w:p w:rsidR="00000000" w:rsidDel="00000000" w:rsidP="00000000" w:rsidRDefault="00000000" w:rsidRPr="00000000" w14:paraId="000004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4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"https://static.nike.com/a/images/t_PDP_1728_v1/f_auto,q_auto:eco/ab991f94-8ebf-406a-8a30-799e4c9e3a03/tour-classic-4-mens-golf-glove-left-regular-5chlNv.png"</w:t>
      </w:r>
    </w:p>
    <w:p w:rsidR="00000000" w:rsidDel="00000000" w:rsidP="00000000" w:rsidRDefault="00000000" w:rsidRPr="00000000" w14:paraId="000004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"accessories2 Hover"</w:t>
      </w:r>
    </w:p>
    <w:p w:rsidR="00000000" w:rsidDel="00000000" w:rsidP="00000000" w:rsidRDefault="00000000" w:rsidRPr="00000000" w14:paraId="000004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"hover-image"</w:t>
      </w:r>
    </w:p>
    <w:p w:rsidR="00000000" w:rsidDel="00000000" w:rsidP="00000000" w:rsidRDefault="00000000" w:rsidRPr="00000000" w14:paraId="000004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showModal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//static.nike.com/a/images/t_PDP_1728_v1/f_auto,q_auto:eco/f54f3c0c-b052-4938-a9c6-1ddf39edc7f3/tour-classic-4-mens-golf-glove-left-regular-5chlNv.png', 'Nike Tour Classic 4', 'Эти перчатки для гольфа для левой руки, изготовленные из мягкой кожи, обеспечивают превосходную посадку и долговечность. Эти перчатки более дышащие, с большим количеством перфораций на пальцах и тыльной стороне руки, чем предыдущие версии, и достаточно удобны для долгих дней на траве.')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4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"product-info-bags"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"name-and-price"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"product-name-bags"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Nike Tour Classic 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"product-price-bags"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$24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4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"favorite-button-bags"</w:t>
      </w:r>
    </w:p>
    <w:p w:rsidR="00000000" w:rsidDel="00000000" w:rsidP="00000000" w:rsidRDefault="00000000" w:rsidRPr="00000000" w14:paraId="000004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addToFavorites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('Nike Tour Classic 4', '$24', 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//static.nike.com/a/images/t_PDP_1728_v1/f_auto,q_auto:eco/f54f3c0c-b052-4938-a9c6-1ddf39edc7f3/tour-classic-4-mens-golf-glove-left-regular-5chlNv.png',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4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&amp;#9825;</w:t>
      </w:r>
    </w:p>
    <w:p w:rsidR="00000000" w:rsidDel="00000000" w:rsidP="00000000" w:rsidRDefault="00000000" w:rsidRPr="00000000" w14:paraId="000004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"image-container-bags"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4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"https://static.nike.com/a/images/t_PDP_1728_v1/f_auto,q_auto:eco/418fb0b8-5653-4f80-a71a-57e1983a1ae2/icon-air-max-90-card-wallet-pM8bFq.png"</w:t>
      </w:r>
    </w:p>
    <w:p w:rsidR="00000000" w:rsidDel="00000000" w:rsidP="00000000" w:rsidRDefault="00000000" w:rsidRPr="00000000" w14:paraId="000004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"accessories3"</w:t>
      </w:r>
    </w:p>
    <w:p w:rsidR="00000000" w:rsidDel="00000000" w:rsidP="00000000" w:rsidRDefault="00000000" w:rsidRPr="00000000" w14:paraId="000004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"normal-image"</w:t>
      </w:r>
    </w:p>
    <w:p w:rsidR="00000000" w:rsidDel="00000000" w:rsidP="00000000" w:rsidRDefault="00000000" w:rsidRPr="00000000" w14:paraId="000004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4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"https://static.nike.com/a/images/t_PDP_1728_v1/f_auto,q_auto:eco/581848b1-3f6b-4fac-aa27-b88492ca3b96/icon-air-max-90-card-wallet-pM8bFq.png"</w:t>
      </w:r>
    </w:p>
    <w:p w:rsidR="00000000" w:rsidDel="00000000" w:rsidP="00000000" w:rsidRDefault="00000000" w:rsidRPr="00000000" w14:paraId="000004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"accessories3 Hover"</w:t>
      </w:r>
    </w:p>
    <w:p w:rsidR="00000000" w:rsidDel="00000000" w:rsidP="00000000" w:rsidRDefault="00000000" w:rsidRPr="00000000" w14:paraId="000004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"hover-image"</w:t>
      </w:r>
    </w:p>
    <w:p w:rsidR="00000000" w:rsidDel="00000000" w:rsidP="00000000" w:rsidRDefault="00000000" w:rsidRPr="00000000" w14:paraId="000004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showModal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//static.nike.com/a/images/t_PDP_1728_v1/f_auto,q_auto:eco/418fb0b8-5653-4f80-a71a-57e1983a1ae2/icon-air-max-90-card-wallet-pM8bFq.png', 'Nike Icon Air Max 90', 'Дизайн этого кошелька был вдохновлен обувью, которая царила с 90-х годов. Кошелек имеет отделение для хранения наличных и пять отделений для карт и удостоверения личности.')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4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"product-info-bags"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"name-and-price"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"product-name-bags"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Nike Icon Air Max 90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"product-price-bags"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$30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5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"favorite-button-bags"</w:t>
      </w:r>
    </w:p>
    <w:p w:rsidR="00000000" w:rsidDel="00000000" w:rsidP="00000000" w:rsidRDefault="00000000" w:rsidRPr="00000000" w14:paraId="000005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addToFavorites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('Nike Icon Air Max 90', '$30', 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//static.nike.com/a/images/t_PDP_1728_v1/f_auto,q_auto:eco/418fb0b8-5653-4f80-a71a-57e1983a1ae2/icon-air-max-90-card-wallet-pM8bFq.png',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5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&amp;#9825;</w:t>
      </w:r>
    </w:p>
    <w:p w:rsidR="00000000" w:rsidDel="00000000" w:rsidP="00000000" w:rsidRDefault="00000000" w:rsidRPr="00000000" w14:paraId="000005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"image-container-bags"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5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"https://static.nike.com/a/images/t_PDP_1728_v1/f_auto,q_auto:eco/6604ecce-6d27-43f7-a294-5f89c6e6a5e5/dri-fit-adv-rise-structured-swooshflex-cap-BXVlFc.png"</w:t>
      </w:r>
    </w:p>
    <w:p w:rsidR="00000000" w:rsidDel="00000000" w:rsidP="00000000" w:rsidRDefault="00000000" w:rsidRPr="00000000" w14:paraId="000005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"accessories4"</w:t>
      </w:r>
    </w:p>
    <w:p w:rsidR="00000000" w:rsidDel="00000000" w:rsidP="00000000" w:rsidRDefault="00000000" w:rsidRPr="00000000" w14:paraId="000005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"normal-image"</w:t>
      </w:r>
    </w:p>
    <w:p w:rsidR="00000000" w:rsidDel="00000000" w:rsidP="00000000" w:rsidRDefault="00000000" w:rsidRPr="00000000" w14:paraId="000005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5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5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"https://static.nike.com/a/images/t_PDP_1728_v1/f_auto,q_auto:eco/281e9613-f4be-4af2-8aa3-cbd5a9913ae7/dri-fit-adv-rise-structured-swooshflex-cap-BXVlFc.png"</w:t>
      </w:r>
    </w:p>
    <w:p w:rsidR="00000000" w:rsidDel="00000000" w:rsidP="00000000" w:rsidRDefault="00000000" w:rsidRPr="00000000" w14:paraId="000005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"accessories4 Hover"</w:t>
      </w:r>
    </w:p>
    <w:p w:rsidR="00000000" w:rsidDel="00000000" w:rsidP="00000000" w:rsidRDefault="00000000" w:rsidRPr="00000000" w14:paraId="000005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"hover-image"</w:t>
      </w:r>
    </w:p>
    <w:p w:rsidR="00000000" w:rsidDel="00000000" w:rsidP="00000000" w:rsidRDefault="00000000" w:rsidRPr="00000000" w14:paraId="000005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showModal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//static.nike.com/a/images/t_PDP_1728_v1/f_auto,q_auto:eco/6604ecce-6d27-43f7-a294-5f89c6e6a5e5/dri-fit-adv-rise-structured-swooshflex-cap-BXVlFc.png', 'Nike Dri-FIT ADV Rise', 'Структурированная глубокая кепка Nike Rise Cap изготовлена ​​из улучшенной влагоотводящей ткани, которая помогает сохранять прохладу и свежесть в течение всего дня. Мы завершили его гибким AeroBill и супердышащим материалом, так что вы можете сосредоточиться на выполнении каждого повторения и достижении следующей цели.')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5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5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"product-info-bags"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"name-and-price"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"product-name-bags"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Nike Dri-FIT ADV Rise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"product-price-bags"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$32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5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"favorite-button-bags"</w:t>
      </w:r>
    </w:p>
    <w:p w:rsidR="00000000" w:rsidDel="00000000" w:rsidP="00000000" w:rsidRDefault="00000000" w:rsidRPr="00000000" w14:paraId="000005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addToFavorites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('Nike Dri-FIT ADV Rise', '$32', 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//static.nike.com/a/images/t_PDP_1728_v1/f_auto,q_auto:eco/6604ecce-6d27-43f7-a294-5f89c6e6a5e5/dri-fit-adv-rise-structured-swooshflex-cap-BXVlFc.png',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5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&amp;#9825;</w:t>
      </w:r>
    </w:p>
    <w:p w:rsidR="00000000" w:rsidDel="00000000" w:rsidP="00000000" w:rsidRDefault="00000000" w:rsidRPr="00000000" w14:paraId="000005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"image-container-bags"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5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"https://static.nike.com/a/images/t_PDP_1728_v1/f_auto,q_auto:eco/b488e4ba-ba41-47a3-abf0-1d5f6121376b/premier-league-academy-soccer-ball-sBDX7B.png"</w:t>
      </w:r>
    </w:p>
    <w:p w:rsidR="00000000" w:rsidDel="00000000" w:rsidP="00000000" w:rsidRDefault="00000000" w:rsidRPr="00000000" w14:paraId="000005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"accessories5"</w:t>
      </w:r>
    </w:p>
    <w:p w:rsidR="00000000" w:rsidDel="00000000" w:rsidP="00000000" w:rsidRDefault="00000000" w:rsidRPr="00000000" w14:paraId="000005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"normal-image"</w:t>
      </w:r>
    </w:p>
    <w:p w:rsidR="00000000" w:rsidDel="00000000" w:rsidP="00000000" w:rsidRDefault="00000000" w:rsidRPr="00000000" w14:paraId="000005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5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5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"https://static.nike.com/a/images/t_PDP_1728_v1/f_auto,q_auto:eco/2701019a-9ba5-4b38-b19e-63503418e9a1/premier-league-academy-soccer-ball-sBDX7B.png"</w:t>
      </w:r>
    </w:p>
    <w:p w:rsidR="00000000" w:rsidDel="00000000" w:rsidP="00000000" w:rsidRDefault="00000000" w:rsidRPr="00000000" w14:paraId="000005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"accessories5 Hover"</w:t>
      </w:r>
    </w:p>
    <w:p w:rsidR="00000000" w:rsidDel="00000000" w:rsidP="00000000" w:rsidRDefault="00000000" w:rsidRPr="00000000" w14:paraId="000005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"hover-image"</w:t>
      </w:r>
    </w:p>
    <w:p w:rsidR="00000000" w:rsidDel="00000000" w:rsidP="00000000" w:rsidRDefault="00000000" w:rsidRPr="00000000" w14:paraId="000005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showModal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//static.nike.com/a/images/t_PDP_1728_v1/f_auto,q_auto:eco/b488e4ba-ba41-47a3-abf0-1d5f6121376b/premier-league-academy-soccer-ball-sBDX7B.png', 'Premier League Academy', 'Вы никогда не перестанете совершенствовать свои навыки, поэтому используйте мяч, который работает так же усердно, как и вы. Яркие графические элементы легко увидеть на поле, пока вы тренируете работу ног, а инновационные канавки создают равномерное вращение при ударе с воздуха по воротам.')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5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5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"product-info-bags"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"name-and-price"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"product-name-bags"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Premier League Academy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"product-price-bags"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$37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5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"favorite-button-bags"</w:t>
      </w:r>
    </w:p>
    <w:p w:rsidR="00000000" w:rsidDel="00000000" w:rsidP="00000000" w:rsidRDefault="00000000" w:rsidRPr="00000000" w14:paraId="000005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addToFavorites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('Premier League Academy', '$37', 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//static.nike.com/a/images/t_PDP_1728_v1/f_auto,q_auto:eco/b488e4ba-ba41-47a3-abf0-1d5f6121376b/premier-league-academy-soccer-ball-sBDX7B.png',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5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&amp;#9825;</w:t>
      </w:r>
    </w:p>
    <w:p w:rsidR="00000000" w:rsidDel="00000000" w:rsidP="00000000" w:rsidRDefault="00000000" w:rsidRPr="00000000" w14:paraId="000005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main-bags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"margin-top: 18%"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"footer-container"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"footer-section"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Контакты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Телефон: +7 (912) 455-8329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Email: stixexile@gmail.com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"footer-section"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"footer-section"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Социальные сети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"https://t.me/stixexile"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Telegram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"https://vk.com/stixexile"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"https://discordapp.com/users/399517226744545280/ "</w:t>
      </w:r>
    </w:p>
    <w:p w:rsidR="00000000" w:rsidDel="00000000" w:rsidP="00000000" w:rsidRDefault="00000000" w:rsidRPr="00000000" w14:paraId="000005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Discord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5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"footer-bottom"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© 2024 Anton Lebedev. Все права защищены.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</w:p>
    <w:p w:rsidR="00000000" w:rsidDel="00000000" w:rsidP="00000000" w:rsidRDefault="00000000" w:rsidRPr="00000000" w14:paraId="000005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"popup"</w:t>
      </w:r>
    </w:p>
    <w:p w:rsidR="00000000" w:rsidDel="00000000" w:rsidP="00000000" w:rsidRDefault="00000000" w:rsidRPr="00000000" w14:paraId="000005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5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display: none;</w:t>
      </w:r>
    </w:p>
    <w:p w:rsidR="00000000" w:rsidDel="00000000" w:rsidP="00000000" w:rsidRDefault="00000000" w:rsidRPr="00000000" w14:paraId="000005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position: fixed;</w:t>
      </w:r>
    </w:p>
    <w:p w:rsidR="00000000" w:rsidDel="00000000" w:rsidP="00000000" w:rsidRDefault="00000000" w:rsidRPr="00000000" w14:paraId="000005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left: 50%;</w:t>
      </w:r>
    </w:p>
    <w:p w:rsidR="00000000" w:rsidDel="00000000" w:rsidP="00000000" w:rsidRDefault="00000000" w:rsidRPr="00000000" w14:paraId="000005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top: 35%;</w:t>
      </w:r>
    </w:p>
    <w:p w:rsidR="00000000" w:rsidDel="00000000" w:rsidP="00000000" w:rsidRDefault="00000000" w:rsidRPr="00000000" w14:paraId="000005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transform: translateX(-50%);</w:t>
      </w:r>
    </w:p>
    <w:p w:rsidR="00000000" w:rsidDel="00000000" w:rsidP="00000000" w:rsidRDefault="00000000" w:rsidRPr="00000000" w14:paraId="000005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padding: 20px;</w:t>
      </w:r>
    </w:p>
    <w:p w:rsidR="00000000" w:rsidDel="00000000" w:rsidP="00000000" w:rsidRDefault="00000000" w:rsidRPr="00000000" w14:paraId="000005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background-color: rgb(228, 224, 224);</w:t>
      </w:r>
    </w:p>
    <w:p w:rsidR="00000000" w:rsidDel="00000000" w:rsidP="00000000" w:rsidRDefault="00000000" w:rsidRPr="00000000" w14:paraId="000005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border: 1px solid #ddd0dd57;</w:t>
      </w:r>
    </w:p>
    <w:p w:rsidR="00000000" w:rsidDel="00000000" w:rsidP="00000000" w:rsidRDefault="00000000" w:rsidRPr="00000000" w14:paraId="000005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z-index: 1000;</w:t>
      </w:r>
    </w:p>
    <w:p w:rsidR="00000000" w:rsidDel="00000000" w:rsidP="00000000" w:rsidRDefault="00000000" w:rsidRPr="00000000" w14:paraId="000005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"</w:t>
      </w:r>
    </w:p>
    <w:p w:rsidR="00000000" w:rsidDel="00000000" w:rsidP="00000000" w:rsidRDefault="00000000" w:rsidRPr="00000000" w14:paraId="000005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</w:p>
    <w:p w:rsidR="00000000" w:rsidDel="00000000" w:rsidP="00000000" w:rsidRDefault="00000000" w:rsidRPr="00000000" w14:paraId="000005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5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margin-bottom: 5%;</w:t>
      </w:r>
    </w:p>
    <w:p w:rsidR="00000000" w:rsidDel="00000000" w:rsidP="00000000" w:rsidRDefault="00000000" w:rsidRPr="00000000" w14:paraId="000005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font-size: 20px;</w:t>
      </w:r>
    </w:p>
    <w:p w:rsidR="00000000" w:rsidDel="00000000" w:rsidP="00000000" w:rsidRDefault="00000000" w:rsidRPr="00000000" w14:paraId="000005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font-family: Roboto, sans-serif;</w:t>
      </w:r>
    </w:p>
    <w:p w:rsidR="00000000" w:rsidDel="00000000" w:rsidP="00000000" w:rsidRDefault="00000000" w:rsidRPr="00000000" w14:paraId="000005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</w:t>
      </w:r>
    </w:p>
    <w:p w:rsidR="00000000" w:rsidDel="00000000" w:rsidP="00000000" w:rsidRDefault="00000000" w:rsidRPr="00000000" w14:paraId="000005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Товар добавлен в избранное</w:t>
      </w:r>
    </w:p>
    <w:p w:rsidR="00000000" w:rsidDel="00000000" w:rsidP="00000000" w:rsidRDefault="00000000" w:rsidRPr="00000000" w14:paraId="000005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closePopup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ОК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"myModal"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"background-color: #f6f6f6"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"modal-content"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"close"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&amp;times;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"modalImage"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 Image"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5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"modalDescription"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5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|| [];</w:t>
      </w:r>
    </w:p>
    <w:p w:rsidR="00000000" w:rsidDel="00000000" w:rsidP="00000000" w:rsidRDefault="00000000" w:rsidRPr="00000000" w14:paraId="000005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5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5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"popup"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Получаем кнопку, которая была нажата</w:t>
      </w:r>
    </w:p>
    <w:p w:rsidR="00000000" w:rsidDel="00000000" w:rsidP="00000000" w:rsidRDefault="00000000" w:rsidRPr="00000000" w14:paraId="000005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getBoundingClientRect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Получаем позицию кнопки на странице</w:t>
      </w:r>
    </w:p>
    <w:p w:rsidR="00000000" w:rsidDel="00000000" w:rsidP="00000000" w:rsidRDefault="00000000" w:rsidRPr="00000000" w14:paraId="000005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"block"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px`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Позиционируем всплывающее окно по горизонтали</w:t>
      </w:r>
    </w:p>
    <w:p w:rsidR="00000000" w:rsidDel="00000000" w:rsidP="00000000" w:rsidRDefault="00000000" w:rsidRPr="00000000" w14:paraId="000005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scrollY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px`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Позиционируем всплывающее окно непосредственно под кнопкой</w:t>
      </w:r>
    </w:p>
    <w:p w:rsidR="00000000" w:rsidDel="00000000" w:rsidP="00000000" w:rsidRDefault="00000000" w:rsidRPr="00000000" w14:paraId="000005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5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5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"popup"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"block"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5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5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"popup"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5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"js/script.js"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Подключение jQuery --&gt;</w:t>
      </w:r>
    </w:p>
    <w:p w:rsidR="00000000" w:rsidDel="00000000" w:rsidP="00000000" w:rsidRDefault="00000000" w:rsidRPr="00000000" w14:paraId="000005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"https://ajax.googleapis.com/ajax/libs/jquery/3.5.1/jquery.min.js"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Подключение jQuery UI --&gt;</w:t>
      </w:r>
    </w:p>
    <w:p w:rsidR="00000000" w:rsidDel="00000000" w:rsidP="00000000" w:rsidRDefault="00000000" w:rsidRPr="00000000" w14:paraId="000005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"https://ajax.googleapis.com/ajax/libs/jqueryui/1.12.1/jquery-ui.min.js"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line="3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line="360" w:lineRule="auto"/>
        <w:rPr>
          <w:rFonts w:ascii="Times New Roman" w:cs="Times New Roman" w:eastAsia="Times New Roman" w:hAnsi="Times New Roman"/>
          <w:i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6"/>
          <w:szCs w:val="36"/>
          <w:rtl w:val="0"/>
        </w:rPr>
        <w:t xml:space="preserve">bag-page.html:</w:t>
      </w:r>
    </w:p>
    <w:p w:rsidR="00000000" w:rsidDel="00000000" w:rsidP="00000000" w:rsidRDefault="00000000" w:rsidRPr="00000000" w14:paraId="000005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"ru"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5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5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"https://fonts.googleapis.com"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5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"https://fonts.gstatic.com"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5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</w:p>
    <w:p w:rsidR="00000000" w:rsidDel="00000000" w:rsidP="00000000" w:rsidRDefault="00000000" w:rsidRPr="00000000" w14:paraId="000005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"https://fonts.googleapis.com/css2?family=Cinzel:wght@400..900&amp;family=Lugrasimo&amp;family=Seymour+One&amp;display=swap"</w:t>
      </w:r>
    </w:p>
    <w:p w:rsidR="00000000" w:rsidDel="00000000" w:rsidP="00000000" w:rsidRDefault="00000000" w:rsidRPr="00000000" w14:paraId="000005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</w:p>
    <w:p w:rsidR="00000000" w:rsidDel="00000000" w:rsidP="00000000" w:rsidRDefault="00000000" w:rsidRPr="00000000" w14:paraId="000005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5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</w:p>
    <w:p w:rsidR="00000000" w:rsidDel="00000000" w:rsidP="00000000" w:rsidRDefault="00000000" w:rsidRPr="00000000" w14:paraId="000005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"https://fonts.googleapis.com/css2?family=Roboto:wght@400&amp;display=swap"</w:t>
      </w:r>
    </w:p>
    <w:p w:rsidR="00000000" w:rsidDel="00000000" w:rsidP="00000000" w:rsidRDefault="00000000" w:rsidRPr="00000000" w14:paraId="000005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</w:p>
    <w:p w:rsidR="00000000" w:rsidDel="00000000" w:rsidP="00000000" w:rsidRDefault="00000000" w:rsidRPr="00000000" w14:paraId="000005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5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kursa4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"css/style.css"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5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"left-buttons"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"font-size: 15px; user-select: none"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ALL GENDERS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"non-selectable"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"home-page.html"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"text-decoration: none; color: inherit"</w:t>
      </w:r>
    </w:p>
    <w:p w:rsidR="00000000" w:rsidDel="00000000" w:rsidP="00000000" w:rsidRDefault="00000000" w:rsidRPr="00000000" w14:paraId="000005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Anton Lebedev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5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"right-buttons"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"image-button"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"favourites.html"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"images/icons8-heart-50.png"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"whishlist"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5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"image-button"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"bag-page.html"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"images/icons8-bag-50.png"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5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hbags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hbagsh1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shopping cart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hbagsh1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hbags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main-bags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"cartContainer"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"orderForm"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"display: none"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TOTAL: $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5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"font-size: 20px; text-align: center"</w:t>
      </w:r>
    </w:p>
    <w:p w:rsidR="00000000" w:rsidDel="00000000" w:rsidP="00000000" w:rsidRDefault="00000000" w:rsidRPr="00000000" w14:paraId="000005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</w:p>
    <w:p w:rsidR="00000000" w:rsidDel="00000000" w:rsidP="00000000" w:rsidRDefault="00000000" w:rsidRPr="00000000" w14:paraId="000005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"phone"</w:t>
      </w:r>
    </w:p>
    <w:p w:rsidR="00000000" w:rsidDel="00000000" w:rsidP="00000000" w:rsidRDefault="00000000" w:rsidRPr="00000000" w14:paraId="000005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"your phone number"</w:t>
      </w:r>
    </w:p>
    <w:p w:rsidR="00000000" w:rsidDel="00000000" w:rsidP="00000000" w:rsidRDefault="00000000" w:rsidRPr="00000000" w14:paraId="000005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formatPhoneNumber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validatePhoneNumber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5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5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5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"checkoutButton"</w:t>
      </w:r>
    </w:p>
    <w:p w:rsidR="00000000" w:rsidDel="00000000" w:rsidP="00000000" w:rsidRDefault="00000000" w:rsidRPr="00000000" w14:paraId="000005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"margin-top: 1%"</w:t>
      </w:r>
    </w:p>
    <w:p w:rsidR="00000000" w:rsidDel="00000000" w:rsidP="00000000" w:rsidRDefault="00000000" w:rsidRPr="00000000" w14:paraId="000005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sendOrder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5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CHECKOUT</w:t>
      </w:r>
    </w:p>
    <w:p w:rsidR="00000000" w:rsidDel="00000000" w:rsidP="00000000" w:rsidRDefault="00000000" w:rsidRPr="00000000" w14:paraId="000005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"emptyCartMessage"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"display: none"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Корзина пуста.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main-bags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</w:p>
    <w:p w:rsidR="00000000" w:rsidDel="00000000" w:rsidP="00000000" w:rsidRDefault="00000000" w:rsidRPr="00000000" w14:paraId="000005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"popup"</w:t>
      </w:r>
    </w:p>
    <w:p w:rsidR="00000000" w:rsidDel="00000000" w:rsidP="00000000" w:rsidRDefault="00000000" w:rsidRPr="00000000" w14:paraId="000005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5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display: none;</w:t>
      </w:r>
    </w:p>
    <w:p w:rsidR="00000000" w:rsidDel="00000000" w:rsidP="00000000" w:rsidRDefault="00000000" w:rsidRPr="00000000" w14:paraId="000005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position: fixed;</w:t>
      </w:r>
    </w:p>
    <w:p w:rsidR="00000000" w:rsidDel="00000000" w:rsidP="00000000" w:rsidRDefault="00000000" w:rsidRPr="00000000" w14:paraId="000005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left: 50%;</w:t>
      </w:r>
    </w:p>
    <w:p w:rsidR="00000000" w:rsidDel="00000000" w:rsidP="00000000" w:rsidRDefault="00000000" w:rsidRPr="00000000" w14:paraId="000005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top: 35%;</w:t>
      </w:r>
    </w:p>
    <w:p w:rsidR="00000000" w:rsidDel="00000000" w:rsidP="00000000" w:rsidRDefault="00000000" w:rsidRPr="00000000" w14:paraId="000005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transform: translateX(-50%);</w:t>
      </w:r>
    </w:p>
    <w:p w:rsidR="00000000" w:rsidDel="00000000" w:rsidP="00000000" w:rsidRDefault="00000000" w:rsidRPr="00000000" w14:paraId="000005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padding: 20px;</w:t>
      </w:r>
    </w:p>
    <w:p w:rsidR="00000000" w:rsidDel="00000000" w:rsidP="00000000" w:rsidRDefault="00000000" w:rsidRPr="00000000" w14:paraId="000005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background-color: rgb(228, 224, 224);</w:t>
      </w:r>
    </w:p>
    <w:p w:rsidR="00000000" w:rsidDel="00000000" w:rsidP="00000000" w:rsidRDefault="00000000" w:rsidRPr="00000000" w14:paraId="000005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border: 1px solid #ddd0dd57;</w:t>
      </w:r>
    </w:p>
    <w:p w:rsidR="00000000" w:rsidDel="00000000" w:rsidP="00000000" w:rsidRDefault="00000000" w:rsidRPr="00000000" w14:paraId="000005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z-index: 1000;</w:t>
      </w:r>
    </w:p>
    <w:p w:rsidR="00000000" w:rsidDel="00000000" w:rsidP="00000000" w:rsidRDefault="00000000" w:rsidRPr="00000000" w14:paraId="000005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"</w:t>
      </w:r>
    </w:p>
    <w:p w:rsidR="00000000" w:rsidDel="00000000" w:rsidP="00000000" w:rsidRDefault="00000000" w:rsidRPr="00000000" w14:paraId="000005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</w:p>
    <w:p w:rsidR="00000000" w:rsidDel="00000000" w:rsidP="00000000" w:rsidRDefault="00000000" w:rsidRPr="00000000" w14:paraId="000005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5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margin-bottom: 5%;</w:t>
      </w:r>
    </w:p>
    <w:p w:rsidR="00000000" w:rsidDel="00000000" w:rsidP="00000000" w:rsidRDefault="00000000" w:rsidRPr="00000000" w14:paraId="000005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font-size: 20px;</w:t>
      </w:r>
    </w:p>
    <w:p w:rsidR="00000000" w:rsidDel="00000000" w:rsidP="00000000" w:rsidRDefault="00000000" w:rsidRPr="00000000" w14:paraId="000005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font-family: Roboto, sans-serif;</w:t>
      </w:r>
    </w:p>
    <w:p w:rsidR="00000000" w:rsidDel="00000000" w:rsidP="00000000" w:rsidRDefault="00000000" w:rsidRPr="00000000" w14:paraId="000005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</w:t>
      </w:r>
    </w:p>
    <w:p w:rsidR="00000000" w:rsidDel="00000000" w:rsidP="00000000" w:rsidRDefault="00000000" w:rsidRPr="00000000" w14:paraId="000005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Заказ успешно отправлен!</w:t>
      </w:r>
    </w:p>
    <w:p w:rsidR="00000000" w:rsidDel="00000000" w:rsidP="00000000" w:rsidRDefault="00000000" w:rsidRPr="00000000" w14:paraId="000005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closePopup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ОК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formatPhoneNumber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/\D/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5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"7"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formatted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"7"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5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formatted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"+7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newDigits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newDigits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6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formatted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"("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newDigits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6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6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formatted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")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6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formatted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6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formatted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newDigits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6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formatted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validatePhoneNumber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6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validatePhoneNumber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6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"checkoutButton"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 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\+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7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{3}\)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 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{3}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-\d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{2}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-\d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{2}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isValid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!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isValid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isValid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6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"button-valid"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Добавляем класс, если номер правильный</w:t>
      </w:r>
    </w:p>
    <w:p w:rsidR="00000000" w:rsidDel="00000000" w:rsidP="00000000" w:rsidRDefault="00000000" w:rsidRPr="00000000" w14:paraId="000006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"button-valid"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Удаляем класс, если номер неправильный</w:t>
      </w:r>
    </w:p>
    <w:p w:rsidR="00000000" w:rsidDel="00000000" w:rsidP="00000000" w:rsidRDefault="00000000" w:rsidRPr="00000000" w14:paraId="000006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6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"DOMContentLoaded"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6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validatePhoneNumber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});</w:t>
      </w:r>
    </w:p>
    <w:p w:rsidR="00000000" w:rsidDel="00000000" w:rsidP="00000000" w:rsidRDefault="00000000" w:rsidRPr="00000000" w14:paraId="000006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"DOMContentLoaded"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6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cartContainer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"cartContainer"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orderForm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"orderForm"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emptyCartMessage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"emptyCartMessage"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|| [];</w:t>
      </w:r>
    </w:p>
    <w:p w:rsidR="00000000" w:rsidDel="00000000" w:rsidP="00000000" w:rsidRDefault="00000000" w:rsidRPr="00000000" w14:paraId="000006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6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emptyCartMessage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"block"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orderForm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productElement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productElement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6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&lt;img src="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alt="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style="width: 200px; height: auto; border-radius:10px;"&gt;</w:t>
      </w:r>
    </w:p>
    <w:p w:rsidR="00000000" w:rsidDel="00000000" w:rsidP="00000000" w:rsidRDefault="00000000" w:rsidRPr="00000000" w14:paraId="000006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&lt;p&gt;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6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&lt;p&gt;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6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cartContainer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productElement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[^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0-9.-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6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});</w:t>
      </w:r>
    </w:p>
    <w:p w:rsidR="00000000" w:rsidDel="00000000" w:rsidP="00000000" w:rsidRDefault="00000000" w:rsidRPr="00000000" w14:paraId="000006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"totalPrice"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orderForm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"block"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});</w:t>
      </w:r>
    </w:p>
    <w:p w:rsidR="00000000" w:rsidDel="00000000" w:rsidP="00000000" w:rsidRDefault="00000000" w:rsidRPr="00000000" w14:paraId="000006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6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totalPrice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"totalPrice"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`Новый заказ!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Телефон: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Итого: $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totalPrice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Товары: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|| [];</w:t>
      </w:r>
    </w:p>
    <w:p w:rsidR="00000000" w:rsidDel="00000000" w:rsidP="00000000" w:rsidRDefault="00000000" w:rsidRPr="00000000" w14:paraId="000006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mediaItems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[];</w:t>
      </w:r>
    </w:p>
    <w:p w:rsidR="00000000" w:rsidDel="00000000" w:rsidP="00000000" w:rsidRDefault="00000000" w:rsidRPr="00000000" w14:paraId="000006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6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mediaItems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6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"photo"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media: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6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6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6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"https://api.telegram.org/bot6762852167:AAF5fQv7W69upXOnDFpeAbXUyAVagfZ4OLE/sendMediaGroup"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06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"application/json"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6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6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chat_id: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"-4193580374"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media: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mediaItems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6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6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6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6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Отправляем текстовое сообщение с заказом</w:t>
      </w:r>
    </w:p>
    <w:p w:rsidR="00000000" w:rsidDel="00000000" w:rsidP="00000000" w:rsidRDefault="00000000" w:rsidRPr="00000000" w14:paraId="000006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"https://api.telegram.org/bot6762852167:AAF5fQv7W69upXOnDFpeAbXUyAVagfZ4OLE/sendMessage"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{</w:t>
      </w:r>
    </w:p>
    <w:p w:rsidR="00000000" w:rsidDel="00000000" w:rsidP="00000000" w:rsidRDefault="00000000" w:rsidRPr="00000000" w14:paraId="000006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"application/json"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},</w:t>
      </w:r>
    </w:p>
    <w:p w:rsidR="00000000" w:rsidDel="00000000" w:rsidP="00000000" w:rsidRDefault="00000000" w:rsidRPr="00000000" w14:paraId="000006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6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chat_id: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"-4193580374"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}),</w:t>
      </w:r>
    </w:p>
    <w:p w:rsidR="00000000" w:rsidDel="00000000" w:rsidP="00000000" w:rsidRDefault="00000000" w:rsidRPr="00000000" w14:paraId="000006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}</w:t>
      </w:r>
    </w:p>
    <w:p w:rsidR="00000000" w:rsidDel="00000000" w:rsidP="00000000" w:rsidRDefault="00000000" w:rsidRPr="00000000" w14:paraId="000006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6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6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Показываем всплывающее окно после успешной отправки</w:t>
      </w:r>
    </w:p>
    <w:p w:rsidR="00000000" w:rsidDel="00000000" w:rsidP="00000000" w:rsidRDefault="00000000" w:rsidRPr="00000000" w14:paraId="000006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})</w:t>
      </w:r>
    </w:p>
    <w:p w:rsidR="00000000" w:rsidDel="00000000" w:rsidP="00000000" w:rsidRDefault="00000000" w:rsidRPr="00000000" w14:paraId="000006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"Ошибка:"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});</w:t>
      </w:r>
    </w:p>
    <w:p w:rsidR="00000000" w:rsidDel="00000000" w:rsidP="00000000" w:rsidRDefault="00000000" w:rsidRPr="00000000" w14:paraId="000006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})</w:t>
      </w:r>
    </w:p>
    <w:p w:rsidR="00000000" w:rsidDel="00000000" w:rsidP="00000000" w:rsidRDefault="00000000" w:rsidRPr="00000000" w14:paraId="000006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"Ошибка при отправке медиагруппы:"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});</w:t>
      </w:r>
    </w:p>
    <w:p w:rsidR="00000000" w:rsidDel="00000000" w:rsidP="00000000" w:rsidRDefault="00000000" w:rsidRPr="00000000" w14:paraId="000006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6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6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"popup"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"block"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6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6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"popup"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6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line="3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line="360" w:lineRule="auto"/>
        <w:rPr>
          <w:rFonts w:ascii="Times New Roman" w:cs="Times New Roman" w:eastAsia="Times New Roman" w:hAnsi="Times New Roman"/>
          <w:i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6"/>
          <w:szCs w:val="36"/>
          <w:rtl w:val="0"/>
        </w:rPr>
        <w:t xml:space="preserve">bags-page.html:</w:t>
      </w:r>
    </w:p>
    <w:p w:rsidR="00000000" w:rsidDel="00000000" w:rsidP="00000000" w:rsidRDefault="00000000" w:rsidRPr="00000000" w14:paraId="000006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"ru"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6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6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"https://fonts.googleapis.com"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6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"https://fonts.gstatic.com"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6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</w:p>
    <w:p w:rsidR="00000000" w:rsidDel="00000000" w:rsidP="00000000" w:rsidRDefault="00000000" w:rsidRPr="00000000" w14:paraId="000006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"https://fonts.googleapis.com/css2?family=Cinzel:wght@400..900&amp;family=Lugrasimo&amp;family=Seymour+One&amp;display=swap"</w:t>
      </w:r>
    </w:p>
    <w:p w:rsidR="00000000" w:rsidDel="00000000" w:rsidP="00000000" w:rsidRDefault="00000000" w:rsidRPr="00000000" w14:paraId="000006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</w:p>
    <w:p w:rsidR="00000000" w:rsidDel="00000000" w:rsidP="00000000" w:rsidRDefault="00000000" w:rsidRPr="00000000" w14:paraId="000006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6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</w:p>
    <w:p w:rsidR="00000000" w:rsidDel="00000000" w:rsidP="00000000" w:rsidRDefault="00000000" w:rsidRPr="00000000" w14:paraId="000006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"https://fonts.googleapis.com/css2?family=Roboto:wght@400&amp;display=swap"</w:t>
      </w:r>
    </w:p>
    <w:p w:rsidR="00000000" w:rsidDel="00000000" w:rsidP="00000000" w:rsidRDefault="00000000" w:rsidRPr="00000000" w14:paraId="000006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</w:p>
    <w:p w:rsidR="00000000" w:rsidDel="00000000" w:rsidP="00000000" w:rsidRDefault="00000000" w:rsidRPr="00000000" w14:paraId="000006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6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kursa4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"css/style.css"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6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"left-buttons"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"font-size: 15px; user-select: none"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ALL GENDERS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"non-selectable"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"home-page.html"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"text-decoration: none; color: inherit"</w:t>
      </w:r>
    </w:p>
    <w:p w:rsidR="00000000" w:rsidDel="00000000" w:rsidP="00000000" w:rsidRDefault="00000000" w:rsidRPr="00000000" w14:paraId="000006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Anton Lebedev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6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"right-buttons"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"image-button"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"favourites.html"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"images/icons8-heart-50.png"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"whishlist"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6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"image-button"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"bag-page.html"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"images/icons8-bag-50.png"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6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hbags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hbagsh1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BAGS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hbagsh1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hbags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main-bags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"gallery-bags"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"image-container-bags"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6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"https://static.nike.com/a/images/t_PDP_1728_v1/f_auto,q_auto:eco/7d991033-3ae6-44cc-acc2-434e5e76371a/hayward-backpack-26l-1wD06c.png"</w:t>
      </w:r>
    </w:p>
    <w:p w:rsidR="00000000" w:rsidDel="00000000" w:rsidP="00000000" w:rsidRDefault="00000000" w:rsidRPr="00000000" w14:paraId="000006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"bag1"</w:t>
      </w:r>
    </w:p>
    <w:p w:rsidR="00000000" w:rsidDel="00000000" w:rsidP="00000000" w:rsidRDefault="00000000" w:rsidRPr="00000000" w14:paraId="000006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"normal-image"</w:t>
      </w:r>
    </w:p>
    <w:p w:rsidR="00000000" w:rsidDel="00000000" w:rsidP="00000000" w:rsidRDefault="00000000" w:rsidRPr="00000000" w14:paraId="000006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6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6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"https://static.nike.com/a/images/t_PDP_1728_v1/f_auto,q_auto:eco/c13b17a9-318c-4a90-b284-6ebfcef6df9b/hayward-backpack-26l-1wD06c.png"</w:t>
      </w:r>
    </w:p>
    <w:p w:rsidR="00000000" w:rsidDel="00000000" w:rsidP="00000000" w:rsidRDefault="00000000" w:rsidRPr="00000000" w14:paraId="000006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"bag1 Hover"</w:t>
      </w:r>
    </w:p>
    <w:p w:rsidR="00000000" w:rsidDel="00000000" w:rsidP="00000000" w:rsidRDefault="00000000" w:rsidRPr="00000000" w14:paraId="000006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"hover-image"</w:t>
      </w:r>
    </w:p>
    <w:p w:rsidR="00000000" w:rsidDel="00000000" w:rsidP="00000000" w:rsidRDefault="00000000" w:rsidRPr="00000000" w14:paraId="000006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showModal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//static.nike.com/a/images/t_PDP_1728_v1/f_auto,q_auto:eco/7d991033-3ae6-44cc-acc2-434e5e76371a/hayward-backpack-26l-1wD06c.png', 'Nike Hayward', 'Рюкзак Nike Hayward — это новая версия старой любимой модели, в которой достаточно места для вашего снаряжения. Прочная конструкция оснащена лямками спереди для хранения куртки и боковыми карманами для бутылки с водой')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6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6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"product-info-bags"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"name-and-price"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"product-name-bags"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Nike Hayward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"product-price-bags"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$57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6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"favorite-button-bags"</w:t>
      </w:r>
    </w:p>
    <w:p w:rsidR="00000000" w:rsidDel="00000000" w:rsidP="00000000" w:rsidRDefault="00000000" w:rsidRPr="00000000" w14:paraId="000006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addToFavorites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('Nike Hayward', '$57', 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//static.nike.com/a/images/t_PDP_1728_v1/f_auto,q_auto:eco/7d991033-3ae6-44cc-acc2-434e5e76371a/hayward-backpack-26l-1wD06c.png',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6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&amp;#9825;</w:t>
      </w:r>
    </w:p>
    <w:p w:rsidR="00000000" w:rsidDel="00000000" w:rsidP="00000000" w:rsidRDefault="00000000" w:rsidRPr="00000000" w14:paraId="000006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"image-container-bags"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6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"https://static.nike.com/a/images/t_PDP_1728_v1/f_auto,q_auto:eco/cd97b943-a177-4d64-b646-f3d1ef892421/hoops-elite-basketball-backpack-32l-23p40V.png"</w:t>
      </w:r>
    </w:p>
    <w:p w:rsidR="00000000" w:rsidDel="00000000" w:rsidP="00000000" w:rsidRDefault="00000000" w:rsidRPr="00000000" w14:paraId="000006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"bag2"</w:t>
      </w:r>
    </w:p>
    <w:p w:rsidR="00000000" w:rsidDel="00000000" w:rsidP="00000000" w:rsidRDefault="00000000" w:rsidRPr="00000000" w14:paraId="000006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"normal-image"</w:t>
      </w:r>
    </w:p>
    <w:p w:rsidR="00000000" w:rsidDel="00000000" w:rsidP="00000000" w:rsidRDefault="00000000" w:rsidRPr="00000000" w14:paraId="000006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6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6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"https://static.nike.com/a/images/t_PDP_1728_v1/f_auto,q_auto:eco/ad261b49-01dd-42c6-98d8-64649cf76d1a/hoops-elite-basketball-backpack-32l-23p40V.png"</w:t>
      </w:r>
    </w:p>
    <w:p w:rsidR="00000000" w:rsidDel="00000000" w:rsidP="00000000" w:rsidRDefault="00000000" w:rsidRPr="00000000" w14:paraId="000006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"bag2 Hover"</w:t>
      </w:r>
    </w:p>
    <w:p w:rsidR="00000000" w:rsidDel="00000000" w:rsidP="00000000" w:rsidRDefault="00000000" w:rsidRPr="00000000" w14:paraId="000006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"hover-image"</w:t>
      </w:r>
    </w:p>
    <w:p w:rsidR="00000000" w:rsidDel="00000000" w:rsidP="00000000" w:rsidRDefault="00000000" w:rsidRPr="00000000" w14:paraId="000006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showModal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//static.nike.com/a/images/t_PDP_1728_v1/f_auto,q_auto:eco/cd97b943-a177-4d64-b646-f3d1ef892421/hoops-elite-basketball-backpack-32l-23p40V.png', 'Nike Hoops Elite', 'Возьмите с собой сумку, в которую поместится все необходимое. Множество карманов сверху и по бокам помогут организовать ваши мелкие предметы первой необходимости, а в основном отделении на молнии достаточно места для всего вашего игрового снаряжения. Стабилизирующий нагрудный ремень вместе с набивкой на плечевых ремнях и задней панели обеспечивают удобство ношения этой сумки.')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6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6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"product-info-bags"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"name-and-price"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"product-name-bags"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Nike Hoops Elite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"product-price-bags"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$92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6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"favorite-button-bags"</w:t>
      </w:r>
    </w:p>
    <w:p w:rsidR="00000000" w:rsidDel="00000000" w:rsidP="00000000" w:rsidRDefault="00000000" w:rsidRPr="00000000" w14:paraId="000006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addToFavorites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('Nike Hoops Elite', '$92', 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//static.nike.com/a/images/t_PDP_1728_v1/f_auto,q_auto:eco/cd97b943-a177-4d64-b646-f3d1ef892421/hoops-elite-basketball-backpack-32l-23p40V.png',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6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&amp;#9825;</w:t>
      </w:r>
    </w:p>
    <w:p w:rsidR="00000000" w:rsidDel="00000000" w:rsidP="00000000" w:rsidRDefault="00000000" w:rsidRPr="00000000" w14:paraId="000006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"image-container-bags"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6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"https://static.nike.com/a/images/t_PDP_1728_v1/f_auto,q_auto:eco/71c7ae11-5a5f-4f5d-978b-f1939f41e7ec/brasilia-95-training-backpack-medium-24l-zz5tL7.png"</w:t>
      </w:r>
    </w:p>
    <w:p w:rsidR="00000000" w:rsidDel="00000000" w:rsidP="00000000" w:rsidRDefault="00000000" w:rsidRPr="00000000" w14:paraId="000006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"bag3"</w:t>
      </w:r>
    </w:p>
    <w:p w:rsidR="00000000" w:rsidDel="00000000" w:rsidP="00000000" w:rsidRDefault="00000000" w:rsidRPr="00000000" w14:paraId="000006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"normal-image"</w:t>
      </w:r>
    </w:p>
    <w:p w:rsidR="00000000" w:rsidDel="00000000" w:rsidP="00000000" w:rsidRDefault="00000000" w:rsidRPr="00000000" w14:paraId="000006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6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6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"https://static.nike.com/a/images/t_PDP_1728_v1/f_auto,q_auto:eco/c01fd199-8c1e-422e-b474-c882517db3ec/brasilia-95-training-backpack-medium-24l-zz5tL7.png"</w:t>
      </w:r>
    </w:p>
    <w:p w:rsidR="00000000" w:rsidDel="00000000" w:rsidP="00000000" w:rsidRDefault="00000000" w:rsidRPr="00000000" w14:paraId="000006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"bag3 Hover"</w:t>
      </w:r>
    </w:p>
    <w:p w:rsidR="00000000" w:rsidDel="00000000" w:rsidP="00000000" w:rsidRDefault="00000000" w:rsidRPr="00000000" w14:paraId="000006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"hover-image"</w:t>
      </w:r>
    </w:p>
    <w:p w:rsidR="00000000" w:rsidDel="00000000" w:rsidP="00000000" w:rsidRDefault="00000000" w:rsidRPr="00000000" w14:paraId="000006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showModal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//static.nike.com/a/images/t_PDP_1728_v1/f_auto,q_auto:eco/71c7ae11-5a5f-4f5d-978b-f1939f41e7ec/brasilia-95-training-backpack-medium-24l-zz5tL7.png', 'Nike Brasilia 9.5', 'Берите свое снаряжение и отправляйтесь в путь с рюкзаком Nike Brasilia. Он имеет множество карманов, которые помогут вам оставаться организованными, включая карман для ноутбука, боковые сетчатые карманы для бутылок с водой и внутренний карман на молнии для хранения мелких предметов. Этот продукт изготовлен как минимум на 50 % из переработанных полиэфирных волокон.')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6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6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"product-info-bags"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"name-and-price"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"product-name-bags"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Nike Brasilia 9.5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"product-price-bags"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$47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6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"favorite-button-bags"</w:t>
      </w:r>
    </w:p>
    <w:p w:rsidR="00000000" w:rsidDel="00000000" w:rsidP="00000000" w:rsidRDefault="00000000" w:rsidRPr="00000000" w14:paraId="000006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addToFavorites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('Nike Brasilia 9.5', '$47', 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//static.nike.com/a/images/t_PDP_1728_v1/f_auto,q_auto:eco/71c7ae11-5a5f-4f5d-978b-f1939f41e7ec/brasilia-95-training-backpack-medium-24l-zz5tL7.png',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7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&amp;#9825;</w:t>
      </w:r>
    </w:p>
    <w:p w:rsidR="00000000" w:rsidDel="00000000" w:rsidP="00000000" w:rsidRDefault="00000000" w:rsidRPr="00000000" w14:paraId="000007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"image-container-bags"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7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"https://static.nike.com/a/images/t_PDP_1728_v1/f_auto,q_auto:eco/184b88cf-32b0-43de-9520-b8e281948b5d/heritage-backpack-25l-JKmRND.png"</w:t>
      </w:r>
    </w:p>
    <w:p w:rsidR="00000000" w:rsidDel="00000000" w:rsidP="00000000" w:rsidRDefault="00000000" w:rsidRPr="00000000" w14:paraId="000007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"bag4"</w:t>
      </w:r>
    </w:p>
    <w:p w:rsidR="00000000" w:rsidDel="00000000" w:rsidP="00000000" w:rsidRDefault="00000000" w:rsidRPr="00000000" w14:paraId="000007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"normal-image"</w:t>
      </w:r>
    </w:p>
    <w:p w:rsidR="00000000" w:rsidDel="00000000" w:rsidP="00000000" w:rsidRDefault="00000000" w:rsidRPr="00000000" w14:paraId="000007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7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7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"https://static.nike.com/a/images/t_PDP_1728_v1/f_auto,q_auto:eco/e78503e9-29d3-4b0e-8843-d1dc224cbee4/heritage-backpack-25l-JKmRND.png"</w:t>
      </w:r>
    </w:p>
    <w:p w:rsidR="00000000" w:rsidDel="00000000" w:rsidP="00000000" w:rsidRDefault="00000000" w:rsidRPr="00000000" w14:paraId="000007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"bag4 Hover"</w:t>
      </w:r>
    </w:p>
    <w:p w:rsidR="00000000" w:rsidDel="00000000" w:rsidP="00000000" w:rsidRDefault="00000000" w:rsidRPr="00000000" w14:paraId="000007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"hover-image"</w:t>
      </w:r>
    </w:p>
    <w:p w:rsidR="00000000" w:rsidDel="00000000" w:rsidP="00000000" w:rsidRDefault="00000000" w:rsidRPr="00000000" w14:paraId="000007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showModal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//static.nike.com/a/images/t_PDP_1728_v1/f_auto,q_auto:eco/184b88cf-32b0-43de-9520-b8e281948b5d/heritage-backpack-25l-JKmRND.png', 'Nike Heritage', 'Возьмите с собой все свое снаряжение с рюкзаком Nike Heritage. В его просторном основном отделении есть отделение, вмещающее ноутбук с диагональю до 15 дюймов, поэтому ваш компьютер всегда будет под рукой. 2 кармана для аксессуаров на молнии помогут хранить ваши вещи в порядке и их легко взять с собой. Этот продукт изготовлен как минимум на 65 % из переработанного полиэстера. волокна.')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7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7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"product-info-bags"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"name-and-price"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"product-name-bags"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Nike Heritage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"product-price-bags"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$37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7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"favorite-button-bags"</w:t>
      </w:r>
    </w:p>
    <w:p w:rsidR="00000000" w:rsidDel="00000000" w:rsidP="00000000" w:rsidRDefault="00000000" w:rsidRPr="00000000" w14:paraId="000007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addToFavorites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('Nike Heritage', '$37', 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//static.nike.com/a/images/t_PDP_1728_v1/f_auto,q_auto:eco/184b88cf-32b0-43de-9520-b8e281948b5d/heritage-backpack-25l-JKmRND.png',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7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&amp;#9825;</w:t>
      </w:r>
    </w:p>
    <w:p w:rsidR="00000000" w:rsidDel="00000000" w:rsidP="00000000" w:rsidRDefault="00000000" w:rsidRPr="00000000" w14:paraId="000007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"image-container-bags"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7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"https://static.nike.com/a/images/t_PDP_1728_v1/f_auto,q_auto:eco/e97dde12-92b1-4efb-9598-00980796caad/m-convertible-diaper-bag-maternity-25l-QLvDt6.png"</w:t>
      </w:r>
    </w:p>
    <w:p w:rsidR="00000000" w:rsidDel="00000000" w:rsidP="00000000" w:rsidRDefault="00000000" w:rsidRPr="00000000" w14:paraId="000007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"bag5"</w:t>
      </w:r>
    </w:p>
    <w:p w:rsidR="00000000" w:rsidDel="00000000" w:rsidP="00000000" w:rsidRDefault="00000000" w:rsidRPr="00000000" w14:paraId="000007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"normal-image"</w:t>
      </w:r>
    </w:p>
    <w:p w:rsidR="00000000" w:rsidDel="00000000" w:rsidP="00000000" w:rsidRDefault="00000000" w:rsidRPr="00000000" w14:paraId="000007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7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7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"https://static.nike.com/a/images/t_PDP_1728_v1/f_auto,q_auto:eco/0a0cb5e5-0cb4-49af-9b0a-e3a079e06ac4/m-convertible-diaper-bag-maternity-25l-QLvDt6.png"</w:t>
      </w:r>
    </w:p>
    <w:p w:rsidR="00000000" w:rsidDel="00000000" w:rsidP="00000000" w:rsidRDefault="00000000" w:rsidRPr="00000000" w14:paraId="000007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"bag5 Hover"</w:t>
      </w:r>
    </w:p>
    <w:p w:rsidR="00000000" w:rsidDel="00000000" w:rsidP="00000000" w:rsidRDefault="00000000" w:rsidRPr="00000000" w14:paraId="000007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"hover-image"</w:t>
      </w:r>
    </w:p>
    <w:p w:rsidR="00000000" w:rsidDel="00000000" w:rsidP="00000000" w:rsidRDefault="00000000" w:rsidRPr="00000000" w14:paraId="000007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showModal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//static.nike.com/a/images/t_PDP_1728_v1/f_auto,q_auto:eco/e97dde12-92b1-4efb-9598-00980796caad/m-convertible-diaper-bag-maternity-25l-QLvDt6.png', 'Nike (M)', 'Семьи бывают во всех формах. Независимо от того, как выглядит ваша семья, в этом рюкзаке есть все необходимое, чтобы позаботиться о ней. Встречайте сумку для подгузников Nike (M) — двухрежимный рюкзак и сумку на плечо, предназначенную для современных родителей, которые всегда в пути. Нужна тонна организационных карманов внутри для хранения вещей? Проверять. А как насчет легко очищаемой поверхности внутри? Это тоже есть. Есть даже изолированный чехол для закусок или бутылок. Эта сумка учитывает потребности родителей: она делает ваши семейные прогулки менее напряженными, а приключения более приятными.')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7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7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"product-info-bags"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"name-and-price"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"product-name-bags"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Nike (M)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"product-price-bags"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$152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7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"favorite-button-bags"</w:t>
      </w:r>
    </w:p>
    <w:p w:rsidR="00000000" w:rsidDel="00000000" w:rsidP="00000000" w:rsidRDefault="00000000" w:rsidRPr="00000000" w14:paraId="000007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addToFavorites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('Nike (M)', '$152', 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//static.nike.com/a/images/t_PDP_1728_v1/f_auto,q_auto:eco/e97dde12-92b1-4efb-9598-00980796caad/m-convertible-diaper-bag-maternity-25l-QLvDt6.png',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7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&amp;#9825;</w:t>
      </w:r>
    </w:p>
    <w:p w:rsidR="00000000" w:rsidDel="00000000" w:rsidP="00000000" w:rsidRDefault="00000000" w:rsidRPr="00000000" w14:paraId="000007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main-bags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"margin-top: 18%"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"footer-container"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"footer-section"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Контакты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Телефон: +7 (912) 455-8329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Email: stixexile@gmail.com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"footer-section"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"footer-section"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Социальные сети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"https://t.me/stixexile"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Telegram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"https://vk.com/stixexile"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"https://discordapp.com/users/399517226744545280/ "</w:t>
      </w:r>
    </w:p>
    <w:p w:rsidR="00000000" w:rsidDel="00000000" w:rsidP="00000000" w:rsidRDefault="00000000" w:rsidRPr="00000000" w14:paraId="000007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Discord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7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"footer-bottom"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© 2024 Anton Lebedev. Все права защищены.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</w:p>
    <w:p w:rsidR="00000000" w:rsidDel="00000000" w:rsidP="00000000" w:rsidRDefault="00000000" w:rsidRPr="00000000" w14:paraId="000007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"popup"</w:t>
      </w:r>
    </w:p>
    <w:p w:rsidR="00000000" w:rsidDel="00000000" w:rsidP="00000000" w:rsidRDefault="00000000" w:rsidRPr="00000000" w14:paraId="000007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7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display: none;</w:t>
      </w:r>
    </w:p>
    <w:p w:rsidR="00000000" w:rsidDel="00000000" w:rsidP="00000000" w:rsidRDefault="00000000" w:rsidRPr="00000000" w14:paraId="000007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position: fixed;</w:t>
      </w:r>
    </w:p>
    <w:p w:rsidR="00000000" w:rsidDel="00000000" w:rsidP="00000000" w:rsidRDefault="00000000" w:rsidRPr="00000000" w14:paraId="000007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left: 50%;</w:t>
      </w:r>
    </w:p>
    <w:p w:rsidR="00000000" w:rsidDel="00000000" w:rsidP="00000000" w:rsidRDefault="00000000" w:rsidRPr="00000000" w14:paraId="000007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top: 35%;</w:t>
      </w:r>
    </w:p>
    <w:p w:rsidR="00000000" w:rsidDel="00000000" w:rsidP="00000000" w:rsidRDefault="00000000" w:rsidRPr="00000000" w14:paraId="000007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transform: translateX(-50%);</w:t>
      </w:r>
    </w:p>
    <w:p w:rsidR="00000000" w:rsidDel="00000000" w:rsidP="00000000" w:rsidRDefault="00000000" w:rsidRPr="00000000" w14:paraId="000007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padding: 20px;</w:t>
      </w:r>
    </w:p>
    <w:p w:rsidR="00000000" w:rsidDel="00000000" w:rsidP="00000000" w:rsidRDefault="00000000" w:rsidRPr="00000000" w14:paraId="000007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background-color: rgb(228, 224, 224);</w:t>
      </w:r>
    </w:p>
    <w:p w:rsidR="00000000" w:rsidDel="00000000" w:rsidP="00000000" w:rsidRDefault="00000000" w:rsidRPr="00000000" w14:paraId="000007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border: 1px solid #ddd0dd57;</w:t>
      </w:r>
    </w:p>
    <w:p w:rsidR="00000000" w:rsidDel="00000000" w:rsidP="00000000" w:rsidRDefault="00000000" w:rsidRPr="00000000" w14:paraId="000007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z-index: 1000;</w:t>
      </w:r>
    </w:p>
    <w:p w:rsidR="00000000" w:rsidDel="00000000" w:rsidP="00000000" w:rsidRDefault="00000000" w:rsidRPr="00000000" w14:paraId="000007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"</w:t>
      </w:r>
    </w:p>
    <w:p w:rsidR="00000000" w:rsidDel="00000000" w:rsidP="00000000" w:rsidRDefault="00000000" w:rsidRPr="00000000" w14:paraId="000007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</w:p>
    <w:p w:rsidR="00000000" w:rsidDel="00000000" w:rsidP="00000000" w:rsidRDefault="00000000" w:rsidRPr="00000000" w14:paraId="000007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7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margin-bottom: 5%;</w:t>
      </w:r>
    </w:p>
    <w:p w:rsidR="00000000" w:rsidDel="00000000" w:rsidP="00000000" w:rsidRDefault="00000000" w:rsidRPr="00000000" w14:paraId="000007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font-size: 20px;</w:t>
      </w:r>
    </w:p>
    <w:p w:rsidR="00000000" w:rsidDel="00000000" w:rsidP="00000000" w:rsidRDefault="00000000" w:rsidRPr="00000000" w14:paraId="000007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font-family: Roboto, sans-serif;</w:t>
      </w:r>
    </w:p>
    <w:p w:rsidR="00000000" w:rsidDel="00000000" w:rsidP="00000000" w:rsidRDefault="00000000" w:rsidRPr="00000000" w14:paraId="000007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</w:t>
      </w:r>
    </w:p>
    <w:p w:rsidR="00000000" w:rsidDel="00000000" w:rsidP="00000000" w:rsidRDefault="00000000" w:rsidRPr="00000000" w14:paraId="000007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Товар добавлен в избранное</w:t>
      </w:r>
    </w:p>
    <w:p w:rsidR="00000000" w:rsidDel="00000000" w:rsidP="00000000" w:rsidRDefault="00000000" w:rsidRPr="00000000" w14:paraId="000007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closePopup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ОК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"myModal"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"modal-content"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"close"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&amp;times;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"modalImage"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 Image"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7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"modalDescription"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7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7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|| [];</w:t>
      </w:r>
    </w:p>
    <w:p w:rsidR="00000000" w:rsidDel="00000000" w:rsidP="00000000" w:rsidRDefault="00000000" w:rsidRPr="00000000" w14:paraId="000007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7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7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7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"popup"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Получаем кнопку, которая была нажата</w:t>
      </w:r>
    </w:p>
    <w:p w:rsidR="00000000" w:rsidDel="00000000" w:rsidP="00000000" w:rsidRDefault="00000000" w:rsidRPr="00000000" w14:paraId="000007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getBoundingClientRect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Получаем позицию кнопки на странице</w:t>
      </w:r>
    </w:p>
    <w:p w:rsidR="00000000" w:rsidDel="00000000" w:rsidP="00000000" w:rsidRDefault="00000000" w:rsidRPr="00000000" w14:paraId="000007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"block"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px`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Позиционируем всплывающее окно по горизонтали</w:t>
      </w:r>
    </w:p>
    <w:p w:rsidR="00000000" w:rsidDel="00000000" w:rsidP="00000000" w:rsidRDefault="00000000" w:rsidRPr="00000000" w14:paraId="000007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scrollY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px`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Позиционируем всплывающее окно непосредственно под кнопкой</w:t>
      </w:r>
    </w:p>
    <w:p w:rsidR="00000000" w:rsidDel="00000000" w:rsidP="00000000" w:rsidRDefault="00000000" w:rsidRPr="00000000" w14:paraId="000007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7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7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"popup"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"block"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7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7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"popup"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7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"js/script.js"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Подключение jQuery --&gt;</w:t>
      </w:r>
    </w:p>
    <w:p w:rsidR="00000000" w:rsidDel="00000000" w:rsidP="00000000" w:rsidRDefault="00000000" w:rsidRPr="00000000" w14:paraId="000007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"https://ajax.googleapis.com/ajax/libs/jquery/3.5.1/jquery.min.js"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Подключение jQuery UI --&gt;</w:t>
      </w:r>
    </w:p>
    <w:p w:rsidR="00000000" w:rsidDel="00000000" w:rsidP="00000000" w:rsidRDefault="00000000" w:rsidRPr="00000000" w14:paraId="000007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"https://ajax.googleapis.com/ajax/libs/jqueryui/1.12.1/jquery-ui.min.js"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pacing w:line="36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spacing w:line="360" w:lineRule="auto"/>
        <w:rPr>
          <w:rFonts w:ascii="Times New Roman" w:cs="Times New Roman" w:eastAsia="Times New Roman" w:hAnsi="Times New Roman"/>
          <w:i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6"/>
          <w:szCs w:val="36"/>
          <w:rtl w:val="0"/>
        </w:rPr>
        <w:t xml:space="preserve">favourites.html:</w:t>
      </w:r>
    </w:p>
    <w:p w:rsidR="00000000" w:rsidDel="00000000" w:rsidP="00000000" w:rsidRDefault="00000000" w:rsidRPr="00000000" w14:paraId="000007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"ru"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7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7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"https://fonts.googleapis.com"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7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"https://fonts.gstatic.com"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7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</w:p>
    <w:p w:rsidR="00000000" w:rsidDel="00000000" w:rsidP="00000000" w:rsidRDefault="00000000" w:rsidRPr="00000000" w14:paraId="000007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"https://fonts.googleapis.com/css2?family=Cinzel:wght@400..900&amp;family=Lugrasimo&amp;family=Seymour+One&amp;display=swap"</w:t>
      </w:r>
    </w:p>
    <w:p w:rsidR="00000000" w:rsidDel="00000000" w:rsidP="00000000" w:rsidRDefault="00000000" w:rsidRPr="00000000" w14:paraId="000007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</w:p>
    <w:p w:rsidR="00000000" w:rsidDel="00000000" w:rsidP="00000000" w:rsidRDefault="00000000" w:rsidRPr="00000000" w14:paraId="000007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7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</w:p>
    <w:p w:rsidR="00000000" w:rsidDel="00000000" w:rsidP="00000000" w:rsidRDefault="00000000" w:rsidRPr="00000000" w14:paraId="000007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"https://fonts.googleapis.com/css2?family=Roboto:wght@400&amp;display=swap"</w:t>
      </w:r>
    </w:p>
    <w:p w:rsidR="00000000" w:rsidDel="00000000" w:rsidP="00000000" w:rsidRDefault="00000000" w:rsidRPr="00000000" w14:paraId="000007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</w:p>
    <w:p w:rsidR="00000000" w:rsidDel="00000000" w:rsidP="00000000" w:rsidRDefault="00000000" w:rsidRPr="00000000" w14:paraId="000007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7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kursa4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"css/style.css"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7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"left-buttons"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"font-size: 15px; user-select: none"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ALL GENDERS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"non-selectable"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"home-page.html"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"text-decoration: none; color: inherit"</w:t>
      </w:r>
    </w:p>
    <w:p w:rsidR="00000000" w:rsidDel="00000000" w:rsidP="00000000" w:rsidRDefault="00000000" w:rsidRPr="00000000" w14:paraId="000007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Anton Lebedev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7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"right-buttons"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"image-button"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"favourites.html"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"images/icons8-heart-50.png"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"whishlist"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7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"image-button"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"bag-page.html"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"images/icons8-bag-50.png"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7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hbags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hbagsh1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FAVOURITES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hbagsh1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hbags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main-bags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"product-name-bags"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"favoritesContainer"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clearFavorites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CLEAR ALL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main-bags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7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"DOMContentLoaded"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7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favoritesContainer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</w:p>
    <w:p w:rsidR="00000000" w:rsidDel="00000000" w:rsidP="00000000" w:rsidRDefault="00000000" w:rsidRPr="00000000" w14:paraId="000007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"favoritesContainer"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|| [];</w:t>
      </w:r>
    </w:p>
    <w:p w:rsidR="00000000" w:rsidDel="00000000" w:rsidP="00000000" w:rsidRDefault="00000000" w:rsidRPr="00000000" w14:paraId="000007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7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favoritesContainer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"&lt;p&gt;Нет избранных товаров.&lt;/p&gt;"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7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7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7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productElement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productElement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7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&lt;img src="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alt="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style="width: 200px; height: auto;border-radius:10px"&gt;</w:t>
      </w:r>
    </w:p>
    <w:p w:rsidR="00000000" w:rsidDel="00000000" w:rsidP="00000000" w:rsidRDefault="00000000" w:rsidRPr="00000000" w14:paraId="000007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&lt;p&gt;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7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&lt;p&gt;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7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&lt;button onclick="removeFavorite(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)"&gt;DELETE&lt;/button&gt;</w:t>
      </w:r>
    </w:p>
    <w:p w:rsidR="00000000" w:rsidDel="00000000" w:rsidP="00000000" w:rsidRDefault="00000000" w:rsidRPr="00000000" w14:paraId="000007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favoritesContainer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productElement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7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"Ошибка в данных продукта:"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}</w:t>
      </w:r>
    </w:p>
    <w:p w:rsidR="00000000" w:rsidDel="00000000" w:rsidP="00000000" w:rsidRDefault="00000000" w:rsidRPr="00000000" w14:paraId="000007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7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7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7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removeFavorite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7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|| [];</w:t>
      </w:r>
    </w:p>
    <w:p w:rsidR="00000000" w:rsidDel="00000000" w:rsidP="00000000" w:rsidRDefault="00000000" w:rsidRPr="00000000" w14:paraId="000007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Удаляем товар из массива</w:t>
      </w:r>
    </w:p>
    <w:p w:rsidR="00000000" w:rsidDel="00000000" w:rsidP="00000000" w:rsidRDefault="00000000" w:rsidRPr="00000000" w14:paraId="000007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Сохраняем измененный массив обратно в localStorage</w:t>
      </w:r>
    </w:p>
    <w:p w:rsidR="00000000" w:rsidDel="00000000" w:rsidP="00000000" w:rsidRDefault="00000000" w:rsidRPr="00000000" w14:paraId="000007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updateFavoritesDisplay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Обновляем отображение избранных товаров</w:t>
      </w:r>
    </w:p>
    <w:p w:rsidR="00000000" w:rsidDel="00000000" w:rsidP="00000000" w:rsidRDefault="00000000" w:rsidRPr="00000000" w14:paraId="000007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updateFavoritesDisplay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7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favoritesContainer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</w:p>
    <w:p w:rsidR="00000000" w:rsidDel="00000000" w:rsidP="00000000" w:rsidRDefault="00000000" w:rsidRPr="00000000" w14:paraId="000007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"favoritesContainer"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|| [];</w:t>
      </w:r>
    </w:p>
    <w:p w:rsidR="00000000" w:rsidDel="00000000" w:rsidP="00000000" w:rsidRDefault="00000000" w:rsidRPr="00000000" w14:paraId="000007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favoritesContainer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Очищаем текущее содержимое контейнера</w:t>
      </w:r>
    </w:p>
    <w:p w:rsidR="00000000" w:rsidDel="00000000" w:rsidP="00000000" w:rsidRDefault="00000000" w:rsidRPr="00000000" w14:paraId="000007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7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favoritesContainer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"&lt;p&gt;Нет избранных товаров.&lt;/p&gt;"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7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7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7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productElement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productElement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7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&lt;img src="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alt="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style="width: 200px; height: auto; border-radius:10px"&gt;</w:t>
      </w:r>
    </w:p>
    <w:p w:rsidR="00000000" w:rsidDel="00000000" w:rsidP="00000000" w:rsidRDefault="00000000" w:rsidRPr="00000000" w14:paraId="000007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&lt;p&gt;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7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&lt;p&gt;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7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&lt;button onclick="removeFavorite(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)"&gt;DELETE&lt;/button&gt;</w:t>
      </w:r>
    </w:p>
    <w:p w:rsidR="00000000" w:rsidDel="00000000" w:rsidP="00000000" w:rsidRDefault="00000000" w:rsidRPr="00000000" w14:paraId="000007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favoritesContainer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productElement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7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"Ошибка в данных продукта:"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}</w:t>
      </w:r>
    </w:p>
    <w:p w:rsidR="00000000" w:rsidDel="00000000" w:rsidP="00000000" w:rsidRDefault="00000000" w:rsidRPr="00000000" w14:paraId="000007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7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7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clearFavorites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8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Удаляет только данные избранных товаров</w:t>
      </w:r>
    </w:p>
    <w:p w:rsidR="00000000" w:rsidDel="00000000" w:rsidP="00000000" w:rsidRDefault="00000000" w:rsidRPr="00000000" w14:paraId="000008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"favoritesContainer"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</w:p>
    <w:p w:rsidR="00000000" w:rsidDel="00000000" w:rsidP="00000000" w:rsidRDefault="00000000" w:rsidRPr="00000000" w14:paraId="000008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"&lt;p&gt;Избранное очищено.&lt;/p&gt;"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Опционально: сообщение пользователю</w:t>
      </w:r>
    </w:p>
    <w:p w:rsidR="00000000" w:rsidDel="00000000" w:rsidP="00000000" w:rsidRDefault="00000000" w:rsidRPr="00000000" w14:paraId="000008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main-bags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spacing w:line="36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spacing w:line="36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spacing w:line="36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spacing w:line="360" w:lineRule="auto"/>
        <w:rPr>
          <w:rFonts w:ascii="Times New Roman" w:cs="Times New Roman" w:eastAsia="Times New Roman" w:hAnsi="Times New Roman"/>
          <w:i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6"/>
          <w:szCs w:val="36"/>
          <w:rtl w:val="0"/>
        </w:rPr>
        <w:t xml:space="preserve">home-page.html:</w:t>
      </w:r>
    </w:p>
    <w:p w:rsidR="00000000" w:rsidDel="00000000" w:rsidP="00000000" w:rsidRDefault="00000000" w:rsidRPr="00000000" w14:paraId="000008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"ru"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8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8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"https://fonts.googleapis.com"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8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"https://fonts.gstatic.com"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8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</w:p>
    <w:p w:rsidR="00000000" w:rsidDel="00000000" w:rsidP="00000000" w:rsidRDefault="00000000" w:rsidRPr="00000000" w14:paraId="000008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"https://fonts.googleapis.com/css2?family=Cinzel:wght@400..900&amp;family=Lugrasimo&amp;family=Seymour+One&amp;display=swap"</w:t>
      </w:r>
    </w:p>
    <w:p w:rsidR="00000000" w:rsidDel="00000000" w:rsidP="00000000" w:rsidRDefault="00000000" w:rsidRPr="00000000" w14:paraId="000008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</w:p>
    <w:p w:rsidR="00000000" w:rsidDel="00000000" w:rsidP="00000000" w:rsidRDefault="00000000" w:rsidRPr="00000000" w14:paraId="000008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8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</w:p>
    <w:p w:rsidR="00000000" w:rsidDel="00000000" w:rsidP="00000000" w:rsidRDefault="00000000" w:rsidRPr="00000000" w14:paraId="000008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"https://fonts.googleapis.com/css2?family=Roboto:wght@400&amp;display=swap"</w:t>
      </w:r>
    </w:p>
    <w:p w:rsidR="00000000" w:rsidDel="00000000" w:rsidP="00000000" w:rsidRDefault="00000000" w:rsidRPr="00000000" w14:paraId="000008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</w:p>
    <w:p w:rsidR="00000000" w:rsidDel="00000000" w:rsidP="00000000" w:rsidRDefault="00000000" w:rsidRPr="00000000" w14:paraId="000008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8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kursa4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"css/style.css"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8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"left-buttons"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"font-size: 15px; user-select: none"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ALL GENDERS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"non-selectable"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"home-page.html"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"text-decoration: none; color: inherit"</w:t>
      </w:r>
    </w:p>
    <w:p w:rsidR="00000000" w:rsidDel="00000000" w:rsidP="00000000" w:rsidRDefault="00000000" w:rsidRPr="00000000" w14:paraId="000008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Anton Lebedev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8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"right-buttons"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"image-button"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"favourites.html"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"images/icons8-heart-50.png"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"whishlist"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8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"image-button"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"bag-page.html"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"images/icons8-bag-50.png"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8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"slider"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"slides"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8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"images/dunk-low-retro-se-mens-shoes-qTZ3Jk.png"</w:t>
      </w:r>
    </w:p>
    <w:p w:rsidR="00000000" w:rsidDel="00000000" w:rsidP="00000000" w:rsidRDefault="00000000" w:rsidRPr="00000000" w14:paraId="000008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 1"</w:t>
      </w:r>
    </w:p>
    <w:p w:rsidR="00000000" w:rsidDel="00000000" w:rsidP="00000000" w:rsidRDefault="00000000" w:rsidRPr="00000000" w14:paraId="000008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8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8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"images/dunk-low-next-nature-se-womens-shoes-8Dk7Jr.png"</w:t>
      </w:r>
    </w:p>
    <w:p w:rsidR="00000000" w:rsidDel="00000000" w:rsidP="00000000" w:rsidRDefault="00000000" w:rsidRPr="00000000" w14:paraId="000008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 2"</w:t>
      </w:r>
    </w:p>
    <w:p w:rsidR="00000000" w:rsidDel="00000000" w:rsidP="00000000" w:rsidRDefault="00000000" w:rsidRPr="00000000" w14:paraId="000008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8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"images/dunk-low-big-kids-shoes-l6Jxh2.png"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 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8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"images/dunk-low-big-kids-shoes-S3lSGW.png"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 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8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8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"images/shoes/dunk-low-big-kids-shoes-bWkNlg.png"</w:t>
      </w:r>
    </w:p>
    <w:p w:rsidR="00000000" w:rsidDel="00000000" w:rsidP="00000000" w:rsidRDefault="00000000" w:rsidRPr="00000000" w14:paraId="000008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 5"</w:t>
      </w:r>
    </w:p>
    <w:p w:rsidR="00000000" w:rsidDel="00000000" w:rsidP="00000000" w:rsidRDefault="00000000" w:rsidRPr="00000000" w14:paraId="000008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8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8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"images/shoes/dunk-low-premium-next-nature-womens-shoes-xW59Qz (1).png"</w:t>
      </w:r>
    </w:p>
    <w:p w:rsidR="00000000" w:rsidDel="00000000" w:rsidP="00000000" w:rsidRDefault="00000000" w:rsidRPr="00000000" w14:paraId="000008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 6"</w:t>
      </w:r>
    </w:p>
    <w:p w:rsidR="00000000" w:rsidDel="00000000" w:rsidP="00000000" w:rsidRDefault="00000000" w:rsidRPr="00000000" w14:paraId="000008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8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8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"images/shoes/dunk-low-premium-next-nature-womens-shoes-xW59Qz.png"</w:t>
      </w:r>
    </w:p>
    <w:p w:rsidR="00000000" w:rsidDel="00000000" w:rsidP="00000000" w:rsidRDefault="00000000" w:rsidRPr="00000000" w14:paraId="000008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 7"</w:t>
      </w:r>
    </w:p>
    <w:p w:rsidR="00000000" w:rsidDel="00000000" w:rsidP="00000000" w:rsidRDefault="00000000" w:rsidRPr="00000000" w14:paraId="000008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8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Добавьте столько изображений, сколько нужно --&gt;</w:t>
      </w:r>
    </w:p>
    <w:p w:rsidR="00000000" w:rsidDel="00000000" w:rsidP="00000000" w:rsidRDefault="00000000" w:rsidRPr="00000000" w14:paraId="000008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"slider-caption"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New Releases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"prev"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&amp;#10094;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Кнопка "Назад" --&gt;</w:t>
      </w:r>
    </w:p>
    <w:p w:rsidR="00000000" w:rsidDel="00000000" w:rsidP="00000000" w:rsidRDefault="00000000" w:rsidRPr="00000000" w14:paraId="000008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&amp;#10095;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Кнопка "Вперед" --&gt;</w:t>
      </w:r>
    </w:p>
    <w:p w:rsidR="00000000" w:rsidDel="00000000" w:rsidP="00000000" w:rsidRDefault="00000000" w:rsidRPr="00000000" w14:paraId="000008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"gallery"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"bags-page.html"</w:t>
      </w:r>
    </w:p>
    <w:p w:rsidR="00000000" w:rsidDel="00000000" w:rsidP="00000000" w:rsidRDefault="00000000" w:rsidRPr="00000000" w14:paraId="000008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"images/shoe-box-bag-12l-Gn5kLH.jpg"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"BAGS"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8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BAGS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"sweatshirts-page.html"</w:t>
      </w:r>
    </w:p>
    <w:p w:rsidR="00000000" w:rsidDel="00000000" w:rsidP="00000000" w:rsidRDefault="00000000" w:rsidRPr="00000000" w14:paraId="000008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8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"images/sportswear-tech-fleece-windrunner-mens-full-zip-hoodie-rznlBf.jpg"</w:t>
      </w:r>
    </w:p>
    <w:p w:rsidR="00000000" w:rsidDel="00000000" w:rsidP="00000000" w:rsidRDefault="00000000" w:rsidRPr="00000000" w14:paraId="000008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"SWEATSHIRTS"</w:t>
      </w:r>
    </w:p>
    <w:p w:rsidR="00000000" w:rsidDel="00000000" w:rsidP="00000000" w:rsidRDefault="00000000" w:rsidRPr="00000000" w14:paraId="000008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8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SWEATSHIRTS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8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"shoes-page.html"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8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"images/dunk-low-retro-se-mens-shoes-88bBhk.png"</w:t>
      </w:r>
    </w:p>
    <w:p w:rsidR="00000000" w:rsidDel="00000000" w:rsidP="00000000" w:rsidRDefault="00000000" w:rsidRPr="00000000" w14:paraId="000008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"SHOES"</w:t>
      </w:r>
    </w:p>
    <w:p w:rsidR="00000000" w:rsidDel="00000000" w:rsidP="00000000" w:rsidRDefault="00000000" w:rsidRPr="00000000" w14:paraId="000008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8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SHOES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"pants-page.html"</w:t>
      </w:r>
    </w:p>
    <w:p w:rsidR="00000000" w:rsidDel="00000000" w:rsidP="00000000" w:rsidRDefault="00000000" w:rsidRPr="00000000" w14:paraId="000008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8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"images/life-mens-carpenter-pants-f2dCjp.jpg"</w:t>
      </w:r>
    </w:p>
    <w:p w:rsidR="00000000" w:rsidDel="00000000" w:rsidP="00000000" w:rsidRDefault="00000000" w:rsidRPr="00000000" w14:paraId="000008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"PANTS"</w:t>
      </w:r>
    </w:p>
    <w:p w:rsidR="00000000" w:rsidDel="00000000" w:rsidP="00000000" w:rsidRDefault="00000000" w:rsidRPr="00000000" w14:paraId="000008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8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PANTS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8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"accessories-page.html"</w:t>
      </w:r>
    </w:p>
    <w:p w:rsidR="00000000" w:rsidDel="00000000" w:rsidP="00000000" w:rsidRDefault="00000000" w:rsidRPr="00000000" w14:paraId="000008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8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"images/everyday-cushioned-training-crew-socks-6-pairs-dtmKC5.png"</w:t>
      </w:r>
    </w:p>
    <w:p w:rsidR="00000000" w:rsidDel="00000000" w:rsidP="00000000" w:rsidRDefault="00000000" w:rsidRPr="00000000" w14:paraId="000008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"ACCESSORIES"</w:t>
      </w:r>
    </w:p>
    <w:p w:rsidR="00000000" w:rsidDel="00000000" w:rsidP="00000000" w:rsidRDefault="00000000" w:rsidRPr="00000000" w14:paraId="000008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8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ACCESSORIES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"horizontal-line"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"image-with-text"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"images/backpack-JlJBNw.png"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"Описание изображения"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8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"text-overlay"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BAGS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"bags-page.html"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VIEW ALL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"horizontal-line2"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"center-container"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"content-container"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8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"https://static.nike.com/a/images/t_PDP_1728_v1/f_auto,q_auto:eco/b7d9211c-26e7-431a-ac24-b0540fb3c00f/air-force-1-07-mens-shoes-jBrhbr.png"</w:t>
      </w:r>
    </w:p>
    <w:p w:rsidR="00000000" w:rsidDel="00000000" w:rsidP="00000000" w:rsidRDefault="00000000" w:rsidRPr="00000000" w14:paraId="000008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"Описание картинки"</w:t>
      </w:r>
    </w:p>
    <w:p w:rsidR="00000000" w:rsidDel="00000000" w:rsidP="00000000" w:rsidRDefault="00000000" w:rsidRPr="00000000" w14:paraId="000008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"side-image"</w:t>
      </w:r>
    </w:p>
    <w:p w:rsidR="00000000" w:rsidDel="00000000" w:rsidP="00000000" w:rsidRDefault="00000000" w:rsidRPr="00000000" w14:paraId="000008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8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"text-and-button"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AF 1 '07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Сияние продолжает жить в Nike Air Force 1 '07 — оригинальной</w:t>
      </w:r>
    </w:p>
    <w:p w:rsidR="00000000" w:rsidDel="00000000" w:rsidP="00000000" w:rsidRDefault="00000000" w:rsidRPr="00000000" w14:paraId="000008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баскетбольной модели, которая придает новый взгляд на то, что вы</w:t>
      </w:r>
    </w:p>
    <w:p w:rsidR="00000000" w:rsidDel="00000000" w:rsidP="00000000" w:rsidRDefault="00000000" w:rsidRPr="00000000" w14:paraId="000008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знаете лучше всего: прочные нашивки, аккуратные отделки и</w:t>
      </w:r>
    </w:p>
    <w:p w:rsidR="00000000" w:rsidDel="00000000" w:rsidP="00000000" w:rsidRDefault="00000000" w:rsidRPr="00000000" w14:paraId="000008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идеальное количество блеска, чтобы вы сияли.</w:t>
      </w:r>
    </w:p>
    <w:p w:rsidR="00000000" w:rsidDel="00000000" w:rsidP="00000000" w:rsidRDefault="00000000" w:rsidRPr="00000000" w14:paraId="000008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"shoes-page.html"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VIEW ALL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"footer-container"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"footer-section"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Контакты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Телефон: +7 (912) 455-8329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Email: stixexile@gmail.com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"footer-section"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"footer-section"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Социальные сети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"https://t.me/stixexile"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Telegram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"https://vk.com/stixexile"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"https://discordapp.com/users/399517226744545280/ "</w:t>
      </w:r>
    </w:p>
    <w:p w:rsidR="00000000" w:rsidDel="00000000" w:rsidP="00000000" w:rsidRDefault="00000000" w:rsidRPr="00000000" w14:paraId="000008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Discord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8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"footer-bottom"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© 2024 Anton Lebedev. Все права защищены.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"js/script.js"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Подключение jQuery --&gt;</w:t>
      </w:r>
    </w:p>
    <w:p w:rsidR="00000000" w:rsidDel="00000000" w:rsidP="00000000" w:rsidRDefault="00000000" w:rsidRPr="00000000" w14:paraId="000008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"https://ajax.googleapis.com/ajax/libs/jquery/3.5.1/jquery.min.js"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Подключение jQuery UI --&gt;</w:t>
      </w:r>
    </w:p>
    <w:p w:rsidR="00000000" w:rsidDel="00000000" w:rsidP="00000000" w:rsidRDefault="00000000" w:rsidRPr="00000000" w14:paraId="000008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"https://ajax.googleapis.com/ajax/libs/jqueryui/1.12.1/jquery-ui.min.js"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spacing w:line="36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spacing w:line="360" w:lineRule="auto"/>
        <w:rPr>
          <w:rFonts w:ascii="Times New Roman" w:cs="Times New Roman" w:eastAsia="Times New Roman" w:hAnsi="Times New Roman"/>
          <w:i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6"/>
          <w:szCs w:val="36"/>
          <w:rtl w:val="0"/>
        </w:rPr>
        <w:t xml:space="preserve">pants-page.html:</w:t>
      </w:r>
    </w:p>
    <w:p w:rsidR="00000000" w:rsidDel="00000000" w:rsidP="00000000" w:rsidRDefault="00000000" w:rsidRPr="00000000" w14:paraId="000008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"ru"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8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8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"https://fonts.googleapis.com"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8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"https://fonts.gstatic.com"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8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</w:p>
    <w:p w:rsidR="00000000" w:rsidDel="00000000" w:rsidP="00000000" w:rsidRDefault="00000000" w:rsidRPr="00000000" w14:paraId="000008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"https://fonts.googleapis.com/css2?family=Cinzel:wght@400..900&amp;family=Lugrasimo&amp;family=Seymour+One&amp;display=swap"</w:t>
      </w:r>
    </w:p>
    <w:p w:rsidR="00000000" w:rsidDel="00000000" w:rsidP="00000000" w:rsidRDefault="00000000" w:rsidRPr="00000000" w14:paraId="000008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</w:p>
    <w:p w:rsidR="00000000" w:rsidDel="00000000" w:rsidP="00000000" w:rsidRDefault="00000000" w:rsidRPr="00000000" w14:paraId="000008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8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</w:p>
    <w:p w:rsidR="00000000" w:rsidDel="00000000" w:rsidP="00000000" w:rsidRDefault="00000000" w:rsidRPr="00000000" w14:paraId="000008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"https://fonts.googleapis.com/css2?family=Roboto:wght@400&amp;display=swap"</w:t>
      </w:r>
    </w:p>
    <w:p w:rsidR="00000000" w:rsidDel="00000000" w:rsidP="00000000" w:rsidRDefault="00000000" w:rsidRPr="00000000" w14:paraId="000008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</w:p>
    <w:p w:rsidR="00000000" w:rsidDel="00000000" w:rsidP="00000000" w:rsidRDefault="00000000" w:rsidRPr="00000000" w14:paraId="000008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8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kursa4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"css/style.css"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8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"left-buttons"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"font-size: 15px; user-select: none"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ALL GENDERS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"non-selectable"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"home-page.html"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"text-decoration: none; color: inherit"</w:t>
      </w:r>
    </w:p>
    <w:p w:rsidR="00000000" w:rsidDel="00000000" w:rsidP="00000000" w:rsidRDefault="00000000" w:rsidRPr="00000000" w14:paraId="000008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Anton Lebedev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8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"right-buttons"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"image-button"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"favourites.html"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"images/icons8-heart-50.png"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"whishlist"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8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"image-button"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"bag-page.html"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"images/icons8-bag-50.png"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8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hbags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hbagsh1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PANTS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hbagsh1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hbags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main-bags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"gallery-bags"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"image-container-bags"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8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"https://static.nike.com/a/images/t_PDP_1728_v1/f_auto,q_auto:eco/08428153-dd22-4393-ba44-3e519e2cb5c1/club-mens-chino-pants-0MJtZK.png"</w:t>
      </w:r>
    </w:p>
    <w:p w:rsidR="00000000" w:rsidDel="00000000" w:rsidP="00000000" w:rsidRDefault="00000000" w:rsidRPr="00000000" w14:paraId="000008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"PANTS1"</w:t>
      </w:r>
    </w:p>
    <w:p w:rsidR="00000000" w:rsidDel="00000000" w:rsidP="00000000" w:rsidRDefault="00000000" w:rsidRPr="00000000" w14:paraId="000008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"normal-image"</w:t>
      </w:r>
    </w:p>
    <w:p w:rsidR="00000000" w:rsidDel="00000000" w:rsidP="00000000" w:rsidRDefault="00000000" w:rsidRPr="00000000" w14:paraId="000008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8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8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"https://static.nike.com/a/images/t_PDP_1728_v1/f_auto,q_auto:eco/98006c2f-5c99-4fa7-a349-a974bfd91b3d/club-mens-chino-pants-0MJtZK.png"</w:t>
      </w:r>
    </w:p>
    <w:p w:rsidR="00000000" w:rsidDel="00000000" w:rsidP="00000000" w:rsidRDefault="00000000" w:rsidRPr="00000000" w14:paraId="000008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"PANTS1 Hover"</w:t>
      </w:r>
    </w:p>
    <w:p w:rsidR="00000000" w:rsidDel="00000000" w:rsidP="00000000" w:rsidRDefault="00000000" w:rsidRPr="00000000" w14:paraId="000008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"hover-image"</w:t>
      </w:r>
    </w:p>
    <w:p w:rsidR="00000000" w:rsidDel="00000000" w:rsidP="00000000" w:rsidRDefault="00000000" w:rsidRPr="00000000" w14:paraId="000008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showModal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//static.nike.com/a/images/t_PDP_1728_v1/f_auto,q_auto:eco/08428153-dd22-4393-ba44-3e519e2cb5c1/club-mens-chino-pants-0MJtZK.png', 'Nike Club Chino', 'Сохраняйте классику в этих прочных чиносах из хлопковой парусины из нашей коллекции Nike Club. Свободная посадка с прямыми штанинами обеспечивает комфорт в сидении и бедрах. Наденьте их с футболкой-поло и любимыми кроссовками Nike, чтобы создать классический образ, который можно носить где угодно.')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8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8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"product-info-bags"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"name-and-price"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"product-name-bags"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Nike Club Chino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"product-price-bags"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$85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9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"favorite-button-bags"</w:t>
      </w:r>
    </w:p>
    <w:p w:rsidR="00000000" w:rsidDel="00000000" w:rsidP="00000000" w:rsidRDefault="00000000" w:rsidRPr="00000000" w14:paraId="000009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addToFavorites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('Nike Club Chino', '$85', 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//static.nike.com/a/images/t_PDP_1728_v1/f_auto,q_auto:eco/08428153-dd22-4393-ba44-3e519e2cb5c1/club-mens-chino-pants-0MJtZK.png',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9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&amp;#9825;</w:t>
      </w:r>
    </w:p>
    <w:p w:rsidR="00000000" w:rsidDel="00000000" w:rsidP="00000000" w:rsidRDefault="00000000" w:rsidRPr="00000000" w14:paraId="000009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"image-container-bags"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9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"https://static.nike.com/a/images/t_PDP_1728_v1/f_auto,q_auto:eco/39ba24e3-d228-4a4d-b4ff-d5504d727c5b/club-mens-cargo-pants-RSPKSS.png"</w:t>
      </w:r>
    </w:p>
    <w:p w:rsidR="00000000" w:rsidDel="00000000" w:rsidP="00000000" w:rsidRDefault="00000000" w:rsidRPr="00000000" w14:paraId="000009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"PANTS2"</w:t>
      </w:r>
    </w:p>
    <w:p w:rsidR="00000000" w:rsidDel="00000000" w:rsidP="00000000" w:rsidRDefault="00000000" w:rsidRPr="00000000" w14:paraId="000009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"normal-image"</w:t>
      </w:r>
    </w:p>
    <w:p w:rsidR="00000000" w:rsidDel="00000000" w:rsidP="00000000" w:rsidRDefault="00000000" w:rsidRPr="00000000" w14:paraId="000009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9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9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"https://static.nike.com/a/images/t_PDP_1728_v1/f_auto,q_auto:eco/8cd2d3dd-1a00-4421-b5ab-3f83f3ff5499/club-mens-cargo-pants-RSPKSS.png"</w:t>
      </w:r>
    </w:p>
    <w:p w:rsidR="00000000" w:rsidDel="00000000" w:rsidP="00000000" w:rsidRDefault="00000000" w:rsidRPr="00000000" w14:paraId="000009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"PANTS2 Hover"</w:t>
      </w:r>
    </w:p>
    <w:p w:rsidR="00000000" w:rsidDel="00000000" w:rsidP="00000000" w:rsidRDefault="00000000" w:rsidRPr="00000000" w14:paraId="000009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"hover-image"</w:t>
      </w:r>
    </w:p>
    <w:p w:rsidR="00000000" w:rsidDel="00000000" w:rsidP="00000000" w:rsidRDefault="00000000" w:rsidRPr="00000000" w14:paraId="000009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showModal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//static.nike.com/a/images/t_PDP_1728_v1/f_auto,q_auto:eco/39ba24e3-d228-4a4d-b4ff-d5504d727c5b/club-mens-cargo-pants-RSPKSS.png', 'Nike Club', 'Если ваши повседневные приключения требуют легкости и дышащего комфорта, наденьте эти хлопковые брюки-рипстоп из нашей коллекции Nike Club. В грузовых карманах достаточно места для хранения, а свободный покрой с прямыми штанинами создает ощущение непринужденности через сиденье и бедра для удобного повседневного ношения.')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9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9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"product-info-bags"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"name-and-price"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"product-name-bags"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Nike Club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"product-price-bags"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$92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9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"favorite-button-bags"</w:t>
      </w:r>
    </w:p>
    <w:p w:rsidR="00000000" w:rsidDel="00000000" w:rsidP="00000000" w:rsidRDefault="00000000" w:rsidRPr="00000000" w14:paraId="000009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addToFavorites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('Nike Hoops Elite', '$92', 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//static.nike.com/a/images/t_PDP_1728_v1/f_auto,q_auto:eco/39ba24e3-d228-4a4d-b4ff-d5504d727c5b/club-mens-cargo-pants-RSPKSS.png',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9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&amp;#9825;</w:t>
      </w:r>
    </w:p>
    <w:p w:rsidR="00000000" w:rsidDel="00000000" w:rsidP="00000000" w:rsidRDefault="00000000" w:rsidRPr="00000000" w14:paraId="000009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"image-container-bags"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9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"https://static.nike.com/a/images/t_PDP_1728_v1/f_auto,q_auto:eco/91a36f2d-168e-4e39-8fc2-e4f2ccf3be5f/sportswear-essentials-womens-woven-high-rise-pants-QJfbjg.png"</w:t>
      </w:r>
    </w:p>
    <w:p w:rsidR="00000000" w:rsidDel="00000000" w:rsidP="00000000" w:rsidRDefault="00000000" w:rsidRPr="00000000" w14:paraId="000009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"PANTS3"</w:t>
      </w:r>
    </w:p>
    <w:p w:rsidR="00000000" w:rsidDel="00000000" w:rsidP="00000000" w:rsidRDefault="00000000" w:rsidRPr="00000000" w14:paraId="000009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"normal-image"</w:t>
      </w:r>
    </w:p>
    <w:p w:rsidR="00000000" w:rsidDel="00000000" w:rsidP="00000000" w:rsidRDefault="00000000" w:rsidRPr="00000000" w14:paraId="000009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9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9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"https://static.nike.com/a/images/t_PDP_1728_v1/f_auto,q_auto:eco/daf0aa82-1be0-4b17-baf7-b48ade1c73ac/sportswear-essentials-womens-woven-high-rise-pants-QJfbjg.png"</w:t>
      </w:r>
    </w:p>
    <w:p w:rsidR="00000000" w:rsidDel="00000000" w:rsidP="00000000" w:rsidRDefault="00000000" w:rsidRPr="00000000" w14:paraId="000009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"PANTS3 Hover"</w:t>
      </w:r>
    </w:p>
    <w:p w:rsidR="00000000" w:rsidDel="00000000" w:rsidP="00000000" w:rsidRDefault="00000000" w:rsidRPr="00000000" w14:paraId="000009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"hover-image"</w:t>
      </w:r>
    </w:p>
    <w:p w:rsidR="00000000" w:rsidDel="00000000" w:rsidP="00000000" w:rsidRDefault="00000000" w:rsidRPr="00000000" w14:paraId="000009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showModal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//static.nike.com/a/images/t_PDP_1728_v1/f_auto,q_auto:eco/91a36f2d-168e-4e39-8fc2-e4f2ccf3be5f/sportswear-essentials-womens-woven-high-rise-pants-QJfbjg.png', 'Nike Sportswear Essentials', 'Эти легкие тканые брюки, готовые к жаркой жаре и (умеренным) минимумам прохладных утра и ночей, имеют непринужденную посадку, на которую вы можете рассчитывать, что ваши любимые топы и кроссовки станут яркими.')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9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9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"product-info-bags"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"name-and-price"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"product-name-bags"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Nike Sportswear Essentials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"product-price-bags"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$90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9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"favorite-button-bags"</w:t>
      </w:r>
    </w:p>
    <w:p w:rsidR="00000000" w:rsidDel="00000000" w:rsidP="00000000" w:rsidRDefault="00000000" w:rsidRPr="00000000" w14:paraId="000009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addToFavorites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('Nike Sportswear Essentials', '$90', 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//static.nike.com/a/images/t_PDP_1728_v1/f_auto,q_auto:eco/91a36f2d-168e-4e39-8fc2-e4f2ccf3be5f/sportswear-essentials-womens-woven-high-rise-pants-QJfbjg.png',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9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&amp;#9825;</w:t>
      </w:r>
    </w:p>
    <w:p w:rsidR="00000000" w:rsidDel="00000000" w:rsidP="00000000" w:rsidRDefault="00000000" w:rsidRPr="00000000" w14:paraId="000009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"image-container-bags"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9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"https://static.nike.com/a/images/t_PDP_1728_v1/f_auto,q_auto:eco/a0d2ceed-2567-456d-a51f-dc2835ca19d6/sportswear-tech-pack-womens-high-waisted-wide-leg-ripstop-pants-bnt7pw.png"</w:t>
      </w:r>
    </w:p>
    <w:p w:rsidR="00000000" w:rsidDel="00000000" w:rsidP="00000000" w:rsidRDefault="00000000" w:rsidRPr="00000000" w14:paraId="000009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"PANTS4"</w:t>
      </w:r>
    </w:p>
    <w:p w:rsidR="00000000" w:rsidDel="00000000" w:rsidP="00000000" w:rsidRDefault="00000000" w:rsidRPr="00000000" w14:paraId="000009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"normal-image"</w:t>
      </w:r>
    </w:p>
    <w:p w:rsidR="00000000" w:rsidDel="00000000" w:rsidP="00000000" w:rsidRDefault="00000000" w:rsidRPr="00000000" w14:paraId="000009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9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9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"https://static.nike.com/a/images/t_PDP_1728_v1/f_auto,q_auto:eco/295a9075-b157-414a-a14c-530a07dd048a/sportswear-tech-pack-womens-high-waisted-wide-leg-ripstop-pants-bnt7pw.png"</w:t>
      </w:r>
    </w:p>
    <w:p w:rsidR="00000000" w:rsidDel="00000000" w:rsidP="00000000" w:rsidRDefault="00000000" w:rsidRPr="00000000" w14:paraId="000009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"PANTS4 Hover"</w:t>
      </w:r>
    </w:p>
    <w:p w:rsidR="00000000" w:rsidDel="00000000" w:rsidP="00000000" w:rsidRDefault="00000000" w:rsidRPr="00000000" w14:paraId="000009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"hover-image"</w:t>
      </w:r>
    </w:p>
    <w:p w:rsidR="00000000" w:rsidDel="00000000" w:rsidP="00000000" w:rsidRDefault="00000000" w:rsidRPr="00000000" w14:paraId="000009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showModal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//static.nike.com/a/images/t_PDP_1728_v1/f_auto,q_auto:eco/a0d2ceed-2567-456d-a51f-dc2835ca19d6/sportswear-tech-pack-womens-high-waisted-wide-leg-ripstop-pants-bnt7pw.png', 'Nike Sportswear Tech Pack', 'Мягкие, но прочные, эти широкие брюки обеспечат вам комфорт и готовность ко всему на протяжении насыщенного дня. Их ткань рипстоп из смесового хлопка прочная, но при этом достаточно легкая, чтобы носить ее в теплую погоду. Открытый жаккардовый пояс высоко сидит на бедрах, обеспечивая плотную посадку и многослойный образ. И давайте не будем забывать о грузовых карманах — в них достаточно места для мелких предметов первой необходимости.')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9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9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"product-info-bags"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"name-and-price"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"product-name-bags"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Nike Sportswear Tech Pack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"product-price-bags"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$125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9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"favorite-button-bags"</w:t>
      </w:r>
    </w:p>
    <w:p w:rsidR="00000000" w:rsidDel="00000000" w:rsidP="00000000" w:rsidRDefault="00000000" w:rsidRPr="00000000" w14:paraId="000009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addToFavorites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('Nike Sportswear Tech Pack', '$125', 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//static.nike.com/a/images/t_PDP_1728_v1/f_auto,q_auto:eco/a0d2ceed-2567-456d-a51f-dc2835ca19d6/sportswear-tech-pack-womens-high-waisted-wide-leg-ripstop-pants-bnt7pw.png',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9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&amp;#9825;</w:t>
      </w:r>
    </w:p>
    <w:p w:rsidR="00000000" w:rsidDel="00000000" w:rsidP="00000000" w:rsidRDefault="00000000" w:rsidRPr="00000000" w14:paraId="000009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"image-container-bags"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9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"https://static.nike.com/a/images/t_PDP_1728_v1/f_auto,q_auto:eco/aea47b05-b40c-405c-b5c9-34573ac10566/sportswear-collection-womens-high-waisted-pants-hbBfmW.png"</w:t>
      </w:r>
    </w:p>
    <w:p w:rsidR="00000000" w:rsidDel="00000000" w:rsidP="00000000" w:rsidRDefault="00000000" w:rsidRPr="00000000" w14:paraId="000009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"PANTS5"</w:t>
      </w:r>
    </w:p>
    <w:p w:rsidR="00000000" w:rsidDel="00000000" w:rsidP="00000000" w:rsidRDefault="00000000" w:rsidRPr="00000000" w14:paraId="000009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"normal-image"</w:t>
      </w:r>
    </w:p>
    <w:p w:rsidR="00000000" w:rsidDel="00000000" w:rsidP="00000000" w:rsidRDefault="00000000" w:rsidRPr="00000000" w14:paraId="000009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9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9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"https://static.nike.com/a/images/t_PDP_1728_v1/f_auto,q_auto:eco/57795960-845f-4a4a-9dd1-86ccba1af5be/sportswear-collection-womens-high-waisted-pants-hbBfmW.png"</w:t>
      </w:r>
    </w:p>
    <w:p w:rsidR="00000000" w:rsidDel="00000000" w:rsidP="00000000" w:rsidRDefault="00000000" w:rsidRPr="00000000" w14:paraId="000009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"PANTS5 Hover"</w:t>
      </w:r>
    </w:p>
    <w:p w:rsidR="00000000" w:rsidDel="00000000" w:rsidP="00000000" w:rsidRDefault="00000000" w:rsidRPr="00000000" w14:paraId="000009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"hover-image"</w:t>
      </w:r>
    </w:p>
    <w:p w:rsidR="00000000" w:rsidDel="00000000" w:rsidP="00000000" w:rsidRDefault="00000000" w:rsidRPr="00000000" w14:paraId="000009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showModal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//static.nike.com/a/images/t_PDP_1728_v1/f_auto,q_auto:eco/aea47b05-b40c-405c-b5c9-34573ac10566/sportswear-collection-womens-high-waisted-pants-hbBfmW.png', 'Nike Sportswear Collection', 'Полосатые детали на талии и складки спереди создают новый взгляд на классический стиль этих брюк. Прочная ткань рипстоп сохраняет форму, а свободная посадка на ноге гарантирует, что ваши любимые кроссовки будут выглядеть эффектно. В целом, они обладают идеальной атмосферой спортивного шика, которая поможет вам провести весь день.')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9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9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"product-info-bags"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"name-and-price"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"product-name-bags"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Nike Sportswear Collection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"product-price-bags"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$100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9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"favorite-button-bags"</w:t>
      </w:r>
    </w:p>
    <w:p w:rsidR="00000000" w:rsidDel="00000000" w:rsidP="00000000" w:rsidRDefault="00000000" w:rsidRPr="00000000" w14:paraId="000009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addToFavorites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('Nike Sportswear Collection', '$100', 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//static.nike.com/a/images/t_PDP_1728_v1/f_auto,q_auto:eco/aea47b05-b40c-405c-b5c9-34573ac10566/sportswear-collection-womens-high-waisted-pants-hbBfmW.png',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9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&amp;#9825;</w:t>
      </w:r>
    </w:p>
    <w:p w:rsidR="00000000" w:rsidDel="00000000" w:rsidP="00000000" w:rsidRDefault="00000000" w:rsidRPr="00000000" w14:paraId="000009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main-bags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"margin-top: 18%"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"footer-container"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"footer-section"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Контакты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Телефон: +7 (912) 455-8329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Email: stixexile@gmail.com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"footer-section"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"footer-section"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Социальные сети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"https://t.me/stixexile"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Telegram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"https://vk.com/stixexile"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"https://discordapp.com/users/399517226744545280/ "</w:t>
      </w:r>
    </w:p>
    <w:p w:rsidR="00000000" w:rsidDel="00000000" w:rsidP="00000000" w:rsidRDefault="00000000" w:rsidRPr="00000000" w14:paraId="000009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Discord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9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"footer-bottom"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© 2024 Anton Lebedev. Все права защищены.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</w:p>
    <w:p w:rsidR="00000000" w:rsidDel="00000000" w:rsidP="00000000" w:rsidRDefault="00000000" w:rsidRPr="00000000" w14:paraId="000009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"popup"</w:t>
      </w:r>
    </w:p>
    <w:p w:rsidR="00000000" w:rsidDel="00000000" w:rsidP="00000000" w:rsidRDefault="00000000" w:rsidRPr="00000000" w14:paraId="000009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9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display: none;</w:t>
      </w:r>
    </w:p>
    <w:p w:rsidR="00000000" w:rsidDel="00000000" w:rsidP="00000000" w:rsidRDefault="00000000" w:rsidRPr="00000000" w14:paraId="000009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position: fixed;</w:t>
      </w:r>
    </w:p>
    <w:p w:rsidR="00000000" w:rsidDel="00000000" w:rsidP="00000000" w:rsidRDefault="00000000" w:rsidRPr="00000000" w14:paraId="000009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left: 50%;</w:t>
      </w:r>
    </w:p>
    <w:p w:rsidR="00000000" w:rsidDel="00000000" w:rsidP="00000000" w:rsidRDefault="00000000" w:rsidRPr="00000000" w14:paraId="000009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top: 35%;</w:t>
      </w:r>
    </w:p>
    <w:p w:rsidR="00000000" w:rsidDel="00000000" w:rsidP="00000000" w:rsidRDefault="00000000" w:rsidRPr="00000000" w14:paraId="000009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transform: translateX(-50%);</w:t>
      </w:r>
    </w:p>
    <w:p w:rsidR="00000000" w:rsidDel="00000000" w:rsidP="00000000" w:rsidRDefault="00000000" w:rsidRPr="00000000" w14:paraId="000009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padding: 20px;</w:t>
      </w:r>
    </w:p>
    <w:p w:rsidR="00000000" w:rsidDel="00000000" w:rsidP="00000000" w:rsidRDefault="00000000" w:rsidRPr="00000000" w14:paraId="000009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background-color: rgb(228, 224, 224);</w:t>
      </w:r>
    </w:p>
    <w:p w:rsidR="00000000" w:rsidDel="00000000" w:rsidP="00000000" w:rsidRDefault="00000000" w:rsidRPr="00000000" w14:paraId="000009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border: 1px solid #ddd0dd57;</w:t>
      </w:r>
    </w:p>
    <w:p w:rsidR="00000000" w:rsidDel="00000000" w:rsidP="00000000" w:rsidRDefault="00000000" w:rsidRPr="00000000" w14:paraId="000009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z-index: 1000;</w:t>
      </w:r>
    </w:p>
    <w:p w:rsidR="00000000" w:rsidDel="00000000" w:rsidP="00000000" w:rsidRDefault="00000000" w:rsidRPr="00000000" w14:paraId="000009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"</w:t>
      </w:r>
    </w:p>
    <w:p w:rsidR="00000000" w:rsidDel="00000000" w:rsidP="00000000" w:rsidRDefault="00000000" w:rsidRPr="00000000" w14:paraId="000009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</w:p>
    <w:p w:rsidR="00000000" w:rsidDel="00000000" w:rsidP="00000000" w:rsidRDefault="00000000" w:rsidRPr="00000000" w14:paraId="000009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9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margin-bottom: 5%;</w:t>
      </w:r>
    </w:p>
    <w:p w:rsidR="00000000" w:rsidDel="00000000" w:rsidP="00000000" w:rsidRDefault="00000000" w:rsidRPr="00000000" w14:paraId="000009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font-size: 20px;</w:t>
      </w:r>
    </w:p>
    <w:p w:rsidR="00000000" w:rsidDel="00000000" w:rsidP="00000000" w:rsidRDefault="00000000" w:rsidRPr="00000000" w14:paraId="000009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font-family: Roboto, sans-serif;</w:t>
      </w:r>
    </w:p>
    <w:p w:rsidR="00000000" w:rsidDel="00000000" w:rsidP="00000000" w:rsidRDefault="00000000" w:rsidRPr="00000000" w14:paraId="000009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</w:t>
      </w:r>
    </w:p>
    <w:p w:rsidR="00000000" w:rsidDel="00000000" w:rsidP="00000000" w:rsidRDefault="00000000" w:rsidRPr="00000000" w14:paraId="000009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Товар добавлен в избранное</w:t>
      </w:r>
    </w:p>
    <w:p w:rsidR="00000000" w:rsidDel="00000000" w:rsidP="00000000" w:rsidRDefault="00000000" w:rsidRPr="00000000" w14:paraId="000009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closePopup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ОК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"myModal"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"background-color: #f0f0f0"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"modal-content"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"close"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&amp;times;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"modalImage"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 Image"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9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"modalDescription"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9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9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|| [];</w:t>
      </w:r>
    </w:p>
    <w:p w:rsidR="00000000" w:rsidDel="00000000" w:rsidP="00000000" w:rsidRDefault="00000000" w:rsidRPr="00000000" w14:paraId="000009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9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9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9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9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"popup"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Получаем кнопку, которая была нажата</w:t>
      </w:r>
    </w:p>
    <w:p w:rsidR="00000000" w:rsidDel="00000000" w:rsidP="00000000" w:rsidRDefault="00000000" w:rsidRPr="00000000" w14:paraId="000009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getBoundingClientRect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Получаем позицию кнопки на странице</w:t>
      </w:r>
    </w:p>
    <w:p w:rsidR="00000000" w:rsidDel="00000000" w:rsidP="00000000" w:rsidRDefault="00000000" w:rsidRPr="00000000" w14:paraId="000009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"block"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px`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Позиционируем всплывающее окно по горизонтали</w:t>
      </w:r>
    </w:p>
    <w:p w:rsidR="00000000" w:rsidDel="00000000" w:rsidP="00000000" w:rsidRDefault="00000000" w:rsidRPr="00000000" w14:paraId="000009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scrollY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px`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Позиционируем всплывающее окно непосредственно под кнопкой</w:t>
      </w:r>
    </w:p>
    <w:p w:rsidR="00000000" w:rsidDel="00000000" w:rsidP="00000000" w:rsidRDefault="00000000" w:rsidRPr="00000000" w14:paraId="000009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9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9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"popup"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"block"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9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9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"popup"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9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"js/script.js"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Подключение jQuery --&gt;</w:t>
      </w:r>
    </w:p>
    <w:p w:rsidR="00000000" w:rsidDel="00000000" w:rsidP="00000000" w:rsidRDefault="00000000" w:rsidRPr="00000000" w14:paraId="000009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"https://ajax.googleapis.com/ajax/libs/jquery/3.5.1/jquery.min.js"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Подключение jQuery UI --&gt;</w:t>
      </w:r>
    </w:p>
    <w:p w:rsidR="00000000" w:rsidDel="00000000" w:rsidP="00000000" w:rsidRDefault="00000000" w:rsidRPr="00000000" w14:paraId="000009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"https://ajax.googleapis.com/ajax/libs/jqueryui/1.12.1/jquery-ui.min.js"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spacing w:line="36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spacing w:line="360" w:lineRule="auto"/>
        <w:rPr>
          <w:rFonts w:ascii="Times New Roman" w:cs="Times New Roman" w:eastAsia="Times New Roman" w:hAnsi="Times New Roman"/>
          <w:i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6"/>
          <w:szCs w:val="36"/>
          <w:rtl w:val="0"/>
        </w:rPr>
        <w:t xml:space="preserve">shoes-page.html:</w:t>
      </w:r>
    </w:p>
    <w:p w:rsidR="00000000" w:rsidDel="00000000" w:rsidP="00000000" w:rsidRDefault="00000000" w:rsidRPr="00000000" w14:paraId="000009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"ru"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9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9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"https://fonts.googleapis.com"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9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"https://fonts.gstatic.com"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9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</w:p>
    <w:p w:rsidR="00000000" w:rsidDel="00000000" w:rsidP="00000000" w:rsidRDefault="00000000" w:rsidRPr="00000000" w14:paraId="000009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"https://fonts.googleapis.com/css2?family=Cinzel:wght@400..900&amp;family=Lugrasimo&amp;family=Seymour+One&amp;display=swap"</w:t>
      </w:r>
    </w:p>
    <w:p w:rsidR="00000000" w:rsidDel="00000000" w:rsidP="00000000" w:rsidRDefault="00000000" w:rsidRPr="00000000" w14:paraId="000009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</w:p>
    <w:p w:rsidR="00000000" w:rsidDel="00000000" w:rsidP="00000000" w:rsidRDefault="00000000" w:rsidRPr="00000000" w14:paraId="000009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9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</w:p>
    <w:p w:rsidR="00000000" w:rsidDel="00000000" w:rsidP="00000000" w:rsidRDefault="00000000" w:rsidRPr="00000000" w14:paraId="000009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"https://fonts.googleapis.com/css2?family=Roboto:wght@400&amp;display=swap"</w:t>
      </w:r>
    </w:p>
    <w:p w:rsidR="00000000" w:rsidDel="00000000" w:rsidP="00000000" w:rsidRDefault="00000000" w:rsidRPr="00000000" w14:paraId="000009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</w:p>
    <w:p w:rsidR="00000000" w:rsidDel="00000000" w:rsidP="00000000" w:rsidRDefault="00000000" w:rsidRPr="00000000" w14:paraId="000009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9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kursa4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"css/style.css"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9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"left-buttons"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"font-size: 15px; user-select: none"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ALL GENDERS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"non-selectable"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"home-page.html"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"text-decoration: none; color: inherit"</w:t>
      </w:r>
    </w:p>
    <w:p w:rsidR="00000000" w:rsidDel="00000000" w:rsidP="00000000" w:rsidRDefault="00000000" w:rsidRPr="00000000" w14:paraId="000009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Anton Lebedev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9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"right-buttons"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"image-button"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"favourites.html"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"images/icons8-heart-50.png"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"whishlist"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9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"image-button"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"bag-page.html"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"images/icons8-bag-50.png"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9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hbags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hbagsh1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SHOES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hbagsh1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hbags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main-bags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"gallery-bags"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"image-container-bags"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9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"https://static.nike.com/a/images/t_PDP_1728_v1/f_auto,q_auto:eco/b7d9211c-26e7-431a-ac24-b0540fb3c00f/air-force-1-07-mens-shoes-jBrhbr.png "</w:t>
      </w:r>
    </w:p>
    <w:p w:rsidR="00000000" w:rsidDel="00000000" w:rsidP="00000000" w:rsidRDefault="00000000" w:rsidRPr="00000000" w14:paraId="000009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"SHOES1"</w:t>
      </w:r>
    </w:p>
    <w:p w:rsidR="00000000" w:rsidDel="00000000" w:rsidP="00000000" w:rsidRDefault="00000000" w:rsidRPr="00000000" w14:paraId="000009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"normal-image"</w:t>
      </w:r>
    </w:p>
    <w:p w:rsidR="00000000" w:rsidDel="00000000" w:rsidP="00000000" w:rsidRDefault="00000000" w:rsidRPr="00000000" w14:paraId="000009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9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9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"https://static.nike.com/a/images/t_PDP_1728_v1/f_auto,q_auto:eco/82aa97ed-98bf-4b6f-9d0b-31a9f907077b/air-force-1-07-mens-shoes-jBrhbr.png"</w:t>
      </w:r>
    </w:p>
    <w:p w:rsidR="00000000" w:rsidDel="00000000" w:rsidP="00000000" w:rsidRDefault="00000000" w:rsidRPr="00000000" w14:paraId="00000A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"SHOES1 Hover"</w:t>
      </w:r>
    </w:p>
    <w:p w:rsidR="00000000" w:rsidDel="00000000" w:rsidP="00000000" w:rsidRDefault="00000000" w:rsidRPr="00000000" w14:paraId="00000A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"hover-image"</w:t>
      </w:r>
    </w:p>
    <w:p w:rsidR="00000000" w:rsidDel="00000000" w:rsidP="00000000" w:rsidRDefault="00000000" w:rsidRPr="00000000" w14:paraId="00000A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showModal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//static.nike.com/a/images/t_PDP_1728_v1/f_auto,q_auto:eco/82aa97ed-98bf-4b6f-9d0b-31a9f907077b/air-force-1-07-mens-shoes-jBrhbr.png', 'Nike Air Force 1 \'07', 'Сияние сохраняется в Nike Air Force 1 ’07, модели b-ball OG, которая по-новому раскрывает то, что вы знаете лучше всего: прочные сшитые накладки, чистую отделку и идеальное количество блеска, чтобы вы сияли.')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A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A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"product-info-bags"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"name-and-price"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"product-name-bags"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Nike Air Force 1 '07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"product-price-bags"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$115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A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"favorite-button-bags"</w:t>
      </w:r>
    </w:p>
    <w:p w:rsidR="00000000" w:rsidDel="00000000" w:rsidP="00000000" w:rsidRDefault="00000000" w:rsidRPr="00000000" w14:paraId="00000A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addToFavorites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('Nike Air Force 1', '$115', 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//static.nike.com/a/images/t_PDP_1728_v1/f_auto,q_auto:eco/b7d9211c-26e7-431a-ac24-b0540fb3c00f/air-force-1-07-mens-shoes-jBrhbr.png',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A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&amp;#9825;</w:t>
      </w:r>
    </w:p>
    <w:p w:rsidR="00000000" w:rsidDel="00000000" w:rsidP="00000000" w:rsidRDefault="00000000" w:rsidRPr="00000000" w14:paraId="00000A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"image-container-bags"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A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"https://static.nike.com/a/images/t_PDP_1728_v1/f_auto,q_auto:eco/30c74871-c80f-4109-9a22-161a4a413ed8/dunk-low-next-nature-se-womens-shoes-8Dk7Jr.png"</w:t>
      </w:r>
    </w:p>
    <w:p w:rsidR="00000000" w:rsidDel="00000000" w:rsidP="00000000" w:rsidRDefault="00000000" w:rsidRPr="00000000" w14:paraId="00000A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"SHOES2"</w:t>
      </w:r>
    </w:p>
    <w:p w:rsidR="00000000" w:rsidDel="00000000" w:rsidP="00000000" w:rsidRDefault="00000000" w:rsidRPr="00000000" w14:paraId="00000A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"normal-image"</w:t>
      </w:r>
    </w:p>
    <w:p w:rsidR="00000000" w:rsidDel="00000000" w:rsidP="00000000" w:rsidRDefault="00000000" w:rsidRPr="00000000" w14:paraId="00000A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A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A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"https://static.nike.com/a/images/t_PDP_1728_v1/f_auto,q_auto:eco/71ae8578-b73a-4100-876b-548e4dc99cd1/dunk-low-next-nature-se-womens-shoes-8Dk7Jr.png"</w:t>
      </w:r>
    </w:p>
    <w:p w:rsidR="00000000" w:rsidDel="00000000" w:rsidP="00000000" w:rsidRDefault="00000000" w:rsidRPr="00000000" w14:paraId="00000A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"SHOES2 Hover"</w:t>
      </w:r>
    </w:p>
    <w:p w:rsidR="00000000" w:rsidDel="00000000" w:rsidP="00000000" w:rsidRDefault="00000000" w:rsidRPr="00000000" w14:paraId="00000A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"hover-image"</w:t>
      </w:r>
    </w:p>
    <w:p w:rsidR="00000000" w:rsidDel="00000000" w:rsidP="00000000" w:rsidRDefault="00000000" w:rsidRPr="00000000" w14:paraId="00000A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showModal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//static.nike.com/a/images/t_PDP_1728_v1/f_auto,q_auto:eco/71ae8578-b73a-4100-876b-548e4dc99cd1/dunk-low-next-nature-se-womens-shoes-8Dk7Jr.png', 'Nike Dunk Low Next Nature SE', 'Dunk возвращается с классической конструкцией, стилем ретро-обручей и сезонными цветами. Возвращая стиль 80-х на улицы, его мягкий воротник с низким вырезом позволяет вам играть где угодно и с комфортом. Кроме того, в это специальное издание входят металлические подвески, с помощью которых вы сможете персонализировать свои кроссовки.')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A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A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"product-info-bags"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"name-and-price"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"product-name-bags"</w:t>
      </w:r>
    </w:p>
    <w:p w:rsidR="00000000" w:rsidDel="00000000" w:rsidP="00000000" w:rsidRDefault="00000000" w:rsidRPr="00000000" w14:paraId="00000A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Nike Dunk Low Next Nature 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</w:p>
    <w:p w:rsidR="00000000" w:rsidDel="00000000" w:rsidP="00000000" w:rsidRDefault="00000000" w:rsidRPr="00000000" w14:paraId="00000A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"product-price-bags"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$120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"display: none"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"product-description"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хуй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A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"favorite-button-bags"</w:t>
      </w:r>
    </w:p>
    <w:p w:rsidR="00000000" w:rsidDel="00000000" w:rsidP="00000000" w:rsidRDefault="00000000" w:rsidRPr="00000000" w14:paraId="00000A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addToFavorites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('Nike Dunk Low Next Nature SE', '$120', 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//static.nike.com/a/images/t_PDP_1728_v1/f_auto,q_auto:eco/30c74871-c80f-4109-9a22-161a4a413ed8/dunk-low-next-nature-se-womens-shoes-8Dk7Jr.png',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A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&amp;#9825;</w:t>
      </w:r>
    </w:p>
    <w:p w:rsidR="00000000" w:rsidDel="00000000" w:rsidP="00000000" w:rsidRDefault="00000000" w:rsidRPr="00000000" w14:paraId="00000A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"image-container-bags"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A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"https://static.nike.com/a/images/t_PDP_1728_v1/f_auto,q_auto:eco/8f2b32ed-34f4-4065-ab8f-f3a9d0aa47a8/dunk-low-retro-se-mens-shoes-qTZ3Jk.png"</w:t>
      </w:r>
    </w:p>
    <w:p w:rsidR="00000000" w:rsidDel="00000000" w:rsidP="00000000" w:rsidRDefault="00000000" w:rsidRPr="00000000" w14:paraId="00000A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"SHOES3"</w:t>
      </w:r>
    </w:p>
    <w:p w:rsidR="00000000" w:rsidDel="00000000" w:rsidP="00000000" w:rsidRDefault="00000000" w:rsidRPr="00000000" w14:paraId="00000A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"normal-image"</w:t>
      </w:r>
    </w:p>
    <w:p w:rsidR="00000000" w:rsidDel="00000000" w:rsidP="00000000" w:rsidRDefault="00000000" w:rsidRPr="00000000" w14:paraId="00000A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A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A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"https://static.nike.com/a/images/t_PDP_1728_v1/f_auto,q_auto:eco/8b8e4ff0-b87e-4347-9a4b-78cc396ab25c/dunk-low-retro-se-mens-shoes-qTZ3Jk.png"</w:t>
      </w:r>
    </w:p>
    <w:p w:rsidR="00000000" w:rsidDel="00000000" w:rsidP="00000000" w:rsidRDefault="00000000" w:rsidRPr="00000000" w14:paraId="00000A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"SHOES3 Hover"</w:t>
      </w:r>
    </w:p>
    <w:p w:rsidR="00000000" w:rsidDel="00000000" w:rsidP="00000000" w:rsidRDefault="00000000" w:rsidRPr="00000000" w14:paraId="00000A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"hover-image"</w:t>
      </w:r>
    </w:p>
    <w:p w:rsidR="00000000" w:rsidDel="00000000" w:rsidP="00000000" w:rsidRDefault="00000000" w:rsidRPr="00000000" w14:paraId="00000A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showModal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//static.nike.com/a/images/t_PDP_1728_v1/f_auto,q_auto:eco/8b8e4ff0-b87e-4347-9a4b-78cc396ab25c/dunk-low-retro-se-mens-shoes-qTZ3Jk.png', 'Nike Dunk Low Retro SE', 'Икона баскетбола 80-х возвращается в классических цветах, хрустящей коже и стиле ретро-обручей. Возвращая винтажный стиль на улицы, его мягкий воротник позволяет вам брать игру куда угодно и с комфортом.')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A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A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"product-info-bags"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"name-and-price"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"product-name-bags"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Nike Dunk Low Retro 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"product-price-bags"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$125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A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"favorite-button-bags"</w:t>
      </w:r>
    </w:p>
    <w:p w:rsidR="00000000" w:rsidDel="00000000" w:rsidP="00000000" w:rsidRDefault="00000000" w:rsidRPr="00000000" w14:paraId="00000A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addToFavorites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('Nike Dunk Low Retro SE', '$125', 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//static.nike.com/a/images/t_PDP_1728_v1/f_auto,q_auto:eco/8f2b32ed-34f4-4065-ab8f-f3a9d0aa47a8/dunk-low-retro-se-mens-shoes-qTZ3Jk.png',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A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&amp;#9825;</w:t>
      </w:r>
    </w:p>
    <w:p w:rsidR="00000000" w:rsidDel="00000000" w:rsidP="00000000" w:rsidRDefault="00000000" w:rsidRPr="00000000" w14:paraId="00000A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"image-container-bags"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A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"https://static.nike.com/a/images/t_PDP_1728_v1/f_auto,q_auto:eco/6464f9e4-59af-4179-9c7f-e81d334db2aa/dunk-low-retro-se-mens-shoes-54Zggv.png"</w:t>
      </w:r>
    </w:p>
    <w:p w:rsidR="00000000" w:rsidDel="00000000" w:rsidP="00000000" w:rsidRDefault="00000000" w:rsidRPr="00000000" w14:paraId="00000A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"SHOES4"</w:t>
      </w:r>
    </w:p>
    <w:p w:rsidR="00000000" w:rsidDel="00000000" w:rsidP="00000000" w:rsidRDefault="00000000" w:rsidRPr="00000000" w14:paraId="00000A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"normal-image"</w:t>
      </w:r>
    </w:p>
    <w:p w:rsidR="00000000" w:rsidDel="00000000" w:rsidP="00000000" w:rsidRDefault="00000000" w:rsidRPr="00000000" w14:paraId="00000A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A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A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"https://static.nike.com/a/images/t_PDP_1728_v1/f_auto,q_auto:eco/0b91a088-bb8e-4180-a30f-2a08a952c631/dunk-low-retro-se-mens-shoes-54Zggv.png"</w:t>
      </w:r>
    </w:p>
    <w:p w:rsidR="00000000" w:rsidDel="00000000" w:rsidP="00000000" w:rsidRDefault="00000000" w:rsidRPr="00000000" w14:paraId="00000A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"SHOES4 Hover"</w:t>
      </w:r>
    </w:p>
    <w:p w:rsidR="00000000" w:rsidDel="00000000" w:rsidP="00000000" w:rsidRDefault="00000000" w:rsidRPr="00000000" w14:paraId="00000A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"hover-image"</w:t>
      </w:r>
    </w:p>
    <w:p w:rsidR="00000000" w:rsidDel="00000000" w:rsidP="00000000" w:rsidRDefault="00000000" w:rsidRPr="00000000" w14:paraId="00000A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showModal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//static.nike.com/a/images/t_PDP_1728_v1/f_auto,q_auto:eco/0b91a088-bb8e-4180-a30f-2a08a952c631/dunk-low-retro-se-mens-shoes-54Zggv.png', 'Nike Dunk Low Retro SE', 'Икона баскетбола 80-х возвращается в классических цветах, хрустящей коже и стиле ретро-обручей. Возвращая винтажный стиль на улицы, его мягкий воротник позволяет вам брать игру куда угодно и с комфортом.')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A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A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"product-info-bags"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"name-and-price"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"product-name-bags"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Nike Dunk Low Retro 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"product-price-bags"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$125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A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"favorite-button-bags"</w:t>
      </w:r>
    </w:p>
    <w:p w:rsidR="00000000" w:rsidDel="00000000" w:rsidP="00000000" w:rsidRDefault="00000000" w:rsidRPr="00000000" w14:paraId="00000A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addToFavorites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('Nike Dunk Low Retro SE', '$125', 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//static.nike.com/a/images/t_PDP_1728_v1/f_auto,q_auto:eco/6464f9e4-59af-4179-9c7f-e81d334db2aa/dunk-low-retro-se-mens-shoes-54Zggv.png',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A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&amp;#9825;</w:t>
      </w:r>
    </w:p>
    <w:p w:rsidR="00000000" w:rsidDel="00000000" w:rsidP="00000000" w:rsidRDefault="00000000" w:rsidRPr="00000000" w14:paraId="00000A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"image-container-bags"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A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"https://static.nike.com/a/images/t_PDP_1728_v1/f_auto,q_auto:eco/ab82ae7b-a77c-4bc3-9661-d5a7908dc7ca/dunk-low-womens-shoes-KxSmbV.png"</w:t>
      </w:r>
    </w:p>
    <w:p w:rsidR="00000000" w:rsidDel="00000000" w:rsidP="00000000" w:rsidRDefault="00000000" w:rsidRPr="00000000" w14:paraId="00000A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"SHOES5"</w:t>
      </w:r>
    </w:p>
    <w:p w:rsidR="00000000" w:rsidDel="00000000" w:rsidP="00000000" w:rsidRDefault="00000000" w:rsidRPr="00000000" w14:paraId="00000A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"normal-image"</w:t>
      </w:r>
    </w:p>
    <w:p w:rsidR="00000000" w:rsidDel="00000000" w:rsidP="00000000" w:rsidRDefault="00000000" w:rsidRPr="00000000" w14:paraId="00000A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A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A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"https://static.nike.com/a/images/t_PDP_1728_v1/f_auto,q_auto:eco/7f349ef5-e0c3-4d17-9937-2ae5e373bdfa/dunk-low-womens-shoes-KxSmbV.png"</w:t>
      </w:r>
    </w:p>
    <w:p w:rsidR="00000000" w:rsidDel="00000000" w:rsidP="00000000" w:rsidRDefault="00000000" w:rsidRPr="00000000" w14:paraId="00000A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"SHOES5 Hover"</w:t>
      </w:r>
    </w:p>
    <w:p w:rsidR="00000000" w:rsidDel="00000000" w:rsidP="00000000" w:rsidRDefault="00000000" w:rsidRPr="00000000" w14:paraId="00000A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"hover-image"</w:t>
      </w:r>
    </w:p>
    <w:p w:rsidR="00000000" w:rsidDel="00000000" w:rsidP="00000000" w:rsidRDefault="00000000" w:rsidRPr="00000000" w14:paraId="00000A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showModal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//static.nike.com/a/images/t_PDP_1728_v1/f_auto,q_auto:eco/7f349ef5-e0c3-4d17-9937-2ae5e373bdfa/dunk-low-womens-shoes-KxSmbV.png', 'Nike Dunk Low', 'Созданная для игры , но выведенная на улицы, эта легенда баскетбола 80-х возвращается с классическими деталями и стилем ретро-обручей. Накладки из синтетической кожи подчеркивают винтажный стиль Nike Dunk, а мягкий воротник с низким вырезом позволяет вам играть где угодно — с комфортом.')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A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A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"product-info-bags"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"name-and-price"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"product-name-bags"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Nike Dunk Low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"product-price-bags"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$130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A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"favorite-button-bags"</w:t>
      </w:r>
    </w:p>
    <w:p w:rsidR="00000000" w:rsidDel="00000000" w:rsidP="00000000" w:rsidRDefault="00000000" w:rsidRPr="00000000" w14:paraId="00000A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addToFavorites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('Nike Dunk Low', '$130', 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//static.nike.com/a/images/t_PDP_1728_v1/f_auto,q_auto:eco/ab82ae7b-a77c-4bc3-9661-d5a7908dc7ca/dunk-low-womens-shoes-KxSmbV.png',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A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&amp;#9825;</w:t>
      </w:r>
    </w:p>
    <w:p w:rsidR="00000000" w:rsidDel="00000000" w:rsidP="00000000" w:rsidRDefault="00000000" w:rsidRPr="00000000" w14:paraId="00000A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main-bags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"margin-top: 18%"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"footer-container"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"footer-section"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Контакты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Телефон: +7 (912) 455-8329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Email: stixexile@gmail.com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"footer-section"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"footer-section"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Социальные сети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"https://t.me/stixexile"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Telegram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"https://vk.com/stixexile"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"https://discordapp.com/users/399517226744545280/ "</w:t>
      </w:r>
    </w:p>
    <w:p w:rsidR="00000000" w:rsidDel="00000000" w:rsidP="00000000" w:rsidRDefault="00000000" w:rsidRPr="00000000" w14:paraId="00000A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Discord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A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"footer-bottom"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© 2024 Anton Lebedev. Все права защищены.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</w:p>
    <w:p w:rsidR="00000000" w:rsidDel="00000000" w:rsidP="00000000" w:rsidRDefault="00000000" w:rsidRPr="00000000" w14:paraId="00000A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"popup"</w:t>
      </w:r>
    </w:p>
    <w:p w:rsidR="00000000" w:rsidDel="00000000" w:rsidP="00000000" w:rsidRDefault="00000000" w:rsidRPr="00000000" w14:paraId="00000A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A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display: none;</w:t>
      </w:r>
    </w:p>
    <w:p w:rsidR="00000000" w:rsidDel="00000000" w:rsidP="00000000" w:rsidRDefault="00000000" w:rsidRPr="00000000" w14:paraId="00000A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position: fixed;</w:t>
      </w:r>
    </w:p>
    <w:p w:rsidR="00000000" w:rsidDel="00000000" w:rsidP="00000000" w:rsidRDefault="00000000" w:rsidRPr="00000000" w14:paraId="00000A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left: 50%;</w:t>
      </w:r>
    </w:p>
    <w:p w:rsidR="00000000" w:rsidDel="00000000" w:rsidP="00000000" w:rsidRDefault="00000000" w:rsidRPr="00000000" w14:paraId="00000A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top: 35%;</w:t>
      </w:r>
    </w:p>
    <w:p w:rsidR="00000000" w:rsidDel="00000000" w:rsidP="00000000" w:rsidRDefault="00000000" w:rsidRPr="00000000" w14:paraId="00000A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transform: translateX(-50%);</w:t>
      </w:r>
    </w:p>
    <w:p w:rsidR="00000000" w:rsidDel="00000000" w:rsidP="00000000" w:rsidRDefault="00000000" w:rsidRPr="00000000" w14:paraId="00000A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padding: 20px;</w:t>
      </w:r>
    </w:p>
    <w:p w:rsidR="00000000" w:rsidDel="00000000" w:rsidP="00000000" w:rsidRDefault="00000000" w:rsidRPr="00000000" w14:paraId="00000A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background-color: rgb(228, 224, 224);</w:t>
      </w:r>
    </w:p>
    <w:p w:rsidR="00000000" w:rsidDel="00000000" w:rsidP="00000000" w:rsidRDefault="00000000" w:rsidRPr="00000000" w14:paraId="00000A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border: 1px solid #ddd0dd57;</w:t>
      </w:r>
    </w:p>
    <w:p w:rsidR="00000000" w:rsidDel="00000000" w:rsidP="00000000" w:rsidRDefault="00000000" w:rsidRPr="00000000" w14:paraId="00000A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z-index: 1000;</w:t>
      </w:r>
    </w:p>
    <w:p w:rsidR="00000000" w:rsidDel="00000000" w:rsidP="00000000" w:rsidRDefault="00000000" w:rsidRPr="00000000" w14:paraId="00000A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"</w:t>
      </w:r>
    </w:p>
    <w:p w:rsidR="00000000" w:rsidDel="00000000" w:rsidP="00000000" w:rsidRDefault="00000000" w:rsidRPr="00000000" w14:paraId="00000A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</w:p>
    <w:p w:rsidR="00000000" w:rsidDel="00000000" w:rsidP="00000000" w:rsidRDefault="00000000" w:rsidRPr="00000000" w14:paraId="00000A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A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margin-bottom: 5%;</w:t>
      </w:r>
    </w:p>
    <w:p w:rsidR="00000000" w:rsidDel="00000000" w:rsidP="00000000" w:rsidRDefault="00000000" w:rsidRPr="00000000" w14:paraId="00000A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font-size: 20px;</w:t>
      </w:r>
    </w:p>
    <w:p w:rsidR="00000000" w:rsidDel="00000000" w:rsidP="00000000" w:rsidRDefault="00000000" w:rsidRPr="00000000" w14:paraId="00000A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font-family: Roboto, sans-serif;</w:t>
      </w:r>
    </w:p>
    <w:p w:rsidR="00000000" w:rsidDel="00000000" w:rsidP="00000000" w:rsidRDefault="00000000" w:rsidRPr="00000000" w14:paraId="00000A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</w:t>
      </w:r>
    </w:p>
    <w:p w:rsidR="00000000" w:rsidDel="00000000" w:rsidP="00000000" w:rsidRDefault="00000000" w:rsidRPr="00000000" w14:paraId="00000A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Товар добавлен в избранное</w:t>
      </w:r>
    </w:p>
    <w:p w:rsidR="00000000" w:rsidDel="00000000" w:rsidP="00000000" w:rsidRDefault="00000000" w:rsidRPr="00000000" w14:paraId="00000A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closePopup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ОК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"myModal"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"modal-content"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"close"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&amp;times;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"modalImage"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 Image"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A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"modalDescription"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A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A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|| [];</w:t>
      </w:r>
    </w:p>
    <w:p w:rsidR="00000000" w:rsidDel="00000000" w:rsidP="00000000" w:rsidRDefault="00000000" w:rsidRPr="00000000" w14:paraId="00000A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A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A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A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A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"popup"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Получаем кнопку, которая была нажата</w:t>
      </w:r>
    </w:p>
    <w:p w:rsidR="00000000" w:rsidDel="00000000" w:rsidP="00000000" w:rsidRDefault="00000000" w:rsidRPr="00000000" w14:paraId="00000A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getBoundingClientRect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Получаем позицию кнопки на странице</w:t>
      </w:r>
    </w:p>
    <w:p w:rsidR="00000000" w:rsidDel="00000000" w:rsidP="00000000" w:rsidRDefault="00000000" w:rsidRPr="00000000" w14:paraId="00000A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"block"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px`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Позиционируем всплывающее окно по горизонтали</w:t>
      </w:r>
    </w:p>
    <w:p w:rsidR="00000000" w:rsidDel="00000000" w:rsidP="00000000" w:rsidRDefault="00000000" w:rsidRPr="00000000" w14:paraId="00000A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scrollY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px`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Позиционируем всплывающее окно непосредственно под кнопкой</w:t>
      </w:r>
    </w:p>
    <w:p w:rsidR="00000000" w:rsidDel="00000000" w:rsidP="00000000" w:rsidRDefault="00000000" w:rsidRPr="00000000" w14:paraId="00000A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A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A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"popup"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"block"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A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A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"popup"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A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"js/script.js"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Подключение jQuery --&gt;</w:t>
      </w:r>
    </w:p>
    <w:p w:rsidR="00000000" w:rsidDel="00000000" w:rsidP="00000000" w:rsidRDefault="00000000" w:rsidRPr="00000000" w14:paraId="00000A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"https://ajax.googleapis.com/ajax/libs/jquery/3.5.1/jquery.min.js"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Подключение jQuery UI --&gt;</w:t>
      </w:r>
    </w:p>
    <w:p w:rsidR="00000000" w:rsidDel="00000000" w:rsidP="00000000" w:rsidRDefault="00000000" w:rsidRPr="00000000" w14:paraId="00000A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"https://ajax.googleapis.com/ajax/libs/jqueryui/1.12.1/jquery-ui.min.js"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spacing w:line="360" w:lineRule="auto"/>
        <w:rPr>
          <w:rFonts w:ascii="Times New Roman" w:cs="Times New Roman" w:eastAsia="Times New Roman" w:hAnsi="Times New Roman"/>
          <w:i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6"/>
          <w:szCs w:val="36"/>
          <w:rtl w:val="0"/>
        </w:rPr>
        <w:t xml:space="preserve">sweatshirts-page.html:</w:t>
      </w:r>
    </w:p>
    <w:p w:rsidR="00000000" w:rsidDel="00000000" w:rsidP="00000000" w:rsidRDefault="00000000" w:rsidRPr="00000000" w14:paraId="00000A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"ru"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A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A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"https://fonts.googleapis.com"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A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"https://fonts.gstatic.com"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A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</w:p>
    <w:p w:rsidR="00000000" w:rsidDel="00000000" w:rsidP="00000000" w:rsidRDefault="00000000" w:rsidRPr="00000000" w14:paraId="00000A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"https://fonts.googleapis.com/css2?family=Cinzel:wght@400..900&amp;family=Lugrasimo&amp;family=Seymour+One&amp;display=swap"</w:t>
      </w:r>
    </w:p>
    <w:p w:rsidR="00000000" w:rsidDel="00000000" w:rsidP="00000000" w:rsidRDefault="00000000" w:rsidRPr="00000000" w14:paraId="00000A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</w:p>
    <w:p w:rsidR="00000000" w:rsidDel="00000000" w:rsidP="00000000" w:rsidRDefault="00000000" w:rsidRPr="00000000" w14:paraId="00000A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A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</w:p>
    <w:p w:rsidR="00000000" w:rsidDel="00000000" w:rsidP="00000000" w:rsidRDefault="00000000" w:rsidRPr="00000000" w14:paraId="00000A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"https://fonts.googleapis.com/css2?family=Roboto:wght@400&amp;display=swap"</w:t>
      </w:r>
    </w:p>
    <w:p w:rsidR="00000000" w:rsidDel="00000000" w:rsidP="00000000" w:rsidRDefault="00000000" w:rsidRPr="00000000" w14:paraId="00000A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</w:p>
    <w:p w:rsidR="00000000" w:rsidDel="00000000" w:rsidP="00000000" w:rsidRDefault="00000000" w:rsidRPr="00000000" w14:paraId="00000A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A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kursa4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"css/style.css"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A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"left-buttons"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"font-size: 15px; user-select: none"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ALL GENDERS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"non-selectable"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"home-page.html"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"text-decoration: none; color: inherit"</w:t>
      </w:r>
    </w:p>
    <w:p w:rsidR="00000000" w:rsidDel="00000000" w:rsidP="00000000" w:rsidRDefault="00000000" w:rsidRPr="00000000" w14:paraId="00000A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Anton Lebedev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A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"right-buttons"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"image-button"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"favourites.html"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"images/icons8-heart-50.png"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"whishlist"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A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"image-button"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"bag-page.html"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"images/icons8-bag-50.png"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A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hbags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hbagsh1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SWEATSHIRTS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hbagsh1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hbags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main-bags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"gallery-bags"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"image-container-bags"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B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"https://static.nike.com/a/images/t_PDP_1728_v1/f_auto,q_auto:eco/2fa4ff23-9895-4fb4-aefa-88434ceb9fd4/standard-issue-mens-dri-fit-crew-basketball-top-Kww2cz.png"</w:t>
      </w:r>
    </w:p>
    <w:p w:rsidR="00000000" w:rsidDel="00000000" w:rsidP="00000000" w:rsidRDefault="00000000" w:rsidRPr="00000000" w14:paraId="00000B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"SWEATSHIRTS1"</w:t>
      </w:r>
    </w:p>
    <w:p w:rsidR="00000000" w:rsidDel="00000000" w:rsidP="00000000" w:rsidRDefault="00000000" w:rsidRPr="00000000" w14:paraId="00000B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"normal-image"</w:t>
      </w:r>
    </w:p>
    <w:p w:rsidR="00000000" w:rsidDel="00000000" w:rsidP="00000000" w:rsidRDefault="00000000" w:rsidRPr="00000000" w14:paraId="00000B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B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B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"https://static.nike.com/a/images/t_PDP_1728_v1/f_auto,q_auto:eco/dc841044-63a3-43b3-8d1a-b3d7dd4bc4f2/standard-issue-mens-dri-fit-crew-basketball-top-Kww2cz.png"</w:t>
      </w:r>
    </w:p>
    <w:p w:rsidR="00000000" w:rsidDel="00000000" w:rsidP="00000000" w:rsidRDefault="00000000" w:rsidRPr="00000000" w14:paraId="00000B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"SWEATSHIRTS1 Hover"</w:t>
      </w:r>
    </w:p>
    <w:p w:rsidR="00000000" w:rsidDel="00000000" w:rsidP="00000000" w:rsidRDefault="00000000" w:rsidRPr="00000000" w14:paraId="00000B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"hover-image"</w:t>
      </w:r>
    </w:p>
    <w:p w:rsidR="00000000" w:rsidDel="00000000" w:rsidP="00000000" w:rsidRDefault="00000000" w:rsidRPr="00000000" w14:paraId="00000B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showModal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//static.nike.com/a/images/t_PDP_1728_v1/f_auto,q_auto:eco/2fa4ff23-9895-4fb4-aefa-88434ceb9fd4/standard-issue-mens-dri-fit-crew-basketball-top-Kww2cz.png', 'Nike Standard Issue', 'Nike Basketball предлагает топ Standard Issue из коллекции, сочетающей классический внешний вид с современными характеристиками. Он выполнен из мягкой, тяжелой ткани с использованием влагоотводящей технологии, которую можно взять прямо из спортивной сумки. Носите его отдельно или в качестве дополнительного слоя, чтобы согреться.')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B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B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"product-info-bags"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"name-and-price"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"product-name-bags"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Nike Standard Issue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"product-price-bags"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$75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B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"favorite-button-bags"</w:t>
      </w:r>
    </w:p>
    <w:p w:rsidR="00000000" w:rsidDel="00000000" w:rsidP="00000000" w:rsidRDefault="00000000" w:rsidRPr="00000000" w14:paraId="00000B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addToFavorites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('Nike Standard Issue', '$75', 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//static.nike.com/a/images/t_PDP_1728_v1/f_auto,q_auto:eco/2fa4ff23-9895-4fb4-aefa-88434ceb9fd4/standard-issue-mens-dri-fit-crew-basketball-top-Kww2cz.png',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B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&amp;#9825;</w:t>
      </w:r>
    </w:p>
    <w:p w:rsidR="00000000" w:rsidDel="00000000" w:rsidP="00000000" w:rsidRDefault="00000000" w:rsidRPr="00000000" w14:paraId="00000B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"image-container-bags"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B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"https://static.nike.com/a/images/t_PDP_1728_v1/f_auto,q_auto:eco/81cbe7ba-6297-4dbd-9ddc-64c11bd98e74/sportswear-club-fleece-mens-graphic-crew-56GFJR.png"</w:t>
      </w:r>
    </w:p>
    <w:p w:rsidR="00000000" w:rsidDel="00000000" w:rsidP="00000000" w:rsidRDefault="00000000" w:rsidRPr="00000000" w14:paraId="00000B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"SWEATSHIRTS2"</w:t>
      </w:r>
    </w:p>
    <w:p w:rsidR="00000000" w:rsidDel="00000000" w:rsidP="00000000" w:rsidRDefault="00000000" w:rsidRPr="00000000" w14:paraId="00000B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"normal-image"</w:t>
      </w:r>
    </w:p>
    <w:p w:rsidR="00000000" w:rsidDel="00000000" w:rsidP="00000000" w:rsidRDefault="00000000" w:rsidRPr="00000000" w14:paraId="00000B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B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B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"https://static.nike.com/a/images/t_PDP_1728_v1/f_auto,q_auto:eco/18b3ec06-6250-45cb-94c3-c4f99c94a5a0/sportswear-club-fleece-mens-graphic-crew-56GFJR.png"</w:t>
      </w:r>
    </w:p>
    <w:p w:rsidR="00000000" w:rsidDel="00000000" w:rsidP="00000000" w:rsidRDefault="00000000" w:rsidRPr="00000000" w14:paraId="00000B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"SWEATSHIRTS2 Hover"</w:t>
      </w:r>
    </w:p>
    <w:p w:rsidR="00000000" w:rsidDel="00000000" w:rsidP="00000000" w:rsidRDefault="00000000" w:rsidRPr="00000000" w14:paraId="00000B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"hover-image"</w:t>
      </w:r>
    </w:p>
    <w:p w:rsidR="00000000" w:rsidDel="00000000" w:rsidP="00000000" w:rsidRDefault="00000000" w:rsidRPr="00000000" w14:paraId="00000B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showModal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//static.nike.com/a/images/t_PDP_1728_v1/f_auto,q_auto:eco/81cbe7ba-6297-4dbd-9ddc-64c11bd98e74/sportswear-club-fleece-mens-graphic-crew-56GFJR.png', 'Nike Sportswear Club Fleece', 'Базовая модель гардероба Nike Sportswear Club Fleece Crew сочетает в себе яркий логотип Futura на груди и мягкий комфорт флиса, создавая изысканный повседневный образ.')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B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B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"product-info-bags"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"name-and-price"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"product-name-bags"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Nike Sportswear Club Fleece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"product-price-bags"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$65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B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"favorite-button-bags"</w:t>
      </w:r>
    </w:p>
    <w:p w:rsidR="00000000" w:rsidDel="00000000" w:rsidP="00000000" w:rsidRDefault="00000000" w:rsidRPr="00000000" w14:paraId="00000B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addToFavorites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('Nike Sportswear Club Fleece', '$65', 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//static.nike.com/a/images/t_PDP_1728_v1/f_auto,q_auto:eco/81cbe7ba-6297-4dbd-9ddc-64c11bd98e74/sportswear-club-fleece-mens-graphic-crew-56GFJR.png',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B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&amp;#9825;</w:t>
      </w:r>
    </w:p>
    <w:p w:rsidR="00000000" w:rsidDel="00000000" w:rsidP="00000000" w:rsidRDefault="00000000" w:rsidRPr="00000000" w14:paraId="00000B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"image-container-bags"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B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"https://static.nike.com/a/images/t_PDP_1728_v1/f_auto,q_auto:eco/9b9a62ba-8704-4bd3-8944-b081a1f7d87f/club-fleece-mens-winterized-crew-n72KLW.png"</w:t>
      </w:r>
    </w:p>
    <w:p w:rsidR="00000000" w:rsidDel="00000000" w:rsidP="00000000" w:rsidRDefault="00000000" w:rsidRPr="00000000" w14:paraId="00000B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"SWEATSHIRTS3"</w:t>
      </w:r>
    </w:p>
    <w:p w:rsidR="00000000" w:rsidDel="00000000" w:rsidP="00000000" w:rsidRDefault="00000000" w:rsidRPr="00000000" w14:paraId="00000B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"normal-image"</w:t>
      </w:r>
    </w:p>
    <w:p w:rsidR="00000000" w:rsidDel="00000000" w:rsidP="00000000" w:rsidRDefault="00000000" w:rsidRPr="00000000" w14:paraId="00000B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B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B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"https://static.nike.com/a/images/t_PDP_1728_v1/f_auto,q_auto:eco/547b8031-c5c2-4b07-b0c4-9d4965527430/club-fleece-mens-winterized-crew-n72KLW.png"</w:t>
      </w:r>
    </w:p>
    <w:p w:rsidR="00000000" w:rsidDel="00000000" w:rsidP="00000000" w:rsidRDefault="00000000" w:rsidRPr="00000000" w14:paraId="00000B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"SWEATSHIRTS3 Hover"</w:t>
      </w:r>
    </w:p>
    <w:p w:rsidR="00000000" w:rsidDel="00000000" w:rsidP="00000000" w:rsidRDefault="00000000" w:rsidRPr="00000000" w14:paraId="00000B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"hover-image"</w:t>
      </w:r>
    </w:p>
    <w:p w:rsidR="00000000" w:rsidDel="00000000" w:rsidP="00000000" w:rsidRDefault="00000000" w:rsidRPr="00000000" w14:paraId="00000B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showModal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//static.nike.com/a/images/t_PDP_1728_v1/f_auto,q_auto:eco/9b9a62ba-8704-4bd3-8944-b081a1f7d87f/club-fleece-mens-winterized-crew-n72KLW.png', 'Nike Club Fleece', 'Перенеситесь в холодную погоду с теплом и комфортом этого пуловера из толстого флиса. Просторная посадка дает достаточно места для многослойной одежды, а боковые карманы на молнии позволяют надежно хранить ценные вещи.')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B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B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"product-info-bags"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"name-and-price"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"product-name-bags"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Nike Club Fleece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"product-price-bags"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$90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B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"favorite-button-bags"</w:t>
      </w:r>
    </w:p>
    <w:p w:rsidR="00000000" w:rsidDel="00000000" w:rsidP="00000000" w:rsidRDefault="00000000" w:rsidRPr="00000000" w14:paraId="00000B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addToFavorites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('Nike Club Fleece', '$90', 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//static.nike.com/a/images/t_PDP_1728_v1/f_auto,q_auto:eco/9b9a62ba-8704-4bd3-8944-b081a1f7d87f/club-fleece-mens-winterized-crew-n72KLW.png',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B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&amp;#9825;</w:t>
      </w:r>
    </w:p>
    <w:p w:rsidR="00000000" w:rsidDel="00000000" w:rsidP="00000000" w:rsidRDefault="00000000" w:rsidRPr="00000000" w14:paraId="00000B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"image-container-bags"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B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"https://static.nike.com/a/images/t_PDP_1728_v1/f_auto,q_auto:eco/fe444457-9b06-4376-9be8-a1551d7e9e81/solo-swoosh-mens-full-zip-hoodie-8bKgZZ.png"</w:t>
      </w:r>
    </w:p>
    <w:p w:rsidR="00000000" w:rsidDel="00000000" w:rsidP="00000000" w:rsidRDefault="00000000" w:rsidRPr="00000000" w14:paraId="00000B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"SWEATSHIRTS4"</w:t>
      </w:r>
    </w:p>
    <w:p w:rsidR="00000000" w:rsidDel="00000000" w:rsidP="00000000" w:rsidRDefault="00000000" w:rsidRPr="00000000" w14:paraId="00000B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"normal-image"</w:t>
      </w:r>
    </w:p>
    <w:p w:rsidR="00000000" w:rsidDel="00000000" w:rsidP="00000000" w:rsidRDefault="00000000" w:rsidRPr="00000000" w14:paraId="00000B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B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B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"https://static.nike.com/a/images/t_PDP_1728_v1/f_auto,q_auto:eco/335842de-cb91-4b43-aa39-fe0554beb417/solo-swoosh-mens-full-zip-hoodie-8bKgZZ.png"</w:t>
      </w:r>
    </w:p>
    <w:p w:rsidR="00000000" w:rsidDel="00000000" w:rsidP="00000000" w:rsidRDefault="00000000" w:rsidRPr="00000000" w14:paraId="00000B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"SWEATSHIRTS4 Hover"</w:t>
      </w:r>
    </w:p>
    <w:p w:rsidR="00000000" w:rsidDel="00000000" w:rsidP="00000000" w:rsidRDefault="00000000" w:rsidRPr="00000000" w14:paraId="00000B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"hover-image"</w:t>
      </w:r>
    </w:p>
    <w:p w:rsidR="00000000" w:rsidDel="00000000" w:rsidP="00000000" w:rsidRDefault="00000000" w:rsidRPr="00000000" w14:paraId="00000B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showModal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//static.nike.com/a/images/t_PDP_1728_v1/f_auto,q_auto:eco/fe444457-9b06-4376-9be8-a1551d7e9e81/solo-swoosh-mens-full-zip-hoodie-8bKgZZ.png', 'Nike Solo Swoosh', 'Настоящая классика: толстовка Solo Swoosh с молнией во всю длину изготовлена ​​из сверхмягкого флиса, обеспечивающего гладкость и комфорт. Простота дизайна позволяет сочетать их как вверх, так и вниз для создания чистого повседневного повседневного ношения.')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B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B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"product-info-bags"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"name-and-price"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"product-name-bags"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Nike Solo Swoosh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"product-price-bags"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$110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B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"favorite-button-bags"</w:t>
      </w:r>
    </w:p>
    <w:p w:rsidR="00000000" w:rsidDel="00000000" w:rsidP="00000000" w:rsidRDefault="00000000" w:rsidRPr="00000000" w14:paraId="00000B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addToFavorites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('Nike Solo Swoosh', '$110', 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//static.nike.com/a/images/t_PDP_1728_v1/f_auto,q_auto:eco/fe444457-9b06-4376-9be8-a1551d7e9e81/solo-swoosh-mens-full-zip-hoodie-8bKgZZ.png',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B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&amp;#9825;</w:t>
      </w:r>
    </w:p>
    <w:p w:rsidR="00000000" w:rsidDel="00000000" w:rsidP="00000000" w:rsidRDefault="00000000" w:rsidRPr="00000000" w14:paraId="00000B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"image-container-bags"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B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"https://static.nike.com/a/images/t_PDP_1728_v1/f_auto,q_auto:eco/55c0de6c-e0f6-4699-9243-ae0d00d56a0e/sportswear-club-fleece-mens-full-zip-hoodie-nR8tst.png"</w:t>
      </w:r>
    </w:p>
    <w:p w:rsidR="00000000" w:rsidDel="00000000" w:rsidP="00000000" w:rsidRDefault="00000000" w:rsidRPr="00000000" w14:paraId="00000B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"SWEATSHIRTS5"</w:t>
      </w:r>
    </w:p>
    <w:p w:rsidR="00000000" w:rsidDel="00000000" w:rsidP="00000000" w:rsidRDefault="00000000" w:rsidRPr="00000000" w14:paraId="00000B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"normal-image"</w:t>
      </w:r>
    </w:p>
    <w:p w:rsidR="00000000" w:rsidDel="00000000" w:rsidP="00000000" w:rsidRDefault="00000000" w:rsidRPr="00000000" w14:paraId="00000B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B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</w:p>
    <w:p w:rsidR="00000000" w:rsidDel="00000000" w:rsidP="00000000" w:rsidRDefault="00000000" w:rsidRPr="00000000" w14:paraId="00000B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"https://static.nike.com/a/images/t_PDP_1728_v1/f_auto,q_auto:eco/c77233ba-8cb2-4c4d-a04c-30ca1d96cb41/sportswear-club-fleece-mens-full-zip-hoodie-nR8tst.png"</w:t>
      </w:r>
    </w:p>
    <w:p w:rsidR="00000000" w:rsidDel="00000000" w:rsidP="00000000" w:rsidRDefault="00000000" w:rsidRPr="00000000" w14:paraId="00000B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"SWEATSHIRTS5 Hover"</w:t>
      </w:r>
    </w:p>
    <w:p w:rsidR="00000000" w:rsidDel="00000000" w:rsidP="00000000" w:rsidRDefault="00000000" w:rsidRPr="00000000" w14:paraId="00000B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"hover-image"</w:t>
      </w:r>
    </w:p>
    <w:p w:rsidR="00000000" w:rsidDel="00000000" w:rsidP="00000000" w:rsidRDefault="00000000" w:rsidRPr="00000000" w14:paraId="00000B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showModal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//static.nike.com/a/images/t_PDP_1728_v1/f_auto,q_auto:eco/55c0de6c-e0f6-4699-9243-ae0d00d56a0e/sportswear-club-fleece-mens-full-zip-hoodie-nR8tst.png', 'Nike Sportswear Club Fleece', 'Флисовая худи Nike Sportswear Club сочетает в себе мягкую ткань и простой уличный стиль. Она достаточно универсальна для повседневного использования. Застежка-молния до подбородка станет идеальным дополнительным слоем в прохладный день.')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B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B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"product-info-bags"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"name-and-price"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"product-name-bags"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Nike Sportswear Club Fleece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"product-price-bags"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$70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B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"favorite-button-bags"</w:t>
      </w:r>
    </w:p>
    <w:p w:rsidR="00000000" w:rsidDel="00000000" w:rsidP="00000000" w:rsidRDefault="00000000" w:rsidRPr="00000000" w14:paraId="00000B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addToFavorites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('Nike Sportswear Club Fleece', '$70', 'https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//static.nike.com/a/images/t_PDP_1728_v1/f_auto,q_auto:eco/55c0de6c-e0f6-4699-9243-ae0d00d56a0e/sportswear-club-fleece-mens-full-zip-hoodie-nR8tst.png',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B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&amp;#9825;</w:t>
      </w:r>
    </w:p>
    <w:p w:rsidR="00000000" w:rsidDel="00000000" w:rsidP="00000000" w:rsidRDefault="00000000" w:rsidRPr="00000000" w14:paraId="00000B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main-bags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"margin-top: 18%"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"footer-container"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"footer-section"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Контакты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Телефон: +7 (912) 455-8329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Email: stixexile@gmail.com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"footer-section"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"footer-section"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Социальные сети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"https://t.me/stixexile"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Telegram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"https://vk.com/stixexile"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"https://discordapp.com/users/399517226744545280/ "</w:t>
      </w:r>
    </w:p>
    <w:p w:rsidR="00000000" w:rsidDel="00000000" w:rsidP="00000000" w:rsidRDefault="00000000" w:rsidRPr="00000000" w14:paraId="00000B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Discord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B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"footer-bottom"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© 2024 Anton Lebedev. Все права защищены.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</w:p>
    <w:p w:rsidR="00000000" w:rsidDel="00000000" w:rsidP="00000000" w:rsidRDefault="00000000" w:rsidRPr="00000000" w14:paraId="00000B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"popup"</w:t>
      </w:r>
    </w:p>
    <w:p w:rsidR="00000000" w:rsidDel="00000000" w:rsidP="00000000" w:rsidRDefault="00000000" w:rsidRPr="00000000" w14:paraId="00000B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B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display: none;</w:t>
      </w:r>
    </w:p>
    <w:p w:rsidR="00000000" w:rsidDel="00000000" w:rsidP="00000000" w:rsidRDefault="00000000" w:rsidRPr="00000000" w14:paraId="00000B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position: fixed;</w:t>
      </w:r>
    </w:p>
    <w:p w:rsidR="00000000" w:rsidDel="00000000" w:rsidP="00000000" w:rsidRDefault="00000000" w:rsidRPr="00000000" w14:paraId="00000B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left: 50%;</w:t>
      </w:r>
    </w:p>
    <w:p w:rsidR="00000000" w:rsidDel="00000000" w:rsidP="00000000" w:rsidRDefault="00000000" w:rsidRPr="00000000" w14:paraId="00000B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top: 35%;</w:t>
      </w:r>
    </w:p>
    <w:p w:rsidR="00000000" w:rsidDel="00000000" w:rsidP="00000000" w:rsidRDefault="00000000" w:rsidRPr="00000000" w14:paraId="00000B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transform: translateX(-50%);</w:t>
      </w:r>
    </w:p>
    <w:p w:rsidR="00000000" w:rsidDel="00000000" w:rsidP="00000000" w:rsidRDefault="00000000" w:rsidRPr="00000000" w14:paraId="00000B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padding: 20px;</w:t>
      </w:r>
    </w:p>
    <w:p w:rsidR="00000000" w:rsidDel="00000000" w:rsidP="00000000" w:rsidRDefault="00000000" w:rsidRPr="00000000" w14:paraId="00000B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background-color: rgb(228, 224, 224);</w:t>
      </w:r>
    </w:p>
    <w:p w:rsidR="00000000" w:rsidDel="00000000" w:rsidP="00000000" w:rsidRDefault="00000000" w:rsidRPr="00000000" w14:paraId="00000B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border: 1px solid #ddd0dd57;</w:t>
      </w:r>
    </w:p>
    <w:p w:rsidR="00000000" w:rsidDel="00000000" w:rsidP="00000000" w:rsidRDefault="00000000" w:rsidRPr="00000000" w14:paraId="00000B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z-index: 1000;</w:t>
      </w:r>
    </w:p>
    <w:p w:rsidR="00000000" w:rsidDel="00000000" w:rsidP="00000000" w:rsidRDefault="00000000" w:rsidRPr="00000000" w14:paraId="00000B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"</w:t>
      </w:r>
    </w:p>
    <w:p w:rsidR="00000000" w:rsidDel="00000000" w:rsidP="00000000" w:rsidRDefault="00000000" w:rsidRPr="00000000" w14:paraId="00000B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</w:p>
    <w:p w:rsidR="00000000" w:rsidDel="00000000" w:rsidP="00000000" w:rsidRDefault="00000000" w:rsidRPr="00000000" w14:paraId="00000B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B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margin-bottom: 5%;</w:t>
      </w:r>
    </w:p>
    <w:p w:rsidR="00000000" w:rsidDel="00000000" w:rsidP="00000000" w:rsidRDefault="00000000" w:rsidRPr="00000000" w14:paraId="00000B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font-size: 20px;</w:t>
      </w:r>
    </w:p>
    <w:p w:rsidR="00000000" w:rsidDel="00000000" w:rsidP="00000000" w:rsidRDefault="00000000" w:rsidRPr="00000000" w14:paraId="00000B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font-family: Roboto, sans-serif;</w:t>
      </w:r>
    </w:p>
    <w:p w:rsidR="00000000" w:rsidDel="00000000" w:rsidP="00000000" w:rsidRDefault="00000000" w:rsidRPr="00000000" w14:paraId="00000B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</w:t>
      </w:r>
    </w:p>
    <w:p w:rsidR="00000000" w:rsidDel="00000000" w:rsidP="00000000" w:rsidRDefault="00000000" w:rsidRPr="00000000" w14:paraId="00000B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Товар добавлен в избранное</w:t>
      </w:r>
    </w:p>
    <w:p w:rsidR="00000000" w:rsidDel="00000000" w:rsidP="00000000" w:rsidRDefault="00000000" w:rsidRPr="00000000" w14:paraId="00000B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closePopup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ОК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"myModal"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"background-color: #f2f2f2"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"modal-content"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"close"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&amp;times;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"modalImage"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 Image"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B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"modalDescription"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B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B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|| [];</w:t>
      </w:r>
    </w:p>
    <w:p w:rsidR="00000000" w:rsidDel="00000000" w:rsidP="00000000" w:rsidRDefault="00000000" w:rsidRPr="00000000" w14:paraId="00000B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"favorites"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B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B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B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B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"popup"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Получаем кнопку, которая была нажата</w:t>
      </w:r>
    </w:p>
    <w:p w:rsidR="00000000" w:rsidDel="00000000" w:rsidP="00000000" w:rsidRDefault="00000000" w:rsidRPr="00000000" w14:paraId="00000B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getBoundingClientRect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Получаем позицию кнопки на странице</w:t>
      </w:r>
    </w:p>
    <w:p w:rsidR="00000000" w:rsidDel="00000000" w:rsidP="00000000" w:rsidRDefault="00000000" w:rsidRPr="00000000" w14:paraId="00000B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"block"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px`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Позиционируем всплывающее окно по горизонтали</w:t>
      </w:r>
    </w:p>
    <w:p w:rsidR="00000000" w:rsidDel="00000000" w:rsidP="00000000" w:rsidRDefault="00000000" w:rsidRPr="00000000" w14:paraId="00000B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scrollY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px`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Позиционируем всплывающее окно непосредственно под кнопкой</w:t>
      </w:r>
    </w:p>
    <w:p w:rsidR="00000000" w:rsidDel="00000000" w:rsidP="00000000" w:rsidRDefault="00000000" w:rsidRPr="00000000" w14:paraId="00000B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B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B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"popup"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"block"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B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B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"popup"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B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"js/script.js"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Подключение jQuery --&gt;</w:t>
      </w:r>
    </w:p>
    <w:p w:rsidR="00000000" w:rsidDel="00000000" w:rsidP="00000000" w:rsidRDefault="00000000" w:rsidRPr="00000000" w14:paraId="00000B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"https://ajax.googleapis.com/ajax/libs/jquery/3.5.1/jquery.min.js"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Подключение jQuery UI --&gt;</w:t>
      </w:r>
    </w:p>
    <w:p w:rsidR="00000000" w:rsidDel="00000000" w:rsidP="00000000" w:rsidRDefault="00000000" w:rsidRPr="00000000" w14:paraId="00000B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"https://ajax.googleapis.com/ajax/libs/jqueryui/1.12.1/jquery-ui.min.js"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spacing w:line="36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701" w:right="567" w:header="709" w:footer="709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BD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BD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  <w:tab w:val="left" w:leader="none" w:pos="2715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ab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60" w:hanging="287"/>
      </w:pPr>
      <w:rPr>
        <w:rFonts w:ascii="Times New Roman" w:cs="Times New Roman" w:eastAsia="Times New Roman" w:hAnsi="Times New Roman"/>
        <w:color w:val="231f20"/>
        <w:sz w:val="28"/>
        <w:szCs w:val="28"/>
      </w:rPr>
    </w:lvl>
    <w:lvl w:ilvl="1">
      <w:start w:val="0"/>
      <w:numFmt w:val="bullet"/>
      <w:lvlText w:val="•"/>
      <w:lvlJc w:val="left"/>
      <w:pPr>
        <w:ind w:left="1026" w:hanging="287.0000000000001"/>
      </w:pPr>
      <w:rPr/>
    </w:lvl>
    <w:lvl w:ilvl="2">
      <w:start w:val="0"/>
      <w:numFmt w:val="bullet"/>
      <w:lvlText w:val="•"/>
      <w:lvlJc w:val="left"/>
      <w:pPr>
        <w:ind w:left="1892" w:hanging="287"/>
      </w:pPr>
      <w:rPr/>
    </w:lvl>
    <w:lvl w:ilvl="3">
      <w:start w:val="0"/>
      <w:numFmt w:val="bullet"/>
      <w:lvlText w:val="•"/>
      <w:lvlJc w:val="left"/>
      <w:pPr>
        <w:ind w:left="2759" w:hanging="287"/>
      </w:pPr>
      <w:rPr/>
    </w:lvl>
    <w:lvl w:ilvl="4">
      <w:start w:val="0"/>
      <w:numFmt w:val="bullet"/>
      <w:lvlText w:val="•"/>
      <w:lvlJc w:val="left"/>
      <w:pPr>
        <w:ind w:left="3625" w:hanging="287"/>
      </w:pPr>
      <w:rPr/>
    </w:lvl>
    <w:lvl w:ilvl="5">
      <w:start w:val="0"/>
      <w:numFmt w:val="bullet"/>
      <w:lvlText w:val="•"/>
      <w:lvlJc w:val="left"/>
      <w:pPr>
        <w:ind w:left="4492" w:hanging="287"/>
      </w:pPr>
      <w:rPr/>
    </w:lvl>
    <w:lvl w:ilvl="6">
      <w:start w:val="0"/>
      <w:numFmt w:val="bullet"/>
      <w:lvlText w:val="•"/>
      <w:lvlJc w:val="left"/>
      <w:pPr>
        <w:ind w:left="5358" w:hanging="287"/>
      </w:pPr>
      <w:rPr/>
    </w:lvl>
    <w:lvl w:ilvl="7">
      <w:start w:val="0"/>
      <w:numFmt w:val="bullet"/>
      <w:lvlText w:val="•"/>
      <w:lvlJc w:val="left"/>
      <w:pPr>
        <w:ind w:left="6225" w:hanging="287"/>
      </w:pPr>
      <w:rPr/>
    </w:lvl>
    <w:lvl w:ilvl="8">
      <w:start w:val="0"/>
      <w:numFmt w:val="bullet"/>
      <w:lvlText w:val="•"/>
      <w:lvlJc w:val="left"/>
      <w:pPr>
        <w:ind w:left="7091" w:hanging="287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2160" w:hanging="1080"/>
      </w:pPr>
      <w:rPr/>
    </w:lvl>
    <w:lvl w:ilvl="3">
      <w:start w:val="1"/>
      <w:numFmt w:val="decimal"/>
      <w:lvlText w:val="%1.%2.%3.%4."/>
      <w:lvlJc w:val="left"/>
      <w:pPr>
        <w:ind w:left="2520" w:hanging="1080"/>
      </w:pPr>
      <w:rPr/>
    </w:lvl>
    <w:lvl w:ilvl="4">
      <w:start w:val="1"/>
      <w:numFmt w:val="decimal"/>
      <w:lvlText w:val="%1.%2.%3.%4.%5."/>
      <w:lvlJc w:val="left"/>
      <w:pPr>
        <w:ind w:left="3240" w:hanging="1440"/>
      </w:pPr>
      <w:rPr/>
    </w:lvl>
    <w:lvl w:ilvl="5">
      <w:start w:val="1"/>
      <w:numFmt w:val="decimal"/>
      <w:lvlText w:val="%1.%2.%3.%4.%5.%6."/>
      <w:lvlJc w:val="left"/>
      <w:pPr>
        <w:ind w:left="3960" w:hanging="1800"/>
      </w:pPr>
      <w:rPr/>
    </w:lvl>
    <w:lvl w:ilvl="6">
      <w:start w:val="1"/>
      <w:numFmt w:val="decimal"/>
      <w:lvlText w:val="%1.%2.%3.%4.%5.%6.%7."/>
      <w:lvlJc w:val="left"/>
      <w:pPr>
        <w:ind w:left="4680" w:hanging="2160"/>
      </w:pPr>
      <w:rPr/>
    </w:lvl>
    <w:lvl w:ilvl="7">
      <w:start w:val="1"/>
      <w:numFmt w:val="decimal"/>
      <w:lvlText w:val="%1.%2.%3.%4.%5.%6.%7.%8."/>
      <w:lvlJc w:val="left"/>
      <w:pPr>
        <w:ind w:left="5040" w:hanging="2160"/>
      </w:pPr>
      <w:rPr/>
    </w:lvl>
    <w:lvl w:ilvl="8">
      <w:start w:val="1"/>
      <w:numFmt w:val="decimal"/>
      <w:lvlText w:val="%1.%2.%3.%4.%5.%6.%7.%8.%9."/>
      <w:lvlJc w:val="left"/>
      <w:pPr>
        <w:ind w:left="5760" w:hanging="252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16.png"/><Relationship Id="rId21" Type="http://schemas.openxmlformats.org/officeDocument/2006/relationships/image" Target="media/image10.png"/><Relationship Id="rId24" Type="http://schemas.openxmlformats.org/officeDocument/2006/relationships/image" Target="media/image4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15.png"/><Relationship Id="rId25" Type="http://schemas.openxmlformats.org/officeDocument/2006/relationships/image" Target="media/image9.png"/><Relationship Id="rId28" Type="http://schemas.openxmlformats.org/officeDocument/2006/relationships/hyperlink" Target="https://core.telegram.org/bots/api" TargetMode="External"/><Relationship Id="rId27" Type="http://schemas.openxmlformats.org/officeDocument/2006/relationships/hyperlink" Target="https://www.nike.com" TargetMode="Externa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29" Type="http://schemas.openxmlformats.org/officeDocument/2006/relationships/hyperlink" Target="http://www.kasper.by/" TargetMode="External"/><Relationship Id="rId7" Type="http://schemas.openxmlformats.org/officeDocument/2006/relationships/image" Target="media/image18.png"/><Relationship Id="rId8" Type="http://schemas.openxmlformats.org/officeDocument/2006/relationships/hyperlink" Target="http://kursach/%D0%BF%D1%80%D0%B8%D0%BB%D0%BE%D0%B6%D0%B5%D0%BD%D0%B8%D0%B5/%D1%84%D0%B8%D0%B7%D0%B8%D1%87%D0%B5%D1%81%D0%BA%D0%B0%D1%8F%20%D1%81%D1%82%D1%80%D1%83%D0%BA%D1%82%D1%83%D1%80%D0%B0%20%D0%BF%D1%80%D0%BE%D0%B5%D0%BA%D1%82%D0%B0.png" TargetMode="External"/><Relationship Id="rId30" Type="http://schemas.openxmlformats.org/officeDocument/2006/relationships/hyperlink" Target="http://www.kasper.by/" TargetMode="Externa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7" Type="http://schemas.openxmlformats.org/officeDocument/2006/relationships/image" Target="media/image19.png"/><Relationship Id="rId16" Type="http://schemas.openxmlformats.org/officeDocument/2006/relationships/image" Target="media/image14.png"/><Relationship Id="rId19" Type="http://schemas.openxmlformats.org/officeDocument/2006/relationships/image" Target="media/image13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