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ls /proc | grep [0-9]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Va afisa toate numerele intre 00 si 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$(EXE) =  reprezinta numele executabilului care va fi</w:t>
      </w:r>
    </w:p>
    <w:p>
      <w:pPr>
        <w:pStyle w:val="Normal"/>
        <w:bidi w:val="0"/>
        <w:jc w:val="left"/>
        <w:rPr/>
      </w:pPr>
      <w:r>
        <w:rPr/>
        <w:t>$(OBJS) = reprezinta numele fisierelor obiect pentru compilare</w:t>
      </w:r>
    </w:p>
    <w:p>
      <w:pPr>
        <w:pStyle w:val="Normal"/>
        <w:bidi w:val="0"/>
        <w:jc w:val="left"/>
        <w:rPr/>
      </w:pPr>
      <w:r>
        <w:rPr/>
        <w:t>$(LD) = reprezinta numele compilatorului, de ex gcc sau g++</w:t>
      </w:r>
    </w:p>
    <w:p>
      <w:pPr>
        <w:pStyle w:val="Normal"/>
        <w:bidi w:val="0"/>
        <w:jc w:val="left"/>
        <w:rPr/>
      </w:pPr>
      <w:r>
        <w:rPr/>
        <w:t>$@ = reprezinta numele tinter curente si se suprapune cu $(EXE)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Prin apelul sistemului fork intelegem clonarea procesului respectiv aparand 2</w:t>
      </w:r>
    </w:p>
    <w:p>
      <w:pPr>
        <w:pStyle w:val="Normal"/>
        <w:bidi w:val="0"/>
        <w:jc w:val="left"/>
        <w:rPr/>
      </w:pPr>
      <w:r>
        <w:rPr/>
        <w:t>procese, cel principal adica parintele, si cel secundar rezultat din clonare respectiv fiul, care va avea si pid-ul unic la fel ca restul proceselor. Fiul fiind creat isi va continua executia alaturi de procesul parinte in cadrul fork fiecare proces returnand o valoare diferita.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&lt;signal.h&gt;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received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E5C07B"/>
          <w:sz w:val="20"/>
          <w:szCs w:val="20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pidP1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pidP2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;</w:t>
      </w:r>
    </w:p>
    <w:p>
      <w:pPr>
        <w:pStyle w:val="Normal"/>
        <w:bidi w:val="0"/>
        <w:spacing w:lineRule="atLeast" w:line="285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handler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E06C75"/>
          <w:sz w:val="20"/>
          <w:szCs w:val="20"/>
        </w:rPr>
        <w:t>sig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E06C75"/>
          <w:sz w:val="20"/>
          <w:szCs w:val="20"/>
        </w:rPr>
        <w:t>sig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SIGUSR1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received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signal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SIGUSR1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handler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pidP1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kill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pidP2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SIGUSR1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pidP2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"Hello"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received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readMsg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0"/>
          <w:szCs w:val="20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readMsg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0"/>
          <w:szCs w:val="20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readMsg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61AFEF"/>
          <w:sz w:val="20"/>
          <w:szCs w:val="20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0"/>
          <w:szCs w:val="20"/>
        </w:rPr>
        <w:t>pfd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0"/>
          <w:szCs w:val="20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6. I va avea valoarea 1.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Probleme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1.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script(){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for i in "$1"/*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>if test -d "$i"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>then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ab/>
        <w:t>if [[ ~$(ls -A $i) ]];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ab/>
        <w:t>then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ab/>
        <w:tab/>
        <w:t>echo "$i e gol sau are doar subdirectoare"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ab/>
        <w:t>fi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ab/>
        <w:t>script $i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ab/>
        <w:t>fi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done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script $1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2.#include 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#include 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#include &lt;signal.h&gt;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#include 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#include 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#define MAX 1024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int pfd[2], received = 0, counter = 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char word[64];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pid_t pid;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void handler(int sig)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if(sig == SIGUSR1)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received =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if(sig == SIGALRM)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counter++;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if(counter == 5)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printf("Au trecut 5 secunde de la inceperea cautarii!\n");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exit(EXIT_SUCCESS);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int main(int argc, char *argv[])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signal(SIGUSR1, handler);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signal(SIGALRM, handler);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pipe(pfd);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if(argc != 3)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perror("Eroare la argumente!\n");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exit(EXIT_FAILURE);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pid = fork();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if(pid == 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close(pfd[1]);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char readBuffer[MAX] = "";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int 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n = read(pfd[0], readBuffer, sizeof(readBuffer));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strcpy(word, argv[2]);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if(strstr(readBuffer, word))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kill(getppid(), SIGUSR1);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close(pfd[0]);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{  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close(pfd[0]);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alarm(1);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char writeBuffer[MAX] = "", linie[64] = "";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FILE *f = fopen(argv[1], "r");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while(fscanf(f, "%s", linie) != EOF)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strcat(writeBuffer, linie);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fclose(f);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write(pfd[1], writeBuffer, sizeof(writeBuffer));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close(pfd[1]);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sleep(1);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if(received == 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printf("Gasit!\n");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printf("Inexistent!\n");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 xml:space="preserve">}   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LibreOffice/6.4.6.2$Linux_X86_64 LibreOffice_project/40$Build-2</Application>
  <Pages>3</Pages>
  <Words>373</Words>
  <Characters>2169</Characters>
  <CharactersWithSpaces>2756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2021-01-03T18:32:46Z</dcterms:created>
  <dc:creator/>
  <dc:description/>
  <dc:language>en-US</dc:language>
  <cp:lastModifiedBy/>
  <dcterms:modified xsi:type="dcterms:W3CDTF">2021-01-03T20:09:01Z</dcterms:modified>
  <cp:revision>1</cp:revision>
  <dc:subject/>
  <dc:title/>
</cp:coreProperties>
</file>