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7665F0" wp14:paraId="2EEBE6B3" wp14:textId="4E67771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05914D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xmlns:wp14="http://schemas.microsoft.com/office/word/2010/wordml" w:rsidP="047665F0" wp14:paraId="024EC9B4" wp14:textId="3F47BAB4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05914D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xmlns:wp14="http://schemas.microsoft.com/office/word/2010/wordml" w:rsidP="047665F0" wp14:paraId="71B48B34" wp14:textId="4777DEC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7665F0" wp14:paraId="1B33A489" wp14:textId="438346E8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7665F0" wp14:paraId="26116787" wp14:textId="1D80689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7665F0" wp14:paraId="70573805" wp14:textId="4AE0D08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47665F0" w:rsidR="05914D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xmlns:wp14="http://schemas.microsoft.com/office/word/2010/wordml" w:rsidP="047665F0" wp14:paraId="325767F2" wp14:textId="1F6F036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47665F0" wp14:paraId="080EEFE0" wp14:textId="65401E2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47665F0" wp14:paraId="400CB67E" wp14:textId="3FF0428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47665F0" wp14:paraId="1251A22F" wp14:textId="4D4C6CD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047665F0" w:rsidR="05914D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Specifikacija scenarija upotrebe funkcionalnosti </w:t>
      </w:r>
      <w:r w:rsidRPr="047665F0" w:rsidR="2DE05B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unošenja statistike vežbe nakon zavrsetka</w:t>
      </w:r>
    </w:p>
    <w:p xmlns:wp14="http://schemas.microsoft.com/office/word/2010/wordml" w:rsidP="047665F0" wp14:paraId="5F7F22C2" wp14:textId="7D88AF5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047665F0" wp14:paraId="779BEA63" wp14:textId="7BAB22D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47665F0" w:rsidR="05914D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Verzija 1.0</w:t>
      </w:r>
    </w:p>
    <w:p xmlns:wp14="http://schemas.microsoft.com/office/word/2010/wordml" wp14:paraId="6AF15F39" wp14:textId="1453B656">
      <w:r>
        <w:br w:type="page"/>
      </w:r>
    </w:p>
    <w:p xmlns:wp14="http://schemas.microsoft.com/office/word/2010/wordml" w:rsidP="047665F0" wp14:paraId="69261A4E" wp14:textId="633C33A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en-US"/>
        </w:rPr>
      </w:pPr>
      <w:r w:rsidRPr="047665F0" w:rsidR="32D2B49D"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en-US"/>
        </w:rPr>
        <w:t>Istorija izmena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47665F0" w:rsidTr="047665F0" w14:paraId="4A04879B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4B61ECFD" w14:textId="77B60C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48AC0D97" w14:textId="7ADCD6A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1A404ACE" w14:textId="4E44241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2001F794" w14:textId="177B3AC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Autor</w:t>
            </w:r>
          </w:p>
        </w:tc>
      </w:tr>
      <w:tr w:rsidR="047665F0" w:rsidTr="047665F0" w14:paraId="215DC211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01069AC6" w14:textId="24E573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047665F0" w:rsidR="14CA575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.8.2025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573E1EC9" w14:textId="5AF68BA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10890A3C" w14:textId="136256B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69F88BE8" w14:textId="7744890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Djordje Ristić</w:t>
            </w:r>
          </w:p>
        </w:tc>
      </w:tr>
      <w:tr w:rsidR="047665F0" w:rsidTr="047665F0" w14:paraId="61BC9516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7E28786F" w14:textId="57B529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1655C686" w14:textId="009F50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23482AEF" w14:textId="7500A5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344F00A8" w14:textId="13D88C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047665F0" w:rsidTr="047665F0" w14:paraId="574B392F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7BE21F38" w14:textId="765179D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01B73F47" w14:textId="3FD267C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25B0AEC8" w14:textId="1070CFC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5620E7F1" w14:textId="626C172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047665F0" w:rsidTr="047665F0" w14:paraId="2062AE2D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1B4C2379" w14:textId="12F1DA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48B4069B" w14:textId="7C07E78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0498BA3F" w14:textId="49ECEE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047665F0" w:rsidP="047665F0" w:rsidRDefault="047665F0" w14:paraId="3C23BB16" w14:textId="7BA26BC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p14:paraId="4046BE08" wp14:textId="64B498B1">
      <w:r>
        <w:br w:type="page"/>
      </w:r>
    </w:p>
    <w:p xmlns:wp14="http://schemas.microsoft.com/office/word/2010/wordml" w:rsidP="047665F0" wp14:paraId="422AFA07" wp14:textId="3058EF3C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7665F0" w:rsidR="376426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Sadržaj</w:t>
      </w:r>
    </w:p>
    <w:sdt>
      <w:sdtPr>
        <w:id w:val="1530771936"/>
        <w:docPartObj>
          <w:docPartGallery w:val="Table of Contents"/>
          <w:docPartUnique/>
        </w:docPartObj>
      </w:sdtPr>
      <w:sdtContent>
        <w:p xmlns:wp14="http://schemas.microsoft.com/office/word/2010/wordml" w:rsidP="047665F0" wp14:paraId="7E26F16C" wp14:textId="057E9BCE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56412837">
            <w:r w:rsidRPr="0AB5AD34" w:rsidR="0AB5AD34">
              <w:rPr>
                <w:rStyle w:val="Hyperlink"/>
              </w:rPr>
              <w:t>1.</w:t>
            </w:r>
            <w:r>
              <w:tab/>
            </w:r>
            <w:r w:rsidRPr="0AB5AD34" w:rsidR="0AB5AD34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_Toc1956412837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47665F0" wp14:paraId="2AAAFA4B" wp14:textId="2201E03D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998426329">
            <w:r w:rsidRPr="0AB5AD34" w:rsidR="0AB5AD34">
              <w:rPr>
                <w:rStyle w:val="Hyperlink"/>
              </w:rPr>
              <w:t>1.1.</w:t>
            </w:r>
            <w:r>
              <w:tab/>
            </w:r>
            <w:r w:rsidRPr="0AB5AD34" w:rsidR="0AB5AD34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_Toc998426329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47665F0" wp14:paraId="6CEE5EC9" wp14:textId="676C2C74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005437640">
            <w:r w:rsidRPr="0AB5AD34" w:rsidR="0AB5AD34">
              <w:rPr>
                <w:rStyle w:val="Hyperlink"/>
              </w:rPr>
              <w:t>1.2.</w:t>
            </w:r>
            <w:r>
              <w:tab/>
            </w:r>
            <w:r w:rsidRPr="0AB5AD34" w:rsidR="0AB5AD34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_Toc1005437640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47665F0" wp14:paraId="12DD3739" wp14:textId="5996199A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630507566">
            <w:r w:rsidRPr="0AB5AD34" w:rsidR="0AB5AD34">
              <w:rPr>
                <w:rStyle w:val="Hyperlink"/>
              </w:rPr>
              <w:t>1.3.</w:t>
            </w:r>
            <w:r>
              <w:tab/>
            </w:r>
            <w:r w:rsidRPr="0AB5AD34" w:rsidR="0AB5AD34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_Toc1630507566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47665F0" wp14:paraId="536FBDC6" wp14:textId="54620CC1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868284115">
            <w:r w:rsidRPr="0AB5AD34" w:rsidR="0AB5AD34">
              <w:rPr>
                <w:rStyle w:val="Hyperlink"/>
              </w:rPr>
              <w:t>1.4.</w:t>
            </w:r>
            <w:r>
              <w:tab/>
            </w:r>
            <w:r w:rsidRPr="0AB5AD34" w:rsidR="0AB5AD34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_Toc868284115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AB5AD34" wp14:paraId="657EF909" wp14:textId="70C71B7C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563336">
            <w:r w:rsidRPr="0AB5AD34" w:rsidR="0AB5AD34">
              <w:rPr>
                <w:rStyle w:val="Hyperlink"/>
              </w:rPr>
              <w:t>2.</w:t>
            </w:r>
            <w:r>
              <w:tab/>
            </w:r>
            <w:r w:rsidRPr="0AB5AD34" w:rsidR="0AB5AD34">
              <w:rPr>
                <w:rStyle w:val="Hyperlink"/>
              </w:rPr>
              <w:t>Scenario unošenja statistike vežbe nakon završetka</w:t>
            </w:r>
            <w:r>
              <w:tab/>
            </w:r>
            <w:r>
              <w:fldChar w:fldCharType="begin"/>
            </w:r>
            <w:r>
              <w:instrText xml:space="preserve">PAGEREF _Toc563336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47665F0" wp14:paraId="66CADF1E" wp14:textId="067B267E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86296445">
            <w:r w:rsidRPr="0AB5AD34" w:rsidR="0AB5AD34">
              <w:rPr>
                <w:rStyle w:val="Hyperlink"/>
              </w:rPr>
              <w:t>2.1.</w:t>
            </w:r>
            <w:r>
              <w:tab/>
            </w:r>
            <w:r w:rsidRPr="0AB5AD34" w:rsidR="0AB5AD34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_Toc186296445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AB5AD34" wp14:paraId="69A29772" wp14:textId="273DC452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460650701">
            <w:r w:rsidRPr="0AB5AD34" w:rsidR="0AB5AD34">
              <w:rPr>
                <w:rStyle w:val="Hyperlink"/>
              </w:rPr>
              <w:t>2.2.</w:t>
            </w:r>
            <w:r>
              <w:tab/>
            </w:r>
            <w:r w:rsidRPr="0AB5AD34" w:rsidR="0AB5AD34">
              <w:rPr>
                <w:rStyle w:val="Hyperlink"/>
              </w:rPr>
              <w:t>Tok dogadjaja</w:t>
            </w:r>
            <w:r>
              <w:tab/>
            </w:r>
            <w:r>
              <w:fldChar w:fldCharType="begin"/>
            </w:r>
            <w:r>
              <w:instrText xml:space="preserve">PAGEREF _Toc460650701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AB5AD34" wp14:paraId="67DE34A7" wp14:textId="4443348F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678211883">
            <w:r w:rsidRPr="0AB5AD34" w:rsidR="0AB5AD34">
              <w:rPr>
                <w:rStyle w:val="Hyperlink"/>
              </w:rPr>
              <w:t>2.3.</w:t>
            </w:r>
            <w:r>
              <w:tab/>
            </w:r>
            <w:r w:rsidRPr="0AB5AD34" w:rsidR="0AB5AD34">
              <w:rPr>
                <w:rStyle w:val="Hyperlink"/>
              </w:rPr>
              <w:t>Posebni zahtevi</w:t>
            </w:r>
            <w:r>
              <w:tab/>
            </w:r>
            <w:r>
              <w:fldChar w:fldCharType="begin"/>
            </w:r>
            <w:r>
              <w:instrText xml:space="preserve">PAGEREF _Toc678211883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47665F0" wp14:paraId="695F5E1E" wp14:textId="68F3261C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426299568">
            <w:r w:rsidRPr="0AB5AD34" w:rsidR="0AB5AD34">
              <w:rPr>
                <w:rStyle w:val="Hyperlink"/>
              </w:rPr>
              <w:t>2.4.</w:t>
            </w:r>
            <w:r>
              <w:tab/>
            </w:r>
            <w:r w:rsidRPr="0AB5AD34" w:rsidR="0AB5AD34">
              <w:rPr>
                <w:rStyle w:val="Hyperlink"/>
              </w:rPr>
              <w:t>Preduslovi</w:t>
            </w:r>
            <w:r>
              <w:tab/>
            </w:r>
            <w:r>
              <w:fldChar w:fldCharType="begin"/>
            </w:r>
            <w:r>
              <w:instrText xml:space="preserve">PAGEREF _Toc1426299568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47665F0" wp14:paraId="677750A4" wp14:textId="7AF77BB9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2066212780">
            <w:r w:rsidRPr="0AB5AD34" w:rsidR="0AB5AD34">
              <w:rPr>
                <w:rStyle w:val="Hyperlink"/>
              </w:rPr>
              <w:t>2.5.</w:t>
            </w:r>
            <w:r>
              <w:tab/>
            </w:r>
            <w:r w:rsidRPr="0AB5AD34" w:rsidR="0AB5AD34">
              <w:rPr>
                <w:rStyle w:val="Hyperlink"/>
              </w:rPr>
              <w:t>Posledice</w:t>
            </w:r>
            <w:r>
              <w:tab/>
            </w:r>
            <w:r>
              <w:fldChar w:fldCharType="begin"/>
            </w:r>
            <w:r>
              <w:instrText xml:space="preserve">PAGEREF _Toc2066212780 \h</w:instrText>
            </w:r>
            <w:r>
              <w:fldChar w:fldCharType="separate"/>
            </w:r>
            <w:r w:rsidRPr="0AB5AD34" w:rsidR="0AB5AD34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16B64A07" wp14:textId="5D868EAA">
      <w:r>
        <w:br w:type="page"/>
      </w:r>
    </w:p>
    <w:p xmlns:wp14="http://schemas.microsoft.com/office/word/2010/wordml" w:rsidP="0AB5AD34" wp14:paraId="47B21335" wp14:textId="18D0639E">
      <w:pPr>
        <w:pStyle w:val="Heading1"/>
        <w:keepNext w:val="1"/>
        <w:keepLines w:val="1"/>
        <w:numPr>
          <w:ilvl w:val="0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956412837" w:id="591798977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Uvod</w:t>
      </w:r>
      <w:bookmarkEnd w:id="591798977"/>
    </w:p>
    <w:p xmlns:wp14="http://schemas.microsoft.com/office/word/2010/wordml" w:rsidP="0AB5AD34" wp14:paraId="3D7C5F18" wp14:textId="4C279889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998426329" w:id="1669528822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Rezime</w:t>
      </w:r>
      <w:bookmarkEnd w:id="1669528822"/>
    </w:p>
    <w:p xmlns:wp14="http://schemas.microsoft.com/office/word/2010/wordml" w:rsidP="047665F0" wp14:paraId="39753896" wp14:textId="0A2426A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Definisanje scenarija upotrebe zahteva za vezbom, sa primerima odgovarajućih html stranica.</w:t>
      </w:r>
    </w:p>
    <w:p xmlns:wp14="http://schemas.microsoft.com/office/word/2010/wordml" w:rsidP="0AB5AD34" wp14:paraId="0B49ACF9" wp14:textId="69C64E28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005437640" w:id="1307740203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Namena dokumenta i ciljne grupe</w:t>
      </w:r>
      <w:bookmarkEnd w:id="1307740203"/>
    </w:p>
    <w:p xmlns:wp14="http://schemas.microsoft.com/office/word/2010/wordml" w:rsidP="047665F0" wp14:paraId="7C22953E" wp14:textId="70F7A2F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xmlns:wp14="http://schemas.microsoft.com/office/word/2010/wordml" w:rsidP="0AB5AD34" wp14:paraId="66971D01" wp14:textId="5A8C7F7F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630507566" w:id="1001962287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Reference</w:t>
      </w:r>
      <w:bookmarkEnd w:id="1001962287"/>
    </w:p>
    <w:p xmlns:wp14="http://schemas.microsoft.com/office/word/2010/wordml" w:rsidP="047665F0" wp14:paraId="512EB59F" wp14:textId="4EDF6CD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Projektni zadatak </w:t>
      </w:r>
    </w:p>
    <w:p xmlns:wp14="http://schemas.microsoft.com/office/word/2010/wordml" w:rsidP="047665F0" wp14:paraId="33B196A8" wp14:textId="47F8692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xmlns:wp14="http://schemas.microsoft.com/office/word/2010/wordml" w:rsidP="047665F0" wp14:paraId="13AF5078" wp14:textId="439F1A4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Guidelines – Use Case, Rational Unified Process 2000 </w:t>
      </w:r>
    </w:p>
    <w:p xmlns:wp14="http://schemas.microsoft.com/office/word/2010/wordml" w:rsidP="047665F0" wp14:paraId="724598FA" wp14:textId="02C6457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7665F0" w:rsidR="14DBA2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Guidelines – Use Case Storyboard, Rational Unified Process 2000</w:t>
      </w:r>
    </w:p>
    <w:p xmlns:wp14="http://schemas.microsoft.com/office/word/2010/wordml" w:rsidP="0AB5AD34" wp14:paraId="1BEC4F61" wp14:textId="5B243ABA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868284115" w:id="1880752624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Otvorena pitanja</w:t>
      </w:r>
      <w:bookmarkEnd w:id="1880752624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640"/>
        <w:gridCol w:w="2640"/>
      </w:tblGrid>
      <w:tr w:rsidR="047665F0" w:rsidTr="047665F0" w14:paraId="75DDA9BF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63BD8A7A" w14:textId="73E73855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0EB435E5" w14:textId="53E76B6C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3FB23BA2" w14:textId="4B72FF4D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47665F0" w:rsidR="047665F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Rešenje</w:t>
            </w:r>
          </w:p>
        </w:tc>
      </w:tr>
      <w:tr w:rsidR="047665F0" w:rsidTr="047665F0" w14:paraId="4B5E5ECB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6D95D4ED" w14:textId="6AC221ED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4AC492FE" w14:textId="0F0E424B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717492F7" w14:textId="575949B8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047665F0" w:rsidTr="047665F0" w14:paraId="11AD885F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3710AE75" w14:textId="06FB721E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1D29A38B" w14:textId="3F5DF085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5A6A1AA0" w14:textId="74BE9CBF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047665F0" w:rsidTr="047665F0" w14:paraId="50C86A14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203A7635" w14:textId="474FF2F1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1293A29A" w14:textId="7A5B6A85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5863EA6E" w14:textId="7FAC59E7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047665F0" w:rsidTr="047665F0" w14:paraId="4B502514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2CFCB958" w14:textId="7D189389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1309D3BB" w14:textId="48155CA3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047665F0" w:rsidP="047665F0" w:rsidRDefault="047665F0" w14:paraId="3878BA4B" w14:textId="57689868">
            <w:pPr>
              <w:bidi w:val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047665F0" wp14:paraId="6498D3D6" wp14:textId="2C7384E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DBA227" w:rsidP="0AB5AD34" w:rsidRDefault="14DBA227" w14:paraId="58E2405A" w14:textId="58CA033A">
      <w:pPr>
        <w:pStyle w:val="ListParagraph"/>
        <w:keepNext w:val="1"/>
        <w:keepLines w:val="1"/>
        <w:numPr>
          <w:ilvl w:val="0"/>
          <w:numId w:val="1"/>
        </w:numPr>
        <w:suppressLineNumbers w:val="0"/>
        <w:spacing w:before="360" w:beforeAutospacing="off" w:after="80" w:afterAutospacing="off" w:line="279" w:lineRule="auto"/>
        <w:ind w:left="720" w:right="0" w:hanging="360"/>
        <w:jc w:val="left"/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563336" w:id="893938571"/>
      <w:r w:rsidRPr="0AB5AD34" w:rsidR="14DBA227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Scenario </w:t>
      </w:r>
      <w:r w:rsidRPr="0AB5AD34" w:rsidR="6F846894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unošenja statistike vežbe nakon završetka</w:t>
      </w:r>
      <w:bookmarkEnd w:id="893938571"/>
    </w:p>
    <w:p xmlns:wp14="http://schemas.microsoft.com/office/word/2010/wordml" w:rsidP="0AB5AD34" wp14:paraId="33F0A510" wp14:textId="5E190D90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86296445" w:id="1987384720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Kratak opis</w:t>
      </w:r>
      <w:bookmarkEnd w:id="1987384720"/>
      <w:r w:rsidRPr="0AB5AD34" w:rsidR="14DBA22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0AB5AD34" wp14:paraId="384D96A0" wp14:textId="4FC3E397">
      <w:pPr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B5AD34" w:rsidR="7E8405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Nakon svake vezbe, igrac unosi svoje rezultate ili sistem automatski belezi statistiku radi pracenja napretka.</w:t>
      </w:r>
    </w:p>
    <w:p xmlns:wp14="http://schemas.microsoft.com/office/word/2010/wordml" wp14:paraId="2C078E63" wp14:textId="0C9E2A3E"/>
    <w:p w:rsidR="1B764BF0" w:rsidP="0AB5AD34" w:rsidRDefault="1B764BF0" w14:paraId="5F14DBD4" w14:textId="09F7668D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460650701" w:id="644546711"/>
      <w:r w:rsidRPr="0AB5AD34" w:rsidR="1B764BF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Tok dogadjaja</w:t>
      </w:r>
      <w:bookmarkEnd w:id="644546711"/>
    </w:p>
    <w:p w:rsidR="5ADF9F9F" w:rsidP="77255959" w:rsidRDefault="5ADF9F9F" w14:paraId="2BF8CB1C" w14:textId="0AD814DA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77255959" w:rsidR="1C130E3C">
        <w:rPr>
          <w:noProof w:val="0"/>
          <w:lang w:val="en-US"/>
        </w:rPr>
        <w:t>1.Na pocetnoj stranici</w:t>
      </w:r>
      <w:r w:rsidRPr="77255959" w:rsidR="2DC8DE53">
        <w:rPr>
          <w:noProof w:val="0"/>
          <w:lang w:val="en-US"/>
        </w:rPr>
        <w:t xml:space="preserve"> ce biti aktivne vežbe i korisnik treba da klikne na vežbu koju je uradio.</w:t>
      </w:r>
    </w:p>
    <w:p w:rsidR="2DC8DE53" w:rsidP="77255959" w:rsidRDefault="2DC8DE53" w14:paraId="3CB91FA5" w14:textId="52EB2230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77255959" w:rsidR="2DC8DE53">
        <w:rPr>
          <w:noProof w:val="0"/>
          <w:lang w:val="en-US"/>
        </w:rPr>
        <w:t>2.Pojavljuju se statistike koje korisnik treba da unese i zatim sistem cuva te podatke u bazu podataka.</w:t>
      </w:r>
    </w:p>
    <w:p w:rsidR="1B764BF0" w:rsidP="0AB5AD34" w:rsidRDefault="1B764BF0" w14:paraId="5C367781" w14:textId="2420E1E8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678211883" w:id="625320279"/>
      <w:r w:rsidRPr="0AB5AD34" w:rsidR="1B764BF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Posebni zahtevi</w:t>
      </w:r>
      <w:bookmarkEnd w:id="625320279"/>
    </w:p>
    <w:p w:rsidR="1B764BF0" w:rsidP="77255959" w:rsidRDefault="1B764BF0" w14:paraId="650C6233" w14:textId="78B5B67F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255959" w:rsidR="1B764B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w:rsidR="1B764BF0" w:rsidP="0AB5AD34" w:rsidRDefault="1B764BF0" w14:paraId="55CFDD2F" w14:textId="4AA8F0ED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426299568" w:id="2017533712"/>
      <w:r w:rsidRPr="0AB5AD34" w:rsidR="1B764BF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Preduslovi</w:t>
      </w:r>
      <w:bookmarkEnd w:id="2017533712"/>
    </w:p>
    <w:p w:rsidR="1B764BF0" w:rsidP="77255959" w:rsidRDefault="1B764BF0" w14:paraId="0477B4E5" w14:textId="1C1A0D8E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255959" w:rsidR="1B764B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 </w:t>
      </w:r>
      <w:r w:rsidRPr="77255959" w:rsidR="0F9C7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unosa statistike</w:t>
      </w:r>
      <w:r w:rsidRPr="77255959" w:rsidR="1B764B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korisnik mora biti najavljen na sistem (login scenario uspešan).</w:t>
      </w:r>
    </w:p>
    <w:p w:rsidR="1A2A6030" w:rsidP="77255959" w:rsidRDefault="1A2A6030" w14:paraId="23C3AF53" w14:textId="2BC3D14D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255959" w:rsidR="1A2A6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Korisniku mora biti dodeljena neka vežba.</w:t>
      </w:r>
    </w:p>
    <w:p w:rsidR="1B764BF0" w:rsidP="0AB5AD34" w:rsidRDefault="1B764BF0" w14:paraId="365D5A49" w14:textId="33FE336E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2066212780" w:id="1720560076"/>
      <w:r w:rsidRPr="0AB5AD34" w:rsidR="1B764BF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Posledice</w:t>
      </w:r>
      <w:bookmarkEnd w:id="1720560076"/>
    </w:p>
    <w:p w:rsidR="1B764BF0" w:rsidP="77255959" w:rsidRDefault="1B764BF0" w14:paraId="7E106A64" w14:textId="28B6C299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255959" w:rsidR="5CF5B417">
        <w:rPr>
          <w:rFonts w:ascii="Aptos" w:hAnsi="Aptos" w:eastAsia="Aptos" w:cs="Aptos"/>
          <w:noProof w:val="0"/>
          <w:sz w:val="24"/>
          <w:szCs w:val="24"/>
          <w:lang w:val="en-US"/>
        </w:rPr>
        <w:t>Odgovor se beleži u bazu podataka.</w:t>
      </w:r>
    </w:p>
    <w:p w:rsidR="047665F0" w:rsidRDefault="047665F0" w14:paraId="54128B09" w14:textId="3634C9B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4d3aa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e4566c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59F0F"/>
    <w:rsid w:val="02FB94A2"/>
    <w:rsid w:val="040CC1C1"/>
    <w:rsid w:val="047665F0"/>
    <w:rsid w:val="05914D70"/>
    <w:rsid w:val="05AC46BB"/>
    <w:rsid w:val="09903966"/>
    <w:rsid w:val="0AB5AD34"/>
    <w:rsid w:val="0AEC1AB8"/>
    <w:rsid w:val="0F79835B"/>
    <w:rsid w:val="0F9C7FBE"/>
    <w:rsid w:val="10D59F0F"/>
    <w:rsid w:val="136477DD"/>
    <w:rsid w:val="13C343A9"/>
    <w:rsid w:val="14CA5756"/>
    <w:rsid w:val="14DBA227"/>
    <w:rsid w:val="1A2A6030"/>
    <w:rsid w:val="1B764BF0"/>
    <w:rsid w:val="1B92C8F5"/>
    <w:rsid w:val="1C130E3C"/>
    <w:rsid w:val="2DC8DE53"/>
    <w:rsid w:val="2DE05BBC"/>
    <w:rsid w:val="2F70E653"/>
    <w:rsid w:val="32D2B49D"/>
    <w:rsid w:val="37642687"/>
    <w:rsid w:val="4726081C"/>
    <w:rsid w:val="4C91C07E"/>
    <w:rsid w:val="50352407"/>
    <w:rsid w:val="53472A4A"/>
    <w:rsid w:val="53472A4A"/>
    <w:rsid w:val="5ADF9F9F"/>
    <w:rsid w:val="5CF5B417"/>
    <w:rsid w:val="6F846894"/>
    <w:rsid w:val="77255959"/>
    <w:rsid w:val="77B5FBEE"/>
    <w:rsid w:val="7A41AE3D"/>
    <w:rsid w:val="7E84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9F0F"/>
  <w15:chartTrackingRefBased/>
  <w15:docId w15:val="{F42F8941-EF0C-4DB2-8362-5B6952E342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7665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047665F0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047665F0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047665F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47665F0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a4266a717041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2025-08-12T01:24:02.1575639Z</dcterms:created>
  <dcterms:modified xsi:type="dcterms:W3CDTF">2025-08-12T20:03:36.7620636Z</dcterms:modified>
  <dc:creator>Ђорђе Ристић</dc:creator>
  <lastModifiedBy>Ђорђе Ристић</lastModifiedBy>
</coreProperties>
</file>