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413" w:rsidRDefault="00982E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</w:t>
      </w:r>
      <w:r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C2413" w:rsidRPr="004C24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39A059" wp14:editId="4A92705E">
            <wp:extent cx="5393633" cy="4097547"/>
            <wp:effectExtent l="0" t="0" r="0" b="0"/>
            <wp:docPr id="16848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3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8784" cy="41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86" w:rsidRDefault="004C24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DAFD2" wp14:editId="36390D6E">
            <wp:extent cx="5401601" cy="4150947"/>
            <wp:effectExtent l="0" t="0" r="8890" b="2540"/>
            <wp:docPr id="366275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75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999" cy="41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E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2E2E" w:rsidRDefault="0098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2413" w:rsidRDefault="004C2413">
      <w:pPr>
        <w:rPr>
          <w:rFonts w:ascii="Times New Roman" w:hAnsi="Times New Roman" w:cs="Times New Roman"/>
          <w:sz w:val="28"/>
          <w:szCs w:val="28"/>
        </w:rPr>
      </w:pPr>
    </w:p>
    <w:p w:rsidR="00982E2E" w:rsidRDefault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Глубина </w:t>
      </w:r>
      <w:r w:rsidRPr="004C241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C2413">
        <w:rPr>
          <w:rFonts w:ascii="Times New Roman" w:hAnsi="Times New Roman" w:cs="Times New Roman"/>
          <w:sz w:val="28"/>
          <w:szCs w:val="28"/>
        </w:rPr>
        <w:t xml:space="preserve"> 200</w:t>
      </w:r>
      <w:r>
        <w:rPr>
          <w:rFonts w:ascii="Times New Roman" w:hAnsi="Times New Roman" w:cs="Times New Roman"/>
          <w:sz w:val="28"/>
          <w:szCs w:val="28"/>
        </w:rPr>
        <w:t xml:space="preserve"> метров.</w:t>
      </w:r>
    </w:p>
    <w:p w:rsidR="00982E2E" w:rsidRDefault="00982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трассы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4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0 000 метров.</w:t>
      </w:r>
    </w:p>
    <w:p w:rsidR="00982E2E" w:rsidRPr="004C2413" w:rsidRDefault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Мода</w:t>
      </w:r>
      <w:r w:rsidRPr="004C241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C2413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982E2E" w:rsidRDefault="00982E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E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8AAEA9" wp14:editId="06EEE755">
            <wp:extent cx="4511615" cy="3423137"/>
            <wp:effectExtent l="0" t="0" r="3810" b="6350"/>
            <wp:docPr id="1416198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98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95" cy="34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Глубина </w:t>
      </w:r>
      <w:r w:rsidRPr="00982E2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82E2E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трассы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E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0 000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2413" w:rsidRDefault="00982E2E" w:rsidP="00982E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E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8C55F1" wp14:editId="0A338A50">
            <wp:extent cx="4942936" cy="3634682"/>
            <wp:effectExtent l="0" t="0" r="0" b="4445"/>
            <wp:docPr id="897720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20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853" cy="36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Глубина </w:t>
      </w:r>
      <w:r w:rsidRPr="00982E2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 xml:space="preserve">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трассы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41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 000 метров.</w:t>
      </w:r>
    </w:p>
    <w:p w:rsidR="00982E2E" w:rsidRPr="004C2413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Мода</w:t>
      </w:r>
      <w:r w:rsidRPr="004C241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C2413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982E2E" w:rsidRDefault="004C2413" w:rsidP="00982E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4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583C3B" wp14:editId="199B19C4">
            <wp:extent cx="5106838" cy="4265615"/>
            <wp:effectExtent l="0" t="0" r="0" b="1905"/>
            <wp:docPr id="886514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14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838" cy="42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Глубина </w:t>
      </w:r>
      <w:r w:rsidRPr="00982E2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200</w:t>
      </w:r>
      <w:r>
        <w:rPr>
          <w:rFonts w:ascii="Times New Roman" w:hAnsi="Times New Roman" w:cs="Times New Roman"/>
          <w:sz w:val="28"/>
          <w:szCs w:val="28"/>
        </w:rPr>
        <w:t xml:space="preserve">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трассы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E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0 000 метров.</w:t>
      </w:r>
    </w:p>
    <w:p w:rsidR="00982E2E" w:rsidRP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Мода</w:t>
      </w:r>
      <w:r w:rsidRPr="00982E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82E2E">
        <w:rPr>
          <w:rFonts w:ascii="Times New Roman" w:hAnsi="Times New Roman" w:cs="Times New Roman"/>
          <w:sz w:val="28"/>
          <w:szCs w:val="28"/>
        </w:rPr>
        <w:t>.</w:t>
      </w:r>
    </w:p>
    <w:p w:rsidR="00982E2E" w:rsidRPr="00982E2E" w:rsidRDefault="004C2413" w:rsidP="00982E2E">
      <w:pPr>
        <w:rPr>
          <w:rFonts w:ascii="Times New Roman" w:hAnsi="Times New Roman" w:cs="Times New Roman"/>
          <w:sz w:val="28"/>
          <w:szCs w:val="28"/>
        </w:rPr>
      </w:pPr>
      <w:r w:rsidRPr="004C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A36419" wp14:editId="3C6702CB">
            <wp:extent cx="5940425" cy="4619625"/>
            <wp:effectExtent l="0" t="0" r="3175" b="9525"/>
            <wp:docPr id="1163241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41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2E" w:rsidRP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Pr="00982E2E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Глубина </w:t>
      </w:r>
      <w:r w:rsidRPr="00982E2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 xml:space="preserve">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трассы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E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0 000 метров.</w:t>
      </w:r>
    </w:p>
    <w:p w:rsidR="00982E2E" w:rsidRP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Мода</w:t>
      </w:r>
      <w:r w:rsidRPr="00982E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82E2E">
        <w:rPr>
          <w:rFonts w:ascii="Times New Roman" w:hAnsi="Times New Roman" w:cs="Times New Roman"/>
          <w:sz w:val="28"/>
          <w:szCs w:val="28"/>
        </w:rPr>
        <w:t>.</w:t>
      </w:r>
    </w:p>
    <w:p w:rsidR="00982E2E" w:rsidRPr="00982E2E" w:rsidRDefault="004C2413" w:rsidP="00982E2E">
      <w:pPr>
        <w:rPr>
          <w:rFonts w:ascii="Times New Roman" w:hAnsi="Times New Roman" w:cs="Times New Roman"/>
          <w:sz w:val="28"/>
          <w:szCs w:val="28"/>
        </w:rPr>
      </w:pPr>
      <w:r w:rsidRPr="004C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4DEEE" wp14:editId="1BBC37F0">
            <wp:extent cx="5940425" cy="4714240"/>
            <wp:effectExtent l="0" t="0" r="3175" b="0"/>
            <wp:docPr id="482787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87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Глубина </w:t>
      </w:r>
      <w:r w:rsidRPr="00982E2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 xml:space="preserve">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трассы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E2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 000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2E2E" w:rsidRDefault="004C2413" w:rsidP="00982E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4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BFC99E" wp14:editId="668058F9">
            <wp:extent cx="5940425" cy="4647565"/>
            <wp:effectExtent l="0" t="0" r="3175" b="635"/>
            <wp:docPr id="913895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95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Глубина </w:t>
      </w:r>
      <w:r w:rsidRPr="00982E2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200</w:t>
      </w:r>
      <w:r>
        <w:rPr>
          <w:rFonts w:ascii="Times New Roman" w:hAnsi="Times New Roman" w:cs="Times New Roman"/>
          <w:sz w:val="28"/>
          <w:szCs w:val="28"/>
        </w:rPr>
        <w:t xml:space="preserve">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трассы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E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0 000 метров.</w:t>
      </w:r>
    </w:p>
    <w:p w:rsidR="00982E2E" w:rsidRP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Мода</w:t>
      </w:r>
      <w:r w:rsidRPr="00982E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82E2E">
        <w:rPr>
          <w:rFonts w:ascii="Times New Roman" w:hAnsi="Times New Roman" w:cs="Times New Roman"/>
          <w:sz w:val="28"/>
          <w:szCs w:val="28"/>
        </w:rPr>
        <w:t>.</w:t>
      </w:r>
    </w:p>
    <w:p w:rsidR="00982E2E" w:rsidRPr="00982E2E" w:rsidRDefault="004C2413" w:rsidP="00982E2E">
      <w:pPr>
        <w:rPr>
          <w:rFonts w:ascii="Times New Roman" w:hAnsi="Times New Roman" w:cs="Times New Roman"/>
          <w:sz w:val="28"/>
          <w:szCs w:val="28"/>
        </w:rPr>
      </w:pPr>
      <w:r w:rsidRPr="004C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49762A" wp14:editId="14F3E1A7">
            <wp:extent cx="5940425" cy="4590415"/>
            <wp:effectExtent l="0" t="0" r="3175" b="635"/>
            <wp:docPr id="153368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8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2E" w:rsidRP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Pr="00982E2E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Глубина </w:t>
      </w:r>
      <w:r w:rsidRPr="00982E2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 xml:space="preserve">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трассы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E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0 000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Мода</w:t>
      </w:r>
      <w:r w:rsidRPr="00982E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82E2E">
        <w:rPr>
          <w:rFonts w:ascii="Times New Roman" w:hAnsi="Times New Roman" w:cs="Times New Roman"/>
          <w:sz w:val="28"/>
          <w:szCs w:val="28"/>
        </w:rPr>
        <w:t>.</w:t>
      </w:r>
    </w:p>
    <w:p w:rsidR="004C2413" w:rsidRPr="00982E2E" w:rsidRDefault="004C2413" w:rsidP="00982E2E">
      <w:pPr>
        <w:rPr>
          <w:rFonts w:ascii="Times New Roman" w:hAnsi="Times New Roman" w:cs="Times New Roman"/>
          <w:sz w:val="28"/>
          <w:szCs w:val="28"/>
        </w:rPr>
      </w:pPr>
      <w:r w:rsidRPr="004C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F40E25" wp14:editId="155B970D">
            <wp:extent cx="5940425" cy="4549775"/>
            <wp:effectExtent l="0" t="0" r="3175" b="3175"/>
            <wp:docPr id="1351684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84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2E" w:rsidRP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Глубина </w:t>
      </w:r>
      <w:r w:rsidRPr="00982E2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 xml:space="preserve">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трассы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E2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 000 метров.</w:t>
      </w:r>
    </w:p>
    <w:p w:rsidR="00982E2E" w:rsidRP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Мода</w:t>
      </w:r>
      <w:r w:rsidRPr="00982E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</w:t>
      </w:r>
      <w:r w:rsidRPr="00982E2E">
        <w:rPr>
          <w:rFonts w:ascii="Times New Roman" w:hAnsi="Times New Roman" w:cs="Times New Roman"/>
          <w:sz w:val="28"/>
          <w:szCs w:val="28"/>
        </w:rPr>
        <w:t>4</w:t>
      </w:r>
      <w:r w:rsidRPr="00982E2E">
        <w:rPr>
          <w:rFonts w:ascii="Times New Roman" w:hAnsi="Times New Roman" w:cs="Times New Roman"/>
          <w:sz w:val="28"/>
          <w:szCs w:val="28"/>
        </w:rPr>
        <w:t>.</w:t>
      </w:r>
    </w:p>
    <w:p w:rsidR="00982E2E" w:rsidRPr="00982E2E" w:rsidRDefault="004C2413" w:rsidP="00982E2E">
      <w:pPr>
        <w:rPr>
          <w:rFonts w:ascii="Times New Roman" w:hAnsi="Times New Roman" w:cs="Times New Roman"/>
          <w:sz w:val="28"/>
          <w:szCs w:val="28"/>
        </w:rPr>
      </w:pPr>
      <w:r w:rsidRPr="004C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DB41B" wp14:editId="55D13340">
            <wp:extent cx="5940425" cy="4630420"/>
            <wp:effectExtent l="0" t="0" r="3175" b="0"/>
            <wp:docPr id="354953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53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Pr="00982E2E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Глубина </w:t>
      </w:r>
      <w:r w:rsidRPr="00982E2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200</w:t>
      </w:r>
      <w:r>
        <w:rPr>
          <w:rFonts w:ascii="Times New Roman" w:hAnsi="Times New Roman" w:cs="Times New Roman"/>
          <w:sz w:val="28"/>
          <w:szCs w:val="28"/>
        </w:rPr>
        <w:t xml:space="preserve">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трассы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E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0 000 метров.</w:t>
      </w:r>
    </w:p>
    <w:p w:rsidR="00982E2E" w:rsidRP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Мода</w:t>
      </w:r>
      <w:r w:rsidRPr="00982E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82E2E">
        <w:rPr>
          <w:rFonts w:ascii="Times New Roman" w:hAnsi="Times New Roman" w:cs="Times New Roman"/>
          <w:sz w:val="28"/>
          <w:szCs w:val="28"/>
        </w:rPr>
        <w:t>.</w:t>
      </w:r>
    </w:p>
    <w:p w:rsidR="00982E2E" w:rsidRP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</w:p>
    <w:p w:rsidR="00982E2E" w:rsidRPr="00982E2E" w:rsidRDefault="004C2413" w:rsidP="00982E2E">
      <w:pPr>
        <w:rPr>
          <w:rFonts w:ascii="Times New Roman" w:hAnsi="Times New Roman" w:cs="Times New Roman"/>
          <w:sz w:val="28"/>
          <w:szCs w:val="28"/>
        </w:rPr>
      </w:pPr>
      <w:r w:rsidRPr="004C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39F8E" wp14:editId="6A5432C2">
            <wp:extent cx="5940425" cy="4578985"/>
            <wp:effectExtent l="0" t="0" r="3175" b="0"/>
            <wp:docPr id="190205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58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Pr="00982E2E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Глубина </w:t>
      </w:r>
      <w:r w:rsidRPr="00982E2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 xml:space="preserve">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трассы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E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0 000 метров.</w:t>
      </w:r>
    </w:p>
    <w:p w:rsidR="00982E2E" w:rsidRP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Мода</w:t>
      </w:r>
      <w:r w:rsidRPr="00982E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82E2E">
        <w:rPr>
          <w:rFonts w:ascii="Times New Roman" w:hAnsi="Times New Roman" w:cs="Times New Roman"/>
          <w:sz w:val="28"/>
          <w:szCs w:val="28"/>
        </w:rPr>
        <w:t>.</w:t>
      </w:r>
    </w:p>
    <w:p w:rsidR="00982E2E" w:rsidRPr="00982E2E" w:rsidRDefault="004C2413" w:rsidP="00982E2E">
      <w:pPr>
        <w:rPr>
          <w:rFonts w:ascii="Times New Roman" w:hAnsi="Times New Roman" w:cs="Times New Roman"/>
          <w:sz w:val="28"/>
          <w:szCs w:val="28"/>
        </w:rPr>
      </w:pPr>
      <w:r w:rsidRPr="004C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7E2243" wp14:editId="4AD2710F">
            <wp:extent cx="5940425" cy="5581291"/>
            <wp:effectExtent l="0" t="0" r="3175" b="635"/>
            <wp:docPr id="158363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37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8002" cy="55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4C2413" w:rsidRDefault="004C2413" w:rsidP="00982E2E">
      <w:pPr>
        <w:rPr>
          <w:rFonts w:ascii="Times New Roman" w:hAnsi="Times New Roman" w:cs="Times New Roman"/>
          <w:sz w:val="28"/>
          <w:szCs w:val="28"/>
        </w:rPr>
      </w:pP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Глубина </w:t>
      </w:r>
      <w:r w:rsidRPr="00982E2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82E2E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 xml:space="preserve">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трассы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E2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 000 метров.</w:t>
      </w:r>
    </w:p>
    <w:p w:rsidR="00982E2E" w:rsidRDefault="00982E2E" w:rsidP="00982E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2E2E" w:rsidRPr="00982E2E" w:rsidRDefault="004C24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4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930232" wp14:editId="6153E28F">
            <wp:extent cx="5940425" cy="4364355"/>
            <wp:effectExtent l="0" t="0" r="3175" b="0"/>
            <wp:docPr id="1681673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73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E2E" w:rsidRPr="00982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2E"/>
    <w:rsid w:val="004C2413"/>
    <w:rsid w:val="00982E2E"/>
    <w:rsid w:val="00D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B3A0"/>
  <w15:chartTrackingRefBased/>
  <w15:docId w15:val="{3C228273-CA32-45EB-8DBB-9A130E78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Krylov</dc:creator>
  <cp:keywords/>
  <dc:description/>
  <cp:lastModifiedBy>Denis Krylov</cp:lastModifiedBy>
  <cp:revision>1</cp:revision>
  <dcterms:created xsi:type="dcterms:W3CDTF">2023-05-26T13:48:00Z</dcterms:created>
  <dcterms:modified xsi:type="dcterms:W3CDTF">2023-05-26T14:06:00Z</dcterms:modified>
</cp:coreProperties>
</file>