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5D0" w:rsidRDefault="00777A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80pt">
            <v:imagedata r:id="rId6" o:title="6"/>
          </v:shape>
        </w:pict>
      </w:r>
    </w:p>
    <w:p w:rsidR="00F56AE4" w:rsidRDefault="00F56AE4" w:rsidP="00E02832">
      <w:r>
        <w:rPr>
          <w:rFonts w:hint="eastAsia"/>
        </w:rPr>
        <w:t>프로그램 실행 방법</w:t>
      </w:r>
    </w:p>
    <w:p w:rsidR="00F56AE4" w:rsidRDefault="00F56AE4" w:rsidP="00E02832"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창에 다음과 같이 입력</w:t>
      </w:r>
    </w:p>
    <w:p w:rsidR="00F56AE4" w:rsidRDefault="00F56AE4" w:rsidP="00E02832">
      <w:r>
        <w:t>J</w:t>
      </w:r>
      <w:r>
        <w:rPr>
          <w:rFonts w:hint="eastAsia"/>
        </w:rPr>
        <w:t xml:space="preserve">ava </w:t>
      </w:r>
      <w:r>
        <w:t xml:space="preserve">–jar brain_attacker2.jar </w:t>
      </w:r>
      <w:r>
        <w:rPr>
          <w:rFonts w:hint="eastAsia"/>
        </w:rPr>
        <w:t xml:space="preserve">위로 누적될 때 가중치 , 같은 라인 빈 공간 가중치 </w:t>
      </w:r>
      <w:r>
        <w:t xml:space="preserve">, </w:t>
      </w:r>
      <w:r>
        <w:rPr>
          <w:rFonts w:hint="eastAsia"/>
        </w:rPr>
        <w:t xml:space="preserve">밑에 빈 공간 가중치 </w:t>
      </w:r>
      <w:r>
        <w:t xml:space="preserve">, </w:t>
      </w:r>
      <w:r>
        <w:rPr>
          <w:rFonts w:hint="eastAsia"/>
        </w:rPr>
        <w:t xml:space="preserve">라인 지울 때 가중치 </w:t>
      </w:r>
      <w:r>
        <w:t xml:space="preserve">, </w:t>
      </w:r>
      <w:r>
        <w:rPr>
          <w:rFonts w:hint="eastAsia"/>
        </w:rPr>
        <w:t xml:space="preserve">테스트 빠르기 </w:t>
      </w:r>
      <w:r>
        <w:t xml:space="preserve">, </w:t>
      </w:r>
      <w:r>
        <w:rPr>
          <w:rFonts w:hint="eastAsia"/>
        </w:rPr>
        <w:t>랜덤 시드</w:t>
      </w:r>
    </w:p>
    <w:p w:rsidR="00F56AE4" w:rsidRDefault="00F56AE4" w:rsidP="00E02832">
      <w:r>
        <w:rPr>
          <w:rFonts w:hint="eastAsia"/>
        </w:rPr>
        <w:t>예)</w:t>
      </w:r>
    </w:p>
    <w:p w:rsidR="00F56AE4" w:rsidRDefault="00F56AE4" w:rsidP="00E02832">
      <w:pPr>
        <w:rPr>
          <w:rFonts w:hint="eastAsia"/>
        </w:rPr>
      </w:pPr>
      <w:r>
        <w:t xml:space="preserve">Java –jar brain_attacker2.jar -2 -1 -3 10 </w:t>
      </w:r>
      <w:r>
        <w:rPr>
          <w:rFonts w:hint="eastAsia"/>
        </w:rPr>
        <w:t xml:space="preserve">s </w:t>
      </w:r>
      <w:r w:rsidRPr="00F56AE4">
        <w:t>5928003286129226752</w:t>
      </w:r>
    </w:p>
    <w:p w:rsidR="00F56AE4" w:rsidRDefault="00F56AE4" w:rsidP="00E02832"/>
    <w:p w:rsidR="00E02832" w:rsidRDefault="00576E9B" w:rsidP="00E02832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hint="eastAsia"/>
        </w:rPr>
        <w:lastRenderedPageBreak/>
        <w:t>생성자</w:t>
      </w:r>
      <w:r w:rsidR="00E02832" w:rsidRPr="00E02832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E02832" w:rsidRDefault="00E02832" w:rsidP="00E02832">
      <w:r>
        <w:t>I</w:t>
      </w:r>
      <w:r>
        <w:rPr>
          <w:rFonts w:hint="eastAsia"/>
        </w:rPr>
        <w:t xml:space="preserve">nit 매소드에 프로그램 실행 파라미터를 받아옴 </w:t>
      </w:r>
    </w:p>
    <w:p w:rsidR="00576E9B" w:rsidRDefault="00576E9B" w:rsidP="00576E9B">
      <w:pPr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hint="eastAsia"/>
        </w:rPr>
        <w:t xml:space="preserve"> </w:t>
      </w:r>
    </w:p>
    <w:p w:rsidR="00576E9B" w:rsidRDefault="00576E9B" w:rsidP="00576E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MyAI(String[]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76E9B" w:rsidRDefault="00576E9B" w:rsidP="00576E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76E9B" w:rsidRDefault="00576E9B" w:rsidP="00576E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init(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76E9B" w:rsidRDefault="00576E9B" w:rsidP="00E02832">
      <w:r>
        <w:rPr>
          <w:rFonts w:ascii="Courier New" w:hAnsi="Courier New" w:cs="Courier New"/>
          <w:color w:val="000000"/>
          <w:kern w:val="0"/>
          <w:szCs w:val="20"/>
        </w:rPr>
        <w:t xml:space="preserve">    };</w:t>
      </w:r>
      <w:r w:rsidR="00E02832">
        <w:rPr>
          <w:rFonts w:hint="eastAsia"/>
        </w:rPr>
        <w:t xml:space="preserve"> </w:t>
      </w:r>
    </w:p>
    <w:p w:rsidR="00E02832" w:rsidRDefault="00E02832" w:rsidP="00576E9B"/>
    <w:p w:rsidR="00E02832" w:rsidRDefault="00E02832" w:rsidP="00576E9B"/>
    <w:p w:rsidR="00E02832" w:rsidRDefault="00E02832" w:rsidP="00576E9B">
      <w:r>
        <w:rPr>
          <w:rFonts w:hint="eastAsia"/>
        </w:rPr>
        <w:t xml:space="preserve">초기화 매소드 </w:t>
      </w:r>
    </w:p>
    <w:p w:rsidR="00FC5F4E" w:rsidRDefault="00FC5F4E" w:rsidP="00576E9B">
      <w:r>
        <w:rPr>
          <w:rFonts w:hint="eastAsia"/>
        </w:rPr>
        <w:t xml:space="preserve">본 메소드에서는 파라미터를 받아들이고 </w:t>
      </w:r>
      <w:r>
        <w:t xml:space="preserve">, </w:t>
      </w:r>
      <w:r>
        <w:rPr>
          <w:rFonts w:hint="eastAsia"/>
        </w:rPr>
        <w:t xml:space="preserve">각종 변수의 초기화나 각종 블록의 모양 </w:t>
      </w:r>
      <w:r>
        <w:t xml:space="preserve">, </w:t>
      </w:r>
      <w:r>
        <w:rPr>
          <w:rFonts w:hint="eastAsia"/>
        </w:rPr>
        <w:t>가상의 게임 보드를 만든 후 초기화 한다.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init(String[]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score_y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[0]);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score_x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[1]);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blocking_score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[2]);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eraseable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[3]);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mode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Cs w:val="20"/>
        </w:rPr>
        <w:t>[4];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"y line score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score_y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x line score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score_x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erase score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eraseable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blocking score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blocking_score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"Error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timer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last_block_y_point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/*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 1</w:t>
      </w:r>
      <w:r>
        <w:rPr>
          <w:rFonts w:ascii="Courier New" w:hAnsi="Courier New" w:cs="Courier New"/>
          <w:color w:val="3F7F5F"/>
          <w:kern w:val="0"/>
          <w:szCs w:val="20"/>
        </w:rPr>
        <w:tab/>
        <w:t>■ ■ ■ ■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 0</w:t>
      </w:r>
      <w:r>
        <w:rPr>
          <w:rFonts w:ascii="Courier New" w:hAnsi="Courier New" w:cs="Courier New"/>
          <w:color w:val="3F7F5F"/>
          <w:kern w:val="0"/>
          <w:szCs w:val="20"/>
        </w:rPr>
        <w:tab/>
        <w:t>■ ■ ■ ■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-1</w:t>
      </w:r>
      <w:r>
        <w:rPr>
          <w:rFonts w:ascii="Courier New" w:hAnsi="Courier New" w:cs="Courier New"/>
          <w:color w:val="3F7F5F"/>
          <w:kern w:val="0"/>
          <w:szCs w:val="20"/>
        </w:rPr>
        <w:tab/>
        <w:t>■ ■ ■ ■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 -2</w:t>
      </w:r>
      <w:r>
        <w:rPr>
          <w:rFonts w:ascii="Courier New" w:hAnsi="Courier New" w:cs="Courier New"/>
          <w:color w:val="3F7F5F"/>
          <w:kern w:val="0"/>
          <w:szCs w:val="20"/>
        </w:rPr>
        <w:tab/>
        <w:t>■ ■ ■ ■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*/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[][]  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Z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S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I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T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O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L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ab/>
        <w:t>J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{0,0,0,1 , 0,1,0,0 , 0,0,1,0 , 0,0,0,0 , 0,0,0,0 , 0,1,1,0 , 0,0,1,1},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{0,0,1,1 , 0,1,1,0 , 0,0,1,0 , 0,1,1,1 , 0,0,1,1 , 0,0,1,0 , 0,0,1,0},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{0,0,1,0 , 0,0,1,0 , 0,0,1,0 , 0,0,1,0 , 0,0,1,1 , 0,0,1,0 , 0,0,1,0},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{0,0,0,0 , 0,0,0,0 , 0,0,1,0 , 0,0,0,0 , </w:t>
      </w:r>
      <w:r>
        <w:rPr>
          <w:rFonts w:ascii="Courier New" w:hAnsi="Courier New" w:cs="Courier New"/>
          <w:color w:val="000000"/>
          <w:kern w:val="0"/>
          <w:szCs w:val="20"/>
        </w:rPr>
        <w:lastRenderedPageBreak/>
        <w:t>0,0,0,0 , 0,0,0,0 , 0,0,0,0},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{0,0,0,0 , 0,0,0,0 , 0,0,0,0 , 0,0,1,0 , 0,0,0,0 , 0,0,0,1 , 0,0,0,0},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{0,1,1,0 , 0,0,1,1 , 1,1,1,1 , 0,1,1,0 , 0,0,1,1 , 0,1,1,1 , 0,1,1,1},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{0,0,1,1 , 0,1,1,0 , 0,0,0,0 , 0,0,1,0 , 0,0,1,1 , 0,0,0,0 , 0,0,0,1},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{0,0,0,0 , 0,0,0,0 , 0,0,0,0 , 0,0,0,0 , 0,0,0,0 , 0,0,0,0 , 0,0,0,0},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{0,0,0,1 , 0,1,0,0 , 0,0,1,0 , 0,0,1,0 , 0,0,0,0 , 0,0,1,0 , 0,0,1,0},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{0,0,1,1 , 0,1,1,0 , 0,0,1,0 , 0,1,1,1 , 0,0,1,1 , 0,0,1,0 , 0,0,1,0},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{0,0,1,0 , 0,0,1,0 , 0,0,1,0 , 0,0,0,0 , 0,0,1,1 , 0,0,1,1 , 0,1,1,0},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{0,0,0,0 , 0,0,0,0 , 0,0,1,0 , 0,0,0,0 , 0,0,0,0 , 0,0,0,0 , 0,0,0,0},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{0,0,0,0 , 0,0,0,0 , 0,0,0,0 , 0,0,1,0 , 0,0,0,0 , 0,0,0,0 , 0,1,0,0},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{0,1,1,0 , 0,0,1,1 , 1,1,1,1 , 0,0,1,1 , 0,0,1,1 , 0,1,1,1 , 0,1,1,1},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{0,0,1,1 , 0,1,1,0 , 0,0,0,0 , 0,0,1,0 , 0,0,1,1 , 0,1,0,0 , 0,0,0,0},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{0,0,0,0 , 0,0,0,0 , 0,0,0,0 , 0,0,0,0 , 0,0,0,0 , 0,0,0,0 , 0,0,0,0},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Cs w:val="20"/>
        </w:rPr>
        <w:t>play_ground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[Board.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][Board.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play_ground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"init Error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E02832" w:rsidRDefault="00E02832" w:rsidP="00E028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2832" w:rsidRDefault="00E02832" w:rsidP="00E02832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C5F4E" w:rsidRDefault="00FC5F4E" w:rsidP="00E02832">
      <w:pPr>
        <w:rPr>
          <w:rFonts w:ascii="Courier New" w:hAnsi="Courier New" w:cs="Courier New"/>
          <w:color w:val="000000"/>
          <w:kern w:val="0"/>
          <w:szCs w:val="20"/>
        </w:rPr>
      </w:pPr>
    </w:p>
    <w:p w:rsidR="00FC5F4E" w:rsidRDefault="00FC5F4E" w:rsidP="00E02832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키보드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</w:t>
      </w:r>
    </w:p>
    <w:p w:rsidR="00FC5F4E" w:rsidRDefault="00FC5F4E" w:rsidP="00E02832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떨어지는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바닥까지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내려왔는지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판단하고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게임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스캔을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최적의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점수를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계산해내고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계산된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바탕으로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최적의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및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시킨다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회전시킬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내리고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회전을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플레이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오버플로우가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발생되지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ControlKeys command()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ControlKeys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ControlKeys.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Shape </w:t>
      </w:r>
      <w:r>
        <w:rPr>
          <w:rFonts w:ascii="Courier New" w:hAnsi="Courier New" w:cs="Courier New"/>
          <w:color w:val="6A3E3E"/>
          <w:kern w:val="0"/>
          <w:szCs w:val="20"/>
        </w:rPr>
        <w:t>curPiece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getCurPiece();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C0"/>
          <w:kern w:val="0"/>
          <w:szCs w:val="20"/>
        </w:rPr>
        <w:t>timer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+= 1;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시스템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특성상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블럭생성시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회전이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불가능하다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따라서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모양을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바꿀수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줄을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만들어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주고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사용하도록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하자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(block_crashed(getCurY()))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//System.out.println("crashed");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scanner();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calculate(</w:t>
      </w:r>
      <w:r>
        <w:rPr>
          <w:rFonts w:ascii="Courier New" w:hAnsi="Courier New" w:cs="Courier New"/>
          <w:color w:val="6A3E3E"/>
          <w:kern w:val="0"/>
          <w:szCs w:val="20"/>
        </w:rPr>
        <w:t>curPiece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Cs w:val="20"/>
        </w:rPr>
        <w:t>timer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set_last_block_y_position(getCurY());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set_last_block_y_position(getCurY());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timer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target_swap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//System.out.println("swap");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ControlKeys.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DOWN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target_swap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-= 1;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//System.out.println("move");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ControlKeys.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mode</w:t>
      </w:r>
      <w:r>
        <w:rPr>
          <w:rFonts w:ascii="Courier New" w:hAnsi="Courier New" w:cs="Courier New"/>
          <w:color w:val="000000"/>
          <w:kern w:val="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Cs w:val="20"/>
        </w:rPr>
        <w:t>"s"</w:t>
      </w:r>
      <w:r>
        <w:rPr>
          <w:rFonts w:ascii="Courier New" w:hAnsi="Courier New" w:cs="Courier New"/>
          <w:color w:val="000000"/>
          <w:kern w:val="0"/>
          <w:szCs w:val="20"/>
        </w:rPr>
        <w:t>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ControlKeys.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SPACE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target_x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getCurX())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ControlKeys.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target_x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getCurX())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ControlKeys.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떨어졌는지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마지막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비교해서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마지막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지금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높으면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block_crashed(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now_position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last_block_y_point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now_position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//System.out.println("l : "+last_block_y_point+" n : "+now_position);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마지막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떨어지는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갱신하는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set_last_block_y_position(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now_position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last_block_y_point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now_position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블록의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정수로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변환시켜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반환하는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get_tetrominoes(Shape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ZSHAPE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1;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2;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3;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TSHAPE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4;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5;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LSHAPE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6;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JSHAPE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.getShape())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7;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-1;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현제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플레이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보드의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스캔하여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play_ground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배열에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재배치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</w:p>
    <w:p w:rsidR="00FC5F4E" w:rsidRP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0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비어있는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1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존재하는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scanner()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"----"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&gt;=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-=1)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(Board.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*Board.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!= Tetrominoes.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EMPTY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//System.out.printf("□");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play_ground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= 1;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//System.out.printf("■");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play_ground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//System.out.println("&lt;"+i+","+t+"&gt; "+Board.board[(i*Board.WIDTH)+t]);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//System.out.println("Error : &lt;"+i+","+t+"&gt;");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//System.out.println("");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}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</w:p>
    <w:p w:rsidR="00FC5F4E" w:rsidRP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최대의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가중치를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얻어내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x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좌표와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회전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횟수를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뽑아낸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위해선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구해야된다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따라서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get_fallen_position_y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현제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>현재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>모양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>회전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>횟수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E04273">
        <w:rPr>
          <w:rFonts w:ascii="Courier New" w:hAnsi="Courier New" w:cs="Courier New"/>
          <w:color w:val="000000"/>
          <w:kern w:val="0"/>
          <w:szCs w:val="20"/>
        </w:rPr>
        <w:t xml:space="preserve">, x 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>좌표를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E04273">
        <w:rPr>
          <w:rFonts w:ascii="Courier New" w:hAnsi="Courier New" w:cs="Courier New" w:hint="eastAsia"/>
          <w:color w:val="000000"/>
          <w:kern w:val="0"/>
          <w:szCs w:val="20"/>
        </w:rPr>
        <w:t>가져간다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calculate(Shape 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//System.out.println("now shape : "+get_tetrominoes(target));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now_shape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get_tetrominoes(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),</w:t>
      </w:r>
      <w:r>
        <w:rPr>
          <w:rFonts w:ascii="Courier New" w:hAnsi="Courier New" w:cs="Courier New"/>
          <w:color w:val="6A3E3E"/>
          <w:kern w:val="0"/>
          <w:szCs w:val="20"/>
        </w:rPr>
        <w:t>expect_y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max_score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-0x7fffffff,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save_score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result_x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0,</w:t>
      </w:r>
      <w:r>
        <w:rPr>
          <w:rFonts w:ascii="Courier New" w:hAnsi="Courier New" w:cs="Courier New"/>
          <w:color w:val="6A3E3E"/>
          <w:kern w:val="0"/>
          <w:szCs w:val="20"/>
        </w:rPr>
        <w:t>result_swap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Cs w:val="20"/>
        </w:rPr>
        <w:t>zero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</w:t>
      </w:r>
      <w:r>
        <w:rPr>
          <w:rFonts w:ascii="Courier New" w:hAnsi="Courier New" w:cs="Courier New"/>
          <w:color w:val="0000C0"/>
          <w:kern w:val="0"/>
          <w:szCs w:val="20"/>
        </w:rPr>
        <w:t>swap_various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떨어졌을때의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y </w:t>
      </w:r>
      <w:r>
        <w:rPr>
          <w:rFonts w:ascii="Courier New" w:hAnsi="Courier New" w:cs="Courier New"/>
          <w:color w:val="3F7F5F"/>
          <w:kern w:val="0"/>
          <w:szCs w:val="20"/>
        </w:rPr>
        <w:t>좌표를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구한다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//System.out.println("fall y : "+get_fallen_position_y(now_shape - 1,t,i)+" x :  "+i+" s : "+t);//</w:t>
      </w:r>
      <w:r>
        <w:rPr>
          <w:rFonts w:ascii="Courier New" w:hAnsi="Courier New" w:cs="Courier New"/>
          <w:color w:val="3F7F5F"/>
          <w:kern w:val="0"/>
          <w:szCs w:val="20"/>
        </w:rPr>
        <w:t>모양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0 </w:t>
      </w:r>
      <w:r>
        <w:rPr>
          <w:rFonts w:ascii="Courier New" w:hAnsi="Courier New" w:cs="Courier New"/>
          <w:color w:val="3F7F5F"/>
          <w:kern w:val="0"/>
          <w:szCs w:val="20"/>
        </w:rPr>
        <w:t>부터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시작하므로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-1 , </w:t>
      </w:r>
      <w:r>
        <w:rPr>
          <w:rFonts w:ascii="Courier New" w:hAnsi="Courier New" w:cs="Courier New"/>
          <w:color w:val="3F7F5F"/>
          <w:kern w:val="0"/>
          <w:szCs w:val="20"/>
        </w:rPr>
        <w:t>몇번째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모양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바뀐건지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, </w:t>
      </w:r>
      <w:r>
        <w:rPr>
          <w:rFonts w:ascii="Courier New" w:hAnsi="Courier New" w:cs="Courier New"/>
          <w:color w:val="3F7F5F"/>
          <w:kern w:val="0"/>
          <w:szCs w:val="20"/>
        </w:rPr>
        <w:t>현재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떨어지고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x </w:t>
      </w:r>
      <w:r>
        <w:rPr>
          <w:rFonts w:ascii="Courier New" w:hAnsi="Courier New" w:cs="Courier New"/>
          <w:color w:val="3F7F5F"/>
          <w:kern w:val="0"/>
          <w:szCs w:val="20"/>
        </w:rPr>
        <w:t>좌표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expect_y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get_fallen_position_y(</w:t>
      </w:r>
      <w:r>
        <w:rPr>
          <w:rFonts w:ascii="Courier New" w:hAnsi="Courier New" w:cs="Courier New"/>
          <w:color w:val="6A3E3E"/>
          <w:kern w:val="0"/>
          <w:szCs w:val="20"/>
        </w:rPr>
        <w:t>now_shape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expect_y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expect_y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save_score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simulate(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>,get_tetrominoes(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)-1,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save_score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max_score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max_score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save_score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result_x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result_swap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"max score updated &lt;"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"&gt; #"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result_swap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max_score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now_shape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3 &amp;&amp; (</w:t>
      </w:r>
      <w:r>
        <w:rPr>
          <w:rFonts w:ascii="Courier New" w:hAnsi="Courier New" w:cs="Courier New"/>
          <w:color w:val="6A3E3E"/>
          <w:kern w:val="0"/>
          <w:szCs w:val="20"/>
        </w:rPr>
        <w:t>result_swap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 || </w:t>
      </w:r>
      <w:r>
        <w:rPr>
          <w:rFonts w:ascii="Courier New" w:hAnsi="Courier New" w:cs="Courier New"/>
          <w:color w:val="6A3E3E"/>
          <w:kern w:val="0"/>
          <w:szCs w:val="20"/>
        </w:rPr>
        <w:t>result_swap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3))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target_x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result_x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-1;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Cs w:val="20"/>
        </w:rPr>
        <w:t>/*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>else if(now_shape == 7 &amp;&amp; result_swap == 1)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>target_x = result_x + 1;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>}*/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target_x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result_x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C5F4E" w:rsidRDefault="00FC5F4E" w:rsidP="00FC5F4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target_swap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result_swap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C5F4E" w:rsidRDefault="00FC5F4E" w:rsidP="00FC5F4E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56AE4" w:rsidRDefault="00F56AE4" w:rsidP="00FC5F4E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아래의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현제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떨어지고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좌표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떨어질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가늠하는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역할을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한다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get_fallen_position_y(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- 1,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  <w:u w:val="single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(is_unable(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(is_unable(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- 3)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min_y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>I</w:t>
      </w:r>
      <w:r>
        <w:rPr>
          <w:rFonts w:ascii="Courier New" w:hAnsi="Courier New" w:cs="Courier New" w:hint="eastAsia"/>
          <w:color w:val="000000"/>
          <w:kern w:val="0"/>
          <w:szCs w:val="20"/>
        </w:rPr>
        <w:t>s_</w:t>
      </w:r>
      <w:r>
        <w:rPr>
          <w:rFonts w:ascii="Courier New" w:hAnsi="Courier New" w:cs="Courier New"/>
          <w:color w:val="000000"/>
          <w:kern w:val="0"/>
          <w:szCs w:val="20"/>
        </w:rPr>
        <w:t>unable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통해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좌표에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떨어지고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좌표에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놓일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있는지에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대한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판단한다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is_unable(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Cs w:val="20"/>
        </w:rPr>
        <w:t>// true : unable , false : able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check_x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check_y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//System.out.println("shape : "+shape+" swap : "+swap+" x : "+x+" y : "+y);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//check_x = x - mid_x;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//check_y = y - mid_y;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&lt;(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+1)*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//check_x = x - mid_x;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&lt;(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+1)*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check_x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%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/>
          <w:color w:val="0000C0"/>
          <w:kern w:val="0"/>
          <w:szCs w:val="20"/>
        </w:rPr>
        <w:t>mid_x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check_y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%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>
        <w:rPr>
          <w:rFonts w:ascii="Courier New" w:hAnsi="Courier New" w:cs="Courier New"/>
          <w:color w:val="0000C0"/>
          <w:kern w:val="0"/>
          <w:szCs w:val="20"/>
        </w:rPr>
        <w:t>mid_y</w:t>
      </w:r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//System.out.printf("check &lt;"+x+","+y+"&gt; &lt;"+check_x+","+check_y+"&gt; &lt;"+(t%block_scale - mid_x)+","+(i%block_scale - mid_y)+"&gt;");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!=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check_y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0 ||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check_y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|| 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check_x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0 ||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check_x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 out");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play_ground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check_y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check_x</w:t>
      </w:r>
      <w:r>
        <w:rPr>
          <w:rFonts w:ascii="Courier New" w:hAnsi="Courier New" w:cs="Courier New"/>
          <w:color w:val="000000"/>
          <w:kern w:val="0"/>
          <w:szCs w:val="20"/>
        </w:rPr>
        <w:t>] == 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 blocked = "+play_ground[check_y][check_x]);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//check_x += 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//check_y+=1;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아래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실질적인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회전된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모양으로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잡았을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나오게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가중치를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계산해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낸다</w:t>
      </w:r>
    </w:p>
    <w:p w:rsidR="00F56AE4" w:rsidRDefault="00F56AE4" w:rsidP="00F56AE4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simulate(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[][] </w:t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>[Board.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][Board.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=0,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=0,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=0,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=0,</w:t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0,</w:t>
      </w:r>
      <w:r>
        <w:rPr>
          <w:rFonts w:ascii="Courier New" w:hAnsi="Courier New" w:cs="Courier New"/>
          <w:color w:val="6A3E3E"/>
          <w:kern w:val="0"/>
          <w:szCs w:val="20"/>
        </w:rPr>
        <w:t>return_score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-987654321;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0000C0"/>
          <w:kern w:val="0"/>
          <w:szCs w:val="20"/>
        </w:rPr>
        <w:t>play_ground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//System.out.println("draw "+(y-mid_y)+"~"+(y-mid_y+block_scale-1));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+1;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&gt;=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+1-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-=1)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Cs w:val="20"/>
        </w:rPr>
        <w:t>mid_x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&lt;=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Cs w:val="20"/>
        </w:rPr>
        <w:t>mid_x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!= 0 &amp;&amp;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 &amp;&amp;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] + 1;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+=1;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+=1;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+1;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&gt;=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+1-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-=1)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Cs w:val="20"/>
        </w:rPr>
        <w:t>mid_x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&lt;=</w:t>
      </w:r>
      <w:r>
        <w:rPr>
          <w:rFonts w:ascii="Courier New" w:hAnsi="Courier New" w:cs="Courier New"/>
          <w:color w:val="6A3E3E"/>
          <w:kern w:val="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Cs w:val="20"/>
        </w:rPr>
        <w:t>mid_x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== 2)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-1;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&gt;=0;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-=1)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==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Cs w:val="20"/>
        </w:rPr>
        <w:t>blocking_score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= 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//System.out.println("blocking score : "+score);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swap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//System.out.println("draw "+(y-mid_y)+"~"+(y-mid_y+block_scale-1));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+1;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&gt;=</w:t>
      </w:r>
      <w:r>
        <w:rPr>
          <w:rFonts w:ascii="Courier New" w:hAnsi="Courier New" w:cs="Courier New"/>
          <w:color w:val="6A3E3E"/>
          <w:kern w:val="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Cs w:val="20"/>
        </w:rPr>
        <w:t>+1-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-1 &amp;&amp;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-=1)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&lt;(</w:t>
      </w:r>
      <w:r>
        <w:rPr>
          <w:rFonts w:ascii="Courier New" w:hAnsi="Courier New" w:cs="Courier New"/>
          <w:color w:val="6A3E3E"/>
          <w:kern w:val="0"/>
          <w:szCs w:val="20"/>
        </w:rPr>
        <w:t>shape</w:t>
      </w:r>
      <w:r>
        <w:rPr>
          <w:rFonts w:ascii="Courier New" w:hAnsi="Courier New" w:cs="Courier New"/>
          <w:color w:val="000000"/>
          <w:kern w:val="0"/>
          <w:szCs w:val="20"/>
        </w:rPr>
        <w:t>+1)*</w:t>
      </w:r>
      <w:r>
        <w:rPr>
          <w:rFonts w:ascii="Courier New" w:hAnsi="Courier New" w:cs="Courier New"/>
          <w:color w:val="0000C0"/>
          <w:kern w:val="0"/>
          <w:szCs w:val="20"/>
        </w:rPr>
        <w:t>block_scale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block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] !=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blocked_num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==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blocked_num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+= 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blocked_num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0)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</w:t>
      </w:r>
      <w:r>
        <w:rPr>
          <w:rFonts w:ascii="Courier New" w:hAnsi="Courier New" w:cs="Courier New"/>
          <w:color w:val="0000C0"/>
          <w:kern w:val="0"/>
          <w:szCs w:val="20"/>
        </w:rPr>
        <w:t>score_y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) + </w:t>
      </w:r>
      <w:r>
        <w:rPr>
          <w:rFonts w:ascii="Courier New" w:hAnsi="Courier New" w:cs="Courier New"/>
          <w:color w:val="6A3E3E"/>
          <w:kern w:val="0"/>
          <w:szCs w:val="20"/>
        </w:rPr>
        <w:t>blocked_num</w:t>
      </w:r>
      <w:r>
        <w:rPr>
          <w:rFonts w:ascii="Courier New" w:hAnsi="Courier New" w:cs="Courier New"/>
          <w:color w:val="000000"/>
          <w:kern w:val="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Cs w:val="20"/>
        </w:rPr>
        <w:t>score_x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//System.out.println("erase!");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Cs w:val="20"/>
        </w:rPr>
        <w:t>eraseable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+=1;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return_score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"Error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Cs w:val="20"/>
        </w:rPr>
        <w:t>.getMessage()+</w:t>
      </w:r>
      <w:r>
        <w:rPr>
          <w:rFonts w:ascii="Courier New" w:hAnsi="Courier New" w:cs="Courier New"/>
          <w:color w:val="2A00FF"/>
          <w:kern w:val="0"/>
          <w:szCs w:val="20"/>
        </w:rPr>
        <w:t>" i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t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q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itq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itq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//System.out.println("s &lt;"+x+","+y+"&gt;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sh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"+shape+"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sw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"+swap);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show_virtual_board(</w:t>
      </w:r>
      <w:r>
        <w:rPr>
          <w:rFonts w:ascii="Courier New" w:hAnsi="Courier New" w:cs="Courier New"/>
          <w:color w:val="6A3E3E"/>
          <w:kern w:val="0"/>
          <w:szCs w:val="20"/>
        </w:rPr>
        <w:t>virtual_board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"this test case score :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return_score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Default="00F56AE4" w:rsidP="00F56AE4">
      <w:pPr>
        <w:rPr>
          <w:rFonts w:ascii="Courier New" w:hAnsi="Courier New" w:cs="Courier New"/>
          <w:color w:val="000000"/>
          <w:kern w:val="0"/>
          <w:szCs w:val="20"/>
        </w:rPr>
      </w:pPr>
    </w:p>
    <w:p w:rsidR="00F56AE4" w:rsidRPr="00F56AE4" w:rsidRDefault="00F56AE4" w:rsidP="00F56AE4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아래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메소드에서는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가상의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플레이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보드에서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블록이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잡는다면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그림을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보여준다</w:t>
      </w:r>
      <w:bookmarkStart w:id="0" w:name="_GoBack"/>
      <w:bookmarkEnd w:id="0"/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show_virtual_board(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[][] 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Cs w:val="20"/>
        </w:rPr>
        <w:t>"---virtual"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=Board.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HEIGHT</w:t>
      </w:r>
      <w:r>
        <w:rPr>
          <w:rFonts w:ascii="Courier New" w:hAnsi="Courier New" w:cs="Courier New"/>
          <w:color w:val="000000"/>
          <w:kern w:val="0"/>
          <w:szCs w:val="20"/>
        </w:rPr>
        <w:t>-1;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&gt;=0;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-=1)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&lt;Board.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+=1)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target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Cs w:val="20"/>
        </w:rPr>
        <w:t>] == 1)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Cs w:val="20"/>
        </w:rPr>
        <w:t>"□"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Cs w:val="20"/>
        </w:rPr>
        <w:t>"■"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.println();</w:t>
      </w:r>
    </w:p>
    <w:p w:rsidR="00F56AE4" w:rsidRDefault="00F56AE4" w:rsidP="00F56AE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56AE4" w:rsidRPr="00F56AE4" w:rsidRDefault="00F56AE4" w:rsidP="00F56AE4">
      <w:r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sectPr w:rsidR="00F56AE4" w:rsidRPr="00F56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A6B" w:rsidRDefault="00777A6B" w:rsidP="00737166">
      <w:pPr>
        <w:spacing w:after="0" w:line="240" w:lineRule="auto"/>
      </w:pPr>
      <w:r>
        <w:separator/>
      </w:r>
    </w:p>
  </w:endnote>
  <w:endnote w:type="continuationSeparator" w:id="0">
    <w:p w:rsidR="00777A6B" w:rsidRDefault="00777A6B" w:rsidP="0073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A6B" w:rsidRDefault="00777A6B" w:rsidP="00737166">
      <w:pPr>
        <w:spacing w:after="0" w:line="240" w:lineRule="auto"/>
      </w:pPr>
      <w:r>
        <w:separator/>
      </w:r>
    </w:p>
  </w:footnote>
  <w:footnote w:type="continuationSeparator" w:id="0">
    <w:p w:rsidR="00777A6B" w:rsidRDefault="00777A6B" w:rsidP="00737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9B"/>
    <w:rsid w:val="00576E9B"/>
    <w:rsid w:val="00737166"/>
    <w:rsid w:val="00777A6B"/>
    <w:rsid w:val="00E02832"/>
    <w:rsid w:val="00E04273"/>
    <w:rsid w:val="00F56AE4"/>
    <w:rsid w:val="00FC5F4E"/>
    <w:rsid w:val="00F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2AC6"/>
  <w15:chartTrackingRefBased/>
  <w15:docId w15:val="{AD169AD3-7DD2-445B-BCFD-93473C33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1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7166"/>
  </w:style>
  <w:style w:type="paragraph" w:styleId="a4">
    <w:name w:val="footer"/>
    <w:basedOn w:val="a"/>
    <w:link w:val="Char0"/>
    <w:uiPriority w:val="99"/>
    <w:unhideWhenUsed/>
    <w:rsid w:val="00737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3</cp:revision>
  <dcterms:created xsi:type="dcterms:W3CDTF">2016-05-02T14:10:00Z</dcterms:created>
  <dcterms:modified xsi:type="dcterms:W3CDTF">2016-05-02T14:19:00Z</dcterms:modified>
</cp:coreProperties>
</file>