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92901" w14:textId="1A4E18AE" w:rsidR="00E108D8" w:rsidRDefault="00DA0429" w:rsidP="00DA0429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DA0429">
        <w:rPr>
          <w:b/>
          <w:bCs/>
          <w:sz w:val="32"/>
          <w:szCs w:val="32"/>
        </w:rPr>
        <w:t>Scénario</w:t>
      </w:r>
      <w:r w:rsidR="00E87008" w:rsidRPr="00DA0429">
        <w:rPr>
          <w:b/>
          <w:bCs/>
          <w:sz w:val="32"/>
          <w:szCs w:val="32"/>
        </w:rPr>
        <w:t xml:space="preserve"> </w:t>
      </w:r>
      <w:r w:rsidRPr="00DA0429">
        <w:rPr>
          <w:b/>
          <w:bCs/>
          <w:sz w:val="32"/>
          <w:szCs w:val="32"/>
        </w:rPr>
        <w:t>du cas d’utilisation pour le client sur le projet village green</w:t>
      </w:r>
    </w:p>
    <w:p w14:paraId="41158BF3" w14:textId="72A6CC38" w:rsidR="00DA0429" w:rsidRDefault="00DA0429" w:rsidP="00DA0429">
      <w:pPr>
        <w:rPr>
          <w:b/>
          <w:bCs/>
          <w:sz w:val="32"/>
          <w:szCs w:val="32"/>
        </w:rPr>
      </w:pPr>
    </w:p>
    <w:p w14:paraId="03F567E6" w14:textId="1D13E90F" w:rsidR="00DA0429" w:rsidRDefault="00DA0429" w:rsidP="00DA04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 </w:t>
      </w:r>
      <w:r w:rsidR="00E61D69">
        <w:rPr>
          <w:b/>
          <w:bCs/>
          <w:sz w:val="32"/>
          <w:szCs w:val="32"/>
        </w:rPr>
        <w:t>du projet :</w:t>
      </w:r>
    </w:p>
    <w:p w14:paraId="48D8DF55" w14:textId="512E7056" w:rsidR="00E61D69" w:rsidRDefault="00E61D69" w:rsidP="00DA0429">
      <w:r w:rsidRPr="00E61D69">
        <w:t>Réa</w:t>
      </w:r>
      <w:r w:rsidR="009E2604">
        <w:t>lisation d’un site e-commerce,</w:t>
      </w:r>
      <w:r w:rsidRPr="00E61D69">
        <w:t xml:space="preserve"> sélectionner</w:t>
      </w:r>
      <w:r>
        <w:t xml:space="preserve"> et ajouter au </w:t>
      </w:r>
      <w:r w:rsidR="009E2604">
        <w:t>panier des produits pour valider</w:t>
      </w:r>
      <w:r>
        <w:t xml:space="preserve"> le panier afin de le transformer en commande.</w:t>
      </w:r>
    </w:p>
    <w:p w14:paraId="0805CCAB" w14:textId="61896062" w:rsidR="00E61D69" w:rsidRDefault="00E61D69" w:rsidP="00DA0429"/>
    <w:p w14:paraId="6E438C81" w14:textId="627415BF" w:rsidR="00E61D69" w:rsidRDefault="00E61D69" w:rsidP="00DA0429">
      <w:pPr>
        <w:rPr>
          <w:b/>
          <w:bCs/>
          <w:sz w:val="32"/>
          <w:szCs w:val="32"/>
        </w:rPr>
      </w:pPr>
      <w:r w:rsidRPr="00E61D69">
        <w:rPr>
          <w:b/>
          <w:bCs/>
          <w:sz w:val="32"/>
          <w:szCs w:val="32"/>
        </w:rPr>
        <w:t>Scénario principal :</w:t>
      </w:r>
    </w:p>
    <w:p w14:paraId="1A732F22" w14:textId="1B8BD7EA" w:rsidR="00E61D69" w:rsidRDefault="00E61D69" w:rsidP="00DA0429"/>
    <w:p w14:paraId="5EE6E8B3" w14:textId="042C8015" w:rsidR="00D41CB2" w:rsidRDefault="00D41CB2" w:rsidP="00476623">
      <w:pPr>
        <w:pStyle w:val="Paragraphedeliste"/>
        <w:numPr>
          <w:ilvl w:val="0"/>
          <w:numId w:val="6"/>
        </w:numPr>
      </w:pPr>
      <w:r>
        <w:t>L’usager effectue une recherc</w:t>
      </w:r>
      <w:r w:rsidR="009E2604">
        <w:t>he ou navigue.</w:t>
      </w:r>
    </w:p>
    <w:p w14:paraId="0F659389" w14:textId="3A3A45B3" w:rsidR="00D41CB2" w:rsidRDefault="00D41CB2" w:rsidP="00476623">
      <w:pPr>
        <w:pStyle w:val="Paragraphedeliste"/>
        <w:numPr>
          <w:ilvl w:val="0"/>
          <w:numId w:val="6"/>
        </w:numPr>
      </w:pPr>
      <w:r>
        <w:t>Le système affiche la liste des produits</w:t>
      </w:r>
      <w:r w:rsidR="009E2604">
        <w:t>.</w:t>
      </w:r>
    </w:p>
    <w:p w14:paraId="7C3F88D4" w14:textId="6890B3F9" w:rsidR="00D41CB2" w:rsidRDefault="00D41CB2" w:rsidP="00476623">
      <w:pPr>
        <w:pStyle w:val="Paragraphedeliste"/>
        <w:numPr>
          <w:ilvl w:val="0"/>
          <w:numId w:val="6"/>
        </w:numPr>
      </w:pPr>
      <w:r>
        <w:t>L’usager ajoute un ou des produit</w:t>
      </w:r>
      <w:r w:rsidR="00B30938">
        <w:t>(</w:t>
      </w:r>
      <w:r>
        <w:t>s</w:t>
      </w:r>
      <w:r w:rsidR="00B30938">
        <w:t>)</w:t>
      </w:r>
      <w:r>
        <w:t xml:space="preserve"> en augmentant la quantité</w:t>
      </w:r>
      <w:r w:rsidR="002E7D49">
        <w:t xml:space="preserve"> dans </w:t>
      </w:r>
      <w:r w:rsidR="00B30938">
        <w:t>le panier</w:t>
      </w:r>
      <w:r w:rsidR="009E2604">
        <w:t>.</w:t>
      </w:r>
    </w:p>
    <w:p w14:paraId="21C56D91" w14:textId="3F656A00" w:rsidR="00B30938" w:rsidRDefault="00B30938" w:rsidP="00476623">
      <w:pPr>
        <w:pStyle w:val="Paragraphedeliste"/>
        <w:numPr>
          <w:ilvl w:val="0"/>
          <w:numId w:val="6"/>
        </w:numPr>
      </w:pPr>
      <w:r>
        <w:t>L</w:t>
      </w:r>
      <w:r w:rsidR="009E2604">
        <w:t>e système ajoute dans le</w:t>
      </w:r>
      <w:r>
        <w:t xml:space="preserve"> panier</w:t>
      </w:r>
      <w:r w:rsidR="009E2604">
        <w:t>.</w:t>
      </w:r>
    </w:p>
    <w:p w14:paraId="30620DE3" w14:textId="0083F81D" w:rsidR="00B30938" w:rsidRDefault="00B30938" w:rsidP="00476623">
      <w:pPr>
        <w:pStyle w:val="Paragraphedeliste"/>
        <w:numPr>
          <w:ilvl w:val="0"/>
          <w:numId w:val="6"/>
        </w:numPr>
      </w:pPr>
      <w:r>
        <w:t>L’usager clique s</w:t>
      </w:r>
      <w:r w:rsidR="00E52A2A">
        <w:t>u</w:t>
      </w:r>
      <w:r w:rsidR="009E2604">
        <w:t>r le panier pour</w:t>
      </w:r>
      <w:r>
        <w:t xml:space="preserve"> voir son panier</w:t>
      </w:r>
      <w:r w:rsidR="009E2604">
        <w:t>.</w:t>
      </w:r>
    </w:p>
    <w:p w14:paraId="19DDE6A3" w14:textId="4763DF20" w:rsidR="008D3AC6" w:rsidRDefault="009E2604" w:rsidP="00476623">
      <w:pPr>
        <w:pStyle w:val="Paragraphedeliste"/>
        <w:numPr>
          <w:ilvl w:val="0"/>
          <w:numId w:val="6"/>
        </w:numPr>
      </w:pPr>
      <w:r>
        <w:t>Retour à la premier l’étape.</w:t>
      </w:r>
    </w:p>
    <w:p w14:paraId="4AB08B1D" w14:textId="516C71C7" w:rsidR="00B30938" w:rsidRDefault="009E2604" w:rsidP="00476623">
      <w:pPr>
        <w:pStyle w:val="Paragraphedeliste"/>
        <w:numPr>
          <w:ilvl w:val="0"/>
          <w:numId w:val="6"/>
        </w:numPr>
      </w:pPr>
      <w:r>
        <w:t>L’usager valide son panier.</w:t>
      </w:r>
    </w:p>
    <w:p w14:paraId="692043D8" w14:textId="4855B60F" w:rsidR="00D41CB2" w:rsidRDefault="00B30938" w:rsidP="00476623">
      <w:pPr>
        <w:pStyle w:val="Paragraphedeliste"/>
        <w:numPr>
          <w:ilvl w:val="0"/>
          <w:numId w:val="6"/>
        </w:numPr>
      </w:pPr>
      <w:r>
        <w:t>Le système redirige s</w:t>
      </w:r>
      <w:r w:rsidR="00E52A2A">
        <w:t>u</w:t>
      </w:r>
      <w:r>
        <w:t>r la page de connexion</w:t>
      </w:r>
      <w:r w:rsidR="009E2604">
        <w:t>.</w:t>
      </w:r>
    </w:p>
    <w:p w14:paraId="1A668F98" w14:textId="1B364454" w:rsidR="00B30938" w:rsidRDefault="00B30938" w:rsidP="00476623">
      <w:pPr>
        <w:pStyle w:val="Paragraphedeliste"/>
        <w:numPr>
          <w:ilvl w:val="0"/>
          <w:numId w:val="6"/>
        </w:numPr>
      </w:pPr>
      <w:r>
        <w:t>L’usager se connecte</w:t>
      </w:r>
      <w:r w:rsidR="009E2604">
        <w:t>.</w:t>
      </w:r>
    </w:p>
    <w:p w14:paraId="0CA07DAB" w14:textId="27689A52" w:rsidR="00B30938" w:rsidRDefault="00B30938" w:rsidP="00476623">
      <w:pPr>
        <w:pStyle w:val="Paragraphedeliste"/>
        <w:numPr>
          <w:ilvl w:val="0"/>
          <w:numId w:val="6"/>
        </w:numPr>
      </w:pPr>
      <w:r>
        <w:t>Le système affiche la page d’information</w:t>
      </w:r>
      <w:r w:rsidR="00420BC9">
        <w:t>s</w:t>
      </w:r>
      <w:r>
        <w:t xml:space="preserve"> de livraison et</w:t>
      </w:r>
      <w:r w:rsidR="009E2604">
        <w:t xml:space="preserve"> la</w:t>
      </w:r>
      <w:r>
        <w:t xml:space="preserve"> facturation</w:t>
      </w:r>
      <w:r w:rsidR="009E2604">
        <w:t>.</w:t>
      </w:r>
    </w:p>
    <w:p w14:paraId="26B07A4D" w14:textId="72F4F63B" w:rsidR="00B30938" w:rsidRDefault="00B30938" w:rsidP="00476623">
      <w:pPr>
        <w:pStyle w:val="Paragraphedeliste"/>
        <w:numPr>
          <w:ilvl w:val="0"/>
          <w:numId w:val="6"/>
        </w:numPr>
      </w:pPr>
      <w:r>
        <w:t>L’usager valide les coordonnées</w:t>
      </w:r>
      <w:r w:rsidR="009E2604">
        <w:t>.</w:t>
      </w:r>
    </w:p>
    <w:p w14:paraId="6C8BF3A3" w14:textId="3A9734DA" w:rsidR="00B30938" w:rsidRDefault="00B30938" w:rsidP="00476623">
      <w:pPr>
        <w:pStyle w:val="Paragraphedeliste"/>
        <w:numPr>
          <w:ilvl w:val="0"/>
          <w:numId w:val="6"/>
        </w:numPr>
      </w:pPr>
      <w:r>
        <w:t>Le système demande les coordonnées bancaires</w:t>
      </w:r>
      <w:r w:rsidR="009E2604">
        <w:t>.</w:t>
      </w:r>
    </w:p>
    <w:p w14:paraId="7850B993" w14:textId="55D3515B" w:rsidR="00B30938" w:rsidRDefault="00B30938" w:rsidP="00476623">
      <w:pPr>
        <w:pStyle w:val="Paragraphedeliste"/>
        <w:numPr>
          <w:ilvl w:val="0"/>
          <w:numId w:val="6"/>
        </w:numPr>
      </w:pPr>
      <w:r>
        <w:t>L’usager entre ses coordonnées et valide</w:t>
      </w:r>
      <w:r w:rsidR="009E2604">
        <w:t>.</w:t>
      </w:r>
    </w:p>
    <w:p w14:paraId="297F3D0E" w14:textId="3929F47E" w:rsidR="00B30938" w:rsidRDefault="00B30938" w:rsidP="00476623">
      <w:pPr>
        <w:pStyle w:val="Paragraphedeliste"/>
        <w:numPr>
          <w:ilvl w:val="0"/>
          <w:numId w:val="6"/>
        </w:numPr>
      </w:pPr>
      <w:r>
        <w:t>Le système confirme la commande et envoi</w:t>
      </w:r>
      <w:r w:rsidR="00E52A2A">
        <w:t>e</w:t>
      </w:r>
      <w:r>
        <w:t xml:space="preserve"> un e</w:t>
      </w:r>
      <w:r w:rsidR="009E2604">
        <w:t>-</w:t>
      </w:r>
      <w:r>
        <w:t>mail</w:t>
      </w:r>
      <w:r w:rsidR="009E2604">
        <w:t>.</w:t>
      </w:r>
    </w:p>
    <w:p w14:paraId="0F98CE86" w14:textId="199550B4" w:rsidR="00B30938" w:rsidRDefault="00B30938" w:rsidP="00476623">
      <w:pPr>
        <w:pStyle w:val="Paragraphedeliste"/>
        <w:numPr>
          <w:ilvl w:val="0"/>
          <w:numId w:val="6"/>
        </w:numPr>
      </w:pPr>
      <w:r>
        <w:t>L’usager peut voir ses commandes et télécharger sa facture</w:t>
      </w:r>
      <w:r w:rsidR="009E2604">
        <w:t>.</w:t>
      </w:r>
    </w:p>
    <w:p w14:paraId="5926FA24" w14:textId="77777777" w:rsidR="007E69C4" w:rsidRDefault="007E69C4" w:rsidP="007E69C4">
      <w:pPr>
        <w:rPr>
          <w:b/>
          <w:bCs/>
          <w:sz w:val="32"/>
          <w:szCs w:val="32"/>
        </w:rPr>
      </w:pPr>
    </w:p>
    <w:p w14:paraId="3AC9B80F" w14:textId="49BF2EE5" w:rsidR="007E69C4" w:rsidRDefault="007E69C4" w:rsidP="007E69C4">
      <w:pPr>
        <w:rPr>
          <w:b/>
          <w:bCs/>
          <w:sz w:val="32"/>
          <w:szCs w:val="32"/>
        </w:rPr>
      </w:pPr>
      <w:r w:rsidRPr="007E69C4">
        <w:rPr>
          <w:b/>
          <w:bCs/>
          <w:sz w:val="32"/>
          <w:szCs w:val="32"/>
        </w:rPr>
        <w:t xml:space="preserve">Scénario </w:t>
      </w:r>
      <w:r>
        <w:rPr>
          <w:b/>
          <w:bCs/>
          <w:sz w:val="32"/>
          <w:szCs w:val="32"/>
        </w:rPr>
        <w:t>alternatif</w:t>
      </w:r>
      <w:r w:rsidR="00FE0F91">
        <w:rPr>
          <w:b/>
          <w:bCs/>
          <w:sz w:val="32"/>
          <w:szCs w:val="32"/>
        </w:rPr>
        <w:t> </w:t>
      </w:r>
      <w:r w:rsidRPr="007E69C4">
        <w:rPr>
          <w:b/>
          <w:bCs/>
          <w:sz w:val="32"/>
          <w:szCs w:val="32"/>
        </w:rPr>
        <w:t>:</w:t>
      </w:r>
    </w:p>
    <w:p w14:paraId="4676EB98" w14:textId="13A4B62A" w:rsidR="00DB2B83" w:rsidRPr="00DB2B83" w:rsidRDefault="00DB2B83" w:rsidP="00DB2B83">
      <w:pPr>
        <w:ind w:firstLine="360"/>
        <w:rPr>
          <w:b/>
          <w:bCs/>
          <w:sz w:val="24"/>
          <w:szCs w:val="24"/>
        </w:rPr>
      </w:pPr>
      <w:r w:rsidRPr="00DB2B83">
        <w:rPr>
          <w:b/>
          <w:bCs/>
          <w:sz w:val="24"/>
          <w:szCs w:val="24"/>
        </w:rPr>
        <w:t>Usager non inscrit</w:t>
      </w:r>
      <w:r>
        <w:rPr>
          <w:b/>
          <w:bCs/>
          <w:sz w:val="24"/>
          <w:szCs w:val="24"/>
        </w:rPr>
        <w:t> :</w:t>
      </w:r>
    </w:p>
    <w:p w14:paraId="693D0754" w14:textId="1045D572" w:rsidR="007E69C4" w:rsidRDefault="00FE0F91" w:rsidP="008D3AC6">
      <w:pPr>
        <w:pStyle w:val="Paragraphedeliste"/>
        <w:numPr>
          <w:ilvl w:val="0"/>
          <w:numId w:val="9"/>
        </w:numPr>
      </w:pPr>
      <w:r>
        <w:t>L’usager est redirigé vers connexion et l’usager clique sur s’inscrire</w:t>
      </w:r>
      <w:r w:rsidR="004C26F3">
        <w:t xml:space="preserve"> et s’inscrit</w:t>
      </w:r>
      <w:r w:rsidR="009E2604">
        <w:t>.</w:t>
      </w:r>
    </w:p>
    <w:p w14:paraId="325B8059" w14:textId="5114C2F8" w:rsidR="004C26F3" w:rsidRDefault="004C26F3" w:rsidP="00476623">
      <w:pPr>
        <w:pStyle w:val="Paragraphedeliste"/>
        <w:numPr>
          <w:ilvl w:val="0"/>
          <w:numId w:val="7"/>
        </w:numPr>
      </w:pPr>
      <w:r>
        <w:t>Le système envoi</w:t>
      </w:r>
      <w:r w:rsidR="00E52A2A">
        <w:t>e</w:t>
      </w:r>
      <w:r>
        <w:t xml:space="preserve"> un email de vérification de l’adresse e</w:t>
      </w:r>
      <w:r w:rsidR="009E2604">
        <w:t>-</w:t>
      </w:r>
      <w:r>
        <w:t>mail</w:t>
      </w:r>
      <w:r w:rsidR="009E2604">
        <w:t>.</w:t>
      </w:r>
    </w:p>
    <w:p w14:paraId="785BB118" w14:textId="24888FEB" w:rsidR="00FE0F91" w:rsidRDefault="004C26F3" w:rsidP="004C26F3">
      <w:pPr>
        <w:pStyle w:val="Paragraphedeliste"/>
        <w:numPr>
          <w:ilvl w:val="0"/>
          <w:numId w:val="7"/>
        </w:numPr>
      </w:pPr>
      <w:r>
        <w:t>L’usager clique sur le lien dans son e</w:t>
      </w:r>
      <w:r w:rsidR="009E2604">
        <w:t>-</w:t>
      </w:r>
      <w:r>
        <w:t>mail</w:t>
      </w:r>
      <w:r w:rsidR="009E2604">
        <w:t>.</w:t>
      </w:r>
    </w:p>
    <w:p w14:paraId="75B4ACB7" w14:textId="6FD81E71" w:rsidR="004C26F3" w:rsidRDefault="00DB2B83" w:rsidP="004C26F3">
      <w:pPr>
        <w:pStyle w:val="Paragraphedeliste"/>
        <w:numPr>
          <w:ilvl w:val="0"/>
          <w:numId w:val="7"/>
        </w:numPr>
      </w:pPr>
      <w:r>
        <w:t>Le système redirige sur la page de profil</w:t>
      </w:r>
      <w:r w:rsidR="009E2604">
        <w:t>.</w:t>
      </w:r>
    </w:p>
    <w:p w14:paraId="1A15DBCC" w14:textId="2605EC76" w:rsidR="00DB2B83" w:rsidRDefault="00DB2B83" w:rsidP="004C26F3">
      <w:pPr>
        <w:pStyle w:val="Paragraphedeliste"/>
        <w:numPr>
          <w:ilvl w:val="0"/>
          <w:numId w:val="7"/>
        </w:numPr>
      </w:pPr>
      <w:r>
        <w:t xml:space="preserve"> Retour à l’étape 9</w:t>
      </w:r>
      <w:r w:rsidR="009E2604">
        <w:t>.</w:t>
      </w:r>
    </w:p>
    <w:p w14:paraId="5D279EF7" w14:textId="29D14117" w:rsidR="00E61D69" w:rsidRDefault="00E61D69" w:rsidP="00DA0429"/>
    <w:p w14:paraId="5FE0412D" w14:textId="4FF7BE5A" w:rsidR="00DB2B83" w:rsidRDefault="00DB2B83" w:rsidP="00DB2B83">
      <w:pPr>
        <w:rPr>
          <w:b/>
          <w:bCs/>
          <w:sz w:val="32"/>
          <w:szCs w:val="32"/>
        </w:rPr>
      </w:pPr>
      <w:r w:rsidRPr="00DB2B83">
        <w:rPr>
          <w:b/>
          <w:bCs/>
          <w:sz w:val="32"/>
          <w:szCs w:val="32"/>
        </w:rPr>
        <w:t>Scénario alternatif :</w:t>
      </w:r>
    </w:p>
    <w:p w14:paraId="6E4E6659" w14:textId="7146624A" w:rsidR="00DB2B83" w:rsidRDefault="00DB2B83" w:rsidP="00DB2B83">
      <w:pPr>
        <w:ind w:firstLine="708"/>
        <w:rPr>
          <w:b/>
          <w:bCs/>
          <w:sz w:val="24"/>
          <w:szCs w:val="24"/>
        </w:rPr>
      </w:pPr>
      <w:r w:rsidRPr="00DB2B83">
        <w:rPr>
          <w:b/>
          <w:bCs/>
          <w:sz w:val="24"/>
          <w:szCs w:val="24"/>
        </w:rPr>
        <w:t>L’usager ne connai</w:t>
      </w:r>
      <w:r w:rsidR="00420BC9">
        <w:rPr>
          <w:b/>
          <w:bCs/>
          <w:sz w:val="24"/>
          <w:szCs w:val="24"/>
        </w:rPr>
        <w:t>t</w:t>
      </w:r>
      <w:r w:rsidRPr="00DB2B83">
        <w:rPr>
          <w:b/>
          <w:bCs/>
          <w:sz w:val="24"/>
          <w:szCs w:val="24"/>
        </w:rPr>
        <w:t xml:space="preserve"> pas les produits</w:t>
      </w:r>
      <w:r>
        <w:rPr>
          <w:b/>
          <w:bCs/>
          <w:sz w:val="24"/>
          <w:szCs w:val="24"/>
        </w:rPr>
        <w:t> :</w:t>
      </w:r>
    </w:p>
    <w:p w14:paraId="0D14067F" w14:textId="4C4D2649" w:rsidR="00DB2B83" w:rsidRDefault="00DB2B83" w:rsidP="00DB2B8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DB2B83">
        <w:rPr>
          <w:sz w:val="24"/>
          <w:szCs w:val="24"/>
        </w:rPr>
        <w:t>3.</w:t>
      </w:r>
      <w:r w:rsidR="00895FA5">
        <w:rPr>
          <w:sz w:val="24"/>
          <w:szCs w:val="24"/>
        </w:rPr>
        <w:t xml:space="preserve"> L’usager clique sur détail afin de voir le descriptif du produit</w:t>
      </w:r>
      <w:r w:rsidR="009E2604">
        <w:rPr>
          <w:sz w:val="24"/>
          <w:szCs w:val="24"/>
        </w:rPr>
        <w:t>.</w:t>
      </w:r>
    </w:p>
    <w:p w14:paraId="2DAE9196" w14:textId="46C299EF" w:rsidR="00E61D69" w:rsidRPr="00895FA5" w:rsidRDefault="00895FA5" w:rsidP="00DA0429">
      <w:pPr>
        <w:rPr>
          <w:sz w:val="24"/>
          <w:szCs w:val="24"/>
        </w:rPr>
      </w:pPr>
      <w:r>
        <w:rPr>
          <w:sz w:val="24"/>
          <w:szCs w:val="24"/>
        </w:rPr>
        <w:t xml:space="preserve">        4. Retour à l’étape 4</w:t>
      </w:r>
      <w:r w:rsidR="009E2604">
        <w:rPr>
          <w:sz w:val="24"/>
          <w:szCs w:val="24"/>
        </w:rPr>
        <w:t>.</w:t>
      </w:r>
    </w:p>
    <w:sectPr w:rsidR="00E61D69" w:rsidRPr="00895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BD4"/>
    <w:multiLevelType w:val="multilevel"/>
    <w:tmpl w:val="205CC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920F1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7A3E9B"/>
    <w:multiLevelType w:val="hybridMultilevel"/>
    <w:tmpl w:val="33B62D94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0C1B"/>
    <w:multiLevelType w:val="hybridMultilevel"/>
    <w:tmpl w:val="8460C8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F450E"/>
    <w:multiLevelType w:val="hybridMultilevel"/>
    <w:tmpl w:val="FF540382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9324B"/>
    <w:multiLevelType w:val="hybridMultilevel"/>
    <w:tmpl w:val="5B30A02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B797170"/>
    <w:multiLevelType w:val="hybridMultilevel"/>
    <w:tmpl w:val="D3EC7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C036F"/>
    <w:multiLevelType w:val="hybridMultilevel"/>
    <w:tmpl w:val="B55E8BA8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FF5111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08"/>
    <w:rsid w:val="002E3D8C"/>
    <w:rsid w:val="002E7D49"/>
    <w:rsid w:val="00420BC9"/>
    <w:rsid w:val="00476623"/>
    <w:rsid w:val="004C26F3"/>
    <w:rsid w:val="007E69C4"/>
    <w:rsid w:val="00895FA5"/>
    <w:rsid w:val="008D3AC6"/>
    <w:rsid w:val="009E2604"/>
    <w:rsid w:val="00B30938"/>
    <w:rsid w:val="00D41CB2"/>
    <w:rsid w:val="00D43438"/>
    <w:rsid w:val="00DA0429"/>
    <w:rsid w:val="00DB2B83"/>
    <w:rsid w:val="00E108D8"/>
    <w:rsid w:val="00E52A2A"/>
    <w:rsid w:val="00E61D69"/>
    <w:rsid w:val="00E87008"/>
    <w:rsid w:val="00FE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61BD"/>
  <w15:chartTrackingRefBased/>
  <w15:docId w15:val="{655DADF1-AD69-4BD2-9DB4-D696E7E3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10349</dc:creator>
  <cp:keywords/>
  <dc:description/>
  <cp:lastModifiedBy>Elyse sth</cp:lastModifiedBy>
  <cp:revision>9</cp:revision>
  <dcterms:created xsi:type="dcterms:W3CDTF">2022-03-22T08:47:00Z</dcterms:created>
  <dcterms:modified xsi:type="dcterms:W3CDTF">2022-09-11T10:03:00Z</dcterms:modified>
</cp:coreProperties>
</file>