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E4E2D" w14:textId="77777777" w:rsidR="00F3373F" w:rsidRDefault="00F3373F"/>
    <w:p w14:paraId="753A08DC" w14:textId="2C3004BD" w:rsidR="00F3373F" w:rsidRDefault="00F3373F">
      <w:pPr>
        <w:rPr>
          <w:rFonts w:hint="eastAsia"/>
        </w:rPr>
      </w:pPr>
      <w:r>
        <w:rPr>
          <w:rFonts w:hint="eastAsia"/>
        </w:rPr>
        <w:t>INLINE-LEFTINLINE-RIGHT</w:t>
      </w:r>
    </w:p>
    <w:p w14:paraId="17ED4690" w14:textId="688C0781" w:rsidR="00F3373F" w:rsidRDefault="00F3373F">
      <w:pPr>
        <w:rPr>
          <w:rFonts w:hint="eastAsia"/>
        </w:rPr>
      </w:pPr>
      <w:r>
        <w:rPr>
          <w:rFonts w:hint="eastAsia"/>
        </w:rPr>
        <w:t>SCRATCH-1-LEFTSCRATCH-1-RIGHT</w:t>
      </w:r>
    </w:p>
    <w:p w14:paraId="055F92FB" w14:textId="5A4B869C" w:rsidR="00F3373F" w:rsidRDefault="00F3373F">
      <w:pPr>
        <w:rPr>
          <w:rFonts w:hint="eastAsia"/>
        </w:rPr>
      </w:pPr>
      <w:r>
        <w:rPr>
          <w:rFonts w:hint="eastAsia"/>
        </w:rPr>
        <w:t>SCRATCH-20-LEFTSCRATCH-20-RIGHT</w:t>
      </w:r>
    </w:p>
    <w:p w14:paraId="0BB7E0AC" w14:textId="070A3D0B" w:rsidR="00F3373F" w:rsidRDefault="00F3373F">
      <w:pPr>
        <w:rPr>
          <w:rFonts w:hint="eastAsia"/>
        </w:rPr>
      </w:pPr>
      <w:r>
        <w:rPr>
          <w:rFonts w:hint="eastAsia"/>
        </w:rPr>
        <w:t>SCRATCH-100-LEFTSCRATCH-100-RIGHT</w:t>
      </w:r>
    </w:p>
    <w:sdt>
      <w:sdtPr>
        <w:rPr>
          <w:rFonts w:ascii="Cambria Math" w:hAnsi="Cambria Math"/>
          <w:i/>
        </w:rPr>
        <w:alias w:val="LaTeXSnipper Formula"/>
        <w:tag w:val="latexsnipper:formula:5ef0e3f6bb3f450d97325092f196df35"/>
        <w:id w:val="-2026548906"/>
        <w:placeholder>
          <w:docPart w:val="DefaultPlaceholder_-1854013440"/>
        </w:placeholder>
      </w:sdtPr>
      <w:sdtContent>
        <w:p w14:paraId="2668635B" w14:textId="1B41BA75" w:rsidR="00F3373F" w:rsidRPr="00F3373F" w:rsidRDefault="00F3373F">
          <m:oMathPara>
            <m:oMath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</w:rPr>
                    <m:t xml:space="preserve"> xdx</m:t>
                  </m:r>
                </m:e>
              </m:nary>
            </m:oMath>
          </m:oMathPara>
        </w:p>
      </w:sdtContent>
    </w:sdt>
    <w:sdt>
      <w:sdtPr>
        <w:alias w:val="LaTeXSnipper Formula"/>
        <w:tag w:val="latexsnipper:formula:544d3641aa6f4a568137710c37d48ca5"/>
        <w:id w:val="1028679260"/>
      </w:sdtPr>
      <w:sdtContent>
        <w:p w14:paraId="21321FEF" w14:textId="77777777" w:rsidR="00F3373F" w:rsidRDefault="00F3373F">
          <w:pPr>
            <w:jc w:val="center"/>
          </w:pPr>
          <m:oMath>
            <m:nary>
              <m:naryPr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  <m:e>
                <m:r>
                  <w:rPr>
                    <w:rFonts w:ascii="Cambria Math" w:hAnsi="Cambria Math"/>
                  </w:rPr>
                  <m:t xml:space="preserve"> xdx</m:t>
                </m:r>
              </m:e>
            </m:nary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d785bb1868e3404b83fa3618a33985c6"/>
          <w:id w:val="1160037960"/>
        </w:sdtPr>
        <w:sdtContent>
          <w:tr w:rsidR="00F3373F" w14:paraId="082E38A7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0A8AB06E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059F13E7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nary>
                      <m:naryPr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 xml:space="preserve"> xdx</m:t>
                        </m:r>
                      </m:e>
                    </m:nary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42CB3147" w14:textId="4B1D4E76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0" w:name="LSNEq_d785bb1868e3404b83fa3618a33985c6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1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0" w:displacedByCustomXml="next"/>
        </w:sdtContent>
      </w:sdt>
    </w:tbl>
    <w:p w14:paraId="7040198F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73d1b6f2c322439489d8faed1c72f835"/>
        <w:id w:val="-1695061877"/>
        <w:placeholder>
          <w:docPart w:val="DefaultPlaceholder_-1854013440"/>
        </w:placeholder>
      </w:sdtPr>
      <w:sdtContent>
        <w:p w14:paraId="4124AEEB" w14:textId="0E0AC034" w:rsidR="00F3373F" w:rsidRPr="00F3373F" w:rsidRDefault="00F3373F">
          <m:oMathPara>
            <m:oMath>
              <m:r>
                <w:rPr>
                  <w:rFonts w:ascii="Cambria Math" w:hAnsi="Cambria Math"/>
                </w:rPr>
                <m:t>I=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</w:rPr>
                    <m:t xml:space="preserve"> xdx</m:t>
                  </m:r>
                </m:e>
              </m:nary>
            </m:oMath>
          </m:oMathPara>
        </w:p>
      </w:sdtContent>
    </w:sdt>
    <w:sdt>
      <w:sdtPr>
        <w:alias w:val="LaTeXSnipper Formula"/>
        <w:tag w:val="latexsnipper:formula:ddcb51cb377743cdb2be9a63bae0fa29"/>
        <w:id w:val="1263340858"/>
      </w:sdtPr>
      <w:sdtContent>
        <w:p w14:paraId="5BC3D26B" w14:textId="77777777" w:rsidR="00F3373F" w:rsidRDefault="00F3373F">
          <w:pPr>
            <w:jc w:val="center"/>
          </w:pPr>
          <m:oMath>
            <m:r>
              <w:rPr>
                <w:rFonts w:ascii="Cambria Math" w:hAnsi="Cambria Math"/>
              </w:rPr>
              <m:t>I=</m:t>
            </m:r>
            <m:nary>
              <m:naryPr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∞</m:t>
                </m:r>
              </m:sup>
              <m:e>
                <m:r>
                  <w:rPr>
                    <w:rFonts w:ascii="Cambria Math" w:hAnsi="Cambria Math"/>
                  </w:rPr>
                  <m:t xml:space="preserve"> xdx</m:t>
                </m:r>
              </m:e>
            </m:nary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eb81cb41d7f046389b376d512256182d"/>
          <w:id w:val="1913113161"/>
        </w:sdtPr>
        <w:sdtContent>
          <w:tr w:rsidR="00F3373F" w14:paraId="66B9EFCC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62613576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464CE74E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r>
                      <w:rPr>
                        <w:rFonts w:ascii="Cambria Math" w:hAnsi="Cambria Math"/>
                      </w:rPr>
                      <m:t>I=</m:t>
                    </m:r>
                    <m:nary>
                      <m:naryPr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 xml:space="preserve"> xdx</m:t>
                        </m:r>
                      </m:e>
                    </m:nary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0F526358" w14:textId="66BCED8B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1" w:name="LSNEq_eb81cb41d7f046389b376d512256182d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2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1" w:displacedByCustomXml="next"/>
        </w:sdtContent>
      </w:sdt>
    </w:tbl>
    <w:p w14:paraId="0631543B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56fe055f598f4645ab8ebdb05398bd0d"/>
        <w:id w:val="-1700084899"/>
        <w:placeholder>
          <w:docPart w:val="DefaultPlaceholder_-1854013440"/>
        </w:placeholder>
      </w:sdtPr>
      <w:sdtContent>
        <w:p w14:paraId="007BB1A9" w14:textId="430FB9BD" w:rsidR="00F3373F" w:rsidRPr="00F3373F" w:rsidRDefault="00F3373F">
          <m:oMathPara>
            <m:oMath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 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ascii="Cambria Math" w:hAnsi="Cambria Math"/>
                    </w:rPr>
                    <m:t>dx</m:t>
                  </m:r>
                </m:e>
              </m:nary>
            </m:oMath>
          </m:oMathPara>
        </w:p>
      </w:sdtContent>
    </w:sdt>
    <w:sdt>
      <w:sdtPr>
        <w:alias w:val="LaTeXSnipper Formula"/>
        <w:tag w:val="latexsnipper:formula:c8213e38b03644c48f6dde8199160de6"/>
        <w:id w:val="1548337039"/>
      </w:sdtPr>
      <w:sdtContent>
        <w:p w14:paraId="1411F189" w14:textId="77777777" w:rsidR="00F3373F" w:rsidRDefault="00F3373F">
          <w:pPr>
            <w:jc w:val="center"/>
          </w:pPr>
          <m:oMath>
            <m:nary>
              <m:naryPr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-∞</m:t>
                </m:r>
              </m:sub>
              <m:sup>
                <m:r>
                  <w:rPr>
                    <w:rFonts w:ascii="Cambria Math" w:hAnsi="Cambria Math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 xml:space="preserve"> 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  <m:r>
                  <w:rPr>
                    <w:rFonts w:ascii="Cambria Math" w:hAnsi="Cambria Math"/>
                  </w:rPr>
                  <m:t>dx</m:t>
                </m:r>
              </m:e>
            </m:nary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df0dd596961b441fb28d372b02853126"/>
          <w:id w:val="332886031"/>
        </w:sdtPr>
        <w:sdtContent>
          <w:tr w:rsidR="00F3373F" w14:paraId="738A8AC5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217FB460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3B379BC5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nary>
                      <m:naryPr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-∞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∞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e>
                    </m:nary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5F5FA6B0" w14:textId="1F0C76F2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2" w:name="LSNEq_df0dd596961b441fb28d372b02853126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3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2" w:displacedByCustomXml="next"/>
        </w:sdtContent>
      </w:sdt>
    </w:tbl>
    <w:p w14:paraId="24FAA9CB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e04a5b5730b04b628c25fb85c00700dd"/>
        <w:id w:val="387076788"/>
        <w:placeholder>
          <w:docPart w:val="DefaultPlaceholder_-1854013440"/>
        </w:placeholder>
      </w:sdtPr>
      <w:sdtContent>
        <w:p w14:paraId="2E32146A" w14:textId="045D54C1" w:rsidR="00F3373F" w:rsidRPr="00F3373F" w:rsidRDefault="00F3373F">
          <m:oMathPara>
            <m:oMath>
              <m:nary>
                <m:naryPr>
                  <m:chr m:val="∬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 xml:space="preserve"> f(x,y)dA</m:t>
                  </m:r>
                </m:e>
              </m:nary>
            </m:oMath>
          </m:oMathPara>
        </w:p>
      </w:sdtContent>
    </w:sdt>
    <w:sdt>
      <w:sdtPr>
        <w:alias w:val="LaTeXSnipper Formula"/>
        <w:tag w:val="latexsnipper:formula:aafec781ec434ed1be71de49952d5e83"/>
        <w:id w:val="-50082946"/>
      </w:sdtPr>
      <w:sdtContent>
        <w:p w14:paraId="7D6E1DC8" w14:textId="77777777" w:rsidR="00F3373F" w:rsidRDefault="00F3373F">
          <w:pPr>
            <w:jc w:val="center"/>
          </w:pPr>
          <m:oMath>
            <m:nary>
              <m:naryPr>
                <m:chr m:val="∬"/>
                <m:limLoc m:val="subSup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D</m:t>
                </m:r>
              </m:sub>
              <m:sup/>
              <m:e>
                <m:r>
                  <w:rPr>
                    <w:rFonts w:ascii="Cambria Math" w:hAnsi="Cambria Math"/>
                  </w:rPr>
                  <m:t xml:space="preserve"> f(x,y)dA</m:t>
                </m:r>
              </m:e>
            </m:nary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780d27a1395c4b9286a4e749c5638379"/>
          <w:id w:val="-1311016135"/>
        </w:sdtPr>
        <w:sdtContent>
          <w:tr w:rsidR="00F3373F" w14:paraId="7BD6E5AD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4B4CBA38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5990C757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nary>
                      <m:naryPr>
                        <m:chr m:val="∬"/>
                        <m:limLoc m:val="subSup"/>
                        <m:grow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f(x,y)dA</m:t>
                        </m:r>
                      </m:e>
                    </m:nary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223C3C02" w14:textId="38DC4AA3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3" w:name="LSNEq_780d27a1395c4b9286a4e749c5638379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4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3" w:displacedByCustomXml="next"/>
        </w:sdtContent>
      </w:sdt>
    </w:tbl>
    <w:p w14:paraId="7E360C97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3132ff4391c0407087e0b956395b879e"/>
        <w:id w:val="1418213887"/>
        <w:placeholder>
          <w:docPart w:val="DefaultPlaceholder_-1854013440"/>
        </w:placeholder>
      </w:sdtPr>
      <w:sdtContent>
        <w:p w14:paraId="1B4C0900" w14:textId="084716DA" w:rsidR="00F3373F" w:rsidRPr="00F3373F" w:rsidRDefault="00F3373F">
          <m:oMathPara>
            <m:oMath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oMath>
          </m:oMathPara>
        </w:p>
      </w:sdtContent>
    </w:sdt>
    <w:sdt>
      <w:sdtPr>
        <w:alias w:val="LaTeXSnipper Formula"/>
        <w:tag w:val="latexsnipper:formula:2f9ef7c8abd54b2bb2aeba62479efd3a"/>
        <w:id w:val="677321511"/>
      </w:sdtPr>
      <w:sdtContent>
        <w:p w14:paraId="726EABEB" w14:textId="77777777" w:rsidR="00F3373F" w:rsidRDefault="00F3373F">
          <w:pPr>
            <w:jc w:val="center"/>
          </w:pPr>
          <m:oMath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4393abdc5b524aeaab762a4e02791620"/>
          <w:id w:val="1462608893"/>
        </w:sdtPr>
        <w:sdtContent>
          <w:tr w:rsidR="00F3373F" w14:paraId="26E07552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3E2621E9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57EFB259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2199DDD8" w14:textId="0A3EB29C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4" w:name="LSNEq_4393abdc5b524aeaab762a4e02791620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5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4" w:displacedByCustomXml="next"/>
        </w:sdtContent>
      </w:sdt>
    </w:tbl>
    <w:p w14:paraId="0C019A11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45c570b7aa404711881b133372a40f45"/>
        <w:id w:val="-1941668588"/>
        <w:placeholder>
          <w:docPart w:val="DefaultPlaceholder_-1854013440"/>
        </w:placeholder>
      </w:sdtPr>
      <w:sdtContent>
        <w:p w14:paraId="0E232B82" w14:textId="74E9BDC9" w:rsidR="00F3373F" w:rsidRPr="00F3373F" w:rsidRDefault="00F3373F">
          <m:oMathPara>
            <m:oMath>
              <m:nary>
                <m:naryPr>
                  <m:chr m:val="∏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 xml:space="preserve"> k</m:t>
                  </m:r>
                </m:e>
              </m:nary>
            </m:oMath>
          </m:oMathPara>
        </w:p>
      </w:sdtContent>
    </w:sdt>
    <w:sdt>
      <w:sdtPr>
        <w:alias w:val="LaTeXSnipper Formula"/>
        <w:tag w:val="latexsnipper:formula:97d537e0412f40c881accd0b92071306"/>
        <w:id w:val="-708653057"/>
      </w:sdtPr>
      <w:sdtContent>
        <w:p w14:paraId="5FDFEFB9" w14:textId="77777777" w:rsidR="00F3373F" w:rsidRDefault="00F3373F">
          <w:pPr>
            <w:jc w:val="center"/>
          </w:pPr>
          <m:oMath>
            <m:nary>
              <m:naryPr>
                <m:chr m:val="∏"/>
                <m:limLoc m:val="undOvr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 xml:space="preserve"> k</m:t>
                </m:r>
              </m:e>
            </m:nary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25f1df93f5d342aa93ede09856d8998d"/>
          <w:id w:val="1753779216"/>
        </w:sdtPr>
        <w:sdtContent>
          <w:tr w:rsidR="00F3373F" w14:paraId="3DBEECF8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4BACEDEF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4430D45F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nary>
                      <m:naryPr>
                        <m:chr m:val="∏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 xml:space="preserve"> k</m:t>
                        </m:r>
                      </m:e>
                    </m:nary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20502598" w14:textId="77A9FF95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5" w:name="LSNEq_25f1df93f5d342aa93ede09856d8998d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6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5" w:displacedByCustomXml="next"/>
        </w:sdtContent>
      </w:sdt>
    </w:tbl>
    <w:p w14:paraId="6095BB23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a81d04f131b447c5a6445cfa56c4ad7a"/>
        <w:id w:val="254328214"/>
        <w:placeholder>
          <w:docPart w:val="DefaultPlaceholder_-1854013440"/>
        </w:placeholder>
      </w:sdtPr>
      <w:sdtContent>
        <w:p w14:paraId="270F441F" w14:textId="24D7D85E" w:rsidR="00F3373F" w:rsidRPr="00F3373F" w:rsidRDefault="00F3373F">
          <m:oMathPara>
            <m:oMath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nary>
                    <m:naryPr>
                      <m:limLoc m:val="subSup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 xml:space="preserve"> f(x,y)dxdy</m:t>
                      </m:r>
                    </m:e>
                  </m:nary>
                </m:e>
              </m:nary>
            </m:oMath>
          </m:oMathPara>
        </w:p>
      </w:sdtContent>
    </w:sdt>
    <w:sdt>
      <w:sdtPr>
        <w:alias w:val="LaTeXSnipper Formula"/>
        <w:tag w:val="latexsnipper:formula:1086e7a32645433d80645047af78dfe0"/>
        <w:id w:val="213781787"/>
      </w:sdtPr>
      <w:sdtContent>
        <w:p w14:paraId="0A0F018E" w14:textId="77777777" w:rsidR="00F3373F" w:rsidRDefault="00F3373F">
          <w:pPr>
            <w:jc w:val="center"/>
          </w:pPr>
          <m:oMath>
            <m:nary>
              <m:naryPr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  <m:e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 xml:space="preserve"> f(x,y)dxdy</m:t>
                    </m:r>
                  </m:e>
                </m:nary>
              </m:e>
            </m:nary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3e585de4c9ef4e35b2187b224255a82c"/>
          <w:id w:val="1830096887"/>
        </w:sdtPr>
        <w:sdtContent>
          <w:tr w:rsidR="00F3373F" w14:paraId="39D63186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617C4B93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786C1EE4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nary>
                      <m:naryPr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  <m:e>
                        <m:nary>
                          <m:naryPr>
                            <m:limLoc m:val="subSup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f(x,y)dxdy</m:t>
                            </m:r>
                          </m:e>
                        </m:nary>
                      </m:e>
                    </m:nary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66E9FE85" w14:textId="0B2E27E1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6" w:name="LSNEq_3e585de4c9ef4e35b2187b224255a82c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7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6" w:displacedByCustomXml="next"/>
        </w:sdtContent>
      </w:sdt>
    </w:tbl>
    <w:p w14:paraId="6936A929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61a0162d1309435bb24e2b98f5fd90ba"/>
        <w:id w:val="-1124303984"/>
        <w:placeholder>
          <w:docPart w:val="DefaultPlaceholder_-1854013440"/>
        </w:placeholder>
      </w:sdtPr>
      <w:sdtContent>
        <w:p w14:paraId="24427355" w14:textId="33AF1328" w:rsidR="00F3373F" w:rsidRPr="00F3373F" w:rsidRDefault="00F3373F">
          <m:oMathPara>
            <m:oMath>
              <m:nary>
                <m:naryPr>
                  <m:chr m:val="∮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/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acc>
                  <m:r>
                    <w:rPr>
                      <w:rFonts w:ascii="Cambria Math" w:hAnsi="Cambria Math"/>
                    </w:rPr>
                    <m:t>· 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</m:nary>
            </m:oMath>
          </m:oMathPara>
        </w:p>
      </w:sdtContent>
    </w:sdt>
    <w:sdt>
      <w:sdtPr>
        <w:alias w:val="LaTeXSnipper Formula"/>
        <w:tag w:val="latexsnipper:formula:ae541703c2454f1f93c51592ce0566b2"/>
        <w:id w:val="-1717425540"/>
      </w:sdtPr>
      <w:sdtContent>
        <w:p w14:paraId="10762AF4" w14:textId="77777777" w:rsidR="00F3373F" w:rsidRDefault="00F3373F">
          <w:pPr>
            <w:jc w:val="center"/>
          </w:pPr>
          <m:oMath>
            <m:nary>
              <m:naryPr>
                <m:chr m:val="∮"/>
                <m:limLoc m:val="subSup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C</m:t>
                </m:r>
              </m:sub>
              <m:sup/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acc>
                <m:r>
                  <w:rPr>
                    <w:rFonts w:ascii="Cambria Math" w:hAnsi="Cambria Math"/>
                  </w:rPr>
                  <m:t>· 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e>
            </m:nary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026095ec8c634601b8ca6a1d9f2e6822"/>
          <w:id w:val="1897462117"/>
        </w:sdtPr>
        <w:sdtContent>
          <w:tr w:rsidR="00F3373F" w14:paraId="7F185E66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0BD6B213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467A29CA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nary>
                      <m:naryPr>
                        <m:chr m:val="∮"/>
                        <m:limLoc m:val="subSup"/>
                        <m:grow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/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· d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</m:acc>
                      </m:e>
                    </m:nary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57A20EA3" w14:textId="0F063513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7" w:name="LSNEq_026095ec8c634601b8ca6a1d9f2e6822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8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7" w:displacedByCustomXml="next"/>
        </w:sdtContent>
      </w:sdt>
    </w:tbl>
    <w:p w14:paraId="64EA716E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71212ab2f8d14088880d31dfcb4aca57"/>
        <w:id w:val="2030597352"/>
        <w:placeholder>
          <w:docPart w:val="DefaultPlaceholder_-1854013440"/>
        </w:placeholder>
      </w:sdtPr>
      <w:sdtContent>
        <w:p w14:paraId="5FBD3E26" w14:textId="798D4B07" w:rsidR="00F3373F" w:rsidRPr="00F3373F" w:rsidRDefault="00F3373F">
          <m:oMathPara>
            <m:oMath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</w:rPr>
                    <m:t xml:space="preserve"> f(x)dx </m:t>
                  </m:r>
                </m:e>
              </m:nary>
              <m:r>
                <w:rPr>
                  <w:rFonts w:ascii="Cambria Math" w:hAnsi="Cambria Math"/>
                </w:rPr>
                <m:t>= 1</m:t>
              </m:r>
            </m:oMath>
          </m:oMathPara>
        </w:p>
      </w:sdtContent>
    </w:sdt>
    <w:sdt>
      <w:sdtPr>
        <w:alias w:val="LaTeXSnipper Formula"/>
        <w:tag w:val="latexsnipper:formula:9b622d8fef05494086ef3d18bf19e855"/>
        <w:id w:val="-1378772511"/>
      </w:sdtPr>
      <w:sdtContent>
        <w:p w14:paraId="57CF09A7" w14:textId="77777777" w:rsidR="00F3373F" w:rsidRDefault="00F3373F">
          <w:pPr>
            <w:jc w:val="center"/>
          </w:pPr>
          <m:oMath>
            <m:nary>
              <m:naryPr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  <m:e>
                <m:r>
                  <w:rPr>
                    <w:rFonts w:ascii="Cambria Math" w:hAnsi="Cambria Math"/>
                  </w:rPr>
                  <m:t xml:space="preserve"> f(x)dx </m:t>
                </m:r>
              </m:e>
            </m:nary>
            <m:r>
              <w:rPr>
                <w:rFonts w:ascii="Cambria Math" w:hAnsi="Cambria Math"/>
              </w:rPr>
              <m:t>= 1</m:t>
            </m:r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c6a38b3edfe64993b69c9c1b8251d034"/>
          <w:id w:val="-325667331"/>
        </w:sdtPr>
        <w:sdtContent>
          <w:tr w:rsidR="00F3373F" w14:paraId="68A775B3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04B9972E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5EE97475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nary>
                      <m:naryPr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 xml:space="preserve"> f(x)dx </m:t>
                        </m:r>
                      </m:e>
                    </m:nary>
                    <m:r>
                      <w:rPr>
                        <w:rFonts w:ascii="Cambria Math" w:hAnsi="Cambria Math"/>
                      </w:rPr>
                      <m:t>= 1</m:t>
                    </m:r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3D25A7E9" w14:textId="5C7F6668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8" w:name="LSNEq_c6a38b3edfe64993b69c9c1b8251d034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9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8" w:displacedByCustomXml="next"/>
        </w:sdtContent>
      </w:sdt>
    </w:tbl>
    <w:p w14:paraId="7B5B4EFB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56a616ce27e641bda5997bf066a04965"/>
        <w:id w:val="-1380162782"/>
        <w:placeholder>
          <w:docPart w:val="DefaultPlaceholder_-1854013440"/>
        </w:placeholder>
      </w:sdtPr>
      <w:sdtContent>
        <w:p w14:paraId="2E377D16" w14:textId="2B221DD0" w:rsidR="00F3373F" w:rsidRPr="00F3373F" w:rsidRDefault="00F3373F">
          <m:oMathPara>
            <m:oMath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nary>
                    <m:naryPr>
                      <m:limLoc m:val="subSup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 xml:space="preserve"> ada</m:t>
                      </m:r>
                    </m:e>
                  </m:nary>
                </m:sub>
                <m:sup>
                  <m:nary>
                    <m:naryPr>
                      <m:limLoc m:val="subSup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 xml:space="preserve"> bdb</m:t>
                      </m:r>
                    </m:e>
                  </m:nary>
                </m:sup>
                <m:e>
                  <m:r>
                    <w:rPr>
                      <w:rFonts w:ascii="Cambria Math" w:hAnsi="Cambria Math"/>
                    </w:rPr>
                    <m:t xml:space="preserve"> f(x)dx</m:t>
                  </m:r>
                </m:e>
              </m:nary>
            </m:oMath>
          </m:oMathPara>
        </w:p>
      </w:sdtContent>
    </w:sdt>
    <w:sdt>
      <w:sdtPr>
        <w:alias w:val="LaTeXSnipper Formula"/>
        <w:tag w:val="latexsnipper:formula:2196396281d64fc595daba8aac5ff58c"/>
        <w:id w:val="1267663825"/>
      </w:sdtPr>
      <w:sdtContent>
        <w:p w14:paraId="50859E42" w14:textId="77777777" w:rsidR="00F3373F" w:rsidRDefault="00F3373F">
          <w:pPr>
            <w:jc w:val="center"/>
          </w:pPr>
          <m:oMath>
            <m:nary>
              <m:naryPr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 xml:space="preserve"> ada</m:t>
                    </m:r>
                  </m:e>
                </m:nary>
              </m:sub>
              <m:sup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 xml:space="preserve"> bdb</m:t>
                    </m:r>
                  </m:e>
                </m:nary>
              </m:sup>
              <m:e>
                <m:r>
                  <w:rPr>
                    <w:rFonts w:ascii="Cambria Math" w:hAnsi="Cambria Math"/>
                  </w:rPr>
                  <m:t xml:space="preserve"> f(x)dx</m:t>
                </m:r>
              </m:e>
            </m:nary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379d9715e5b0431283d504dd6808688c"/>
          <w:id w:val="1947190855"/>
        </w:sdtPr>
        <w:sdtContent>
          <w:tr w:rsidR="00F3373F" w14:paraId="5275FEBB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78A8FB9A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05C94D6B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nary>
                      <m:naryPr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nary>
                          <m:naryPr>
                            <m:limLoc m:val="subSup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ada</m:t>
                            </m:r>
                          </m:e>
                        </m:nary>
                      </m:sub>
                      <m:sup>
                        <m:nary>
                          <m:naryPr>
                            <m:limLoc m:val="subSup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bdb</m:t>
                            </m:r>
                          </m:e>
                        </m:nary>
                      </m:sup>
                      <m:e>
                        <m:r>
                          <w:rPr>
                            <w:rFonts w:ascii="Cambria Math" w:hAnsi="Cambria Math"/>
                          </w:rPr>
                          <m:t xml:space="preserve"> f(x)dx</m:t>
                        </m:r>
                      </m:e>
                    </m:nary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16ABA8C3" w14:textId="5A2AFA66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9" w:name="LSNEq_379d9715e5b0431283d504dd6808688c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10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9" w:displacedByCustomXml="next"/>
        </w:sdtContent>
      </w:sdt>
    </w:tbl>
    <w:p w14:paraId="13BA2720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2ebbbb9bf90e4204bff89627d99ae1eb"/>
        <w:id w:val="-1860735145"/>
        <w:placeholder>
          <w:docPart w:val="DefaultPlaceholder_-1854013440"/>
        </w:placeholder>
      </w:sdtPr>
      <w:sdtContent>
        <w:p w14:paraId="31916543" w14:textId="5EE9C087" w:rsidR="00F3373F" w:rsidRPr="00F3373F" w:rsidRDefault="00F3373F">
          <m:oMathPara>
            <m:oMath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sub>
                <m:sup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sup>
                <m:e>
                  <m:r>
                    <w:rPr>
                      <w:rFonts w:ascii="Cambria Math" w:hAnsi="Cambria Math"/>
                    </w:rPr>
                    <m:t xml:space="preserve"> f(x)dx</m:t>
                  </m:r>
                </m:e>
              </m:nary>
            </m:oMath>
          </m:oMathPara>
        </w:p>
      </w:sdtContent>
    </w:sdt>
    <w:sdt>
      <w:sdtPr>
        <w:alias w:val="LaTeXSnipper Formula"/>
        <w:tag w:val="latexsnipper:formula:8a09a694b8dd49ec87c57b46afa94ab2"/>
        <w:id w:val="378678302"/>
      </w:sdtPr>
      <w:sdtContent>
        <w:p w14:paraId="6216E77C" w14:textId="77777777" w:rsidR="00F3373F" w:rsidRDefault="00F3373F">
          <w:pPr>
            <w:jc w:val="center"/>
          </w:pPr>
          <m:oMath>
            <m:nary>
              <m:naryPr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sub>
              <m:sup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sup>
              <m:e>
                <m:r>
                  <w:rPr>
                    <w:rFonts w:ascii="Cambria Math" w:hAnsi="Cambria Math"/>
                  </w:rPr>
                  <m:t xml:space="preserve"> f(x)dx</m:t>
                </m:r>
              </m:e>
            </m:nary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f3261ab4e39a446eade8289252e8943c"/>
          <w:id w:val="1428388156"/>
        </w:sdtPr>
        <w:sdtContent>
          <w:tr w:rsidR="00F3373F" w14:paraId="48F1687B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22B2AC0E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3B7F5F7E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nary>
                      <m:naryPr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</m:acc>
                      </m:sub>
                      <m:sup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</m:acc>
                      </m:sup>
                      <m:e>
                        <m:r>
                          <w:rPr>
                            <w:rFonts w:ascii="Cambria Math" w:hAnsi="Cambria Math"/>
                          </w:rPr>
                          <m:t xml:space="preserve"> f(x)dx</m:t>
                        </m:r>
                      </m:e>
                    </m:nary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207F266A" w14:textId="4DB93C37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10" w:name="LSNEq_f3261ab4e39a446eade8289252e8943c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11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10" w:displacedByCustomXml="next"/>
        </w:sdtContent>
      </w:sdt>
    </w:tbl>
    <w:p w14:paraId="70420475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2f965aa47a214735996ebc8c215e67ce"/>
        <w:id w:val="447202733"/>
        <w:placeholder>
          <w:docPart w:val="DefaultPlaceholder_-1854013440"/>
        </w:placeholder>
      </w:sdtPr>
      <w:sdtContent>
        <w:p w14:paraId="6FA79E35" w14:textId="5567E1F1" w:rsidR="00F3373F" w:rsidRPr="00F3373F" w:rsidRDefault="00F3373F">
          <m:oMathPara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sup>
              </m:sSup>
            </m:oMath>
          </m:oMathPara>
        </w:p>
      </w:sdtContent>
    </w:sdt>
    <w:sdt>
      <w:sdtPr>
        <w:alias w:val="LaTeXSnipper Formula"/>
        <w:tag w:val="latexsnipper:formula:2b3eb448912d4ad9a455e7b65ebf8281"/>
        <w:id w:val="-333227131"/>
      </w:sdtPr>
      <w:sdtContent>
        <w:p w14:paraId="2782B3AE" w14:textId="77777777" w:rsidR="00F3373F" w:rsidRDefault="00F3373F">
          <w:pPr>
            <w:jc w:val="center"/>
          </w:pPr>
          <m:oMath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</m:sup>
            </m:sSup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a3bb2cf4e66d49d3b0c9f8f64ec6e4ad"/>
          <w:id w:val="2072002359"/>
        </w:sdtPr>
        <w:sdtContent>
          <w:tr w:rsidR="00F3373F" w14:paraId="3DB7CBF4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42FA308C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13254D3E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</m:acc>
                      </m:sup>
                    </m:sSup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191109F5" w14:textId="77180DB8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11" w:name="LSNEq_a3bb2cf4e66d49d3b0c9f8f64ec6e4ad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12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11" w:displacedByCustomXml="next"/>
        </w:sdtContent>
      </w:sdt>
    </w:tbl>
    <w:p w14:paraId="4F182236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cfb4d8d240244ebbb3c70d8ee7eca8da"/>
        <w:id w:val="18592364"/>
        <w:placeholder>
          <w:docPart w:val="DefaultPlaceholder_-1854013440"/>
        </w:placeholder>
      </w:sdtPr>
      <w:sdtContent>
        <w:p w14:paraId="125646CF" w14:textId="18F4C09B" w:rsidR="00F3373F" w:rsidRPr="00F3373F" w:rsidRDefault="00F3373F">
          <m:oMathPara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BC</m:t>
                      </m:r>
                    </m:e>
                  </m:acc>
                </m:sup>
              </m:sSup>
            </m:oMath>
          </m:oMathPara>
        </w:p>
      </w:sdtContent>
    </w:sdt>
    <w:sdt>
      <w:sdtPr>
        <w:alias w:val="LaTeXSnipper Formula"/>
        <w:tag w:val="latexsnipper:formula:f8412c754eb74036b70dec719e1ce771"/>
        <w:id w:val="1553580215"/>
      </w:sdtPr>
      <w:sdtContent>
        <w:p w14:paraId="498B0CD9" w14:textId="77777777" w:rsidR="00F3373F" w:rsidRDefault="00F3373F">
          <w:pPr>
            <w:jc w:val="center"/>
          </w:pPr>
          <m:oMath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</m:acc>
              </m:sup>
            </m:sSup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f0a195460c3342a49808fb59f6aea0d2"/>
          <w:id w:val="-908451491"/>
        </w:sdtPr>
        <w:sdtContent>
          <w:tr w:rsidR="00F3373F" w14:paraId="32725D48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17AC11F2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3F392477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BC</m:t>
                            </m:r>
                          </m:e>
                        </m:acc>
                      </m:sup>
                    </m:sSup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0E38C1E0" w14:textId="5DC0F804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12" w:name="LSNEq_f0a195460c3342a49808fb59f6aea0d2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13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12" w:displacedByCustomXml="next"/>
        </w:sdtContent>
      </w:sdt>
    </w:tbl>
    <w:p w14:paraId="687161C1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7a69a8c8562144db85d3e07711428b5f"/>
        <w:id w:val="-1992006423"/>
        <w:placeholder>
          <w:docPart w:val="DefaultPlaceholder_-1854013440"/>
        </w:placeholder>
      </w:sdtPr>
      <w:sdtContent>
        <w:p w14:paraId="3E44F6AB" w14:textId="1E30791B" w:rsidR="00F3373F" w:rsidRPr="00F3373F" w:rsidRDefault="00F3373F">
          <m:oMathPara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m:oMathPara>
        </w:p>
      </w:sdtContent>
    </w:sdt>
    <w:sdt>
      <w:sdtPr>
        <w:alias w:val="LaTeXSnipper Formula"/>
        <w:tag w:val="latexsnipper:formula:5fba328ac346417994d1ec3037f22ac9"/>
        <w:id w:val="1591507019"/>
      </w:sdtPr>
      <w:sdtContent>
        <w:p w14:paraId="1CF4E1D5" w14:textId="77777777" w:rsidR="00F3373F" w:rsidRDefault="00F3373F">
          <w:pPr>
            <w:jc w:val="center"/>
          </w:pPr>
          <m:oMath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94e527047a83460f9da5a96b11ef8b31"/>
          <w:id w:val="-1859958625"/>
        </w:sdtPr>
        <w:sdtContent>
          <w:tr w:rsidR="00F3373F" w14:paraId="2D3638EC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256D0835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62E0962B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5CEDE34F" w14:textId="0897B7CB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13" w:name="LSNEq_94e527047a83460f9da5a96b11ef8b31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14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13" w:displacedByCustomXml="next"/>
        </w:sdtContent>
      </w:sdt>
    </w:tbl>
    <w:p w14:paraId="14328CCE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a92ee91bccea49b88411bb2b4faeed4d"/>
        <w:id w:val="-1904053058"/>
        <w:placeholder>
          <w:docPart w:val="DefaultPlaceholder_-1854013440"/>
        </w:placeholder>
      </w:sdtPr>
      <w:sdtContent>
        <w:p w14:paraId="5A7D5D14" w14:textId="06215189" w:rsidR="00F3373F" w:rsidRPr="00F3373F" w:rsidRDefault="00F3373F">
          <m:oMathPara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α+β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m:oMathPara>
        </w:p>
      </w:sdtContent>
    </w:sdt>
    <w:sdt>
      <w:sdtPr>
        <w:alias w:val="LaTeXSnipper Formula"/>
        <w:tag w:val="latexsnipper:formula:3a73157dd6ee4fc2a267da0bef0d104f"/>
        <w:id w:val="-1464497154"/>
      </w:sdtPr>
      <w:sdtContent>
        <w:p w14:paraId="74129724" w14:textId="77777777" w:rsidR="00F3373F" w:rsidRDefault="00F3373F">
          <w:pPr>
            <w:jc w:val="center"/>
          </w:pPr>
          <m:oMath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α+β</m:t>
                </m:r>
              </m:num>
              <m:den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f0732b91ec7c45b9a97e86898975df52"/>
          <w:id w:val="-1738928921"/>
        </w:sdtPr>
        <w:sdtContent>
          <w:tr w:rsidR="00F3373F" w14:paraId="18191A19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1F59F337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58D450E2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α+β</m:t>
                        </m:r>
                      </m:num>
                      <m:den>
                        <m:rad>
                          <m:ra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g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642FC803" w14:textId="5AC5AD37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14" w:name="LSNEq_f0732b91ec7c45b9a97e86898975df52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15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14" w:displacedByCustomXml="next"/>
        </w:sdtContent>
      </w:sdt>
    </w:tbl>
    <w:p w14:paraId="160ADFFD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a809e4e1e9d94efe996a599426ee3d12"/>
        <w:id w:val="-1105257997"/>
        <w:placeholder>
          <w:docPart w:val="DefaultPlaceholder_-1854013440"/>
        </w:placeholder>
      </w:sdtPr>
      <w:sdtContent>
        <w:p w14:paraId="568A822B" w14:textId="4DB2CA85" w:rsidR="00F3373F" w:rsidRPr="00F3373F" w:rsidRDefault="00F3373F">
          <m:oMathPara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mr>
                      </m:m>
                    </m:e>
                  </m:d>
                </m:den>
              </m:f>
            </m:oMath>
          </m:oMathPara>
        </w:p>
      </w:sdtContent>
    </w:sdt>
    <w:sdt>
      <w:sdtPr>
        <w:alias w:val="LaTeXSnipper Formula"/>
        <w:tag w:val="latexsnipper:formula:54e1e10fed7043bb8fc3013a6342b55a"/>
        <w:id w:val="963770160"/>
      </w:sdtPr>
      <w:sdtContent>
        <w:p w14:paraId="28EEE2FD" w14:textId="77777777" w:rsidR="00F3373F" w:rsidRDefault="00F3373F">
          <w:pPr>
            <w:jc w:val="center"/>
          </w:pPr>
          <m:oMath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mr>
                    </m:m>
                  </m:e>
                </m:d>
              </m:den>
            </m:f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559a53ff2776443c9f6fcb1f7665e817"/>
          <w:id w:val="-668871569"/>
        </w:sdtPr>
        <w:sdtContent>
          <w:tr w:rsidR="00F3373F" w14:paraId="39738C50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0CCAB1B2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570FAFC3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</m:mr>
                              <m:m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</m:mr>
                            </m:m>
                          </m:e>
                        </m:d>
                      </m:den>
                    </m:f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0FD6AB3A" w14:textId="55451A83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15" w:name="LSNEq_559a53ff2776443c9f6fcb1f7665e817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16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15" w:displacedByCustomXml="next"/>
        </w:sdtContent>
      </w:sdt>
    </w:tbl>
    <w:p w14:paraId="20DAB467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da09d50f9cb7437298b6e881bbd92ad9"/>
        <w:id w:val="1439557464"/>
        <w:placeholder>
          <w:docPart w:val="DefaultPlaceholder_-1854013440"/>
        </w:placeholder>
      </w:sdtPr>
      <w:sdtContent>
        <w:p w14:paraId="27DB5369" w14:textId="0AEFC1B4" w:rsidR="00F3373F" w:rsidRPr="00F3373F" w:rsidRDefault="00F3373F">
          <m:oMathPara>
            <m:oMath>
              <m:r>
                <w:rPr>
                  <w:rFonts w:ascii="Cambria Math" w:hAnsi="Cambria Math"/>
                </w:rPr>
                <m:t>f(x)=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>x≥0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-x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</m:t>
                        </m:r>
                      </m:e>
                    </m:mr>
                  </m:m>
                </m:e>
              </m:d>
            </m:oMath>
          </m:oMathPara>
        </w:p>
      </w:sdtContent>
    </w:sdt>
    <w:sdt>
      <w:sdtPr>
        <w:alias w:val="LaTeXSnipper Formula"/>
        <w:tag w:val="latexsnipper:formula:35c3d935b0c242b5b9d925477f20bdb3"/>
        <w:id w:val="1666284779"/>
      </w:sdtPr>
      <w:sdtContent>
        <w:p w14:paraId="4FAF27B1" w14:textId="77777777" w:rsidR="00F3373F" w:rsidRDefault="00F3373F">
          <w:pPr>
            <w:jc w:val="center"/>
          </w:pPr>
          <m:oMath>
            <m:r>
              <w:rPr>
                <w:rFonts w:ascii="Cambria Math" w:hAnsi="Cambria Math"/>
              </w:rPr>
              <m:t>f(x)=</m:t>
            </m:r>
            <m:d>
              <m:dPr>
                <m:begChr m:val="{"/>
                <m:endChr m:val=""/>
                <m:ctrlPr>
                  <w:rPr>
                    <w:rFonts w:ascii="Cambria Math" w:hAnsi="Cambria Math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</w:rPr>
                        <m:t>x≥0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-x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x&lt;0</m:t>
                      </m:r>
                    </m:e>
                  </m:mr>
                </m:m>
              </m:e>
            </m:d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2dfe77a30c0040ebb37f2d6a44387258"/>
          <w:id w:val="-551695202"/>
        </w:sdtPr>
        <w:sdtContent>
          <w:tr w:rsidR="00F3373F" w14:paraId="02013640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12F738C5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31498F2C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r>
                      <w:rPr>
                        <w:rFonts w:ascii="Cambria Math" w:hAnsi="Cambria Math"/>
                      </w:rPr>
                      <m:t>f(x)=</m:t>
                    </m:r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x≥0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-x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x&lt;0</m:t>
                              </m:r>
                            </m:e>
                          </m:mr>
                        </m:m>
                      </m:e>
                    </m:d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6E0647E6" w14:textId="1F262191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16" w:name="LSNEq_2dfe77a30c0040ebb37f2d6a44387258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17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16" w:displacedByCustomXml="next"/>
        </w:sdtContent>
      </w:sdt>
    </w:tbl>
    <w:p w14:paraId="038AD3C0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f769f78a1cb1424ba6bd07d9e8f4c7e7"/>
        <w:id w:val="-859583504"/>
        <w:placeholder>
          <w:docPart w:val="DefaultPlaceholder_-1854013440"/>
        </w:placeholder>
      </w:sdtPr>
      <w:sdtContent>
        <w:p w14:paraId="7E0FF1AD" w14:textId="009EC7C4" w:rsidR="00F3373F" w:rsidRPr="00F3373F" w:rsidRDefault="00F3373F">
          <m:oMathPara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sup>
              </m:sSup>
            </m:oMath>
          </m:oMathPara>
        </w:p>
      </w:sdtContent>
    </w:sdt>
    <w:sdt>
      <w:sdtPr>
        <w:alias w:val="LaTeXSnipper Formula"/>
        <w:tag w:val="latexsnipper:formula:aa76f13c50964b4687bd594d851437e2"/>
        <w:id w:val="-873691736"/>
      </w:sdtPr>
      <w:sdtContent>
        <w:p w14:paraId="72FF8444" w14:textId="77777777" w:rsidR="00F3373F" w:rsidRDefault="00F3373F">
          <w:pPr>
            <w:jc w:val="center"/>
          </w:pPr>
          <m:oMath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sup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</m:sup>
            </m:sSup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566967f357e3413f88aee2b5131dc9da"/>
          <w:id w:val="401179094"/>
        </w:sdtPr>
        <w:sdtContent>
          <w:tr w:rsidR="00F3373F" w14:paraId="212B8152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25CF53C9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1DCE0EED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den>
                                </m:f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  <m:sup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</m:acc>
                      </m:sup>
                    </m:sSup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051F69D3" w14:textId="720F4EC4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17" w:name="LSNEq_566967f357e3413f88aee2b5131dc9da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18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17" w:displacedByCustomXml="next"/>
        </w:sdtContent>
      </w:sdt>
    </w:tbl>
    <w:p w14:paraId="1D0CED13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2de855f3fb1341e0ac49a0ed36cb9f9b"/>
        <w:id w:val="541792651"/>
        <w:placeholder>
          <w:docPart w:val="DefaultPlaceholder_-1854013440"/>
        </w:placeholder>
      </w:sdtPr>
      <w:sdtContent>
        <w:p w14:paraId="4B40B8F7" w14:textId="69D0F3CB" w:rsidR="00F3373F" w:rsidRPr="00F3373F" w:rsidRDefault="00F3373F">
          <m:oMathPara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̈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oMath>
          </m:oMathPara>
        </w:p>
      </w:sdtContent>
    </w:sdt>
    <w:sdt>
      <w:sdtPr>
        <w:alias w:val="LaTeXSnipper Formula"/>
        <w:tag w:val="latexsnipper:formula:2835a4496d7541fb8dd6c9b750a08b3e"/>
        <w:id w:val="-1529785666"/>
      </w:sdtPr>
      <w:sdtContent>
        <w:p w14:paraId="51112EA4" w14:textId="77777777" w:rsidR="00F3373F" w:rsidRDefault="00F3373F">
          <w:pPr>
            <w:jc w:val="center"/>
          </w:pPr>
          <m:oMath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r>
              <w:rPr>
                <w:rFonts w:ascii="Cambria Math" w:hAnsi="Cambria Math"/>
              </w:rPr>
              <m:t>+</m:t>
            </m:r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  <m:r>
              <w:rPr>
                <w:rFonts w:ascii="Cambria Math" w:hAnsi="Cambria Math"/>
              </w:rPr>
              <m:t>+</m:t>
            </m:r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  <m:r>
              <w:rPr>
                <w:rFonts w:ascii="Cambria Math" w:hAnsi="Cambria Math"/>
              </w:rPr>
              <m:t>+</m:t>
            </m:r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  <m:r>
              <w:rPr>
                <w:rFonts w:ascii="Cambria Math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bf658ea15674423fb2cd597f85a316be"/>
          <w:id w:val="1685400055"/>
        </w:sdtPr>
        <w:sdtContent>
          <w:tr w:rsidR="00F3373F" w14:paraId="251E93DB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140F6D90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2EEAE762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acc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04BB6BAE" w14:textId="249B01DE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18" w:name="LSNEq_bf658ea15674423fb2cd597f85a316be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19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18" w:displacedByCustomXml="next"/>
        </w:sdtContent>
      </w:sdt>
    </w:tbl>
    <w:p w14:paraId="211B0164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a5774884233b43f5a558d55eac9c0a0e"/>
        <w:id w:val="-287514797"/>
        <w:placeholder>
          <w:docPart w:val="DefaultPlaceholder_-1854013440"/>
        </w:placeholder>
      </w:sdtPr>
      <w:sdtContent>
        <w:p w14:paraId="64BEC756" w14:textId="2F7D5D3D" w:rsidR="00F3373F" w:rsidRPr="00F3373F" w:rsidRDefault="00F3373F">
          <m:oMathPara>
            <m:oMath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nary>
                    <m:naryPr>
                      <m:chr m:val="∏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ij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ij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nary>
                </m:e>
              </m:nary>
            </m:oMath>
          </m:oMathPara>
        </w:p>
      </w:sdtContent>
    </w:sdt>
    <w:sdt>
      <w:sdtPr>
        <w:alias w:val="LaTeXSnipper Formula"/>
        <w:tag w:val="latexsnipper:formula:4218eb3cff584359bc41d7201bccd3f6"/>
        <w:id w:val="-204023461"/>
      </w:sdtPr>
      <w:sdtContent>
        <w:p w14:paraId="6CC5950D" w14:textId="77777777" w:rsidR="00F3373F" w:rsidRDefault="00F3373F">
          <w:pPr>
            <w:jc w:val="center"/>
          </w:pPr>
          <m:oMath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nary>
                  <m:naryPr>
                    <m:chr m:val="∏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</m:e>
            </m:nary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4320f67eaa6740b3ade7104130dcbdb8"/>
          <w:id w:val="494068805"/>
        </w:sdtPr>
        <w:sdtContent>
          <w:tr w:rsidR="00F3373F" w14:paraId="296EC254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51E0853E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2D646B79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nary>
                          <m:naryPr>
                            <m:chr m:val="∏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j=1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p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ij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1+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ij</m:t>
                                        </m:r>
                                      </m:sub>
                                    </m:sSub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nary>
                      </m:e>
                    </m:nary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007BD388" w14:textId="7ADBABFC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19" w:name="LSNEq_4320f67eaa6740b3ade7104130dcbdb8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20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19" w:displacedByCustomXml="next"/>
        </w:sdtContent>
      </w:sdt>
    </w:tbl>
    <w:p w14:paraId="1921D3A8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5bbf91c4a9754bba884d4bb70fd5c564"/>
        <w:id w:val="1732567443"/>
        <w:placeholder>
          <w:docPart w:val="DefaultPlaceholder_-1854013440"/>
        </w:placeholder>
      </w:sdtPr>
      <w:sdtContent>
        <w:p w14:paraId="4073B754" w14:textId="5475509B" w:rsidR="00F3373F" w:rsidRPr="00F3373F" w:rsidRDefault="00F3373F">
          <m:oMathPara>
            <m:oMath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w:proofErr w:type="spellStart"/>
                  <m:r>
                    <m:rPr>
                      <m:nor/>
                    </m:rPr>
                    <m:t>lim</m:t>
                  </m:r>
                  <w:proofErr w:type="spellEnd"/>
                </m:e>
                <m:lim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nor/>
                        </m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 xml:space="preserve"> x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oMath>
          </m:oMathPara>
        </w:p>
      </w:sdtContent>
    </w:sdt>
    <w:sdt>
      <w:sdtPr>
        <w:alias w:val="LaTeXSnipper Formula"/>
        <w:tag w:val="latexsnipper:formula:1c5cc7d2d2c342f7b0f636b2e05f9188"/>
        <w:id w:val="-1546603905"/>
      </w:sdtPr>
      <w:sdtContent>
        <w:p w14:paraId="0A89B9CC" w14:textId="77777777" w:rsidR="00F3373F" w:rsidRDefault="00F3373F">
          <w:pPr>
            <w:jc w:val="center"/>
          </w:pPr>
          <m:oMath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w:proofErr w:type="spellStart"/>
                <m:r>
                  <m:rPr>
                    <m:nor/>
                  </m:rPr>
                  <m:t>lim</m:t>
                </m:r>
                <w:proofErr w:type="spellEnd"/>
              </m:e>
              <m:lim>
                <m:r>
                  <w:rPr>
                    <w:rFonts w:ascii="Cambria Math" w:hAnsi="Cambria Math"/>
                  </w:rPr>
                  <m:t>x→0</m:t>
                </m:r>
              </m:lim>
            </m:limLow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nor/>
                      </m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 xml:space="preserve"> x</m:t>
                    </m:r>
                  </m:e>
                </m:func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=1</m:t>
            </m:r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bbe5070f90544fa384bb10595839afee"/>
          <w:id w:val="-1840920768"/>
        </w:sdtPr>
        <w:sdtContent>
          <w:tr w:rsidR="00F3373F" w14:paraId="77AE8858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1BB106D5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715FC9DB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w:proofErr w:type="spellStart"/>
                        <m:r>
                          <m:rPr>
                            <m:nor/>
                          </m:rPr>
                          <m:t>lim</m:t>
                        </m:r>
                        <w:proofErr w:type="spellEnd"/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x→0</m:t>
                        </m:r>
                      </m:lim>
                    </m:limLow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nor/>
                              </m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x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=1</m:t>
                    </m:r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02CFC468" w14:textId="302B474B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20" w:name="LSNEq_bbe5070f90544fa384bb10595839afee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21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20" w:displacedByCustomXml="next"/>
        </w:sdtContent>
      </w:sdt>
    </w:tbl>
    <w:p w14:paraId="7DB18B82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b5d04f00200d4e24a46de861f043499e"/>
        <w:id w:val="-627239608"/>
        <w:placeholder>
          <w:docPart w:val="DefaultPlaceholder_-1854013440"/>
        </w:placeholder>
      </w:sdtPr>
      <w:sdtContent>
        <w:p w14:paraId="6940B54F" w14:textId="06FB2F37" w:rsidR="00F3373F" w:rsidRPr="00F3373F" w:rsidRDefault="00F3373F">
          <m:oMathPara>
            <m:oMath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w:proofErr w:type="spellStart"/>
                  <m:r>
                    <m:rPr>
                      <m:nor/>
                    </m:rPr>
                    <m:t>lim</m:t>
                  </m:r>
                  <w:proofErr w:type="spellEnd"/>
                </m:e>
                <m:lim>
                  <m:r>
                    <w:rPr>
                      <w:rFonts w:ascii="Cambria Math" w:hAnsi="Cambria Math"/>
                    </w:rPr>
                    <m:t>x→1</m:t>
                  </m:r>
                </m:lim>
              </m:limLow>
              <m:r>
                <w:rPr>
                  <w:rFonts w:ascii="Cambria Math" w:hAnsi="Cambria Math"/>
                </w:rPr>
                <m:t>f(x)</m:t>
              </m:r>
            </m:oMath>
          </m:oMathPara>
        </w:p>
      </w:sdtContent>
    </w:sdt>
    <w:sdt>
      <w:sdtPr>
        <w:alias w:val="LaTeXSnipper Formula"/>
        <w:tag w:val="latexsnipper:formula:f604637bbe144ea58075a81fcaaf265b"/>
        <w:id w:val="-1705010572"/>
      </w:sdtPr>
      <w:sdtContent>
        <w:p w14:paraId="55BB6B39" w14:textId="77777777" w:rsidR="00F3373F" w:rsidRDefault="00F3373F">
          <w:pPr>
            <w:jc w:val="center"/>
          </w:pPr>
          <m:oMath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w:proofErr w:type="spellStart"/>
                <m:r>
                  <m:rPr>
                    <m:nor/>
                  </m:rPr>
                  <m:t>lim</m:t>
                </m:r>
                <w:proofErr w:type="spellEnd"/>
              </m:e>
              <m:lim>
                <m:r>
                  <w:rPr>
                    <w:rFonts w:ascii="Cambria Math" w:hAnsi="Cambria Math"/>
                  </w:rPr>
                  <m:t>x→1</m:t>
                </m:r>
              </m:lim>
            </m:limLow>
            <m:r>
              <w:rPr>
                <w:rFonts w:ascii="Cambria Math" w:hAnsi="Cambria Math"/>
              </w:rPr>
              <m:t>f(x)</m:t>
            </m:r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d3a834592a4c4515a32adae89e50e529"/>
          <w:id w:val="-999430219"/>
        </w:sdtPr>
        <w:sdtContent>
          <w:tr w:rsidR="00F3373F" w14:paraId="3EA74E37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398C8922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5F75AD00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w:proofErr w:type="spellStart"/>
                        <m:r>
                          <m:rPr>
                            <m:nor/>
                          </m:rPr>
                          <m:t>lim</m:t>
                        </m:r>
                        <w:proofErr w:type="spellEnd"/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x→1</m:t>
                        </m:r>
                      </m:lim>
                    </m:limLow>
                    <m:r>
                      <w:rPr>
                        <w:rFonts w:ascii="Cambria Math" w:hAnsi="Cambria Math"/>
                      </w:rPr>
                      <m:t>f(x)</m:t>
                    </m:r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407AB610" w14:textId="69B0EECD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21" w:name="LSNEq_d3a834592a4c4515a32adae89e50e529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22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21" w:displacedByCustomXml="next"/>
        </w:sdtContent>
      </w:sdt>
    </w:tbl>
    <w:p w14:paraId="33707BFB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a114c0dff49c4973a33b82d01bb57e53"/>
        <w:id w:val="-54858412"/>
        <w:placeholder>
          <w:docPart w:val="DefaultPlaceholder_-1854013440"/>
        </w:placeholder>
      </w:sdtPr>
      <w:sdtContent>
        <w:p w14:paraId="2D12C49D" w14:textId="72D55D02" w:rsidR="00F3373F" w:rsidRPr="00F3373F" w:rsidRDefault="00F3373F">
          <m:oMathPara>
            <m:oMath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nary>
                    <m:naryPr>
                      <m:limLoc m:val="subSup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nary>
                        <m:naryPr>
                          <m:limLoc m:val="subSup"/>
                          <m:grow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  <m:e>
                          <m:nary>
                            <m:naryPr>
                              <m:limLoc m:val="subSup"/>
                              <m:grow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p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 f(x)dxdxdxdx</m:t>
                              </m:r>
                            </m:e>
                          </m:nary>
                        </m:e>
                      </m:nary>
                    </m:e>
                  </m:nary>
                </m:e>
              </m:nary>
            </m:oMath>
          </m:oMathPara>
        </w:p>
      </w:sdtContent>
    </w:sdt>
    <w:sdt>
      <w:sdtPr>
        <w:alias w:val="LaTeXSnipper Formula"/>
        <w:tag w:val="latexsnipper:formula:2fd724ea4c7d4eeda8e285c9aae92bf1"/>
        <w:id w:val="-1473362680"/>
      </w:sdtPr>
      <w:sdtContent>
        <w:p w14:paraId="531A6258" w14:textId="77777777" w:rsidR="00F3373F" w:rsidRDefault="00F3373F">
          <w:pPr>
            <w:jc w:val="center"/>
          </w:pPr>
          <m:oMath>
            <m:nary>
              <m:naryPr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  <m:e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nary>
                      <m:naryPr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  <m:e>
                        <m:nary>
                          <m:naryPr>
                            <m:limLoc m:val="subSup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f(x)dxdxdxdx</m:t>
                            </m:r>
                          </m:e>
                        </m:nary>
                      </m:e>
                    </m:nary>
                  </m:e>
                </m:nary>
              </m:e>
            </m:nary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35e7e6dfbedf4ad9b61d7c6d66951743"/>
          <w:id w:val="-730154701"/>
        </w:sdtPr>
        <w:sdtContent>
          <w:tr w:rsidR="00F3373F" w14:paraId="52D3AC22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27648044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55996A3F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nary>
                      <m:naryPr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  <m:e>
                        <m:nary>
                          <m:naryPr>
                            <m:limLoc m:val="subSup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  <m:e>
                            <m:nary>
                              <m:naryPr>
                                <m:limLoc m:val="subSup"/>
                                <m:grow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p>
                              <m:e>
                                <m:nary>
                                  <m:naryPr>
                                    <m:limLoc m:val="subSup"/>
                                    <m:grow m:val="1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p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 f(x)dxdxdxdx</m:t>
                                    </m:r>
                                  </m:e>
                                </m:nary>
                              </m:e>
                            </m:nary>
                          </m:e>
                        </m:nary>
                      </m:e>
                    </m:nary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798DDFE7" w14:textId="47EFABFC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22" w:name="LSNEq_35e7e6dfbedf4ad9b61d7c6d66951743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23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22" w:displacedByCustomXml="next"/>
        </w:sdtContent>
      </w:sdt>
    </w:tbl>
    <w:p w14:paraId="1D7F8113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5c3e81cff45f45408732313996fa1f7d"/>
        <w:id w:val="-1380156856"/>
        <w:placeholder>
          <w:docPart w:val="DefaultPlaceholder_-1854013440"/>
        </w:placeholder>
      </w:sdtPr>
      <w:sdtContent>
        <w:p w14:paraId="5C2CBCB5" w14:textId="031BA6E8" w:rsidR="00F3373F" w:rsidRPr="00F3373F" w:rsidRDefault="00F3373F">
          <m:oMathPara>
            <m:oMath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nary>
                    <m:naryPr>
                      <m:limLoc m:val="subSup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nary>
                        <m:naryPr>
                          <m:limLoc m:val="subSup"/>
                          <m:grow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  <m:e>
                          <m:nary>
                            <m:naryPr>
                              <m:limLoc m:val="subSup"/>
                              <m:grow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p>
                            <m:e>
                              <m:nary>
                                <m:naryPr>
                                  <m:limLoc m:val="subSup"/>
                                  <m:grow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p>
                                <m:e>
                                  <m:nary>
                                    <m:naryPr>
                                      <m:limLoc m:val="subSup"/>
                                      <m:grow m:val="1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p>
                                    <m:e>
                                      <m:nary>
                                        <m:naryPr>
                                          <m:limLoc m:val="subSup"/>
                                          <m:grow m:val="1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sup>
                                        <m:e>
                                          <m:nary>
                                            <m:naryPr>
                                              <m:limLoc m:val="subSup"/>
                                              <m:grow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naryPr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0</m:t>
                                              </m:r>
                                            </m:sub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</m:sup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 xml:space="preserve"> f(x)dxdxdxdxdxdxdxdx</m:t>
                                              </m:r>
                                            </m:e>
                                          </m:nary>
                                        </m:e>
                                      </m:nary>
                                    </m:e>
                                  </m:nary>
                                </m:e>
                              </m:nary>
                            </m:e>
                          </m:nary>
                        </m:e>
                      </m:nary>
                    </m:e>
                  </m:nary>
                </m:e>
              </m:nary>
            </m:oMath>
          </m:oMathPara>
        </w:p>
      </w:sdtContent>
    </w:sdt>
    <w:sdt>
      <w:sdtPr>
        <w:alias w:val="LaTeXSnipper Formula"/>
        <w:tag w:val="latexsnipper:formula:85a08ec07eb041bca48dc90c45cd6e74"/>
        <w:id w:val="308906020"/>
      </w:sdtPr>
      <w:sdtContent>
        <w:p w14:paraId="1C355664" w14:textId="77777777" w:rsidR="00F3373F" w:rsidRDefault="00F3373F">
          <w:pPr>
            <w:jc w:val="center"/>
          </w:pPr>
          <m:oMath>
            <m:nary>
              <m:naryPr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  <m:e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nary>
                      <m:naryPr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  <m:e>
                        <m:nary>
                          <m:naryPr>
                            <m:limLoc m:val="subSup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  <m:e>
                            <m:nary>
                              <m:naryPr>
                                <m:limLoc m:val="subSup"/>
                                <m:grow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p>
                              <m:e>
                                <m:nary>
                                  <m:naryPr>
                                    <m:limLoc m:val="subSup"/>
                                    <m:grow m:val="1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p>
                                  <m:e>
                                    <m:nary>
                                      <m:naryPr>
                                        <m:limLoc m:val="subSup"/>
                                        <m:grow m:val="1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p>
                                      <m:e>
                                        <m:nary>
                                          <m:naryPr>
                                            <m:limLoc m:val="subSup"/>
                                            <m:grow m:val="1"/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naryPr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0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p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 f(x)dxdxdxdxdxdxdxdx</m:t>
                                            </m:r>
                                          </m:e>
                                        </m:nary>
                                      </m:e>
                                    </m:nary>
                                  </m:e>
                                </m:nary>
                              </m:e>
                            </m:nary>
                          </m:e>
                        </m:nary>
                      </m:e>
                    </m:nary>
                  </m:e>
                </m:nary>
              </m:e>
            </m:nary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74faf529ff9a474fa1eb22a8972feeb7"/>
          <w:id w:val="-1557697852"/>
        </w:sdtPr>
        <w:sdtContent>
          <w:tr w:rsidR="00F3373F" w14:paraId="300BF346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1CEFABB9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319B86E3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nary>
                      <m:naryPr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  <m:e>
                        <m:nary>
                          <m:naryPr>
                            <m:limLoc m:val="subSup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  <m:e>
                            <m:nary>
                              <m:naryPr>
                                <m:limLoc m:val="subSup"/>
                                <m:grow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p>
                              <m:e>
                                <m:nary>
                                  <m:naryPr>
                                    <m:limLoc m:val="subSup"/>
                                    <m:grow m:val="1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p>
                                  <m:e>
                                    <m:nary>
                                      <m:naryPr>
                                        <m:limLoc m:val="subSup"/>
                                        <m:grow m:val="1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p>
                                      <m:e>
                                        <m:nary>
                                          <m:naryPr>
                                            <m:limLoc m:val="subSup"/>
                                            <m:grow m:val="1"/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naryPr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0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p>
                                          <m:e>
                                            <m:nary>
                                              <m:naryPr>
                                                <m:limLoc m:val="subSup"/>
                                                <m:grow m:val="1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naryPr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0</m:t>
                                                </m:r>
                                              </m:sub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1</m:t>
                                                </m:r>
                                              </m:sup>
                                              <m:e>
                                                <m:nary>
                                                  <m:naryPr>
                                                    <m:limLoc m:val="subSup"/>
                                                    <m:grow m:val="1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naryPr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0</m:t>
                                                    </m:r>
                                                  </m:sub>
                                                  <m:sup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1</m:t>
                                                    </m:r>
                                                  </m:sup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 xml:space="preserve"> f(x)dxdxdxdxdxdxdxdx</m:t>
                                                    </m:r>
                                                  </m:e>
                                                </m:nary>
                                              </m:e>
                                            </m:nary>
                                          </m:e>
                                        </m:nary>
                                      </m:e>
                                    </m:nary>
                                  </m:e>
                                </m:nary>
                              </m:e>
                            </m:nary>
                          </m:e>
                        </m:nary>
                      </m:e>
                    </m:nary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36929286" w14:textId="5D8A12EE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23" w:name="LSNEq_74faf529ff9a474fa1eb22a8972feeb7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24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23" w:displacedByCustomXml="next"/>
        </w:sdtContent>
      </w:sdt>
    </w:tbl>
    <w:p w14:paraId="5580A10A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b4a25844e2674c9db220d99d00157437"/>
        <w:id w:val="-467439968"/>
        <w:placeholder>
          <w:docPart w:val="DefaultPlaceholder_-1854013440"/>
        </w:placeholder>
      </w:sdtPr>
      <w:sdtContent>
        <w:p w14:paraId="4E3556A8" w14:textId="344910B0" w:rsidR="00F3373F" w:rsidRPr="00F3373F" w:rsidRDefault="00F3373F">
          <m:oMathPara>
            <m:oMath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nary>
                    <m:naryPr>
                      <m:limLoc m:val="subSup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nary>
                        <m:naryPr>
                          <m:limLoc m:val="subSup"/>
                          <m:grow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  <m:e>
                          <m:nary>
                            <m:naryPr>
                              <m:limLoc m:val="subSup"/>
                              <m:grow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p>
                            <m:e>
                              <m:nary>
                                <m:naryPr>
                                  <m:limLoc m:val="subSup"/>
                                  <m:grow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p>
                                <m:e>
                                  <m:nary>
                                    <m:naryPr>
                                      <m:limLoc m:val="subSup"/>
                                      <m:grow m:val="1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p>
                                    <m:e>
                                      <m:nary>
                                        <m:naryPr>
                                          <m:limLoc m:val="subSup"/>
                                          <m:grow m:val="1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sup>
                                        <m:e>
                                          <m:nary>
                                            <m:naryPr>
                                              <m:limLoc m:val="subSup"/>
                                              <m:grow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naryPr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0</m:t>
                                              </m:r>
                                            </m:sub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</m:sup>
                                            <m:e>
                                              <m:nary>
                                                <m:naryPr>
                                                  <m:limLoc m:val="subSup"/>
                                                  <m:grow m:val="1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naryPr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1</m:t>
                                                  </m:r>
                                                </m:sup>
                                                <m:e>
                                                  <m:nary>
                                                    <m:naryPr>
                                                      <m:limLoc m:val="subSup"/>
                                                      <m:grow m:val="1"/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</m:ctrlPr>
                                                    </m:naryPr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0</m:t>
                                                      </m:r>
                                                    </m:sub>
                                                    <m:sup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1</m:t>
                                                      </m:r>
                                                    </m:sup>
                                                    <m:e>
                                                      <m:nary>
                                                        <m:naryPr>
                                                          <m:limLoc m:val="subSup"/>
                                                          <m:grow m:val="1"/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</m:ctrlPr>
                                                        </m:naryPr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  <m:t>0</m:t>
                                                          </m:r>
                                                        </m:sub>
                                                        <m:sup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  <m:t>1</m:t>
                                                          </m:r>
                                                        </m:sup>
                                                        <m:e>
                                                          <m:nary>
                                                            <m:naryPr>
                                                              <m:limLoc m:val="subSup"/>
                                                              <m:grow m:val="1"/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</m:ctrlPr>
                                                            </m:naryPr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  <m:t>0</m:t>
                                                              </m:r>
                                                            </m:sub>
                                                            <m:sup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  <m:t>1</m:t>
                                                              </m:r>
                                                            </m:sup>
                                                            <m:e>
                                                              <m:nary>
                                                                <m:naryPr>
                                                                  <m:limLoc m:val="subSup"/>
                                                                  <m:grow m:val="1"/>
                                                                  <m:ctrlPr>
                                                                    <w:rPr>
                                                                      <w:rFonts w:ascii="Cambria Math" w:hAnsi="Cambria Math"/>
                                                                    </w:rPr>
                                                                  </m:ctrlPr>
                                                                </m:naryPr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1</m:t>
                                                                  </m:r>
                                                                </m:sup>
                                                                <m:e>
                                                                  <m:nary>
                                                                    <m:naryPr>
                                                                      <m:limLoc m:val="subSup"/>
                                                                      <m:grow m:val="1"/>
                                                                      <m:ctrlPr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</w:rPr>
                                                                      </m:ctrlPr>
                                                                    </m:naryPr>
                                                                    <m:sub>
                                                                      <m:r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</w:rPr>
                                                                        <m:t>0</m:t>
                                                                      </m:r>
                                                                    </m:sub>
                                                                    <m:sup>
                                                                      <m:r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</w:rPr>
                                                                        <m:t>1</m:t>
                                                                      </m:r>
                                                                    </m:sup>
                                                                    <m:e>
                                                                      <m:nary>
                                                                        <m:naryPr>
                                                                          <m:limLoc m:val="subSup"/>
                                                                          <m:grow m:val="1"/>
                                                                          <m:ctrlPr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</w:rPr>
                                                                          </m:ctrlPr>
                                                                        </m:naryPr>
                                                                        <m:sub>
                                                                          <m:r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</w:rPr>
                                                                            <m:t>0</m:t>
                                                                          </m:r>
                                                                        </m:sub>
                                                                        <m:sup>
                                                                          <m:r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</w:rPr>
                                                                            <m:t>1</m:t>
                                                                          </m:r>
                                                                        </m:sup>
                                                                        <m:e>
                                                                          <m:nary>
                                                                            <m:naryPr>
                                                                              <m:limLoc m:val="subSup"/>
                                                                              <m:grow m:val="1"/>
                                                                              <m:ctrlPr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</w:rPr>
                                                                              </m:ctrlPr>
                                                                            </m:naryPr>
                                                                            <m:sub>
                                                                              <m:r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</w:rPr>
                                                                                <m:t>0</m:t>
                                                                              </m:r>
                                                                            </m:sub>
                                                                            <m:sup>
                                                                              <m:r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</w:rPr>
                                                                                <m:t>1</m:t>
                                                                              </m:r>
                                                                            </m:sup>
                                                                            <m:e>
                                                                              <m:r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</w:rPr>
                                                                                <m:t xml:space="preserve"> f(x)dxdxdxdxdxdxdxdxdxdxdxdxdxdxdxdx</m:t>
                                                                              </m:r>
                                                                            </m:e>
                                                                          </m:nary>
                                                                        </m:e>
                                                                      </m:nary>
                                                                    </m:e>
                                                                  </m:nary>
                                                                </m:e>
                                                              </m:nary>
                                                            </m:e>
                                                          </m:nary>
                                                        </m:e>
                                                      </m:nary>
                                                    </m:e>
                                                  </m:nary>
                                                </m:e>
                                              </m:nary>
                                            </m:e>
                                          </m:nary>
                                        </m:e>
                                      </m:nary>
                                    </m:e>
                                  </m:nary>
                                </m:e>
                              </m:nary>
                            </m:e>
                          </m:nary>
                        </m:e>
                      </m:nary>
                    </m:e>
                  </m:nary>
                </m:e>
              </m:nary>
            </m:oMath>
          </m:oMathPara>
        </w:p>
      </w:sdtContent>
    </w:sdt>
    <w:sdt>
      <w:sdtPr>
        <w:alias w:val="LaTeXSnipper Formula"/>
        <w:tag w:val="latexsnipper:formula:1e51c1d8301b43d2a88ba6203be87afc"/>
        <w:id w:val="1821313500"/>
      </w:sdtPr>
      <w:sdtContent>
        <w:p w14:paraId="4AD60B67" w14:textId="77777777" w:rsidR="00F3373F" w:rsidRDefault="00F3373F">
          <w:pPr>
            <w:jc w:val="center"/>
          </w:pPr>
          <m:oMath>
            <m:nary>
              <m:naryPr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  <m:e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nary>
                      <m:naryPr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  <m:e>
                        <m:nary>
                          <m:naryPr>
                            <m:limLoc m:val="subSup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  <m:e>
                            <m:nary>
                              <m:naryPr>
                                <m:limLoc m:val="subSup"/>
                                <m:grow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p>
                              <m:e>
                                <m:nary>
                                  <m:naryPr>
                                    <m:limLoc m:val="subSup"/>
                                    <m:grow m:val="1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p>
                                  <m:e>
                                    <m:nary>
                                      <m:naryPr>
                                        <m:limLoc m:val="subSup"/>
                                        <m:grow m:val="1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p>
                                      <m:e>
                                        <m:nary>
                                          <m:naryPr>
                                            <m:limLoc m:val="subSup"/>
                                            <m:grow m:val="1"/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naryPr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0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p>
                                          <m:e>
                                            <m:nary>
                                              <m:naryPr>
                                                <m:limLoc m:val="subSup"/>
                                                <m:grow m:val="1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naryPr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0</m:t>
                                                </m:r>
                                              </m:sub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1</m:t>
                                                </m:r>
                                              </m:sup>
                                              <m:e>
                                                <m:nary>
                                                  <m:naryPr>
                                                    <m:limLoc m:val="subSup"/>
                                                    <m:grow m:val="1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naryPr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0</m:t>
                                                    </m:r>
                                                  </m:sub>
                                                  <m:sup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1</m:t>
                                                    </m:r>
                                                  </m:sup>
                                                  <m:e>
                                                    <m:nary>
                                                      <m:naryPr>
                                                        <m:limLoc m:val="subSup"/>
                                                        <m:grow m:val="1"/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</m:ctrlPr>
                                                      </m:naryPr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0</m:t>
                                                        </m:r>
                                                      </m:sub>
                                                      <m:sup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1</m:t>
                                                        </m:r>
                                                      </m:sup>
                                                      <m:e>
                                                        <m:nary>
                                                          <m:naryPr>
                                                            <m:limLoc m:val="subSup"/>
                                                            <m:grow m:val="1"/>
                                                            <m:ctrlP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</m:ctrlPr>
                                                          </m:naryPr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  <m:t>1</m:t>
                                                            </m:r>
                                                          </m:sup>
                                                          <m:e>
                                                            <m:nary>
                                                              <m:naryPr>
                                                                <m:limLoc m:val="subSup"/>
                                                                <m:grow m:val="1"/>
                                                                <m:ctrlPr>
                                                                  <w:rPr>
                                                                    <w:rFonts w:ascii="Cambria Math" w:hAnsi="Cambria Math"/>
                                                                  </w:rPr>
                                                                </m:ctrlPr>
                                                              </m:naryPr>
                                                              <m:sub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</w:rPr>
                                                                  <m:t>0</m:t>
                                                                </m:r>
                                                              </m:sub>
                                                              <m:sup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</w:rPr>
                                                                  <m:t>1</m:t>
                                                                </m:r>
                                                              </m:sup>
                                                              <m:e>
                                                                <m:nary>
                                                                  <m:naryPr>
                                                                    <m:limLoc m:val="subSup"/>
                                                                    <m:grow m:val="1"/>
                                                                    <m:ctrlPr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</w:rPr>
                                                                    </m:ctrlPr>
                                                                  </m:naryPr>
                                                                  <m:sub>
                                                                    <m:r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</w:rPr>
                                                                      <m:t>0</m:t>
                                                                    </m:r>
                                                                  </m:sub>
                                                                  <m:sup>
                                                                    <m:r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</w:rPr>
                                                                      <m:t>1</m:t>
                                                                    </m:r>
                                                                  </m:sup>
                                                                  <m:e>
                                                                    <m:nary>
                                                                      <m:naryPr>
                                                                        <m:limLoc m:val="subSup"/>
                                                                        <m:grow m:val="1"/>
                                                                        <m:ctrlPr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</w:rPr>
                                                                        </m:ctrlPr>
                                                                      </m:naryPr>
                                                                      <m:sub>
                                                                        <m:r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</w:rPr>
                                                                          <m:t>0</m:t>
                                                                        </m:r>
                                                                      </m:sub>
                                                                      <m:sup>
                                                                        <m:r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</w:rPr>
                                                                          <m:t>1</m:t>
                                                                        </m:r>
                                                                      </m:sup>
                                                                      <m:e>
                                                                        <m:nary>
                                                                          <m:naryPr>
                                                                            <m:limLoc m:val="subSup"/>
                                                                            <m:grow m:val="1"/>
                                                                            <m:ctrlPr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</w:rPr>
                                                                            </m:ctrlPr>
                                                                          </m:naryPr>
                                                                          <m:sub>
                                                                            <m:r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</w:rPr>
                                                                              <m:t>0</m:t>
                                                                            </m:r>
                                                                          </m:sub>
                                                                          <m:sup>
                                                                            <m:r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</w:rPr>
                                                                              <m:t>1</m:t>
                                                                            </m:r>
                                                                          </m:sup>
                                                                          <m:e>
                                                                            <m:r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</w:rPr>
                                                                              <m:t xml:space="preserve"> f(x)dxdxdxdxdxdxdxdxdxdxdxdxdxdxdxdx</m:t>
                                                                            </m:r>
                                                                          </m:e>
                                                                        </m:nary>
                                                                      </m:e>
                                                                    </m:nary>
                                                                  </m:e>
                                                                </m:nary>
                                                              </m:e>
                                                            </m:nary>
                                                          </m:e>
                                                        </m:nary>
                                                      </m:e>
                                                    </m:nary>
                                                  </m:e>
                                                </m:nary>
                                              </m:e>
                                            </m:nary>
                                          </m:e>
                                        </m:nary>
                                      </m:e>
                                    </m:nary>
                                  </m:e>
                                </m:nary>
                              </m:e>
                            </m:nary>
                          </m:e>
                        </m:nary>
                      </m:e>
                    </m:nary>
                  </m:e>
                </m:nary>
              </m:e>
            </m:nary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559a10b6275e4bf3a590bd1ac57a9751"/>
          <w:id w:val="1581328400"/>
        </w:sdtPr>
        <w:sdtContent>
          <w:tr w:rsidR="00F3373F" w14:paraId="7E08D629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1DB9CB04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7BAE2BD8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nary>
                      <m:naryPr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  <m:e>
                        <m:nary>
                          <m:naryPr>
                            <m:limLoc m:val="subSup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  <m:e>
                            <m:nary>
                              <m:naryPr>
                                <m:limLoc m:val="subSup"/>
                                <m:grow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p>
                              <m:e>
                                <m:nary>
                                  <m:naryPr>
                                    <m:limLoc m:val="subSup"/>
                                    <m:grow m:val="1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p>
                                  <m:e>
                                    <m:nary>
                                      <m:naryPr>
                                        <m:limLoc m:val="subSup"/>
                                        <m:grow m:val="1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p>
                                      <m:e>
                                        <m:nary>
                                          <m:naryPr>
                                            <m:limLoc m:val="subSup"/>
                                            <m:grow m:val="1"/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naryPr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0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p>
                                          <m:e>
                                            <m:nary>
                                              <m:naryPr>
                                                <m:limLoc m:val="subSup"/>
                                                <m:grow m:val="1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naryPr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0</m:t>
                                                </m:r>
                                              </m:sub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1</m:t>
                                                </m:r>
                                              </m:sup>
                                              <m:e>
                                                <m:nary>
                                                  <m:naryPr>
                                                    <m:limLoc m:val="subSup"/>
                                                    <m:grow m:val="1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naryPr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0</m:t>
                                                    </m:r>
                                                  </m:sub>
                                                  <m:sup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1</m:t>
                                                    </m:r>
                                                  </m:sup>
                                                  <m:e>
                                                    <m:nary>
                                                      <m:naryPr>
                                                        <m:limLoc m:val="subSup"/>
                                                        <m:grow m:val="1"/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</m:ctrlPr>
                                                      </m:naryPr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0</m:t>
                                                        </m:r>
                                                      </m:sub>
                                                      <m:sup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1</m:t>
                                                        </m:r>
                                                      </m:sup>
                                                      <m:e>
                                                        <m:nary>
                                                          <m:naryPr>
                                                            <m:limLoc m:val="subSup"/>
                                                            <m:grow m:val="1"/>
                                                            <m:ctrlP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</m:ctrlPr>
                                                          </m:naryPr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  <m:t>1</m:t>
                                                            </m:r>
                                                          </m:sup>
                                                          <m:e>
                                                            <m:nary>
                                                              <m:naryPr>
                                                                <m:limLoc m:val="subSup"/>
                                                                <m:grow m:val="1"/>
                                                                <m:ctrlPr>
                                                                  <w:rPr>
                                                                    <w:rFonts w:ascii="Cambria Math" w:hAnsi="Cambria Math"/>
                                                                  </w:rPr>
                                                                </m:ctrlPr>
                                                              </m:naryPr>
                                                              <m:sub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</w:rPr>
                                                                  <m:t>0</m:t>
                                                                </m:r>
                                                              </m:sub>
                                                              <m:sup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</w:rPr>
                                                                  <m:t>1</m:t>
                                                                </m:r>
                                                              </m:sup>
                                                              <m:e>
                                                                <m:nary>
                                                                  <m:naryPr>
                                                                    <m:limLoc m:val="subSup"/>
                                                                    <m:grow m:val="1"/>
                                                                    <m:ctrlPr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</w:rPr>
                                                                    </m:ctrlPr>
                                                                  </m:naryPr>
                                                                  <m:sub>
                                                                    <m:r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</w:rPr>
                                                                      <m:t>0</m:t>
                                                                    </m:r>
                                                                  </m:sub>
                                                                  <m:sup>
                                                                    <m:r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</w:rPr>
                                                                      <m:t>1</m:t>
                                                                    </m:r>
                                                                  </m:sup>
                                                                  <m:e>
                                                                    <m:nary>
                                                                      <m:naryPr>
                                                                        <m:limLoc m:val="subSup"/>
                                                                        <m:grow m:val="1"/>
                                                                        <m:ctrlPr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</w:rPr>
                                                                        </m:ctrlPr>
                                                                      </m:naryPr>
                                                                      <m:sub>
                                                                        <m:r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</w:rPr>
                                                                          <m:t>0</m:t>
                                                                        </m:r>
                                                                      </m:sub>
                                                                      <m:sup>
                                                                        <m:r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</w:rPr>
                                                                          <m:t>1</m:t>
                                                                        </m:r>
                                                                      </m:sup>
                                                                      <m:e>
                                                                        <m:nary>
                                                                          <m:naryPr>
                                                                            <m:limLoc m:val="subSup"/>
                                                                            <m:grow m:val="1"/>
                                                                            <m:ctrlPr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</w:rPr>
                                                                            </m:ctrlPr>
                                                                          </m:naryPr>
                                                                          <m:sub>
                                                                            <m:r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</w:rPr>
                                                                              <m:t>0</m:t>
                                                                            </m:r>
                                                                          </m:sub>
                                                                          <m:sup>
                                                                            <m:r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</w:rPr>
                                                                              <m:t>1</m:t>
                                                                            </m:r>
                                                                          </m:sup>
                                                                          <m:e>
                                                                            <m:nary>
                                                                              <m:naryPr>
                                                                                <m:limLoc m:val="subSup"/>
                                                                                <m:grow m:val="1"/>
                                                                                <m:ctrlPr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</w:rPr>
                                                                                </m:ctrlPr>
                                                                              </m:naryPr>
                                                                              <m:sub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</w:rPr>
                                                                                  <m:t>0</m:t>
                                                                                </m:r>
                                                                              </m:sub>
                                                                              <m:sup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</w:rPr>
                                                                                  <m:t>1</m:t>
                                                                                </m:r>
                                                                              </m:sup>
                                                                              <m:e>
                                                                                <m:nary>
                                                                                  <m:naryPr>
                                                                                    <m:limLoc m:val="subSup"/>
                                                                                    <m:grow m:val="1"/>
                                                                                    <m:ctrlPr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</w:rPr>
                                                                                    </m:ctrlPr>
                                                                                  </m:naryPr>
                                                                                  <m:sub>
                                                                                    <m:r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</w:rPr>
                                                                                      <m:t>0</m:t>
                                                                                    </m:r>
                                                                                  </m:sub>
                                                                                  <m:sup>
                                                                                    <m:r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</w:rPr>
                                                                                      <m:t>1</m:t>
                                                                                    </m:r>
                                                                                  </m:sup>
                                                                                  <m:e>
                                                                                    <m:r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</w:rPr>
                                                                                      <m:t xml:space="preserve"> f(x)dxdxdxdxdxdxdxdxdxdxdxdxdxdxdxdx</m:t>
                                                                                    </m:r>
                                                                                  </m:e>
                                                                                </m:nary>
                                                                              </m:e>
                                                                            </m:nary>
                                                                          </m:e>
                                                                        </m:nary>
                                                                      </m:e>
                                                                    </m:nary>
                                                                  </m:e>
                                                                </m:nary>
                                                              </m:e>
                                                            </m:nary>
                                                          </m:e>
                                                        </m:nary>
                                                      </m:e>
                                                    </m:nary>
                                                  </m:e>
                                                </m:nary>
                                              </m:e>
                                            </m:nary>
                                          </m:e>
                                        </m:nary>
                                      </m:e>
                                    </m:nary>
                                  </m:e>
                                </m:nary>
                              </m:e>
                            </m:nary>
                          </m:e>
                        </m:nary>
                      </m:e>
                    </m:nary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63D5040A" w14:textId="1BE1F299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24" w:name="LSNEq_559a10b6275e4bf3a590bd1ac57a9751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25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24" w:displacedByCustomXml="next"/>
        </w:sdtContent>
      </w:sdt>
    </w:tbl>
    <w:p w14:paraId="340CDDA1" w14:textId="77777777" w:rsidR="00F3373F" w:rsidRDefault="00F3373F"/>
    <w:sdt>
      <w:sdtPr>
        <w:rPr>
          <w:rFonts w:ascii="Cambria Math" w:hAnsi="Cambria Math"/>
          <w:i/>
        </w:rPr>
        <w:alias w:val="LaTeXSnipper Formula"/>
        <w:tag w:val="latexsnipper:formula:809d0890fbac4729bf4a43091d92c969"/>
        <w:id w:val="-1697230316"/>
        <w:placeholder>
          <w:docPart w:val="DefaultPlaceholder_-1854013440"/>
        </w:placeholder>
      </w:sdtPr>
      <w:sdtContent>
        <w:p w14:paraId="01730F55" w14:textId="04370299" w:rsidR="00F3373F" w:rsidRPr="00F3373F" w:rsidRDefault="00F3373F">
          <m:oMathPara>
            <m:oMath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nary>
                    <m:naryPr>
                      <m:limLoc m:val="subSup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nary>
                        <m:naryPr>
                          <m:limLoc m:val="subSup"/>
                          <m:grow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  <m:e>
                          <m:nary>
                            <m:naryPr>
                              <m:limLoc m:val="subSup"/>
                              <m:grow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p>
                            <m:e>
                              <m:nary>
                                <m:naryPr>
                                  <m:limLoc m:val="subSup"/>
                                  <m:grow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p>
                                <m:e>
                                  <m:nary>
                                    <m:naryPr>
                                      <m:limLoc m:val="subSup"/>
                                      <m:grow m:val="1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naryPr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p>
                                    <m:e>
                                      <m:nary>
                                        <m:naryPr>
                                          <m:limLoc m:val="subSup"/>
                                          <m:grow m:val="1"/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sup>
                                        <m:e>
                                          <m:nary>
                                            <m:naryPr>
                                              <m:limLoc m:val="subSup"/>
                                              <m:grow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naryPr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0</m:t>
                                              </m:r>
                                            </m:sub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</m:sup>
                                            <m:e>
                                              <m:nary>
                                                <m:naryPr>
                                                  <m:limLoc m:val="subSup"/>
                                                  <m:grow m:val="1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naryPr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0</m:t>
                                                  </m:r>
                                                </m:sub>
                                                <m:sup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1</m:t>
                                                  </m:r>
                                                </m:sup>
                                                <m:e>
                                                  <m:nary>
                                                    <m:naryPr>
                                                      <m:limLoc m:val="subSup"/>
                                                      <m:grow m:val="1"/>
                                                      <m:ctrlP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</m:ctrlPr>
                                                    </m:naryPr>
                                                    <m:sub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0</m:t>
                                                      </m:r>
                                                    </m:sub>
                                                    <m:sup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</w:rPr>
                                                        <m:t>1</m:t>
                                                      </m:r>
                                                    </m:sup>
                                                    <m:e>
                                                      <m:nary>
                                                        <m:naryPr>
                                                          <m:limLoc m:val="subSup"/>
                                                          <m:grow m:val="1"/>
                                                          <m:ctrlP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</m:ctrlPr>
                                                        </m:naryPr>
                                                        <m:sub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  <m:t>0</m:t>
                                                          </m:r>
                                                        </m:sub>
                                                        <m:sup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</w:rPr>
                                                            <m:t>1</m:t>
                                                          </m:r>
                                                        </m:sup>
                                                        <m:e>
                                                          <m:nary>
                                                            <m:naryPr>
                                                              <m:limLoc m:val="subSup"/>
                                                              <m:grow m:val="1"/>
                                                              <m:ctrlP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</m:ctrlPr>
                                                            </m:naryPr>
                                                            <m:sub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  <m:t>0</m:t>
                                                              </m:r>
                                                            </m:sub>
                                                            <m:sup>
                                                              <m:r>
                                                                <w:rPr>
                                                                  <w:rFonts w:ascii="Cambria Math" w:hAnsi="Cambria Math"/>
                                                                </w:rPr>
                                                                <m:t>1</m:t>
                                                              </m:r>
                                                            </m:sup>
                                                            <m:e>
                                                              <m:nary>
                                                                <m:naryPr>
                                                                  <m:limLoc m:val="subSup"/>
                                                                  <m:grow m:val="1"/>
                                                                  <m:ctrlPr>
                                                                    <w:rPr>
                                                                      <w:rFonts w:ascii="Cambria Math" w:hAnsi="Cambria Math"/>
                                                                    </w:rPr>
                                                                  </m:ctrlPr>
                                                                </m:naryPr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1</m:t>
                                                                  </m:r>
                                                                </m:sup>
                                                                <m:e>
                                                                  <m:nary>
                                                                    <m:naryPr>
                                                                      <m:limLoc m:val="subSup"/>
                                                                      <m:grow m:val="1"/>
                                                                      <m:ctrlPr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</w:rPr>
                                                                      </m:ctrlPr>
                                                                    </m:naryPr>
                                                                    <m:sub>
                                                                      <m:r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</w:rPr>
                                                                        <m:t>0</m:t>
                                                                      </m:r>
                                                                    </m:sub>
                                                                    <m:sup>
                                                                      <m:r>
                                                                        <w:rPr>
                                                                          <w:rFonts w:ascii="Cambria Math" w:hAnsi="Cambria Math"/>
                                                                        </w:rPr>
                                                                        <m:t>1</m:t>
                                                                      </m:r>
                                                                    </m:sup>
                                                                    <m:e>
                                                                      <m:nary>
                                                                        <m:naryPr>
                                                                          <m:limLoc m:val="subSup"/>
                                                                          <m:grow m:val="1"/>
                                                                          <m:ctrlPr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</w:rPr>
                                                                          </m:ctrlPr>
                                                                        </m:naryPr>
                                                                        <m:sub>
                                                                          <m:r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</w:rPr>
                                                                            <m:t>0</m:t>
                                                                          </m:r>
                                                                        </m:sub>
                                                                        <m:sup>
                                                                          <m:r>
                                                                            <w:rPr>
                                                                              <w:rFonts w:ascii="Cambria Math" w:hAnsi="Cambria Math"/>
                                                                            </w:rPr>
                                                                            <m:t>1</m:t>
                                                                          </m:r>
                                                                        </m:sup>
                                                                        <m:e>
                                                                          <m:nary>
                                                                            <m:naryPr>
                                                                              <m:limLoc m:val="subSup"/>
                                                                              <m:grow m:val="1"/>
                                                                              <m:ctrlPr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</w:rPr>
                                                                              </m:ctrlPr>
                                                                            </m:naryPr>
                                                                            <m:sub>
                                                                              <m:r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</w:rPr>
                                                                                <m:t>0</m:t>
                                                                              </m:r>
                                                                            </m:sub>
                                                                            <m:sup>
                                                                              <m:r>
                                                                                <w:rPr>
                                                                                  <w:rFonts w:ascii="Cambria Math" w:hAnsi="Cambria Math"/>
                                                                                </w:rPr>
                                                                                <m:t>1</m:t>
                                                                              </m:r>
                                                                            </m:sup>
                                                                            <m:e>
                                                                              <m:nary>
                                                                                <m:naryPr>
                                                                                  <m:limLoc m:val="subSup"/>
                                                                                  <m:grow m:val="1"/>
                                                                                  <m:ctrlPr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</w:rPr>
                                                                                  </m:ctrlPr>
                                                                                </m:naryPr>
                                                                                <m:sub>
                                                                                  <m:r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</w:rPr>
                                                                                    <m:t>0</m:t>
                                                                                  </m:r>
                                                                                </m:sub>
                                                                                <m:sup>
                                                                                  <m:r>
                                                                                    <w:rPr>
                                                                                      <w:rFonts w:ascii="Cambria Math" w:hAnsi="Cambria Math"/>
                                                                                    </w:rPr>
                                                                                    <m:t>1</m:t>
                                                                                  </m:r>
                                                                                </m:sup>
                                                                                <m:e>
                                                                                  <m:nary>
                                                                                    <m:naryPr>
                                                                                      <m:limLoc m:val="subSup"/>
                                                                                      <m:grow m:val="1"/>
                                                                                      <m:ctrlPr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</w:rPr>
                                                                                      </m:ctrlPr>
                                                                                    </m:naryPr>
                                                                                    <m:sub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</w:rPr>
                                                                                        <m:t>0</m:t>
                                                                                      </m:r>
                                                                                    </m:sub>
                                                                                    <m:sup>
                                                                                      <m:r>
                                                                                        <w:rPr>
                                                                                          <w:rFonts w:ascii="Cambria Math" w:hAnsi="Cambria Math"/>
                                                                                        </w:rPr>
                                                                                        <m:t>1</m:t>
                                                                                      </m:r>
                                                                                    </m:sup>
                                                                                    <m:e>
                                                                                      <m:nary>
                                                                                        <m:naryPr>
                                                                                          <m:limLoc m:val="subSup"/>
                                                                                          <m:grow m:val="1"/>
                                                                                          <m:ctrlPr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</w:rPr>
                                                                                          </m:ctrlPr>
                                                                                        </m:naryPr>
                                                                                        <m:sub>
                                                                                          <m:r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</w:rPr>
                                                                                            <m:t>0</m:t>
                                                                                          </m:r>
                                                                                        </m:sub>
                                                                                        <m:sup>
                                                                                          <m:r>
                                                                                            <w:rPr>
                                                                                              <w:rFonts w:ascii="Cambria Math" w:hAnsi="Cambria Math"/>
                                                                                            </w:rPr>
                                                                                            <m:t>1</m:t>
                                                                                          </m:r>
                                                                                        </m:sup>
                                                                                        <m:e>
                                                                                          <m:nary>
                                                                                            <m:naryPr>
                                                                                              <m:limLoc m:val="subSup"/>
                                                                                              <m:grow m:val="1"/>
                                                                                              <m:ctrlPr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</w:rPr>
                                                                                              </m:ctrlPr>
                                                                                            </m:naryPr>
                                                                                            <m:sub>
                                                                                              <m:r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</w:rPr>
                                                                                                <m:t>0</m:t>
                                                                                              </m:r>
                                                                                            </m:sub>
                                                                                            <m:sup>
                                                                                              <m:r>
                                                                                                <w:rPr>
                                                                                                  <w:rFonts w:ascii="Cambria Math" w:hAnsi="Cambria Math"/>
                                                                                                </w:rPr>
                                                                                                <m:t>1</m:t>
                                                                                              </m:r>
                                                                                            </m:sup>
                                                                                            <m:e>
                                                                                              <m:nary>
                                                                                                <m:naryPr>
                                                                                                  <m:limLoc m:val="subSup"/>
                                                                                                  <m:grow m:val="1"/>
                                                                                                  <m:ctrlPr>
                                                                                                    <w:rPr>
                                                                                                      <w:rFonts w:ascii="Cambria Math" w:hAnsi="Cambria Math"/>
                                                                                                    </w:rPr>
                                                                                                  </m:ctrlPr>
                                                                                                </m:naryPr>
                                                                                                <m:sub>
                                                                                                  <m:r>
                                                                                                    <w:rPr>
                                                                                                      <w:rFonts w:ascii="Cambria Math" w:hAnsi="Cambria Math"/>
                                                                                                    </w:rPr>
                                                                                                    <m:t>0</m:t>
                                                                                                  </m:r>
                                                                                                </m:sub>
                                                                                                <m:sup>
                                                                                                  <m:r>
                                                                                                    <w:rPr>
                                                                                                      <w:rFonts w:ascii="Cambria Math" w:hAnsi="Cambria Math"/>
                                                                                                    </w:rPr>
                                                                                                    <m:t>1</m:t>
                                                                                                  </m:r>
                                                                                                </m:sup>
                                                                                                <m:e>
                                                                                                  <m:nary>
                                                                                                    <m:naryPr>
                                                                                                      <m:limLoc m:val="subSup"/>
                                                                                                      <m:grow m:val="1"/>
                                                                                                      <m:ctrlPr>
                                                                                                        <w:rPr>
                                                                                                          <w:rFonts w:ascii="Cambria Math" w:hAnsi="Cambria Math"/>
                                                                                                        </w:rPr>
                                                                                                      </m:ctrlPr>
                                                                                                    </m:naryPr>
                                                                                                    <m:sub>
                                                                                                      <m:r>
                                                                                                        <w:rPr>
                                                                                                          <w:rFonts w:ascii="Cambria Math" w:hAnsi="Cambria Math"/>
                                                                                                        </w:rPr>
                                                                                                        <m:t>0</m:t>
                                                                                                      </m:r>
                                                                                                    </m:sub>
                                                                                                    <m:sup>
                                                                                                      <m:r>
                                                                                                        <w:rPr>
                                                                                                          <w:rFonts w:ascii="Cambria Math" w:hAnsi="Cambria Math"/>
                                                                                                        </w:rPr>
                                                                                                        <m:t>1</m:t>
                                                                                                      </m:r>
                                                                                                    </m:sup>
                                                                                                    <m:e>
                                                                                                      <m:nary>
                                                                                                        <m:naryPr>
                                                                                                          <m:limLoc m:val="subSup"/>
                                                                                                          <m:grow m:val="1"/>
                                                                                                          <m:ctrlPr>
                                                                                                            <w:rPr>
                                                                                                              <w:rFonts w:ascii="Cambria Math" w:hAnsi="Cambria Math"/>
                                                                                                            </w:rPr>
                                                                                                          </m:ctrlPr>
                                                                                                        </m:naryPr>
                                                                                                        <m:sub>
                                                                                                          <m:r>
                                                                                                            <w:rPr>
                                                                                                              <w:rFonts w:ascii="Cambria Math" w:hAnsi="Cambria Math"/>
                                                                                                            </w:rPr>
                                                                                                            <m:t>0</m:t>
                                                                                                          </m:r>
                                                                                                        </m:sub>
                                                                                                        <m:sup>
                                                                                                          <m:r>
                                                                                                            <w:rPr>
                                                                                                              <w:rFonts w:ascii="Cambria Math" w:hAnsi="Cambria Math"/>
                                                                                                            </w:rPr>
                                                                                                            <m:t>1</m:t>
                                                                                                          </m:r>
                                                                                                        </m:sup>
                                                                                                        <m:e>
                                                                                                          <m:nary>
                                                                                                            <m:naryPr>
                                                                                                              <m:limLoc m:val="subSup"/>
                                                                                                              <m:grow m:val="1"/>
                                                                                                              <m:ctrlPr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</w:rPr>
                                                                                                              </m:ctrlPr>
                                                                                                            </m:naryPr>
                                                                                                            <m:sub>
                                                                                                              <m:r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</w:rPr>
                                                                                                                <m:t>0</m:t>
                                                                                                              </m:r>
                                                                                                            </m:sub>
                                                                                                            <m:sup>
                                                                                                              <m:r>
                                                                                                                <w:rPr>
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</w:rPr>
                                                                                                                <m:t>1</m:t>
                                                                                                              </m:r>
                                                                                                            </m:sup>
                                                                                                            <m:e>
                                                                                                              <m:nary>
                                                                                                                <m:naryPr>
                                                                                                                  <m:limLoc m:val="subSup"/>
                                                                                                                  <m:grow m:val="1"/>
                                                                                                                  <m:ctrlPr>
                                                                                                                    <w:rPr>
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</w:rPr>
                                                                                                                  </m:ctrlPr>
                                                                                                                </m:naryPr>
                                                                                                                <m:sub>
                                                                                                                  <m:r>
                                                                                                                    <w:rPr>
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</w:rPr>
                                                                                                                    <m:t>0</m:t>
                                                                                                                  </m:r>
                                                                                                                </m:sub>
                                                                                                                <m:sup>
                                                                                                                  <m:r>
                                                                                                                    <w:rPr>
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</w:rPr>
                                                                                                                    <m:t>1</m:t>
                                                                                                                  </m:r>
                                                                                                                </m:sup>
                                                                                                                <m:e>
                                                                                                                  <m:nary>
                                                                                                                    <m:naryPr>
                                                                                                                      <m:limLoc m:val="subSup"/>
                                                                                                                      <m:grow m:val="1"/>
                                                                                                                      <m:ctrlPr>
                                                                                                                        <w:rPr>
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/w:rPr>
                                                                                                                      </m:ctrlPr>
                                                                                                                    </m:naryPr>
                                                                                                                    <m:sub>
                                                                                                                      <m:r>
                                                                                                                        <w:rPr>
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/w:rPr>
                                                                                                                        <m:t>0</m:t>
                                                                                                                      </m:r>
                                                                                                                    </m:sub>
                                                                                                                    <m:sup>
                                                                                                                      <m:r>
                                                                                                                        <w:rPr>
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</w:rPr>
                                                                                                                        <m:t>1</m:t>
                                                                                                                      </m:r>
                                                                                                                    </m:sup>
                                                                                                                    <m:e>
                                                                                                                      <m:nary>
                                                                                                                        <m:naryPr>
                                                                                                                          <m:limLoc m:val="subSup"/>
                                                                                                                          <m:grow m:val="1"/>
                                                                                                                          <m:ctrlPr>
                                                                                                                            <w:rPr>
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</w:rPr>
                                                                                                                          </m:ctrlPr>
                                                                                                                        </m:naryPr>
                                                                                                                        <m:sub>
                                                                                                                          <m:r>
                                                                                                                            <w:rPr>
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</w:rPr>
                                                                                                                            <m:t>0</m:t>
                                                                                                                          </m:r>
                                                                                                                        </m:sub>
                                                                                                                        <m:sup>
                                                                                                                          <m:r>
                                                                                                                            <w:rPr>
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</w:rPr>
                                                                                                                            <m:t>1</m:t>
                                                                                                                          </m:r>
                                                                                                                        </m:sup>
                                                                                                                        <m:e>
                                                                                                                          <m:nary>
                                                                                                                            <m:naryPr>
                                                                                                                              <m:limLoc m:val="subSup"/>
                                                                                                                              <m:grow m:val="1"/>
                                                                                                                              <m:ctrlPr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</w:rPr>
                                                                                                                              </m:ctrlPr>
                                                                                                                            </m:naryPr>
                                                                                                                            <m:sub>
                                                                                                                              <m:r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</w:rPr>
                                                                                                                                <m:t>0</m:t>
                                                                                                                              </m:r>
                                                                                                                            </m:sub>
                                                                                                                            <m:sup>
                                                                                                                              <m:r>
                                                                                                                                <w:rPr>
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</w:rPr>
                                                                                                                                <m:t>1</m:t>
                                                                                                                              </m:r>
                                                                                                                            </m:sup>
                                                                                                                            <m:e>
                                                                                                                              <m:nary>
                                                                                                                                <m:naryPr>
                                                                                                                                  <m:limLoc m:val="subSup"/>
                                                                                                                                  <m:grow m:val="1"/>
                                                                                                                                  <m:ctrlPr>
                                                                                                                                    <w:rPr>
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</w:rPr>
                                                                                                                                  </m:ctrlPr>
                                                                                                                                </m:naryPr>
                                                                                                                                <m:sub>
                                                                                                                                  <m:r>
                                                                                                                                    <w:rPr>
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</w:rPr>
                                                                                                                                    <m:t>0</m:t>
                                                                                                                                  </m:r>
                                                                                                                                </m:sub>
                                                                                                                                <m:sup>
                                                                                                                                  <m:r>
                                                                                                                                    <w:rPr>
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</w:rPr>
                                                                                                                                    <m:t>1</m:t>
                                                                                                                                  </m:r>
                                                                                                                                </m:sup>
                                                                                                                                <m:e>
                                                                                                                                  <m:nary>
                                                                                                                                    <m:naryPr>
                                                                                                                                      <m:limLoc m:val="subSup"/>
                                                                                                                                      <m:grow m:val="1"/>
                                                                                                                                      <m:ctrlPr>
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</w:rPr>
                                                                                                                                      </m:ctrlPr>
                                                                                                                                    </m:naryPr>
                                                                                                                                    <m:sub>
                                                                                                                                      <m:r>
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<m:t>0</m:t>
                                                                                                                                      </m:r>
                                                                                                                                    </m:sub>
                                                                                                                                    <m:sup>
                                                                                                                                      <m:r>
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<m:t>1</m:t>
                                                                                                                                      </m:r>
                                                                                                                                    </m:sup>
                                                                                                                                    <m:e>
                                                                                                                                      <m:nary>
                                                                                                                                        <m:naryPr>
                                                                                                                                          <m:limLoc m:val="subSup"/>
                                                                                                                                          <m:grow m:val="1"/>
                                                                                                                                          <m:ctrlPr>
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</m:ctrlPr>
                                                                                                                                        </m:naryPr>
                                                                                                                                        <m:sub>
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<m:t>0</m:t>
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</m:sub>
                                                                                                                                        <m:sup>
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<m:t>1</m:t>
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</m:sup>
                                                                                                                                        <m:e>
                                                                                                                                          <m:nary>
                                                                                                                                            <m:naryPr>
                                                                                                                                              <m:limLoc m:val="subSup"/>
                                                                                                                                              <m:grow m:val="1"/>
                                                                                                                                              <m:ctrlPr>
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</m:ctrlPr>
                                                                                                                                            </m:naryPr>
                                                                                                                                            <m:sub>
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<m:t>0</m:t>
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</m:sub>
                                                                                                                                            <m:sup>
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<m:t>1</m:t>
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</m:sup>
                                                                                                                                            <m:e>
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<m:t xml:space="preserve"> f(x)dxdxdxdxdxdxdxdxdxdxdxdxdxdxdxdxdxdxdxdxdxdxdxdxdxdxdxdxdxdxdxdx</m:t>
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</m:e>
                                                                                                                                          </m:nary>
                                                                                                                                        </m:e>
                                                                                                                                      </m:nary>
                                                                                                                                    </m:e>
                                                                                                                                  </m:nary>
                                                                                                                                </m:e>
                                                                                                                              </m:nary>
                                                                                                                            </m:e>
                                                                                                                          </m:nary>
                                                                                                                        </m:e>
                                                                                                                      </m:nary>
                                                                                                                    </m:e>
                                                                                                                  </m:nary>
                                                                                                                </m:e>
                                                                                                              </m:nary>
                                                                                                            </m:e>
                                                                                                          </m:nary>
                                                                                                        </m:e>
                                                                                                      </m:nary>
                                                                                                    </m:e>
                                                                                                  </m:nary>
                                                                                                </m:e>
                                                                                              </m:nary>
                                                                                            </m:e>
                                                                                          </m:nary>
                                                                                        </m:e>
                                                                                      </m:nary>
                                                                                    </m:e>
                                                                                  </m:nary>
                                                                                </m:e>
                                                                              </m:nary>
                                                                            </m:e>
                                                                          </m:nary>
                                                                        </m:e>
                                                                      </m:nary>
                                                                    </m:e>
                                                                  </m:nary>
                                                                </m:e>
                                                              </m:nary>
                                                            </m:e>
                                                          </m:nary>
                                                        </m:e>
                                                      </m:nary>
                                                    </m:e>
                                                  </m:nary>
                                                </m:e>
                                              </m:nary>
                                            </m:e>
                                          </m:nary>
                                        </m:e>
                                      </m:nary>
                                    </m:e>
                                  </m:nary>
                                </m:e>
                              </m:nary>
                            </m:e>
                          </m:nary>
                        </m:e>
                      </m:nary>
                    </m:e>
                  </m:nary>
                </m:e>
              </m:nary>
            </m:oMath>
          </m:oMathPara>
        </w:p>
      </w:sdtContent>
    </w:sdt>
    <w:sdt>
      <w:sdtPr>
        <w:alias w:val="LaTeXSnipper Formula"/>
        <w:tag w:val="latexsnipper:formula:da3d790f2026461fbe2ace63a3447741"/>
        <w:id w:val="-763755314"/>
      </w:sdtPr>
      <w:sdtContent>
        <w:p w14:paraId="56FDAFD1" w14:textId="77777777" w:rsidR="00F3373F" w:rsidRDefault="00F3373F">
          <w:pPr>
            <w:jc w:val="center"/>
          </w:pPr>
          <m:oMath>
            <m:nary>
              <m:naryPr>
                <m:limLoc m:val="subSup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  <m:e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nary>
                      <m:naryPr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  <m:e>
                        <m:nary>
                          <m:naryPr>
                            <m:limLoc m:val="subSup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  <m:e>
                            <m:nary>
                              <m:naryPr>
                                <m:limLoc m:val="subSup"/>
                                <m:grow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p>
                              <m:e>
                                <m:nary>
                                  <m:naryPr>
                                    <m:limLoc m:val="subSup"/>
                                    <m:grow m:val="1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p>
                                  <m:e>
                                    <m:nary>
                                      <m:naryPr>
                                        <m:limLoc m:val="subSup"/>
                                        <m:grow m:val="1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p>
                                      <m:e>
                                        <m:nary>
                                          <m:naryPr>
                                            <m:limLoc m:val="subSup"/>
                                            <m:grow m:val="1"/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naryPr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0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p>
                                          <m:e>
                                            <m:nary>
                                              <m:naryPr>
                                                <m:limLoc m:val="subSup"/>
                                                <m:grow m:val="1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naryPr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0</m:t>
                                                </m:r>
                                              </m:sub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1</m:t>
                                                </m:r>
                                              </m:sup>
                                              <m:e>
                                                <m:nary>
                                                  <m:naryPr>
                                                    <m:limLoc m:val="subSup"/>
                                                    <m:grow m:val="1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naryPr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0</m:t>
                                                    </m:r>
                                                  </m:sub>
                                                  <m:sup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1</m:t>
                                                    </m:r>
                                                  </m:sup>
                                                  <m:e>
                                                    <m:nary>
                                                      <m:naryPr>
                                                        <m:limLoc m:val="subSup"/>
                                                        <m:grow m:val="1"/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</m:ctrlPr>
                                                      </m:naryPr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0</m:t>
                                                        </m:r>
                                                      </m:sub>
                                                      <m:sup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1</m:t>
                                                        </m:r>
                                                      </m:sup>
                                                      <m:e>
                                                        <m:nary>
                                                          <m:naryPr>
                                                            <m:limLoc m:val="subSup"/>
                                                            <m:grow m:val="1"/>
                                                            <m:ctrlP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</m:ctrlPr>
                                                          </m:naryPr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  <m:t>1</m:t>
                                                            </m:r>
                                                          </m:sup>
                                                          <m:e>
                                                            <m:nary>
                                                              <m:naryPr>
                                                                <m:limLoc m:val="subSup"/>
                                                                <m:grow m:val="1"/>
                                                                <m:ctrlPr>
                                                                  <w:rPr>
                                                                    <w:rFonts w:ascii="Cambria Math" w:hAnsi="Cambria Math"/>
                                                                  </w:rPr>
                                                                </m:ctrlPr>
                                                              </m:naryPr>
                                                              <m:sub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</w:rPr>
                                                                  <m:t>0</m:t>
                                                                </m:r>
                                                              </m:sub>
                                                              <m:sup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</w:rPr>
                                                                  <m:t>1</m:t>
                                                                </m:r>
                                                              </m:sup>
                                                              <m:e>
                                                                <m:nary>
                                                                  <m:naryPr>
                                                                    <m:limLoc m:val="subSup"/>
                                                                    <m:grow m:val="1"/>
                                                                    <m:ctrlPr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</w:rPr>
                                                                    </m:ctrlPr>
                                                                  </m:naryPr>
                                                                  <m:sub>
                                                                    <m:r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</w:rPr>
                                                                      <m:t>0</m:t>
                                                                    </m:r>
                                                                  </m:sub>
                                                                  <m:sup>
                                                                    <m:r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</w:rPr>
                                                                      <m:t>1</m:t>
                                                                    </m:r>
                                                                  </m:sup>
                                                                  <m:e>
                                                                    <m:nary>
                                                                      <m:naryPr>
                                                                        <m:limLoc m:val="subSup"/>
                                                                        <m:grow m:val="1"/>
                                                                        <m:ctrlPr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</w:rPr>
                                                                        </m:ctrlPr>
                                                                      </m:naryPr>
                                                                      <m:sub>
                                                                        <m:r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</w:rPr>
                                                                          <m:t>0</m:t>
                                                                        </m:r>
                                                                      </m:sub>
                                                                      <m:sup>
                                                                        <m:r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</w:rPr>
                                                                          <m:t>1</m:t>
                                                                        </m:r>
                                                                      </m:sup>
                                                                      <m:e>
                                                                        <m:nary>
                                                                          <m:naryPr>
                                                                            <m:limLoc m:val="subSup"/>
                                                                            <m:grow m:val="1"/>
                                                                            <m:ctrlPr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</w:rPr>
                                                                            </m:ctrlPr>
                                                                          </m:naryPr>
                                                                          <m:sub>
                                                                            <m:r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</w:rPr>
                                                                              <m:t>0</m:t>
                                                                            </m:r>
                                                                          </m:sub>
                                                                          <m:sup>
                                                                            <m:r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</w:rPr>
                                                                              <m:t>1</m:t>
                                                                            </m:r>
                                                                          </m:sup>
                                                                          <m:e>
                                                                            <m:nary>
                                                                              <m:naryPr>
                                                                                <m:limLoc m:val="subSup"/>
                                                                                <m:grow m:val="1"/>
                                                                                <m:ctrlPr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</w:rPr>
                                                                                </m:ctrlPr>
                                                                              </m:naryPr>
                                                                              <m:sub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</w:rPr>
                                                                                  <m:t>0</m:t>
                                                                                </m:r>
                                                                              </m:sub>
                                                                              <m:sup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</w:rPr>
                                                                                  <m:t>1</m:t>
                                                                                </m:r>
                                                                              </m:sup>
                                                                              <m:e>
                                                                                <m:nary>
                                                                                  <m:naryPr>
                                                                                    <m:limLoc m:val="subSup"/>
                                                                                    <m:grow m:val="1"/>
                                                                                    <m:ctrlPr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</w:rPr>
                                                                                    </m:ctrlPr>
                                                                                  </m:naryPr>
                                                                                  <m:sub>
                                                                                    <m:r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</w:rPr>
                                                                                      <m:t>0</m:t>
                                                                                    </m:r>
                                                                                  </m:sub>
                                                                                  <m:sup>
                                                                                    <m:r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</w:rPr>
                                                                                      <m:t>1</m:t>
                                                                                    </m:r>
                                                                                  </m:sup>
                                                                                  <m:e>
                                                                                    <m:nary>
                                                                                      <m:naryPr>
                                                                                        <m:limLoc m:val="subSup"/>
                                                                                        <m:grow m:val="1"/>
                                                                                        <m:ctrlPr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</w:rPr>
                                                                                        </m:ctrlPr>
                                                                                      </m:naryPr>
                                                                                      <m:sub>
                                                                                        <m:r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</w:rPr>
                                                                                          <m:t>0</m:t>
                                                                                        </m:r>
                                                                                      </m:sub>
                                                                                      <m:sup>
                                                                                        <m:r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</w:rPr>
                                                                                          <m:t>1</m:t>
                                                                                        </m:r>
                                                                                      </m:sup>
                                                                                      <m:e>
                                                                                        <m:nary>
                                                                                          <m:naryPr>
                                                                                            <m:limLoc m:val="subSup"/>
                                                                                            <m:grow m:val="1"/>
                                                                                            <m:ctrlPr>
                                                                                              <w:rPr>
                                                                                                <w:rFonts w:ascii="Cambria Math" w:hAnsi="Cambria Math"/>
                                                                                              </w:rPr>
                                                                                            </m:ctrlPr>
                                                                                          </m:naryPr>
                                                                                          <m:sub>
                                                                                            <m:r>
                                                                                              <w:rPr>
                                                                                                <w:rFonts w:ascii="Cambria Math" w:hAnsi="Cambria Math"/>
                                                                                              </w:rPr>
                                                                                              <m:t>0</m:t>
                                                                                            </m:r>
                                                                                          </m:sub>
                                                                                          <m:sup>
                                                                                            <m:r>
                                                                                              <w:rPr>
                                                                                                <w:rFonts w:ascii="Cambria Math" w:hAnsi="Cambria Math"/>
                                                                                              </w:rPr>
                                                                                              <m:t>1</m:t>
                                                                                            </m:r>
                                                                                          </m:sup>
                                                                                          <m:e>
                                                                                            <m:nary>
                                                                                              <m:naryPr>
                                                                                                <m:limLoc m:val="subSup"/>
                                                                                                <m:grow m:val="1"/>
                                                                                                <m:ctrlPr>
                                                                                                  <w:rPr>
                                                                                                    <w:rFonts w:ascii="Cambria Math" w:hAnsi="Cambria Math"/>
                                                                                                  </w:rPr>
                                                                                                </m:ctrlPr>
                                                                                              </m:naryPr>
                                                                                              <m:sub>
                                                                                                <m:r>
                                                                                                  <w:rPr>
                                                                                                    <w:rFonts w:ascii="Cambria Math" w:hAnsi="Cambria Math"/>
                                                                                                  </w:rPr>
                                                                                                  <m:t>0</m:t>
                                                                                                </m:r>
                                                                                              </m:sub>
                                                                                              <m:sup>
                                                                                                <m:r>
                                                                                                  <w:rPr>
                                                                                                    <w:rFonts w:ascii="Cambria Math" w:hAnsi="Cambria Math"/>
                                                                                                  </w:rPr>
                                                                                                  <m:t>1</m:t>
                                                                                                </m:r>
                                                                                              </m:sup>
                                                                                              <m:e>
                                                                                                <m:nary>
                                                                                                  <m:naryPr>
                                                                                                    <m:limLoc m:val="subSup"/>
                                                                                                    <m:grow m:val="1"/>
                                                                                                    <m:ctrlPr>
                                                                                                      <w:rPr>
                                                                                                        <w:rFonts w:ascii="Cambria Math" w:hAnsi="Cambria Math"/>
                                                                                                      </w:rPr>
                                                                                                    </m:ctrlPr>
                                                                                                  </m:naryPr>
                                                                                                  <m:sub>
                                                                                                    <m:r>
                                                                                                      <w:rPr>
                                                                                                        <w:rFonts w:ascii="Cambria Math" w:hAnsi="Cambria Math"/>
                                                                                                      </w:rPr>
                                                                                                      <m:t>0</m:t>
                                                                                                    </m:r>
                                                                                                  </m:sub>
                                                                                                  <m:sup>
                                                                                                    <m:r>
                                                                                                      <w:rPr>
                                                                                                        <w:rFonts w:ascii="Cambria Math" w:hAnsi="Cambria Math"/>
                                                                                                      </w:rPr>
                                                                                                      <m:t>1</m:t>
                                                                                                    </m:r>
                                                                                                  </m:sup>
                                                                                                  <m:e>
                                                                                                    <m:nary>
                                                                                                      <m:naryPr>
                                                                                                        <m:limLoc m:val="subSup"/>
                                                                                                        <m:grow m:val="1"/>
                                                                                                        <m:ctrlPr>
                                                                                                          <w:rPr>
                                                                                                            <w:rFonts w:ascii="Cambria Math" w:hAnsi="Cambria Math"/>
                                                                                                          </w:rPr>
                                                                                                        </m:ctrlPr>
                                                                                                      </m:naryPr>
                                                                                                      <m:sub>
                                                                                                        <m:r>
                                                                                                          <w:rPr>
                                                                                                            <w:rFonts w:ascii="Cambria Math" w:hAnsi="Cambria Math"/>
                                                                                                          </w:rPr>
                                                                                                          <m:t>0</m:t>
                                                                                                        </m:r>
                                                                                                      </m:sub>
                                                                                                      <m:sup>
                                                                                                        <m:r>
                                                                                                          <w:rPr>
                                                                                                            <w:rFonts w:ascii="Cambria Math" w:hAnsi="Cambria Math"/>
                                                                                                          </w:rPr>
                                                                                                          <m:t>1</m:t>
                                                                                                        </m:r>
                                                                                                      </m:sup>
                                                                                                      <m:e>
                                                                                                        <m:nary>
                                                                                                          <m:naryPr>
                                                                                                            <m:limLoc m:val="subSup"/>
                                                                                                            <m:grow m:val="1"/>
                                                                                                            <m:ctrlPr>
                                                                                                              <w:rPr>
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</w:rPr>
                                                                                                            </m:ctrlPr>
                                                                                                          </m:naryPr>
                                                                                                          <m:sub>
                                                                                                            <m:r>
                                                                                                              <w:rPr>
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</w:rPr>
                                                                                                              <m:t>0</m:t>
                                                                                                            </m:r>
                                                                                                          </m:sub>
                                                                                                          <m:sup>
                                                                                                            <m:r>
                                                                                                              <w:rPr>
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</w:rPr>
                                                                                                              <m:t>1</m:t>
                                                                                                            </m:r>
                                                                                                          </m:sup>
                                                                                                          <m:e>
                                                                                                            <m:nary>
                                                                                                              <m:naryPr>
                                                                                                                <m:limLoc m:val="subSup"/>
                                                                                                                <m:grow m:val="1"/>
                                                                                                                <m:ctrlPr>
                                                                                                                  <w:rPr>
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/w:rPr>
                                                                                                                </m:ctrlPr>
                                                                                                              </m:naryPr>
                                                                                                              <m:sub>
                                                                                                                <m:r>
                                                                                                                  <w:rPr>
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/w:rPr>
                                                                                                                  <m:t>0</m:t>
                                                                                                                </m:r>
                                                                                                              </m:sub>
                                                                                                              <m:sup>
                                                                                                                <m:r>
                                                                                                                  <w:rPr>
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/w:rPr>
                                                                                                                  <m:t>1</m:t>
                                                                                                                </m:r>
                                                                                                              </m:sup>
                                                                                                              <m:e>
                                                                                                                <m:nary>
                                                                                                                  <m:naryPr>
                                                                                                                    <m:limLoc m:val="subSup"/>
                                                                                                                    <m:grow m:val="1"/>
                                                                                                                    <m:ctrlPr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</w:rPr>
                                                                                                                    </m:ctrlPr>
                                                                                                                  </m:naryPr>
                                                                                                                  <m:sub>
                                                                                                                    <m:r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</w:rPr>
                                                                                                                      <m:t>0</m:t>
                                                                                                                    </m:r>
                                                                                                                  </m:sub>
                                                                                                                  <m:sup>
                                                                                                                    <m:r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</w:rPr>
                                                                                                                      <m:t>1</m:t>
                                                                                                                    </m:r>
                                                                                                                  </m:sup>
                                                                                                                  <m:e>
                                                                                                                    <m:nary>
                                                                                                                      <m:naryPr>
                                                                                                                        <m:limLoc m:val="subSup"/>
                                                                                                                        <m:grow m:val="1"/>
                                                                                                                        <m:ctrlPr>
                                                                                                                          <w:rPr>
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</w:rPr>
                                                                                                                        </m:ctrlPr>
                                                                                                                      </m:naryPr>
                                                                                                                      <m:sub>
                                                                                                                        <m:r>
                                                                                                                          <w:rPr>
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</w:rPr>
                                                                                                                          <m:t>0</m:t>
                                                                                                                        </m:r>
                                                                                                                      </m:sub>
                                                                                                                      <m:sup>
                                                                                                                        <m:r>
                                                                                                                          <w:rPr>
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</w:rPr>
                                                                                                                          <m:t>1</m:t>
                                                                                                                        </m:r>
                                                                                                                      </m:sup>
                                                                                                                      <m:e>
                                                                                                                        <m:nary>
                                                                                                                          <m:naryPr>
                                                                                                                            <m:limLoc m:val="subSup"/>
                                                                                                                            <m:grow m:val="1"/>
                                                                                                                            <m:ctrlPr>
                                                                                                                              <w:rPr>
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</w:rPr>
                                                                                                                            </m:ctrlPr>
                                                                                                                          </m:naryPr>
                                                                                                                          <m:sub>
                                                                                                                            <m:r>
                                                                                                                              <w:rPr>
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</w:rPr>
                                                                                                                              <m:t>0</m:t>
                                                                                                                            </m:r>
                                                                                                                          </m:sub>
                                                                                                                          <m:sup>
                                                                                                                            <m:r>
                                                                                                                              <w:rPr>
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</w:rPr>
                                                                                                                              <m:t>1</m:t>
                                                                                                                            </m:r>
                                                                                                                          </m:sup>
                                                                                                                          <m:e>
                                                                                                                            <m:nary>
                                                                                                                              <m:naryPr>
                                                                                                                                <m:limLoc m:val="subSup"/>
                                                                                                                                <m:grow m:val="1"/>
                                                                                                                                <m:ctrlPr>
                                                                                                                                  <w:rPr>
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</w:rPr>
                                                                                                                                </m:ctrlPr>
                                                                                                                              </m:naryPr>
                                                                                                                              <m:sub>
                                                                                                                                <m:r>
                                                                                                                                  <w:rPr>
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</w:rPr>
                                                                                                                                  <m:t>0</m:t>
                                                                                                                                </m:r>
                                                                                                                              </m:sub>
                                                                                                                              <m:sup>
                                                                                                                                <m:r>
                                                                                                                                  <w:rPr>
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</w:rPr>
                                                                                                                                  <m:t>1</m:t>
                                                                                                                                </m:r>
                                                                                                                              </m:sup>
                                                                                                                              <m:e>
                                                                                                                                <m:nary>
                                                                                                                                  <m:naryPr>
                                                                                                                                    <m:limLoc m:val="subSup"/>
                                                                                                                                    <m:grow m:val="1"/>
                                                                                                                                    <m:ctrlPr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m:ctrlPr>
                                                                                                                                  </m:naryPr>
                                                                                                                                  <m:sub>
                                                                                                                                    <m:r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m:t>0</m:t>
                                                                                                                                    </m:r>
                                                                                                                                  </m:sub>
                                                                                                                                  <m:sup>
                                                                                                                                    <m:r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m:t>1</m:t>
                                                                                                                                    </m:r>
                                                                                                                                  </m:sup>
                                                                                                                                  <m:e>
                                                                                                                                    <m:nary>
                                                                                                                                      <m:naryPr>
                                                                                                                                        <m:limLoc m:val="subSup"/>
                                                                                                                                        <m:grow m:val="1"/>
                                                                                                                                        <m:ctrlPr>
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</m:ctrlPr>
                                                                                                                                      </m:naryPr>
                                                                                                                                      <m:sub>
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<m:t>0</m:t>
                                                                                                                                        </m:r>
                                                                                                                                      </m:sub>
                                                                                                                                      <m:sup>
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<m:t>1</m:t>
                                                                                                                                        </m:r>
                                                                                                                                      </m:sup>
                                                                                                                                      <m:e>
                                                                                                                                        <m:nary>
                                                                                                                                          <m:naryPr>
                                                                                                                                            <m:limLoc m:val="subSup"/>
                                                                                                                                            <m:grow m:val="1"/>
                                                                                                                                            <m:ctrlPr>
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</m:ctrlPr>
                                                                                                                                          </m:naryPr>
                                                                                                                                          <m:sub>
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<m:t>0</m:t>
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</m:sub>
                                                                                                                                          <m:sup>
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<m:t>1</m:t>
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</m:sup>
                                                                                                                                          <m:e>
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<m:t xml:space="preserve"> f(x)dxdxdxdxdxdxdxdxdxdxdxdxdxdxdxdxdxdxdxdxdxdxdxdxdxdxdxdxdxdxdxdx</m:t>
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</m:e>
                                                                                                                                        </m:nary>
                                                                                                                                      </m:e>
                                                                                                                                    </m:nary>
                                                                                                                                  </m:e>
                                                                                                                                </m:nary>
                                                                                                                              </m:e>
                                                                                                                            </m:nary>
                                                                                                                          </m:e>
                                                                                                                        </m:nary>
                                                                                                                      </m:e>
                                                                                                                    </m:nary>
                                                                                                                  </m:e>
                                                                                                                </m:nary>
                                                                                                              </m:e>
                                                                                                            </m:nary>
                                                                                                          </m:e>
                                                                                                        </m:nary>
                                                                                                      </m:e>
                                                                                                    </m:nary>
                                                                                                  </m:e>
                                                                                                </m:nary>
                                                                                              </m:e>
                                                                                            </m:nary>
                                                                                          </m:e>
                                                                                        </m:nary>
                                                                                      </m:e>
                                                                                    </m:nary>
                                                                                  </m:e>
                                                                                </m:nary>
                                                                              </m:e>
                                                                            </m:nary>
                                                                          </m:e>
                                                                        </m:nary>
                                                                      </m:e>
                                                                    </m:nary>
                                                                  </m:e>
                                                                </m:nary>
                                                              </m:e>
                                                            </m:nary>
                                                          </m:e>
                                                        </m:nary>
                                                      </m:e>
                                                    </m:nary>
                                                  </m:e>
                                                </m:nary>
                                              </m:e>
                                            </m:nary>
                                          </m:e>
                                        </m:nary>
                                      </m:e>
                                    </m:nary>
                                  </m:e>
                                </m:nary>
                              </m:e>
                            </m:nary>
                          </m:e>
                        </m:nary>
                      </m:e>
                    </m:nary>
                  </m:e>
                </m:nary>
              </m:e>
            </m:nary>
          </m:oMath>
        </w:p>
      </w:sdtContent>
    </w:sdt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5"/>
        <w:gridCol w:w="6396"/>
        <w:gridCol w:w="955"/>
      </w:tblGrid>
      <w:sdt>
        <w:sdtPr>
          <w:alias w:val="LaTeXSnipper Numbered Formula"/>
          <w:tag w:val="latexsnipper:formula:948ee5e859124b448e5257e1a866ff61"/>
          <w:id w:val="1894300650"/>
        </w:sdtPr>
        <w:sdtContent>
          <w:tr w:rsidR="00F3373F" w14:paraId="14C54A95" w14:textId="77777777">
            <w:trPr>
              <w:cantSplit/>
            </w:trPr>
            <w:tc>
              <w:tcPr>
                <w:tcW w:w="955" w:type="dxa"/>
                <w:vAlign w:val="center"/>
              </w:tcPr>
              <w:p w14:paraId="2A7FC8D9" w14:textId="77777777" w:rsidR="00F3373F" w:rsidRDefault="00F3373F">
                <w:pPr>
                  <w:rPr>
                    <w:rFonts w:hint="eastAsia"/>
                  </w:rPr>
                </w:pPr>
              </w:p>
            </w:tc>
            <w:tc>
              <w:tcPr>
                <w:tcW w:w="6396" w:type="dxa"/>
                <w:vAlign w:val="center"/>
              </w:tcPr>
              <w:p w14:paraId="0349063A" w14:textId="77777777" w:rsidR="00F3373F" w:rsidRDefault="00F3373F">
                <w:pPr>
                  <w:keepNext/>
                  <w:keepLines/>
                  <w:jc w:val="center"/>
                  <w:rPr>
                    <w:rFonts w:hint="eastAsia"/>
                  </w:rPr>
                </w:pPr>
                <m:oMathPara>
                  <m:oMath>
                    <m:nary>
                      <m:naryPr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  <m:e>
                        <m:nary>
                          <m:naryPr>
                            <m:limLoc m:val="subSup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  <m:e>
                            <m:nary>
                              <m:naryPr>
                                <m:limLoc m:val="subSup"/>
                                <m:grow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p>
                              <m:e>
                                <m:nary>
                                  <m:naryPr>
                                    <m:limLoc m:val="subSup"/>
                                    <m:grow m:val="1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p>
                                  <m:e>
                                    <m:nary>
                                      <m:naryPr>
                                        <m:limLoc m:val="subSup"/>
                                        <m:grow m:val="1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p>
                                      <m:e>
                                        <m:nary>
                                          <m:naryPr>
                                            <m:limLoc m:val="subSup"/>
                                            <m:grow m:val="1"/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naryPr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0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p>
                                          <m:e>
                                            <m:nary>
                                              <m:naryPr>
                                                <m:limLoc m:val="subSup"/>
                                                <m:grow m:val="1"/>
                                                <m:ctrlPr>
                                                  <w:rPr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naryPr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0</m:t>
                                                </m:r>
                                              </m:sub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</w:rPr>
                                                  <m:t>1</m:t>
                                                </m:r>
                                              </m:sup>
                                              <m:e>
                                                <m:nary>
                                                  <m:naryPr>
                                                    <m:limLoc m:val="subSup"/>
                                                    <m:grow m:val="1"/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</m:ctrlPr>
                                                  </m:naryPr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0</m:t>
                                                    </m:r>
                                                  </m:sub>
                                                  <m:sup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</w:rPr>
                                                      <m:t>1</m:t>
                                                    </m:r>
                                                  </m:sup>
                                                  <m:e>
                                                    <m:nary>
                                                      <m:naryPr>
                                                        <m:limLoc m:val="subSup"/>
                                                        <m:grow m:val="1"/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</m:ctrlPr>
                                                      </m:naryPr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0</m:t>
                                                        </m:r>
                                                      </m:sub>
                                                      <m:sup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</w:rPr>
                                                          <m:t>1</m:t>
                                                        </m:r>
                                                      </m:sup>
                                                      <m:e>
                                                        <m:nary>
                                                          <m:naryPr>
                                                            <m:limLoc m:val="subSup"/>
                                                            <m:grow m:val="1"/>
                                                            <m:ctrlP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</m:ctrlPr>
                                                          </m:naryPr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Fonts w:ascii="Cambria Math" w:hAnsi="Cambria Math"/>
                                                              </w:rPr>
                                                              <m:t>1</m:t>
                                                            </m:r>
                                                          </m:sup>
                                                          <m:e>
                                                            <m:nary>
                                                              <m:naryPr>
                                                                <m:limLoc m:val="subSup"/>
                                                                <m:grow m:val="1"/>
                                                                <m:ctrlPr>
                                                                  <w:rPr>
                                                                    <w:rFonts w:ascii="Cambria Math" w:hAnsi="Cambria Math"/>
                                                                  </w:rPr>
                                                                </m:ctrlPr>
                                                              </m:naryPr>
                                                              <m:sub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</w:rPr>
                                                                  <m:t>0</m:t>
                                                                </m:r>
                                                              </m:sub>
                                                              <m:sup>
                                                                <m:r>
                                                                  <w:rPr>
                                                                    <w:rFonts w:ascii="Cambria Math" w:hAnsi="Cambria Math"/>
                                                                  </w:rPr>
                                                                  <m:t>1</m:t>
                                                                </m:r>
                                                              </m:sup>
                                                              <m:e>
                                                                <m:nary>
                                                                  <m:naryPr>
                                                                    <m:limLoc m:val="subSup"/>
                                                                    <m:grow m:val="1"/>
                                                                    <m:ctrlPr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</w:rPr>
                                                                    </m:ctrlPr>
                                                                  </m:naryPr>
                                                                  <m:sub>
                                                                    <m:r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</w:rPr>
                                                                      <m:t>0</m:t>
                                                                    </m:r>
                                                                  </m:sub>
                                                                  <m:sup>
                                                                    <m:r>
                                                                      <w:rPr>
                                                                        <w:rFonts w:ascii="Cambria Math" w:hAnsi="Cambria Math"/>
                                                                      </w:rPr>
                                                                      <m:t>1</m:t>
                                                                    </m:r>
                                                                  </m:sup>
                                                                  <m:e>
                                                                    <m:nary>
                                                                      <m:naryPr>
                                                                        <m:limLoc m:val="subSup"/>
                                                                        <m:grow m:val="1"/>
                                                                        <m:ctrlPr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</w:rPr>
                                                                        </m:ctrlPr>
                                                                      </m:naryPr>
                                                                      <m:sub>
                                                                        <m:r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</w:rPr>
                                                                          <m:t>0</m:t>
                                                                        </m:r>
                                                                      </m:sub>
                                                                      <m:sup>
                                                                        <m:r>
                                                                          <w:rPr>
                                                                            <w:rFonts w:ascii="Cambria Math" w:hAnsi="Cambria Math"/>
                                                                          </w:rPr>
                                                                          <m:t>1</m:t>
                                                                        </m:r>
                                                                      </m:sup>
                                                                      <m:e>
                                                                        <m:nary>
                                                                          <m:naryPr>
                                                                            <m:limLoc m:val="subSup"/>
                                                                            <m:grow m:val="1"/>
                                                                            <m:ctrlPr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</w:rPr>
                                                                            </m:ctrlPr>
                                                                          </m:naryPr>
                                                                          <m:sub>
                                                                            <m:r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</w:rPr>
                                                                              <m:t>0</m:t>
                                                                            </m:r>
                                                                          </m:sub>
                                                                          <m:sup>
                                                                            <m:r>
                                                                              <w:rPr>
                                                                                <w:rFonts w:ascii="Cambria Math" w:hAnsi="Cambria Math"/>
                                                                              </w:rPr>
                                                                              <m:t>1</m:t>
                                                                            </m:r>
                                                                          </m:sup>
                                                                          <m:e>
                                                                            <m:nary>
                                                                              <m:naryPr>
                                                                                <m:limLoc m:val="subSup"/>
                                                                                <m:grow m:val="1"/>
                                                                                <m:ctrlPr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</w:rPr>
                                                                                </m:ctrlPr>
                                                                              </m:naryPr>
                                                                              <m:sub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</w:rPr>
                                                                                  <m:t>0</m:t>
                                                                                </m:r>
                                                                              </m:sub>
                                                                              <m:sup>
                                                                                <m:r>
                                                                                  <w:rPr>
                                                                                    <w:rFonts w:ascii="Cambria Math" w:hAnsi="Cambria Math"/>
                                                                                  </w:rPr>
                                                                                  <m:t>1</m:t>
                                                                                </m:r>
                                                                              </m:sup>
                                                                              <m:e>
                                                                                <m:nary>
                                                                                  <m:naryPr>
                                                                                    <m:limLoc m:val="subSup"/>
                                                                                    <m:grow m:val="1"/>
                                                                                    <m:ctrlPr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</w:rPr>
                                                                                    </m:ctrlPr>
                                                                                  </m:naryPr>
                                                                                  <m:sub>
                                                                                    <m:r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</w:rPr>
                                                                                      <m:t>0</m:t>
                                                                                    </m:r>
                                                                                  </m:sub>
                                                                                  <m:sup>
                                                                                    <m:r>
                                                                                      <w:rPr>
                                                                                        <w:rFonts w:ascii="Cambria Math" w:hAnsi="Cambria Math"/>
                                                                                      </w:rPr>
                                                                                      <m:t>1</m:t>
                                                                                    </m:r>
                                                                                  </m:sup>
                                                                                  <m:e>
                                                                                    <m:nary>
                                                                                      <m:naryPr>
                                                                                        <m:limLoc m:val="subSup"/>
                                                                                        <m:grow m:val="1"/>
                                                                                        <m:ctrlPr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</w:rPr>
                                                                                        </m:ctrlPr>
                                                                                      </m:naryPr>
                                                                                      <m:sub>
                                                                                        <m:r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</w:rPr>
                                                                                          <m:t>0</m:t>
                                                                                        </m:r>
                                                                                      </m:sub>
                                                                                      <m:sup>
                                                                                        <m:r>
                                                                                          <w:rPr>
                                                                                            <w:rFonts w:ascii="Cambria Math" w:hAnsi="Cambria Math"/>
                                                                                          </w:rPr>
                                                                                          <m:t>1</m:t>
                                                                                        </m:r>
                                                                                      </m:sup>
                                                                                      <m:e>
                                                                                        <m:nary>
                                                                                          <m:naryPr>
                                                                                            <m:limLoc m:val="subSup"/>
                                                                                            <m:grow m:val="1"/>
                                                                                            <m:ctrlPr>
                                                                                              <w:rPr>
                                                                                                <w:rFonts w:ascii="Cambria Math" w:hAnsi="Cambria Math"/>
                                                                                              </w:rPr>
                                                                                            </m:ctrlPr>
                                                                                          </m:naryPr>
                                                                                          <m:sub>
                                                                                            <m:r>
                                                                                              <w:rPr>
                                                                                                <w:rFonts w:ascii="Cambria Math" w:hAnsi="Cambria Math"/>
                                                                                              </w:rPr>
                                                                                              <m:t>0</m:t>
                                                                                            </m:r>
                                                                                          </m:sub>
                                                                                          <m:sup>
                                                                                            <m:r>
                                                                                              <w:rPr>
                                                                                                <w:rFonts w:ascii="Cambria Math" w:hAnsi="Cambria Math"/>
                                                                                              </w:rPr>
                                                                                              <m:t>1</m:t>
                                                                                            </m:r>
                                                                                          </m:sup>
                                                                                          <m:e>
                                                                                            <m:nary>
                                                                                              <m:naryPr>
                                                                                                <m:limLoc m:val="subSup"/>
                                                                                                <m:grow m:val="1"/>
                                                                                                <m:ctrlPr>
                                                                                                  <w:rPr>
                                                                                                    <w:rFonts w:ascii="Cambria Math" w:hAnsi="Cambria Math"/>
                                                                                                  </w:rPr>
                                                                                                </m:ctrlPr>
                                                                                              </m:naryPr>
                                                                                              <m:sub>
                                                                                                <m:r>
                                                                                                  <w:rPr>
                                                                                                    <w:rFonts w:ascii="Cambria Math" w:hAnsi="Cambria Math"/>
                                                                                                  </w:rPr>
                                                                                                  <m:t>0</m:t>
                                                                                                </m:r>
                                                                                              </m:sub>
                                                                                              <m:sup>
                                                                                                <m:r>
                                                                                                  <w:rPr>
                                                                                                    <w:rFonts w:ascii="Cambria Math" w:hAnsi="Cambria Math"/>
                                                                                                  </w:rPr>
                                                                                                  <m:t>1</m:t>
                                                                                                </m:r>
                                                                                              </m:sup>
                                                                                              <m:e>
                                                                                                <m:nary>
                                                                                                  <m:naryPr>
                                                                                                    <m:limLoc m:val="subSup"/>
                                                                                                    <m:grow m:val="1"/>
                                                                                                    <m:ctrlPr>
                                                                                                      <w:rPr>
                                                                                                        <w:rFonts w:ascii="Cambria Math" w:hAnsi="Cambria Math"/>
                                                                                                      </w:rPr>
                                                                                                    </m:ctrlPr>
                                                                                                  </m:naryPr>
                                                                                                  <m:sub>
                                                                                                    <m:r>
                                                                                                      <w:rPr>
                                                                                                        <w:rFonts w:ascii="Cambria Math" w:hAnsi="Cambria Math"/>
                                                                                                      </w:rPr>
                                                                                                      <m:t>0</m:t>
                                                                                                    </m:r>
                                                                                                  </m:sub>
                                                                                                  <m:sup>
                                                                                                    <m:r>
                                                                                                      <w:rPr>
                                                                                                        <w:rFonts w:ascii="Cambria Math" w:hAnsi="Cambria Math"/>
                                                                                                      </w:rPr>
                                                                                                      <m:t>1</m:t>
                                                                                                    </m:r>
                                                                                                  </m:sup>
                                                                                                  <m:e>
                                                                                                    <m:nary>
                                                                                                      <m:naryPr>
                                                                                                        <m:limLoc m:val="subSup"/>
                                                                                                        <m:grow m:val="1"/>
                                                                                                        <m:ctrlPr>
                                                                                                          <w:rPr>
                                                                                                            <w:rFonts w:ascii="Cambria Math" w:hAnsi="Cambria Math"/>
                                                                                                          </w:rPr>
                                                                                                        </m:ctrlPr>
                                                                                                      </m:naryPr>
                                                                                                      <m:sub>
                                                                                                        <m:r>
                                                                                                          <w:rPr>
                                                                                                            <w:rFonts w:ascii="Cambria Math" w:hAnsi="Cambria Math"/>
                                                                                                          </w:rPr>
                                                                                                          <m:t>0</m:t>
                                                                                                        </m:r>
                                                                                                      </m:sub>
                                                                                                      <m:sup>
                                                                                                        <m:r>
                                                                                                          <w:rPr>
                                                                                                            <w:rFonts w:ascii="Cambria Math" w:hAnsi="Cambria Math"/>
                                                                                                          </w:rPr>
                                                                                                          <m:t>1</m:t>
                                                                                                        </m:r>
                                                                                                      </m:sup>
                                                                                                      <m:e>
                                                                                                        <m:nary>
                                                                                                          <m:naryPr>
                                                                                                            <m:limLoc m:val="subSup"/>
                                                                                                            <m:grow m:val="1"/>
                                                                                                            <m:ctrlPr>
                                                                                                              <w:rPr>
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</w:rPr>
                                                                                                            </m:ctrlPr>
                                                                                                          </m:naryPr>
                                                                                                          <m:sub>
                                                                                                            <m:r>
                                                                                                              <w:rPr>
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</w:rPr>
                                                                                                              <m:t>0</m:t>
                                                                                                            </m:r>
                                                                                                          </m:sub>
                                                                                                          <m:sup>
                                                                                                            <m:r>
                                                                                                              <w:rPr>
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</w:rPr>
                                                                                                              <m:t>1</m:t>
                                                                                                            </m:r>
                                                                                                          </m:sup>
                                                                                                          <m:e>
                                                                                                            <m:nary>
                                                                                                              <m:naryPr>
                                                                                                                <m:limLoc m:val="subSup"/>
                                                                                                                <m:grow m:val="1"/>
                                                                                                                <m:ctrlPr>
                                                                                                                  <w:rPr>
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/w:rPr>
                                                                                                                </m:ctrlPr>
                                                                                                              </m:naryPr>
                                                                                                              <m:sub>
                                                                                                                <m:r>
                                                                                                                  <w:rPr>
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/w:rPr>
                                                                                                                  <m:t>0</m:t>
                                                                                                                </m:r>
                                                                                                              </m:sub>
                                                                                                              <m:sup>
                                                                                                                <m:r>
                                                                                                                  <w:rPr>
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</w:rPr>
                                                                                                                  <m:t>1</m:t>
                                                                                                                </m:r>
                                                                                                              </m:sup>
                                                                                                              <m:e>
                                                                                                                <m:nary>
                                                                                                                  <m:naryPr>
                                                                                                                    <m:limLoc m:val="subSup"/>
                                                                                                                    <m:grow m:val="1"/>
                                                                                                                    <m:ctrlPr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</w:rPr>
                                                                                                                    </m:ctrlPr>
                                                                                                                  </m:naryPr>
                                                                                                                  <m:sub>
                                                                                                                    <m:r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</w:rPr>
                                                                                                                      <m:t>0</m:t>
                                                                                                                    </m:r>
                                                                                                                  </m:sub>
                                                                                                                  <m:sup>
                                                                                                                    <m:r>
                                                                                                                      <w:rPr>
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</w:rPr>
                                                                                                                      <m:t>1</m:t>
                                                                                                                    </m:r>
                                                                                                                  </m:sup>
                                                                                                                  <m:e>
                                                                                                                    <m:nary>
                                                                                                                      <m:naryPr>
                                                                                                                        <m:limLoc m:val="subSup"/>
                                                                                                                        <m:grow m:val="1"/>
                                                                                                                        <m:ctrlPr>
                                                                                                                          <w:rPr>
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</w:rPr>
                                                                                                                        </m:ctrlPr>
                                                                                                                      </m:naryPr>
                                                                                                                      <m:sub>
                                                                                                                        <m:r>
                                                                                                                          <w:rPr>
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</w:rPr>
                                                                                                                          <m:t>0</m:t>
                                                                                                                        </m:r>
                                                                                                                      </m:sub>
                                                                                                                      <m:sup>
                                                                                                                        <m:r>
                                                                                                                          <w:rPr>
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</w:rPr>
                                                                                                                          <m:t>1</m:t>
                                                                                                                        </m:r>
                                                                                                                      </m:sup>
                                                                                                                      <m:e>
                                                                                                                        <m:nary>
                                                                                                                          <m:naryPr>
                                                                                                                            <m:limLoc m:val="subSup"/>
                                                                                                                            <m:grow m:val="1"/>
                                                                                                                            <m:ctrlPr>
                                                                                                                              <w:rPr>
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</w:rPr>
                                                                                                                            </m:ctrlPr>
                                                                                                                          </m:naryPr>
                                                                                                                          <m:sub>
                                                                                                                            <m:r>
                                                                                                                              <w:rPr>
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</w:rPr>
                                                                                                                              <m:t>0</m:t>
                                                                                                                            </m:r>
                                                                                                                          </m:sub>
                                                                                                                          <m:sup>
                                                                                                                            <m:r>
                                                                                                                              <w:rPr>
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</w:rPr>
                                                                                                                              <m:t>1</m:t>
                                                                                                                            </m:r>
                                                                                                                          </m:sup>
                                                                                                                          <m:e>
                                                                                                                            <m:nary>
                                                                                                                              <m:naryPr>
                                                                                                                                <m:limLoc m:val="subSup"/>
                                                                                                                                <m:grow m:val="1"/>
                                                                                                                                <m:ctrlPr>
                                                                                                                                  <w:rPr>
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</w:rPr>
                                                                                                                                </m:ctrlPr>
                                                                                                                              </m:naryPr>
                                                                                                                              <m:sub>
                                                                                                                                <m:r>
                                                                                                                                  <w:rPr>
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</w:rPr>
                                                                                                                                  <m:t>0</m:t>
                                                                                                                                </m:r>
                                                                                                                              </m:sub>
                                                                                                                              <m:sup>
                                                                                                                                <m:r>
                                                                                                                                  <w:rPr>
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</w:rPr>
                                                                                                                                  <m:t>1</m:t>
                                                                                                                                </m:r>
                                                                                                                              </m:sup>
                                                                                                                              <m:e>
                                                                                                                                <m:nary>
                                                                                                                                  <m:naryPr>
                                                                                                                                    <m:limLoc m:val="subSup"/>
                                                                                                                                    <m:grow m:val="1"/>
                                                                                                                                    <m:ctrlPr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</w:rPr>
                                                                                                                                    </m:ctrlPr>
                                                                                                                                  </m:naryPr>
                                                                                                                                  <m:sub>
                                                                                                                                    <m:r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m:t>0</m:t>
                                                                                                                                    </m:r>
                                                                                                                                  </m:sub>
                                                                                                                                  <m:sup>
                                                                                                                                    <m:r>
                                                                                                                                      <w:rPr>
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</w:rPr>
                                                                                                                                      <m:t>1</m:t>
                                                                                                                                    </m:r>
                                                                                                                                  </m:sup>
                                                                                                                                  <m:e>
                                                                                                                                    <m:nary>
                                                                                                                                      <m:naryPr>
                                                                                                                                        <m:limLoc m:val="subSup"/>
                                                                                                                                        <m:grow m:val="1"/>
                                                                                                                                        <m:ctrlPr>
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</m:ctrlPr>
                                                                                                                                      </m:naryPr>
                                                                                                                                      <m:sub>
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<m:t>0</m:t>
                                                                                                                                        </m:r>
                                                                                                                                      </m:sub>
                                                                                                                                      <m:sup>
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<m:t>1</m:t>
                                                                                                                                        </m:r>
                                                                                                                                      </m:sup>
                                                                                                                                      <m:e>
                                                                                                                                        <m:nary>
                                                                                                                                          <m:naryPr>
                                                                                                                                            <m:limLoc m:val="subSup"/>
                                                                                                                                            <m:grow m:val="1"/>
                                                                                                                                            <m:ctrlPr>
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</m:ctrlPr>
                                                                                                                                          </m:naryPr>
                                                                                                                                          <m:sub>
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<m:t>0</m:t>
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</m:sub>
                                                                                                                                          <m:sup>
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<m:t>1</m:t>
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</m:sup>
                                                                                                                                          <m:e>
                                                                                                                                            <m:nary>
                                                                                                                                              <m:naryPr>
                                                                                                                                                <m:limLoc m:val="subSup"/>
                                                                                                                                                <m:grow m:val="1"/>
                                                                                                                                                <m:ctrlPr>
  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</m:ctrlPr>
                                                                                                                                              </m:naryPr>
                                                                                                                                              <m:sub>
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  <m:t>0</m:t>
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</m:sub>
                                                                                                                                              <m:sup>
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  <m:t>1</m:t>
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</m:sup>
                                                                                                                                              <m:e>
                                                                                                                                                <m:nary>
                                                                                                                                                  <m:naryPr>
                                                                                                                                                    <m:limLoc m:val="subSup"/>
                                                                                                                                                    <m:grow m:val="1"/>
                                                                                                                                                    <m:ctrlPr>
      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    </m:ctrlPr>
                                                                                                                                                  </m:naryPr>
                                                                                                                                                  <m:sub>
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      <m:t>0</m:t>
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</m:sub>
                                                                                                                                                  <m:sup>
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      <m:t>1</m:t>
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</m:sup>
                                                                                                                                                  <m:e>
                                                                                                                                                    <m:r>
      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      <w:rFonts w:ascii="Cambria Math" w:hAnsi="Cambria Math"/>
      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      <m:t xml:space="preserve"> f(x)dxdxdxdxdxdxdxdxdxdxdxdxdxdxdxdxdxdxdxdxdxdxdxdxdxdxdxdxdxdxdxdx</m:t>
                                                                                                                                                    </m:r>
                                                                                                                                                  </m:e>
                                                                                                                                                </m:nary>
                                                                                                                                              </m:e>
                                                                                                                                            </m:nary>
                                                                                                                                          </m:e>
                                                                                                                                        </m:nary>
                                                                                                                                      </m:e>
                                                                                                                                    </m:nary>
                                                                                                                                  </m:e>
                                                                                                                                </m:nary>
                                                                                                                              </m:e>
                                                                                                                            </m:nary>
                                                                                                                          </m:e>
                                                                                                                        </m:nary>
                                                                                                                      </m:e>
                                                                                                                    </m:nary>
                                                                                                                  </m:e>
                                                                                                                </m:nary>
                                                                                                              </m:e>
                                                                                                            </m:nary>
                                                                                                          </m:e>
                                                                                                        </m:nary>
                                                                                                      </m:e>
                                                                                                    </m:nary>
                                                                                                  </m:e>
                                                                                                </m:nary>
                                                                                              </m:e>
                                                                                            </m:nary>
                                                                                          </m:e>
                                                                                        </m:nary>
                                                                                      </m:e>
                                                                                    </m:nary>
                                                                                  </m:e>
                                                                                </m:nary>
                                                                              </m:e>
                                                                            </m:nary>
                                                                          </m:e>
                                                                        </m:nary>
                                                                      </m:e>
                                                                    </m:nary>
                                                                  </m:e>
                                                                </m:nary>
                                                              </m:e>
                                                            </m:nary>
                                                          </m:e>
                                                        </m:nary>
                                                      </m:e>
                                                    </m:nary>
                                                  </m:e>
                                                </m:nary>
                                              </m:e>
                                            </m:nary>
                                          </m:e>
                                        </m:nary>
                                      </m:e>
                                    </m:nary>
                                  </m:e>
                                </m:nary>
                              </m:e>
                            </m:nary>
                          </m:e>
                        </m:nary>
                      </m:e>
                    </m:nary>
                  </m:oMath>
                </m:oMathPara>
              </w:p>
            </w:tc>
            <w:tc>
              <w:tcPr>
                <w:tcW w:w="955" w:type="dxa"/>
                <w:vAlign w:val="center"/>
              </w:tcPr>
              <w:p w14:paraId="238086EF" w14:textId="6C5EC2F7" w:rsidR="00F3373F" w:rsidRDefault="00F3373F">
                <w:pPr>
                  <w:keepNext/>
                  <w:keepLines/>
                  <w:jc w:val="right"/>
                  <w:rPr>
                    <w:rFonts w:hint="eastAsia"/>
                  </w:rPr>
                </w:pPr>
                <w:bookmarkStart w:id="25" w:name="LSNEq_948ee5e859124b448e5257e1a866ff61"/>
                <w:r>
                  <w:t>(</w:t>
                </w:r>
                <w:r>
                  <w:fldChar w:fldCharType="begin"/>
                </w:r>
                <w:r>
                  <w:instrText xml:space="preserve"> SEQ LaTeXSnipperEquation \* ARABIC </w:instrText>
                </w:r>
                <w:r>
                  <w:fldChar w:fldCharType="separate"/>
                </w:r>
                <w:r>
                  <w:rPr>
                    <w:rFonts w:hint="eastAsia"/>
                    <w:noProof/>
                  </w:rPr>
                  <w:t>26</w:t>
                </w:r>
                <w:r>
                  <w:fldChar w:fldCharType="end"/>
                </w:r>
                <w:r>
                  <w:t>)</w:t>
                </w:r>
              </w:p>
            </w:tc>
          </w:tr>
          <w:bookmarkEnd w:id="25" w:displacedByCustomXml="next"/>
        </w:sdtContent>
      </w:sdt>
    </w:tbl>
    <w:p w14:paraId="6FCAF2BE" w14:textId="77777777" w:rsidR="00F3373F" w:rsidRDefault="00F3373F"/>
    <w:sectPr w:rsidR="00F337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73F"/>
    <w:rsid w:val="00EC3F26"/>
    <w:rsid w:val="00F3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E9C8"/>
  <w15:chartTrackingRefBased/>
  <w15:docId w15:val="{D7CF0092-02F5-4ACE-9A62-3F0FC9FC0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37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7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7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7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7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7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7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7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37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3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3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37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37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37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37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37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37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37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3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7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37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37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37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37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37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373F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F337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20565CB-DF02-41F1-8823-CA042754F8AC}"/>
      </w:docPartPr>
      <w:docPartBody>
        <w:p w:rsidR="006E35CA" w:rsidRDefault="006E35CA">
          <w:r w:rsidRPr="007642F1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5CA"/>
    <w:rsid w:val="006E35CA"/>
    <w:rsid w:val="00EC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E35C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lsno:manifest xmlns:lsno="urn:latexsnipper:office:objects:v3">
  <formula id="5e3bed86a56a4cbc9482d4b05c43359a" revision="0" storageMode="native-omml" schemaVersion="3">
    <latex>\int_0^1 x\,dx</latex>
    <display>inline</display>
    <payload>eyJzY2hlbWFWZXJzaW9uIjozLCJmb3JtdWxhSWQiOiI1ZTNiZWQ4NmE1NmE0Y2JjOTQ4MmQ0YjA1YzQzMzU5Y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5e3bed86a56a4cbc9482d4b05c43359a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f71020dabe2c4ef0b7877c4111f6b252" revision="0" storageMode="native-omml" schemaVersion="3">
    <latex>\int_0^1 x\,dx</latex>
    <display>inline</display>
    <payload>eyJzY2hlbWFWZXJzaW9uIjozLCJmb3JtdWxhSWQiOiJmNzEwMjBkYWJlMmM0ZWYwYjc4NzdjNDExMWY2YjI1M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f71020dabe2c4ef0b7877c4111f6b252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4759b578f9e54f478e2be62a2712f341" revision="0" storageMode="native-omml" schemaVersion="3">
    <latex>\int_0^1 x\,dx</latex>
    <display>inline</display>
    <payload>eyJzY2hlbWFWZXJzaW9uIjozLCJmb3JtdWxhSWQiOiI0NzU5YjU3OGY5ZTU0ZjQ3OGUyYmU2MmEyNzEyZjM0M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4759b578f9e54f478e2be62a2712f341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2a2d612f3a3a458e9f577298e1f942a5" revision="0" storageMode="native-omml" schemaVersion="3">
    <latex>\int_0^1 x\,dx</latex>
    <display>inline</display>
    <payload>eyJzY2hlbWFWZXJzaW9uIjozLCJmb3JtdWxhSWQiOiIyYTJkNjEyZjNhM2E0NThlOWY1NzcyOThlMWY5NDJhN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2a2d612f3a3a458e9f577298e1f942a5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fc04c634bbe94c309e017d457999fa70" revision="0" storageMode="native-omml" schemaVersion="3">
    <latex>\int_0^1 x\,dx</latex>
    <display>inline</display>
    <payload>eyJzY2hlbWFWZXJzaW9uIjozLCJmb3JtdWxhSWQiOiJmYzA0YzYzNGJiZTk0YzMwOWUwMTdkNDU3OTk5ZmE3M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fc04c634bbe94c309e017d457999fa70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9fbfdd81ebe14f95b21d39bda3f969dc" revision="0" storageMode="native-omml" schemaVersion="3">
    <latex>\int_0^1 x\,dx</latex>
    <display>inline</display>
    <payload>eyJzY2hlbWFWZXJzaW9uIjozLCJmb3JtdWxhSWQiOiI5ZmJmZGQ4MWViZTE0Zjk1YjIxZDM5YmRhM2Y5NjlkY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9fbfdd81ebe14f95b21d39bda3f969dc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2e9da2143e054514bf70f390f9056229" revision="0" storageMode="native-omml" schemaVersion="3">
    <latex>\int_0^1 x\,dx</latex>
    <display>inline</display>
    <payload>eyJzY2hlbWFWZXJzaW9uIjozLCJmb3JtdWxhSWQiOiIyZTlkYTIxNDNlMDU0NTE0YmY3MGYzOTBmOTA1NjIyO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2e9da2143e054514bf70f390f9056229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551b9975031b4dc3bb0e08ada0262d59" revision="0" storageMode="native-omml" schemaVersion="3">
    <latex>\int_0^1 x\,dx</latex>
    <display>inline</display>
    <payload>eyJzY2hlbWFWZXJzaW9uIjozLCJmb3JtdWxhSWQiOiI1NTFiOTk3NTAzMWI0ZGMzYmIwZTA4YWRhMDI2MmQ1O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551b9975031b4dc3bb0e08ada0262d59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c96366451ebb428289c096e04798b85d" revision="0" storageMode="native-omml" schemaVersion="3">
    <latex>\int_0^1 x\,dx</latex>
    <display>inline</display>
    <payload>eyJzY2hlbWFWZXJzaW9uIjozLCJmb3JtdWxhSWQiOiJjOTYzNjY0NTFlYmI0MjgyODljMDk2ZTA0Nzk4Yjg1Z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c96366451ebb428289c096e04798b85d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87ed6a135dd34c31807df9f624187f00" revision="0" storageMode="native-omml" schemaVersion="3">
    <latex>\int_0^1 x\,dx</latex>
    <display>inline</display>
    <payload>eyJzY2hlbWFWZXJzaW9uIjozLCJmb3JtdWxhSWQiOiI4N2VkNmExMzVkZDM0YzMxODA3ZGY5ZjYyNDE4N2YwM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87ed6a135dd34c31807df9f624187f00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3f8b3d67901c4862ad63a08cb3951b9f" revision="0" storageMode="native-omml" schemaVersion="3">
    <latex>\int_0^1 x\,dx</latex>
    <display>inline</display>
    <payload>eyJzY2hlbWFWZXJzaW9uIjozLCJmb3JtdWxhSWQiOiIzZjhiM2Q2NzkwMWM0ODYyYWQ2M2EwOGNiMzk1MWI5Z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3f8b3d67901c4862ad63a08cb3951b9f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6b2d1eedc3004a8cb9c3f4b8d89c83bc" revision="0" storageMode="native-omml" schemaVersion="3">
    <latex>\int_0^1 x\,dx</latex>
    <display>inline</display>
    <payload>eyJzY2hlbWFWZXJzaW9uIjozLCJmb3JtdWxhSWQiOiI2YjJkMWVlZGMzMDA0YThjYjljM2Y0YjhkODljODNiY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6b2d1eedc3004a8cb9c3f4b8d89c83bc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bce5a8daaa5b4fca8338cbf297fa0b41" revision="0" storageMode="native-omml" schemaVersion="3">
    <latex>\int_0^1 x\,dx</latex>
    <display>inline</display>
    <payload>eyJzY2hlbWFWZXJzaW9uIjozLCJmb3JtdWxhSWQiOiJiY2U1YThkYWFhNWI0ZmNhODMzOGNiZjI5N2ZhMGI0M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bce5a8daaa5b4fca8338cbf297fa0b41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9d0f9dca82884094a46883bc93290849" revision="0" storageMode="native-omml" schemaVersion="3">
    <latex>\int_0^1 x\,dx</latex>
    <display>inline</display>
    <payload>eyJzY2hlbWFWZXJzaW9uIjozLCJmb3JtdWxhSWQiOiI5ZDBmOWRjYTgyODg0MDk0YTQ2ODgzYmM5MzI5MDg0O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9d0f9dca82884094a46883bc93290849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a483e1bd8557442592c5c5de616de5c6" revision="0" storageMode="native-omml" schemaVersion="3">
    <latex>\int_0^1 x\,dx</latex>
    <display>inline</display>
    <payload>eyJzY2hlbWFWZXJzaW9uIjozLCJmb3JtdWxhSWQiOiJhNDgzZTFiZDg1NTc0NDI1OTJjNWM1ZGU2MTZkZTVjN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a483e1bd8557442592c5c5de616de5c6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001a16208bf4434583486004520fa63c" revision="0" storageMode="native-omml" schemaVersion="3">
    <latex>\int_0^1 x\,dx</latex>
    <display>inline</display>
    <payload>eyJzY2hlbWFWZXJzaW9uIjozLCJmb3JtdWxhSWQiOiIwMDFhMTYyMDhiZjQ0MzQ1ODM0ODYwMDQ1MjBmYTYzY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001a16208bf4434583486004520fa63c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49b4cf6fd1b044dda6b6071b793ba49c" revision="0" storageMode="native-omml" schemaVersion="3">
    <latex>\int_0^1 x\,dx</latex>
    <display>inline</display>
    <payload>eyJzY2hlbWFWZXJzaW9uIjozLCJmb3JtdWxhSWQiOiI0OWI0Y2Y2ZmQxYjA0NGRkYTZiNjA3MWI3OTNiYTQ5Y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49b4cf6fd1b044dda6b6071b793ba49c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cd52cc0da8824b798ac2862e40dd26a6" revision="0" storageMode="native-omml" schemaVersion="3">
    <latex>\int_0^1 x\,dx</latex>
    <display>inline</display>
    <payload>eyJzY2hlbWFWZXJzaW9uIjozLCJmb3JtdWxhSWQiOiJjZDUyY2MwZGE4ODI0Yjc5OGFjMjg2MmU0MGRkMjZhN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cd52cc0da8824b798ac2862e40dd26a6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2724b45df4414aa2b09d582c7492b15c" revision="0" storageMode="native-omml" schemaVersion="3">
    <latex>\int_0^1 x\,dx</latex>
    <display>inline</display>
    <payload>eyJzY2hlbWFWZXJzaW9uIjozLCJmb3JtdWxhSWQiOiIyNzI0YjQ1ZGY0NDE0YWEyYjA5ZDU4MmM3NDkyYjE1Y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2724b45df4414aa2b09d582c7492b15c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e629e973e5e84848bd224d63b212ba30" revision="0" storageMode="native-omml" schemaVersion="3">
    <latex>\int_0^1 x\,dx</latex>
    <display>inline</display>
    <payload>eyJzY2hlbWFWZXJzaW9uIjozLCJmb3JtdWxhSWQiOiJlNjI5ZTk3M2U1ZTg0ODQ4YmQyMjRkNjNiMjEyYmEzM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e629e973e5e84848bd224d63b212ba30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9f9f608056b44c4996a055c801bbc7b0" revision="0" storageMode="native-omml" schemaVersion="3">
    <latex>\int_0^1 x\,dx</latex>
    <display>inline</display>
    <payload>eyJzY2hlbWFWZXJzaW9uIjozLCJmb3JtdWxhSWQiOiI5ZjlmNjA4MDU2YjQ0YzQ5OTZhMDU1YzgwMWJiYzdiM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9f9f608056b44c4996a055c801bbc7b0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c3d2f192c1494ae88b81744182888ed4" revision="0" storageMode="native-omml" schemaVersion="3">
    <latex>\int_0^1 x\,dx</latex>
    <display>inline</display>
    <payload>eyJzY2hlbWFWZXJzaW9uIjozLCJmb3JtdWxhSWQiOiJjM2QyZjE5MmMxNDk0YWU4OGI4MTc0NDE4Mjg4OGVkN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c3d2f192c1494ae88b81744182888ed4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42a351074cdc497285276b72500dd010" revision="0" storageMode="native-omml" schemaVersion="3">
    <latex>\int_0^1 x\,dx</latex>
    <display>inline</display>
    <payload>eyJzY2hlbWFWZXJzaW9uIjozLCJmb3JtdWxhSWQiOiI0MmEzNTEwNzRjZGM0OTcyODUyNzZiNzI1MDBkZDAxM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42a351074cdc497285276b72500dd010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2729d3b3ba114820a4a73b8b6b8cbf34" revision="0" storageMode="native-omml" schemaVersion="3">
    <latex>\int_0^1 x\,dx</latex>
    <display>inline</display>
    <payload>eyJzY2hlbWFWZXJzaW9uIjozLCJmb3JtdWxhSWQiOiIyNzI5ZDNiM2JhMTE0ODIwYTRhNzNiOGI2YjhjYmYzN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2729d3b3ba114820a4a73b8b6b8cbf34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09764d2f4ee740949d955038e1da8bde" revision="0" storageMode="native-omml" schemaVersion="3">
    <latex>\int_0^1 x\,dx</latex>
    <display>inline</display>
    <payload>eyJzY2hlbWFWZXJzaW9uIjozLCJmb3JtdWxhSWQiOiIwOTc2NGQyZjRlZTc0MDk0OWQ5NTUwMzhlMWRhOGJkZ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09764d2f4ee740949d955038e1da8bde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62df140f41544479bef1b499a0a8f088" revision="0" storageMode="native-omml" schemaVersion="3">
    <latex>\int_0^1 x\,dx</latex>
    <display>inline</display>
    <payload>eyJzY2hlbWFWZXJzaW9uIjozLCJmb3JtdWxhSWQiOiI2MmRmMTQwZjQxNTQ0NDc5YmVmMWI0OTlhMGE4ZjA4O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62df140f41544479bef1b499a0a8f088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ff0ab5bf56fe4eb488cafb0cb2e83512" revision="0" storageMode="native-omml" schemaVersion="3">
    <latex>\int_0^1 x\,dx</latex>
    <display>inline</display>
    <payload>eyJzY2hlbWFWZXJzaW9uIjozLCJmb3JtdWxhSWQiOiJmZjBhYjViZjU2ZmU0ZWI0ODhjYWZiMGNiMmU4MzUxM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ff0ab5bf56fe4eb488cafb0cb2e83512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4560d9f8fdb1470c83d7a6707174c65b" revision="0" storageMode="native-omml" schemaVersion="3">
    <latex>\int_0^1 x\,dx</latex>
    <display>inline</display>
    <payload>eyJzY2hlbWFWZXJzaW9uIjozLCJmb3JtdWxhSWQiOiI0NTYwZDlmOGZkYjE0NzBjODNkN2E2NzA3MTc0YzY1Y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4560d9f8fdb1470c83d7a6707174c65b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39acf916368c4adb94acb2f2989edcdf" revision="0" storageMode="native-omml" schemaVersion="3">
    <latex>\int_0^1 x\,dx</latex>
    <display>inline</display>
    <payload>eyJzY2hlbWFWZXJzaW9uIjozLCJmb3JtdWxhSWQiOiIzOWFjZjkxNjM2OGM0YWRiOTRhY2IyZjI5ODllZGNkZ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39acf916368c4adb94acb2f2989edcdf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87c91d7a68124845b33346fafc8dc0ca" revision="0" storageMode="native-omml" schemaVersion="3">
    <latex>\int_0^1 x\,dx</latex>
    <display>inline</display>
    <payload>eyJzY2hlbWFWZXJzaW9uIjozLCJmb3JtdWxhSWQiOiI4N2M5MWQ3YTY4MTI0ODQ1YjMzMzQ2ZmFmYzhkYzBjY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87c91d7a68124845b33346fafc8dc0ca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73d87e44ca0b48fbb95b255e2281cd20" revision="0" storageMode="native-omml" schemaVersion="3">
    <latex>\int_0^1 x\,dx</latex>
    <display>inline</display>
    <payload>eyJzY2hlbWFWZXJzaW9uIjozLCJmb3JtdWxhSWQiOiI3M2Q4N2U0NGNhMGI0OGZiYjk1YjI1NWUyMjgxY2QyM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73d87e44ca0b48fbb95b255e2281cd20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37ea9cac73ce4d9eb9e2a1eb3916b6e2" revision="0" storageMode="native-omml" schemaVersion="3">
    <latex>\int_0^1 x\,dx</latex>
    <display>inline</display>
    <payload>eyJzY2hlbWFWZXJzaW9uIjozLCJmb3JtdWxhSWQiOiIzN2VhOWNhYzczY2U0ZDllYjllMmExZWIzOTE2YjZlM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37ea9cac73ce4d9eb9e2a1eb3916b6e2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35c0f312123640dcb8cf99042a942f16" revision="0" storageMode="native-omml" schemaVersion="3">
    <latex>\int_0^1 x\,dx</latex>
    <display>inline</display>
    <payload>eyJzY2hlbWFWZXJzaW9uIjozLCJmb3JtdWxhSWQiOiIzNWMwZjMxMjEyMzY0MGRjYjhjZjk5MDQyYTk0MmYxN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35c0f312123640dcb8cf99042a942f16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2718efecf229472a8d157df137e14838" revision="0" storageMode="native-omml" schemaVersion="3">
    <latex>\int_0^1 x\,dx</latex>
    <display>inline</display>
    <payload>eyJzY2hlbWFWZXJzaW9uIjozLCJmb3JtdWxhSWQiOiIyNzE4ZWZlY2YyMjk0NzJhOGQxNTdkZjEzN2UxNDgzO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2718efecf229472a8d157df137e14838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61809d22934744d3b1cd991edfd9973a" revision="0" storageMode="native-omml" schemaVersion="3">
    <latex>\int_0^1 x\,dx</latex>
    <display>inline</display>
    <payload>eyJzY2hlbWFWZXJzaW9uIjozLCJmb3JtdWxhSWQiOiI2MTgwOWQyMjkzNDc0NGQzYjFjZDk5MWVkZmQ5OTczY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61809d22934744d3b1cd991edfd9973a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d4b09176bf994c0da77148a421e0c174" revision="0" storageMode="native-omml" schemaVersion="3">
    <latex>\int_0^1 x\,dx</latex>
    <display>inline</display>
    <payload>eyJzY2hlbWFWZXJzaW9uIjozLCJmb3JtdWxhSWQiOiJkNGIwOTE3NmJmOTk0YzBkYTc3MTQ4YTQyMWUwYzE3N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d4b09176bf994c0da77148a421e0c174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493b057df51445bd877c839469456e30" revision="0" storageMode="native-omml" schemaVersion="3">
    <latex>\int_0^1 x\,dx</latex>
    <display>inline</display>
    <payload>eyJzY2hlbWFWZXJzaW9uIjozLCJmb3JtdWxhSWQiOiI0OTNiMDU3ZGY1MTQ0NWJkODc3YzgzOTQ2OTQ1NmUzM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493b057df51445bd877c839469456e30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e13e8806b80947d2bcbadcb952c4e6e7" revision="0" storageMode="native-omml" schemaVersion="3">
    <latex>\int_0^1 x\,dx</latex>
    <display>inline</display>
    <payload>eyJzY2hlbWFWZXJzaW9uIjozLCJmb3JtdWxhSWQiOiJlMTNlODgwNmI4MDk0N2QyYmNiYWRjYjk1MmM0ZTZlN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e13e8806b80947d2bcbadcb952c4e6e7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806f732116784addb03b99d937b4f3fe" revision="0" storageMode="native-omml" schemaVersion="3">
    <latex>\int_0^1 x\,dx</latex>
    <display>inline</display>
    <payload>eyJzY2hlbWFWZXJzaW9uIjozLCJmb3JtdWxhSWQiOiI4MDZmNzMyMTE2Nzg0YWRkYjAzYjk5ZDkzN2I0ZjNmZ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806f732116784addb03b99d937b4f3fe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146c3e7becba4696b62902010e6d263b" revision="0" storageMode="native-omml" schemaVersion="3">
    <latex>\int_0^1 x\,dx</latex>
    <display>inline</display>
    <payload>eyJzY2hlbWFWZXJzaW9uIjozLCJmb3JtdWxhSWQiOiIxNDZjM2U3YmVjYmE0Njk2YjYyOTAyMDEwZTZkMjYzY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146c3e7becba4696b62902010e6d263b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905088c42f6a4ff1b2e6af68459d7526" revision="0" storageMode="native-omml" schemaVersion="3">
    <latex>\int_0^1 x\,dx</latex>
    <display>inline</display>
    <payload>eyJzY2hlbWFWZXJzaW9uIjozLCJmb3JtdWxhSWQiOiI5MDUwODhjNDJmNmE0ZmYxYjJlNmFmNjg0NTlkNzUyN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905088c42f6a4ff1b2e6af68459d7526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5b5cada9e81545e8a5f85744660e316f" revision="0" storageMode="native-omml" schemaVersion="3">
    <latex>\int_0^1 x\,dx</latex>
    <display>inline</display>
    <payload>eyJzY2hlbWFWZXJzaW9uIjozLCJmb3JtdWxhSWQiOiI1YjVjYWRhOWU4MTU0NWU4YTVmODU3NDQ2NjBlMzE2Z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5b5cada9e81545e8a5f85744660e316f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d35a65b272f541a99efa7a7899556679" revision="0" storageMode="native-omml" schemaVersion="3">
    <latex>\int_0^1 x\,dx</latex>
    <display>inline</display>
    <payload>eyJzY2hlbWFWZXJzaW9uIjozLCJmb3JtdWxhSWQiOiJkMzVhNjViMjcyZjU0MWE5OWVmYTdhNzg5OTU1NjY3O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d35a65b272f541a99efa7a7899556679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5b997b2283f14586a8630180aa230868" revision="0" storageMode="native-omml" schemaVersion="3">
    <latex>\int_0^1 x\,dx</latex>
    <display>inline</display>
    <payload>eyJzY2hlbWFWZXJzaW9uIjozLCJmb3JtdWxhSWQiOiI1Yjk5N2IyMjgzZjE0NTg2YTg2MzAxODBhYTIzMDg2O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5b997b2283f14586a8630180aa230868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0d10f13d0e1440a4851196309b000def" revision="0" storageMode="native-omml" schemaVersion="3">
    <latex>\int_0^1 x\,dx</latex>
    <display>inline</display>
    <payload>eyJzY2hlbWFWZXJzaW9uIjozLCJmb3JtdWxhSWQiOiIwZDEwZjEzZDBlMTQ0MGE0ODUxMTk2MzA5YjAwMGRlZ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0d10f13d0e1440a4851196309b000def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c902a88bfb284defa85f9c1e05d48224" revision="0" storageMode="native-omml" schemaVersion="3">
    <latex>\int_0^1 x\,dx</latex>
    <display>inline</display>
    <payload>eyJzY2hlbWFWZXJzaW9uIjozLCJmb3JtdWxhSWQiOiJjOTAyYTg4YmZiMjg0ZGVmYTg1ZjljMWUwNWQ0ODIyN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c902a88bfb284defa85f9c1e05d48224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d23d09d72aeb4def8136da289d20f870" revision="0" storageMode="native-omml" schemaVersion="3">
    <latex>\int_0^1 x\,dx</latex>
    <display>inline</display>
    <payload>eyJzY2hlbWFWZXJzaW9uIjozLCJmb3JtdWxhSWQiOiJkMjNkMDlkNzJhZWI0ZGVmODEzNmRhMjg5ZDIwZjg3M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d23d09d72aeb4def8136da289d20f870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57d61a404f99480c82aa1b5a348d0c3c" revision="0" storageMode="native-omml" schemaVersion="3">
    <latex>\int_0^1 x\,dx</latex>
    <display>inline</display>
    <payload>eyJzY2hlbWFWZXJzaW9uIjozLCJmb3JtdWxhSWQiOiI1N2Q2MWE0MDRmOTk0ODBjODJhYTFiNWEzNDhkMGMzY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57d61a404f99480c82aa1b5a348d0c3c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3efac12eab1441e3869e883f0197d569" revision="0" storageMode="native-omml" schemaVersion="3">
    <latex>\int_0^1 x\,dx</latex>
    <display>inline</display>
    <payload>eyJzY2hlbWFWZXJzaW9uIjozLCJmb3JtdWxhSWQiOiIzZWZhYzEyZWFiMTQ0MWUzODY5ZTg4M2YwMTk3ZDU2O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3efac12eab1441e3869e883f0197d569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3965bad4c20340e28570d9f10e07090e" revision="0" storageMode="native-omml" schemaVersion="3">
    <latex>\int_0^1 x\,dx</latex>
    <display>inline</display>
    <payload>eyJzY2hlbWFWZXJzaW9uIjozLCJmb3JtdWxhSWQiOiIzOTY1YmFkNGMyMDM0MGUyODU3MGQ5ZjEwZTA3MDkwZ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3965bad4c20340e28570d9f10e07090e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7079b040eac84107bc596ad2af65558d" revision="0" storageMode="native-omml" schemaVersion="3">
    <latex>\int_0^1 x\,dx</latex>
    <display>inline</display>
    <payload>eyJzY2hlbWFWZXJzaW9uIjozLCJmb3JtdWxhSWQiOiI3MDc5YjA0MGVhYzg0MTA3YmM1OTZhZDJhZjY1NTU4Z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7079b040eac84107bc596ad2af65558d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cd4a32f6d3244dc69b230b44f26c5cb3" revision="0" storageMode="native-omml" schemaVersion="3">
    <latex>\int_0^1 x\,dx</latex>
    <display>inline</display>
    <payload>eyJzY2hlbWFWZXJzaW9uIjozLCJmb3JtdWxhSWQiOiJjZDRhMzJmNmQzMjQ0ZGM2OWIyMzBiNDRmMjZjNWNiM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cd4a32f6d3244dc69b230b44f26c5cb3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2e9918371f5a4fdb993c140cc7b6e1ce" revision="0" storageMode="native-omml" schemaVersion="3">
    <latex>\int_0^1 x\,dx</latex>
    <display>inline</display>
    <payload>eyJzY2hlbWFWZXJzaW9uIjozLCJmb3JtdWxhSWQiOiIyZTk5MTgzNzFmNWE0ZmRiOTkzYzE0MGNjN2I2ZTFjZ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2e9918371f5a4fdb993c140cc7b6e1ce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b75cd2daac724f90a780691e6cab0bac" revision="0" storageMode="native-omml" schemaVersion="3">
    <latex>\int_0^1 x\,dx</latex>
    <display>inline</display>
    <payload>eyJzY2hlbWFWZXJzaW9uIjozLCJmb3JtdWxhSWQiOiJiNzVjZDJkYWFjNzI0ZjkwYTc4MDY5MWU2Y2FiMGJhY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b75cd2daac724f90a780691e6cab0bac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e5574aee65044210a88249b6eb66fd15" revision="0" storageMode="native-omml" schemaVersion="3">
    <latex>\int_0^1 x\,dx</latex>
    <display>inline</display>
    <payload>eyJzY2hlbWFWZXJzaW9uIjozLCJmb3JtdWxhSWQiOiJlNTU3NGFlZTY1MDQ0MjEwYTg4MjQ5YjZlYjY2ZmQxN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e5574aee65044210a88249b6eb66fd15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eb557f180cb44e878bcab3efd53ad5f0" revision="0" storageMode="native-omml" schemaVersion="3">
    <latex>\int_0^1 x\,dx</latex>
    <display>inline</display>
    <payload>eyJzY2hlbWFWZXJzaW9uIjozLCJmb3JtdWxhSWQiOiJlYjU1N2YxODBjYjQ0ZTg3OGJjYWIzZWZkNTNhZDVmM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eb557f180cb44e878bcab3efd53ad5f0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ffb37c18ebd4467a9aac2b492e163c51" revision="0" storageMode="native-omml" schemaVersion="3">
    <latex>\int_0^1 x\,dx</latex>
    <display>inline</display>
    <payload>eyJzY2hlbWFWZXJzaW9uIjozLCJmb3JtdWxhSWQiOiJmZmIzN2MxOGViZDQ0NjdhOWFhYzJiNDkyZTE2M2M1M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ffb37c18ebd4467a9aac2b492e163c51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0415c01f9d8340408873cbcced2383c9" revision="0" storageMode="native-omml" schemaVersion="3">
    <latex>\int_0^1 x\,dx</latex>
    <display>inline</display>
    <payload>eyJzY2hlbWFWZXJzaW9uIjozLCJmb3JtdWxhSWQiOiIwNDE1YzAxZjlkODM0MDQwODg3M2NiY2NlZDIzODNjO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0415c01f9d8340408873cbcced2383c9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777dadd9b22f4dcbb891d17d99c7475b" revision="0" storageMode="native-omml" schemaVersion="3">
    <latex>\int_0^1 x\,dx</latex>
    <display>inline</display>
    <payload>eyJzY2hlbWFWZXJzaW9uIjozLCJmb3JtdWxhSWQiOiI3NzdkYWRkOWIyMmY0ZGNiYjg5MWQxN2Q5OWM3NDc1Y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777dadd9b22f4dcbb891d17d99c7475b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ba0a939769d04314bc73ac62d196c1fd" revision="0" storageMode="native-omml" schemaVersion="3">
    <latex>\int_0^1 x\,dx</latex>
    <display>inline</display>
    <payload>eyJzY2hlbWFWZXJzaW9uIjozLCJmb3JtdWxhSWQiOiJiYTBhOTM5NzY5ZDA0MzE0YmM3M2FjNjJkMTk2YzFmZ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ba0a939769d04314bc73ac62d196c1fd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da8bbf3d627e4fbc94298c200cc96d0c" revision="0" storageMode="native-omml" schemaVersion="3">
    <latex>\int_0^1 x\,dx</latex>
    <display>inline</display>
    <payload>eyJzY2hlbWFWZXJzaW9uIjozLCJmb3JtdWxhSWQiOiJkYThiYmYzZDYyN2U0ZmJjOTQyOThjMjAwY2M5NmQwY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da8bbf3d627e4fbc94298c200cc96d0c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162cd0191990430f9c74cca43a458f9b" revision="0" storageMode="native-omml" schemaVersion="3">
    <latex>\int_0^1 x\,dx</latex>
    <display>inline</display>
    <payload>eyJzY2hlbWFWZXJzaW9uIjozLCJmb3JtdWxhSWQiOiIxNjJjZDAxOTE5OTA0MzBmOWM3NGNjYTQzYTQ1OGY5Y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162cd0191990430f9c74cca43a458f9b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1c5492c4596c4810bc72ed406477492f" revision="0" storageMode="native-omml" schemaVersion="3">
    <latex>\int_0^1 x\,dx</latex>
    <display>inline</display>
    <payload>eyJzY2hlbWFWZXJzaW9uIjozLCJmb3JtdWxhSWQiOiIxYzU0OTJjNDU5NmM0ODEwYmM3MmVkNDA2NDc3NDkyZ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1c5492c4596c4810bc72ed406477492f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6ef853cb74194ffabc074c07481f4dc0" revision="0" storageMode="native-omml" schemaVersion="3">
    <latex>\int_0^1 x\,dx</latex>
    <display>inline</display>
    <payload>eyJzY2hlbWFWZXJzaW9uIjozLCJmb3JtdWxhSWQiOiI2ZWY4NTNjYjc0MTk0ZmZhYmMwNzRjMDc0ODFmNGRjM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6ef853cb74194ffabc074c07481f4dc0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1eba6bdc277d4fddabec4cac3bd89c5f" revision="0" storageMode="native-omml" schemaVersion="3">
    <latex>\int_0^1 x\,dx</latex>
    <display>inline</display>
    <payload>eyJzY2hlbWFWZXJzaW9uIjozLCJmb3JtdWxhSWQiOiIxZWJhNmJkYzI3N2Q0ZmRkYWJlYzRjYWMzYmQ4OWM1Z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1eba6bdc277d4fddabec4cac3bd89c5f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4e8cea41171c496cb111b99a9d9fa3e2" revision="0" storageMode="native-omml" schemaVersion="3">
    <latex>\int_0^1 x\,dx</latex>
    <display>inline</display>
    <payload>eyJzY2hlbWFWZXJzaW9uIjozLCJmb3JtdWxhSWQiOiI0ZThjZWE0MTE3MWM0OTZjYjExMWI5OWE5ZDlmYTNlM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4e8cea41171c496cb111b99a9d9fa3e2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3a2b8833a79b4714b4caec6b71310782" revision="0" storageMode="native-omml" schemaVersion="3">
    <latex>\int_0^1 x\,dx</latex>
    <display>inline</display>
    <payload>eyJzY2hlbWFWZXJzaW9uIjozLCJmb3JtdWxhSWQiOiIzYTJiODgzM2E3OWI0NzE0YjRjYWVjNmI3MTMxMDc4M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3a2b8833a79b4714b4caec6b71310782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44f89ba99dd54d47a56879258264d437" revision="0" storageMode="native-omml" schemaVersion="3">
    <latex>\int_0^1 x\,dx</latex>
    <display>inline</display>
    <payload>eyJzY2hlbWFWZXJzaW9uIjozLCJmb3JtdWxhSWQiOiI0NGY4OWJhOTlkZDU0ZDQ3YTU2ODc5MjU4MjY0ZDQzN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44f89ba99dd54d47a56879258264d437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71b8668b67094c49b6191df5533e21bf" revision="0" storageMode="native-omml" schemaVersion="3">
    <latex>\int_0^1 x\,dx</latex>
    <display>inline</display>
    <payload>eyJzY2hlbWFWZXJzaW9uIjozLCJmb3JtdWxhSWQiOiI3MWI4NjY4YjY3MDk0YzQ5YjYxOTFkZjU1MzNlMjFiZ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71b8668b67094c49b6191df5533e21bf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2c8935deb6c040ffa6f69c4a159219e9" revision="0" storageMode="native-omml" schemaVersion="3">
    <latex>\int_0^1 x\,dx</latex>
    <display>inline</display>
    <payload>eyJzY2hlbWFWZXJzaW9uIjozLCJmb3JtdWxhSWQiOiIyYzg5MzVkZWI2YzA0MGZmYTZmNjljNGExNTkyMTllO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2c8935deb6c040ffa6f69c4a159219e9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429f8654934e4373ab6a5fed4bee1baa" revision="0" storageMode="native-omml" schemaVersion="3">
    <latex>\int_0^1 x\,dx</latex>
    <display>inline</display>
    <payload>eyJzY2hlbWFWZXJzaW9uIjozLCJmb3JtdWxhSWQiOiI0MjlmODY1NDkzNGU0MzczYWI2YTVmZWQ0YmVlMWJhY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429f8654934e4373ab6a5fed4bee1baa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6a362269af5848ee9301b39549f2c355" revision="0" storageMode="native-omml" schemaVersion="3">
    <latex>\int_0^1 x\,dx</latex>
    <display>inline</display>
    <payload>eyJzY2hlbWFWZXJzaW9uIjozLCJmb3JtdWxhSWQiOiI2YTM2MjI2OWFmNTg0OGVlOTMwMWIzOTU0OWYyYzM1N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6a362269af5848ee9301b39549f2c355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2544174afc0048a7a779442f8e851d5c" revision="0" storageMode="native-omml" schemaVersion="3">
    <latex>\int_0^1 x\,dx</latex>
    <display>inline</display>
    <payload>eyJzY2hlbWFWZXJzaW9uIjozLCJmb3JtdWxhSWQiOiIyNTQ0MTc0YWZjMDA0OGE3YTc3OTQ0MmY4ZTg1MWQ1Y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2544174afc0048a7a779442f8e851d5c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74af2e5cd70540e6b6c01ad69016ddba" revision="0" storageMode="native-omml" schemaVersion="3">
    <latex>\int_0^1 x\,dx</latex>
    <display>inline</display>
    <payload>eyJzY2hlbWFWZXJzaW9uIjozLCJmb3JtdWxhSWQiOiI3NGFmMmU1Y2Q3MDU0MGU2YjZjMDFhZDY5MDE2ZGRiY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74af2e5cd70540e6b6c01ad69016ddba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7bffd8360d584a9c959561382de31f9d" revision="0" storageMode="native-omml" schemaVersion="3">
    <latex>\int_0^1 x\,dx</latex>
    <display>inline</display>
    <payload>eyJzY2hlbWFWZXJzaW9uIjozLCJmb3JtdWxhSWQiOiI3YmZmZDgzNjBkNTg0YTljOTU5NTYxMzgyZGUzMWY5Z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7bffd8360d584a9c959561382de31f9d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174a697b537241258091e41746a8b79f" revision="0" storageMode="native-omml" schemaVersion="3">
    <latex>\int_0^1 x\,dx</latex>
    <display>inline</display>
    <payload>eyJzY2hlbWFWZXJzaW9uIjozLCJmb3JtdWxhSWQiOiIxNzRhNjk3YjUzNzI0MTI1ODA5MWU0MTc0NmE4Yjc5Z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174a697b537241258091e41746a8b79f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9127a0a1dde24e48a9835945c947f995" revision="0" storageMode="native-omml" schemaVersion="3">
    <latex>\int_0^1 x\,dx</latex>
    <display>inline</display>
    <payload>eyJzY2hlbWFWZXJzaW9uIjozLCJmb3JtdWxhSWQiOiI5MTI3YTBhMWRkZTI0ZTQ4YTk4MzU5NDVjOTQ3Zjk5N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9127a0a1dde24e48a9835945c947f995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7329ac8b5a264ff894b9f1bb76b88c08" revision="0" storageMode="native-omml" schemaVersion="3">
    <latex>\int_0^1 x\,dx</latex>
    <display>inline</display>
    <payload>eyJzY2hlbWFWZXJzaW9uIjozLCJmb3JtdWxhSWQiOiI3MzI5YWM4YjVhMjY0ZmY4OTRiOWYxYmI3NmI4OGMwO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7329ac8b5a264ff894b9f1bb76b88c08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9fb86ca163eb4f9abb92f2fd1052ba95" revision="0" storageMode="native-omml" schemaVersion="3">
    <latex>\int_0^1 x\,dx</latex>
    <display>inline</display>
    <payload>eyJzY2hlbWFWZXJzaW9uIjozLCJmb3JtdWxhSWQiOiI5ZmI4NmNhMTYzZWI0ZjlhYmI5MmYyZmQxMDUyYmE5N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9fb86ca163eb4f9abb92f2fd1052ba95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46b5e91b50504175a580f3d6897d66ed" revision="0" storageMode="native-omml" schemaVersion="3">
    <latex>\int_0^1 x\,dx</latex>
    <display>inline</display>
    <payload>eyJzY2hlbWFWZXJzaW9uIjozLCJmb3JtdWxhSWQiOiI0NmI1ZTkxYjUwNTA0MTc1YTU4MGYzZDY4OTdkNjZlZ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46b5e91b50504175a580f3d6897d66ed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9adca8b6938246e18a01cbe28f3c8969" revision="0" storageMode="native-omml" schemaVersion="3">
    <latex>\int_0^1 x\,dx</latex>
    <display>inline</display>
    <payload>eyJzY2hlbWFWZXJzaW9uIjozLCJmb3JtdWxhSWQiOiI5YWRjYThiNjkzODI0NmUxOGEwMWNiZTI4ZjNjODk2O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9adca8b6938246e18a01cbe28f3c8969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9a299b167404468d98db0859893893df" revision="0" storageMode="native-omml" schemaVersion="3">
    <latex>\int_0^1 x\,dx</latex>
    <display>inline</display>
    <payload>eyJzY2hlbWFWZXJzaW9uIjozLCJmb3JtdWxhSWQiOiI5YTI5OWIxNjc0MDQ0NjhkOThkYjA4NTk4OTM4OTNkZ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9a299b167404468d98db0859893893df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5aafeeb69ad54b629d80b7c274529f51" revision="0" storageMode="native-omml" schemaVersion="3">
    <latex>\int_0^1 x\,dx</latex>
    <display>inline</display>
    <payload>eyJzY2hlbWFWZXJzaW9uIjozLCJmb3JtdWxhSWQiOiI1YWFmZWViNjlhZDU0YjYyOWQ4MGI3YzI3NDUyOWY1M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5aafeeb69ad54b629d80b7c274529f51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3df9811853624f71a5f3da56029307e8" revision="0" storageMode="native-omml" schemaVersion="3">
    <latex>\int_0^1 x\,dx</latex>
    <display>inline</display>
    <payload>eyJzY2hlbWFWZXJzaW9uIjozLCJmb3JtdWxhSWQiOiIzZGY5ODExODUzNjI0ZjcxYTVmM2RhNTYwMjkzMDdlO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3df9811853624f71a5f3da56029307e8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a204980e73d94276ac91045174991a8b" revision="0" storageMode="native-omml" schemaVersion="3">
    <latex>\int_0^1 x\,dx</latex>
    <display>inline</display>
    <payload>eyJzY2hlbWFWZXJzaW9uIjozLCJmb3JtdWxhSWQiOiJhMjA0OTgwZTczZDk0Mjc2YWM5MTA0NTE3NDk5MWE4Y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a204980e73d94276ac91045174991a8b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0cf261f0c21a47d194f159018493afbb" revision="0" storageMode="native-omml" schemaVersion="3">
    <latex>\int_0^1 x\,dx</latex>
    <display>inline</display>
    <payload>eyJzY2hlbWFWZXJzaW9uIjozLCJmb3JtdWxhSWQiOiIwY2YyNjFmMGMyMWE0N2QxOTRmMTU5MDE4NDkzYWZiY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0cf261f0c21a47d194f159018493afbb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4c79c4bbc47d41408889dbbde82478ae" revision="0" storageMode="native-omml" schemaVersion="3">
    <latex>\int_0^1 x\,dx</latex>
    <display>inline</display>
    <payload>eyJzY2hlbWFWZXJzaW9uIjozLCJmb3JtdWxhSWQiOiI0Yzc5YzRiYmM0N2Q0MTQwODg4OWRiYmRlODI0NzhhZ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4c79c4bbc47d41408889dbbde82478ae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9f359c92e23c4ed29d12d61576b1e9e0" revision="0" storageMode="native-omml" schemaVersion="3">
    <latex>\int_0^1 x\,dx</latex>
    <display>inline</display>
    <payload>eyJzY2hlbWFWZXJzaW9uIjozLCJmb3JtdWxhSWQiOiI5ZjM1OWM5MmUyM2M0ZWQyOWQxMmQ2MTU3NmIxZTllM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9f359c92e23c4ed29d12d61576b1e9e0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3ef2a61f9b5e470ead56e8ae8f962145" revision="0" storageMode="native-omml" schemaVersion="3">
    <latex>\int_0^1 x\,dx</latex>
    <display>inline</display>
    <payload>eyJzY2hlbWFWZXJzaW9uIjozLCJmb3JtdWxhSWQiOiIzZWYyYTYxZjliNWU0NzBlYWQ1NmU4YWU4Zjk2MjE0N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3ef2a61f9b5e470ead56e8ae8f962145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b422990f8b5d4a59b4c6b85fc2f3137e" revision="0" storageMode="native-omml" schemaVersion="3">
    <latex>\int_0^1 x\,dx</latex>
    <display>inline</display>
    <payload>eyJzY2hlbWFWZXJzaW9uIjozLCJmb3JtdWxhSWQiOiJiNDIyOTkwZjhiNWQ0YTU5YjRjNmI4NWZjMmYzMTM3Z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b422990f8b5d4a59b4c6b85fc2f3137e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85f7c46255d945898c49b58301ea007c" revision="0" storageMode="native-omml" schemaVersion="3">
    <latex>\int_0^1 x\,dx</latex>
    <display>inline</display>
    <payload>eyJzY2hlbWFWZXJzaW9uIjozLCJmb3JtdWxhSWQiOiI4NWY3YzQ2MjU1ZDk0NTg5OGM0OWI1ODMwMWVhMDA3Y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85f7c46255d945898c49b58301ea007c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feaeec9b9a5348c6ace7f30ca882c40c" revision="0" storageMode="native-omml" schemaVersion="3">
    <latex>\int_0^1 x\,dx</latex>
    <display>inline</display>
    <payload>eyJzY2hlbWFWZXJzaW9uIjozLCJmb3JtdWxhSWQiOiJmZWFlZWM5YjlhNTM0OGM2YWNlN2YzMGNhODgyYzQwY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feaeec9b9a5348c6ace7f30ca882c40c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2338f6321e99405891452d11941f5262" revision="0" storageMode="native-omml" schemaVersion="3">
    <latex>\int_0^1 x\,dx</latex>
    <display>inline</display>
    <payload>eyJzY2hlbWFWZXJzaW9uIjozLCJmb3JtdWxhSWQiOiIyMzM4ZjYzMjFlOTk0MDU4OTE0NTJkMTE5NDFmNTI2M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2338f6321e99405891452d11941f5262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deb8d79275c843b3b50226b8479ea44d" revision="0" storageMode="native-omml" schemaVersion="3">
    <latex>\int_0^1 x\,dx</latex>
    <display>inline</display>
    <payload>eyJzY2hlbWFWZXJzaW9uIjozLCJmb3JtdWxhSWQiOiJkZWI4ZDc5Mjc1Yzg0M2IzYjUwMjI2Yjg0NzllYTQ0Z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deb8d79275c843b3b50226b8479ea44d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5067b97a345d45218b9a538bf10644ec" revision="0" storageMode="native-omml" schemaVersion="3">
    <latex>\int_0^1 x\,dx</latex>
    <display>inline</display>
    <payload>eyJzY2hlbWFWZXJzaW9uIjozLCJmb3JtdWxhSWQiOiI1MDY3Yjk3YTM0NWQ0NTIxOGI5YTUzOGJmMTA2NDRlY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5067b97a345d45218b9a538bf10644ec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3f098942077049e890177c02e9cfe9f7" revision="0" storageMode="native-omml" schemaVersion="3">
    <latex>\int_0^1 x\,dx</latex>
    <display>inline</display>
    <payload>eyJzY2hlbWFWZXJzaW9uIjozLCJmb3JtdWxhSWQiOiIzZjA5ODk0MjA3NzA0OWU4OTAxNzdjMDJlOWNmZTlmN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3f098942077049e890177c02e9cfe9f7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591da12c34074f2e9d1a5dcd2b796738" revision="0" storageMode="native-omml" schemaVersion="3">
    <latex>\int_0^1 x\,dx</latex>
    <display>inline</display>
    <payload>eyJzY2hlbWFWZXJzaW9uIjozLCJmb3JtdWxhSWQiOiI1OTFkYTEyYzM0MDc0ZjJlOWQxYTVkY2QyYjc5NjczO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591da12c34074f2e9d1a5dcd2b796738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04b45d765c8d4835a7c50fb8fb281b72" revision="0" storageMode="native-omml" schemaVersion="3">
    <latex>\int_0^1 x\,dx</latex>
    <display>inline</display>
    <payload>eyJzY2hlbWFWZXJzaW9uIjozLCJmb3JtdWxhSWQiOiIwNGI0NWQ3NjVjOGQ0ODM1YTdjNTBmYjhmYjI4MWI3M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04b45d765c8d4835a7c50fb8fb281b72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be1507bebf13472eb623b8f0e1c539ea" revision="0" storageMode="native-omml" schemaVersion="3">
    <latex>\int_0^1 x\,dx</latex>
    <display>inline</display>
    <payload>eyJzY2hlbWFWZXJzaW9uIjozLCJmb3JtdWxhSWQiOiJiZTE1MDdiZWJmMTM0NzJlYjYyM2I4ZjBlMWM1MzllY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be1507bebf13472eb623b8f0e1c539ea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0cfdce41ea064857b16e806e83fe09ff" revision="0" storageMode="native-omml" schemaVersion="3">
    <latex>\int_0^1 x\,dx</latex>
    <display>inline</display>
    <payload>eyJzY2hlbWFWZXJzaW9uIjozLCJmb3JtdWxhSWQiOiIwY2ZkY2U0MWVhMDY0ODU3YjE2ZTgwNmU4M2ZlMDlmZ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0cfdce41ea064857b16e806e83fe09ff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75931da3bc5140a4a46438dc13f4214a" revision="0" storageMode="native-omml" schemaVersion="3">
    <latex>\int_0^1 x\,dx</latex>
    <display>inline</display>
    <payload>eyJzY2hlbWFWZXJzaW9uIjozLCJmb3JtdWxhSWQiOiI3NTkzMWRhM2JjNTE0MGE0YTQ2NDM4ZGMxM2Y0MjE0Y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75931da3bc5140a4a46438dc13f4214a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2b311633b9c54e9b8088999f7cade1bb" revision="0" storageMode="native-omml" schemaVersion="3">
    <latex>\int_0^1 x\,dx</latex>
    <display>inline</display>
    <payload>eyJzY2hlbWFWZXJzaW9uIjozLCJmb3JtdWxhSWQiOiIyYjMxMTYzM2I5YzU0ZTliODA4ODk5OWY3Y2FkZTFiY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2b311633b9c54e9b8088999f7cade1bb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e33b5206397043b7b623c092d13943c0" revision="0" storageMode="native-omml" schemaVersion="3">
    <latex>\int_0^1 x\,dx</latex>
    <display>inline</display>
    <payload>eyJzY2hlbWFWZXJzaW9uIjozLCJmb3JtdWxhSWQiOiJlMzNiNTIwNjM5NzA0M2I3YjYyM2MwOTJkMTM5NDNjM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e33b5206397043b7b623c092d13943c0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55f0266878a64c0fb18315e963b42564" revision="0" storageMode="native-omml" schemaVersion="3">
    <latex>\int_0^1 x\,dx</latex>
    <display>inline</display>
    <payload>eyJzY2hlbWFWZXJzaW9uIjozLCJmb3JtdWxhSWQiOiI1NWYwMjY2ODc4YTY0YzBmYjE4MzE1ZTk2M2I0MjU2N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55f0266878a64c0fb18315e963b42564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674e5933e0c442e2bcbfa4c64e97fe65" revision="0" storageMode="native-omml" schemaVersion="3">
    <latex>\int_0^1 x\,dx</latex>
    <display>inline</display>
    <payload>eyJzY2hlbWFWZXJzaW9uIjozLCJmb3JtdWxhSWQiOiI2NzRlNTkzM2UwYzQ0MmUyYmNiZmE0YzY0ZTk3ZmU2N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674e5933e0c442e2bcbfa4c64e97fe65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3816a51b7f6c4727b68d45774766a45d" revision="0" storageMode="native-omml" schemaVersion="3">
    <latex>\int_0^1 x\,dx</latex>
    <display>inline</display>
    <payload>eyJzY2hlbWFWZXJzaW9uIjozLCJmb3JtdWxhSWQiOiIzODE2YTUxYjdmNmM0NzI3YjY4ZDQ1Nzc0NzY2YTQ1Z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3816a51b7f6c4727b68d45774766a45d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8701a39762b4433e9600888872551144" revision="0" storageMode="native-omml" schemaVersion="3">
    <latex>\int_0^1 x\,dx</latex>
    <display>inline</display>
    <payload>eyJzY2hlbWFWZXJzaW9uIjozLCJmb3JtdWxhSWQiOiI4NzAxYTM5NzYyYjQ0MzNlOTYwMDg4ODg3MjU1MTE0N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8701a39762b4433e9600888872551144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17d99f336b314d31a7823df26d81fa9f" revision="0" storageMode="native-omml" schemaVersion="3">
    <latex>\int_0^1 x\,dx</latex>
    <display>inline</display>
    <payload>eyJzY2hlbWFWZXJzaW9uIjozLCJmb3JtdWxhSWQiOiIxN2Q5OWYzMzZiMzE0ZDMxYTc4MjNkZjI2ZDgxZmE5Z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17d99f336b314d31a7823df26d81fa9f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9aafd75ca6724f92a3fe4dca4aab7d38" revision="0" storageMode="native-omml" schemaVersion="3">
    <latex>\int_0^1 x\,dx</latex>
    <display>inline</display>
    <payload>eyJzY2hlbWFWZXJzaW9uIjozLCJmb3JtdWxhSWQiOiI5YWFmZDc1Y2E2NzI0ZjkyYTNmZTRkY2E0YWFiN2QzO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9aafd75ca6724f92a3fe4dca4aab7d38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fd82c18fc46c4ff2ae11164296a39cb1" revision="0" storageMode="native-omml" schemaVersion="3">
    <latex>\int_0^1 x\,dx</latex>
    <display>inline</display>
    <payload>eyJzY2hlbWFWZXJzaW9uIjozLCJmb3JtdWxhSWQiOiJmZDgyYzE4ZmM0NmM0ZmYyYWUxMTE2NDI5NmEzOWNiM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fd82c18fc46c4ff2ae11164296a39cb1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106d38f6a9ff4b02b059cb18d8ea5e4f" revision="0" storageMode="native-omml" schemaVersion="3">
    <latex>\int_0^1 x\,dx</latex>
    <display>inline</display>
    <payload>eyJzY2hlbWFWZXJzaW9uIjozLCJmb3JtdWxhSWQiOiIxMDZkMzhmNmE5ZmY0YjAyYjA1OWNiMThkOGVhNWU0Z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106d38f6a9ff4b02b059cb18d8ea5e4f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eace4dd2ef7644759280fda21e08e6c9" revision="0" storageMode="native-omml" schemaVersion="3">
    <latex>\int_0^1 x\,dx</latex>
    <display>inline</display>
    <payload>eyJzY2hlbWFWZXJzaW9uIjozLCJmb3JtdWxhSWQiOiJlYWNlNGRkMmVmNzY0NDc1OTI4MGZkYTIxZTA4ZTZjO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eace4dd2ef7644759280fda21e08e6c9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9de6ede0e6fb401caf61beea62258767" revision="0" storageMode="native-omml" schemaVersion="3">
    <latex>\int_0^1 x\,dx</latex>
    <display>inline</display>
    <payload>eyJzY2hlbWFWZXJzaW9uIjozLCJmb3JtdWxhSWQiOiI5ZGU2ZWRlMGU2ZmI0MDFjYWY2MWJlZWE2MjI1ODc2N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9de6ede0e6fb401caf61beea62258767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b82c25052ed64d53be71e30a44276c13" revision="0" storageMode="native-omml" schemaVersion="3">
    <latex>\int_0^1 x\,dx</latex>
    <display>inline</display>
    <payload>eyJzY2hlbWFWZXJzaW9uIjozLCJmb3JtdWxhSWQiOiJiODJjMjUwNTJlZDY0ZDUzYmU3MWUzMGE0NDI3NmMxM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b82c25052ed64d53be71e30a44276c13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74429057e31b44ae973a6bde1b24054e" revision="0" storageMode="native-omml" schemaVersion="3">
    <latex>\int_0^1 x\,dx</latex>
    <display>inline</display>
    <payload>eyJzY2hlbWFWZXJzaW9uIjozLCJmb3JtdWxhSWQiOiI3NDQyOTA1N2UzMWI0NGFlOTczYTZiZGUxYjI0MDU0Z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74429057e31b44ae973a6bde1b24054e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08e340c7e68a4a01a8d768b717295a7a" revision="0" storageMode="native-omml" schemaVersion="3">
    <latex>\int_0^1 x\,dx</latex>
    <display>inline</display>
    <payload>eyJzY2hlbWFWZXJzaW9uIjozLCJmb3JtdWxhSWQiOiIwOGUzNDBjN2U2OGE0YTAxYThkNzY4YjcxNzI5NWE3Y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08e340c7e68a4a01a8d768b717295a7a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db715ecc373c4798be21ead8da674d43" revision="0" storageMode="native-omml" schemaVersion="3">
    <latex>\int_0^1 x\,dx</latex>
    <display>inline</display>
    <payload>eyJzY2hlbWFWZXJzaW9uIjozLCJmb3JtdWxhSWQiOiJkYjcxNWVjYzM3M2M0Nzk4YmUyMWVhZDhkYTY3NGQ0My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db715ecc373c4798be21ead8da674d43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ba2d75b6d0e341208b6aea3c74ae2ec4" revision="0" storageMode="native-omml" schemaVersion="3">
    <latex>\int_0^1 x\,dx</latex>
    <display>inline</display>
    <payload>eyJzY2hlbWFWZXJzaW9uIjozLCJmb3JtdWxhSWQiOiJiYTJkNzViNmQwZTM0MTIwOGI2YWVhM2M3NGFlMmVjN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ba2d75b6d0e341208b6aea3c74ae2ec4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9307239da93542f5b59dfe1095590eae" revision="0" storageMode="native-omml" schemaVersion="3">
    <latex>\int_0^1 x\,dx</latex>
    <display>inline</display>
    <payload>eyJzY2hlbWFWZXJzaW9uIjozLCJmb3JtdWxhSWQiOiI5MzA3MjM5ZGE5MzU0MmY1YjU5ZGZlMTA5NTU5MGVhZ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9307239da93542f5b59dfe1095590eae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1e8bfd5abf9a4ef5833dd8bb2f933c98" revision="0" storageMode="native-omml" schemaVersion="3">
    <latex>\int_0^1 x\,dx</latex>
    <display>inline</display>
    <payload>eyJzY2hlbWFWZXJzaW9uIjozLCJmb3JtdWxhSWQiOiIxZThiZmQ1YWJmOWE0ZWY1ODMzZGQ4YmIyZjkzM2M5OC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1e8bfd5abf9a4ef5833dd8bb2f933c98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522f63355fff4502b425078801b5a9d5" revision="0" storageMode="native-omml" schemaVersion="3">
    <latex>\int_0^1 x\,dx</latex>
    <display>inline</display>
    <payload>eyJzY2hlbWFWZXJzaW9uIjozLCJmb3JtdWxhSWQiOiI1MjJmNjMzNTVmZmY0NTAyYjQyNTA3ODgwMWI1YTlkN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522f63355fff4502b425078801b5a9d5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74437f3d844c4926823e720a1cbf2e3b" revision="0" storageMode="native-omml" schemaVersion="3">
    <latex>\int_0^1 x\,dx</latex>
    <display>inline</display>
    <payload>eyJzY2hlbWFWZXJzaW9uIjozLCJmb3JtdWxhSWQiOiI3NDQzN2YzZDg0NGM0OTI2ODIzZTcyMGExY2JmMmUzY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74437f3d844c4926823e720a1cbf2e3b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5ef0e3f6bb3f450d97325092f196df35" revision="0" storageMode="native-omml" schemaVersion="3">
    <latex>\int_0^1 x\,dx</latex>
    <display>inline</display>
    <payload>eyJzY2hlbWFWZXJzaW9uIjozLCJmb3JtdWxhSWQiOiI1ZWYwZTNmNmJiM2Y0NTBkOTczMjUwOTJmMTk2ZGYzN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5ef0e3f6bb3f450d97325092f196df35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544d3641aa6f4a568137710c37d48ca5" revision="0" storageMode="native-omml" schemaVersion="3">
    <latex>\int_0^1 x\,dx</latex>
    <display>display</display>
    <payload>eyJzY2hlbWFWZXJzaW9uIjozLCJmb3JtdWxhSWQiOiI1NDRkMzY0MWFhNmY0YTU2ODEzNzcxMGMzN2Q0OGNhNS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ZGlzcGxheSIsInN0b3JhZ2VNb2RlIjoibmF0aXZlLW9tbWwiLCJyZXZpc2lvbiI6MCwiY3JlYXRlZFV0Y1RpY2tzIjowfQ==</payload>
    <locator host="word" objectName="LSNO_544d3641aa6f4a568137710c37d48ca5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d785bb1868e3404b83fa3618a33985c6" revision="0" storageMode="native-omml" schemaVersion="3">
    <latex>\int_0^1 x\,dx</latex>
    <display>displayNumbered</display>
    <payload>eyJzY2hlbWFWZXJzaW9uIjozLCJmb3JtdWxhSWQiOiJkNzg1YmIxODY4ZTM0MDRiODNmYTM2MThhMzM5ODVjNiIsImxhdGV4IjoiXFxpbnRfMF4xI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4XHUwMDNDL206dFx1MDAzRVx1MDAzQy9tOnJcdTAwM0VcdTAwM0NtOnNwYWNpbmcgbTp2YWw9XHUwMDIyM1x1MDAyMi9cdTAwM0VcdTAwM0NtOnJcdTAwM0VcdTAwM0NtOnRcdTAwM0VkeFx1MDAzQy9tOnRcdTAwM0VcdTAwM0MvbTpyXHUwMDNFXHUwMDNDL206ZVx1MDAzRVx1MDAzQy9tOm5hcnlcdTAwM0Vcblx1MDAzQy9tOm9NYXRoXHUwMDNFXG5cdTAwM0MvbTpvTWF0aFBhcmFcdTAwM0UiLCJkaXNwbGF5IjoiZGlzcGxheU51bWJlcmVkIiwic3RvcmFnZU1vZGUiOiJuYXRpdmUtb21tbCIsInJldmlzaW9uIjowLCJjcmVhdGVkVXRjVGlja3MiOjB9</payload>
    <locator host="word" objectName="LSNO_d785bb1868e3404b83fa3618a33985c6" kind="native-omml"/>
    <omml sha256="d31eee80a4ec2946352fe1d335ec14cf531838577e1b5ca99d002493f42e949b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4PC9tOnQ+PC9tOnI+PG06c3BhY2luZyBtOnZhbD0iMyIvPjxtOnI+PG06dD5keDwvbTp0PjwvbTpyPjwvbTplPjwvbTpuYXJ5Pgo8L206b01hdGg+CjwvbTpvTWF0aFBhcmE+</omml>
  </formula>
  <formula id="73d1b6f2c322439489d8faed1c72f835" revision="0" storageMode="native-omml" schemaVersion="3">
    <latex>I=\int_0^\infty x\,dx</latex>
    <display>inline</display>
    <payload>eyJzY2hlbWFWZXJzaW9uIjozLCJmb3JtdWxhSWQiOiI3M2QxYjZmMmMzMjI0Mzk0ODlkOGZhZWQxYzcyZjgzNSIsImxhdGV4IjoiST1cXGludF8wXlxcaW5mdHkgeFxcLGR4Iiwib21tbCI6Ilx1MDAzQ206b01hdGhQYXJhIHhtbG5zOm09XHUwMDIyaHR0cDovL3NjaGVtYXMub3BlbnhtbGZvcm1hdHMub3JnL29mZmljZURvY3VtZW50LzIwMDYvbWF0aFx1MDAyMlx1MDAzRVxuXHUwMDNDbTpvTWF0aFx1MDAzRVx1MDAzQ206clx1MDAzRVx1MDAzQ206dFx1MDAzRUlcdTAwM0MvbTp0XHUwMDNFXHUwMDNDL206clx1MDAzRVx1MDAzQ206clx1MDAzRVx1MDAzQ206dFx1MDAzRT1cdTAwM0MvbTp0XHUwMDNFXHUwMDNDL206cl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</payload>
    <locator host="word" objectName="LSNO_73d1b6f2c322439489d8faed1c72f835" kind="native-omml"/>
    <omml sha256="f7fd12d93847e5954b3ed54f14bb868c2a7eedb64ab27f2455ee1f03547deb41">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</omml>
  </formula>
  <formula id="ddcb51cb377743cdb2be9a63bae0fa29" revision="0" storageMode="native-omml" schemaVersion="3">
    <latex>I=\int_0^\infty x\,dx</latex>
    <display>display</display>
    <payload>eyJzY2hlbWFWZXJzaW9uIjozLCJmb3JtdWxhSWQiOiJkZGNiNTFjYjM3Nzc0M2NkYjJiZTlhNjNiYWUwZmEyOSIsImxhdGV4IjoiST1cXGludF8wXlxcaW5mdHkgeFxcLGR4Iiwib21tbCI6Ilx1MDAzQ206b01hdGhQYXJhIHhtbG5zOm09XHUwMDIyaHR0cDovL3NjaGVtYXMub3BlbnhtbGZvcm1hdHMub3JnL29mZmljZURvY3VtZW50LzIwMDYvbWF0aFx1MDAyMlx1MDAzRVxuXHUwMDNDbTpvTWF0aFx1MDAzRVx1MDAzQ206clx1MDAzRVx1MDAzQ206dFx1MDAzRUlcdTAwM0MvbTp0XHUwMDNFXHUwMDNDL206clx1MDAzRVx1MDAzQ206clx1MDAzRVx1MDAzQ206dFx1MDAzRT1cdTAwM0MvbTp0XHUwMDNFXHUwMDNDL206cl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</payload>
    <locator host="word" objectName="LSNO_ddcb51cb377743cdb2be9a63bae0fa29" kind="native-omml"/>
    <omml sha256="f7fd12d93847e5954b3ed54f14bb868c2a7eedb64ab27f2455ee1f03547deb41">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</omml>
  </formula>
  <formula id="eb81cb41d7f046389b376d512256182d" revision="0" storageMode="native-omml" schemaVersion="3">
    <latex>I=\int_0^\infty x\,dx</latex>
    <display>displayNumbered</display>
    <payload>eyJzY2hlbWFWZXJzaW9uIjozLCJmb3JtdWxhSWQiOiJlYjgxY2I0MWQ3ZjA0NjM4OWIzNzZkNTEyMjU2MTgyZCIsImxhdGV4IjoiST1cXGludF8wXlxcaW5mdHkgeFxcLGR4Iiwib21tbCI6Ilx1MDAzQ206b01hdGhQYXJhIHhtbG5zOm09XHUwMDIyaHR0cDovL3NjaGVtYXMub3BlbnhtbGZvcm1hdHMub3JnL29mZmljZURvY3VtZW50LzIwMDYvbWF0aFx1MDAyMlx1MDAzRVxuXHUwMDNDbTpvTWF0aFx1MDAzRVx1MDAzQ206clx1MDAzRVx1MDAzQ206dFx1MDAzRUlcdTAwM0MvbTp0XHUwMDNFXHUwMDNDL206clx1MDAzRVx1MDAzQ206clx1MDAzRVx1MDAzQ206dFx1MDAzRT1cdTAwM0MvbTp0XHUwMDNFXHUwMDNDL206cl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</payload>
    <locator host="word" objectName="LSNO_eb81cb41d7f046389b376d512256182d" kind="native-omml"/>
    <omml sha256="f7fd12d93847e5954b3ed54f14bb868c2a7eedb64ab27f2455ee1f03547deb41">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</omml>
  </formula>
  <formula id="56fe055f598f4645ab8ebdb05398bd0d" revision="0" storageMode="native-omml" schemaVersion="3">
    <latex>\int_{-\infty}^{\infty} e^{-x^2}\,dx</latex>
    <display>inline</display>
    <payload>eyJzY2hlbWFWZXJzaW9uIjozLCJmb3JtdWxhSWQiOiI1NmZlMDU1ZjU5OGY0NjQ1YWI4ZWJkYjA1Mzk4YmQwZCIsImxhdGV4IjoiXFxpbnRfey1cXGluZnR5fV57XFxpbmZ0eX0gZV57LXheMn1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56fe055f598f4645ab8ebdb05398bd0d" kind="native-omml"/>
    <omml sha256="4ed7851188d9cdc097560354a04431f079e36dc8f176218d62113efc992f3722">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</omml>
  </formula>
  <formula id="c8213e38b03644c48f6dde8199160de6" revision="0" storageMode="native-omml" schemaVersion="3">
    <latex>\int_{-\infty}^{\infty} e^{-x^2}\,dx</latex>
    <display>display</display>
    <payload>eyJzY2hlbWFWZXJzaW9uIjozLCJmb3JtdWxhSWQiOiJjODIxM2UzOGIwMzY0NGM0OGY2ZGRlODE5OTE2MGRlNiIsImxhdGV4IjoiXFxpbnRfey1cXGluZnR5fV57XFxpbmZ0eX0gZV57LXheMn1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</payload>
    <locator host="word" objectName="LSNO_c8213e38b03644c48f6dde8199160de6" kind="native-omml"/>
    <omml sha256="4ed7851188d9cdc097560354a04431f079e36dc8f176218d62113efc992f3722">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</omml>
  </formula>
  <formula id="df0dd596961b441fb28d372b02853126" revision="0" storageMode="native-omml" schemaVersion="3">
    <latex>\int_{-\infty}^{\infty} e^{-x^2}\,dx</latex>
    <display>displayNumbered</display>
    <payload>eyJzY2hlbWFWZXJzaW9uIjozLCJmb3JtdWxhSWQiOiJkZjBkZDU5Njk2MWI0NDFmYjI4ZDM3MmIwMjg1MzEyNiIsImxhdGV4IjoiXFxpbnRfey1cXGluZnR5fV57XFxpbmZ0eX0gZV57LXheMn1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</payload>
    <locator host="word" objectName="LSNO_df0dd596961b441fb28d372b02853126" kind="native-omml"/>
    <omml sha256="4ed7851188d9cdc097560354a04431f079e36dc8f176218d62113efc992f3722">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</omml>
  </formula>
  <formula id="e04a5b5730b04b628c25fb85c00700dd" revision="0" storageMode="native-omml" schemaVersion="3">
    <latex>\iint_D f(x,y)\,dA</latex>
    <display>inline</display>
    <payload>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</payload>
    <locator host="word" objectName="LSNO_e04a5b5730b04b628c25fb85c00700dd" kind="native-omml"/>
    <omml sha256="0c9d2d940aca24c1cbe939e088722d74863c055335aff4b4438a33fc6173e078">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</omml>
  </formula>
  <formula id="aafec781ec434ed1be71de49952d5e83" revision="0" storageMode="native-omml" schemaVersion="3">
    <latex>\iint_D f(x,y)\,dA</latex>
    <display>display</display>
    <payload>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</payload>
    <locator host="word" objectName="LSNO_aafec781ec434ed1be71de49952d5e83" kind="native-omml"/>
    <omml sha256="0c9d2d940aca24c1cbe939e088722d74863c055335aff4b4438a33fc6173e078">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</omml>
  </formula>
  <formula id="780d27a1395c4b9286a4e749c5638379" revision="0" storageMode="native-omml" schemaVersion="3">
    <latex>\iint_D f(x,y)\,dA</latex>
    <display>displayNumbered</display>
    <payload>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</payload>
    <locator host="word" objectName="LSNO_780d27a1395c4b9286a4e749c5638379" kind="native-omml"/>
    <omml sha256="0c9d2d940aca24c1cbe939e088722d74863c055335aff4b4438a33fc6173e078">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</omml>
  </formula>
  <formula id="3132ff4391c0407087e0b956395b879e" revision="0" storageMode="native-omml" schemaVersion="3">
    <latex>\sum_{i=1}^{n} x_i</latex>
    <display>inline</display>
    <payload>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3132ff4391c0407087e0b956395b879e" kind="native-omml"/>
    <omml sha256="107b7432672f274fa1ce2a94a2ec4ba2c0ddb9a5ee0f521a72c78eb5b3a883ce">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</omml>
  </formula>
  <formula id="2f9ef7c8abd54b2bb2aeba62479efd3a" revision="0" storageMode="native-omml" schemaVersion="3">
    <latex>\sum_{i=1}^{n} x_i</latex>
    <display>display</display>
    <payload>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</payload>
    <locator host="word" objectName="LSNO_2f9ef7c8abd54b2bb2aeba62479efd3a" kind="native-omml"/>
    <omml sha256="107b7432672f274fa1ce2a94a2ec4ba2c0ddb9a5ee0f521a72c78eb5b3a883ce">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</omml>
  </formula>
  <formula id="4393abdc5b524aeaab762a4e02791620" revision="0" storageMode="native-omml" schemaVersion="3">
    <latex>\sum_{i=1}^{n} x_i</latex>
    <display>displayNumbered</display>
    <payload>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</payload>
    <locator host="word" objectName="LSNO_4393abdc5b524aeaab762a4e02791620" kind="native-omml"/>
    <omml sha256="107b7432672f274fa1ce2a94a2ec4ba2c0ddb9a5ee0f521a72c78eb5b3a883ce">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</omml>
  </formula>
  <formula id="45c570b7aa404711881b133372a40f45" revision="0" storageMode="native-omml" schemaVersion="3">
    <latex>\prod_{k=1}^{n} k</latex>
    <display>inline</display>
    <payload>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</payload>
    <locator host="word" objectName="LSNO_45c570b7aa404711881b133372a40f45" kind="native-omml"/>
    <omml sha256="9247a4da50948df28e60e5571970f474a6fdf835dfa36feb1b2ed8dc557632b2">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</omml>
  </formula>
  <formula id="97d537e0412f40c881accd0b92071306" revision="0" storageMode="native-omml" schemaVersion="3">
    <latex>\prod_{k=1}^{n} k</latex>
    <display>display</display>
    <payload>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</payload>
    <locator host="word" objectName="LSNO_97d537e0412f40c881accd0b92071306" kind="native-omml"/>
    <omml sha256="9247a4da50948df28e60e5571970f474a6fdf835dfa36feb1b2ed8dc557632b2">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</omml>
  </formula>
  <formula id="25f1df93f5d342aa93ede09856d8998d" revision="0" storageMode="native-omml" schemaVersion="3">
    <latex>\prod_{k=1}^{n} k</latex>
    <display>displayNumbered</display>
    <payload>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</payload>
    <locator host="word" objectName="LSNO_25f1df93f5d342aa93ede09856d8998d" kind="native-omml"/>
    <omml sha256="9247a4da50948df28e60e5571970f474a6fdf835dfa36feb1b2ed8dc557632b2">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</omml>
  </formula>
  <formula id="a81d04f131b447c5a6445cfa56c4ad7a" revision="0" storageMode="native-omml" schemaVersion="3">
    <latex>\int_0^1\int_0^1 f(x,y)\,dx\,dy</latex>
    <display>inline</display>
    <payload>eyJzY2hlbWFWZXJzaW9uIjozLCJmb3JtdWxhSWQiOiJhODFkMDRmMTMxYjQ0N2M1YTY0NDVjZmE1NmM0YWQ3YSIsImxhdGV4IjoiXFxpbnRfMF4xXFxpbnRfMF4xIGYoeCx5KVxcLGR4XFwsZHkiLCJvbW1sIjoiXHUwMDNDbTpvTWF0aFBhcmEgeG1sbnM6bT1cdTAwMjJodHRwOi8vc2NoZW1hcy5vcGVueG1sZm9ybWF0cy5vcmcvb2ZmaWNlRG9jdW1lbnQvMjAwNi9tYXRoXHUwMDIyXHUwMDNFXG5cdTAwM0NtOm9NYXRo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mKHhcdTAwM0MvbTp0XHUwMDNFXHUwMDNDL206clx1MDAzRVx1MDAzQ206clx1MDAzRVx1MDAzQ206dFx1MDAzRSxcdTAwM0MvbTp0XHUwMDNFXHUwMDNDL206clx1MDAzRVx1MDAzQ206clx1MDAzRVx1MDAzQ206dFx1MDAzRXkp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lcdTAwM0MvbTp0XHUwMDNFXHUwMDNDL206clx1MDAzRVx1MDAzQy9tOmVcdTAwM0VcdTAwM0MvbTpuYXJ5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a81d04f131b447c5a6445cfa56c4ad7a" kind="native-omml"/>
    <omml sha256="4b71b1ee602664d14b493acdb0d198ddd6298eb766ba8001ee3777a685455b6d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nI+PG06dD4gZih4PC9tOnQ+PC9tOnI+PG06cj48bTp0Piw8L206dD48L206cj48bTpyPjxtOnQ+eSk8L206dD48L206cj48bTpzcGFjaW5nIG06dmFsPSIzIi8+PG06cj48bTp0PmR4PC9tOnQ+PC9tOnI+PG06c3BhY2luZyBtOnZhbD0iMyIvPjxtOnI+PG06dD5keTwvbTp0PjwvbTpyPjwvbTplPjwvbTpuYXJ5PjwvbTplPjwvbTpuYXJ5Pgo8L206b01hdGg+CjwvbTpvTWF0aFBhcmE+</omml>
  </formula>
  <formula id="1086e7a32645433d80645047af78dfe0" revision="0" storageMode="native-omml" schemaVersion="3">
    <latex>\int_0^1\int_0^1 f(x,y)\,dx\,dy</latex>
    <display>display</display>
    <payload>eyJzY2hlbWFWZXJzaW9uIjozLCJmb3JtdWxhSWQiOiIxMDg2ZTdhMzI2NDU0MzNkODA2NDUwNDdhZjc4ZGZlMCIsImxhdGV4IjoiXFxpbnRfMF4xXFxpbnRfMF4xIGYoeCx5KVxcLGR4XFwsZHkiLCJvbW1sIjoiXHUwMDNDbTpvTWF0aFBhcmEgeG1sbnM6bT1cdTAwMjJodHRwOi8vc2NoZW1hcy5vcGVueG1sZm9ybWF0cy5vcmcvb2ZmaWNlRG9jdW1lbnQvMjAwNi9tYXRoXHUwMDIyXHUwMDNFXG5cdTAwM0NtOm9NYXRo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mKHhcdTAwM0MvbTp0XHUwMDNFXHUwMDNDL206clx1MDAzRVx1MDAzQ206clx1MDAzRVx1MDAzQ206dFx1MDAzRSxcdTAwM0MvbTp0XHUwMDNFXHUwMDNDL206clx1MDAzRVx1MDAzQ206clx1MDAzRVx1MDAzQ206dFx1MDAzRXkp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lcdTAwM0MvbTp0XHUwMDNFXHUwMDNDL206clx1MDAzRVx1MDAzQy9tOmVcdTAwM0VcdTAwM0MvbTpuYXJ5XHUwMDNFXHUwMDNDL206ZVx1MDAzRVx1MDAzQy9tOm5hcnlcdTAwM0Vcblx1MDAzQy9tOm9NYXRoXHUwMDNFXG5cdTAwM0MvbTpvTWF0aFBhcmFcdTAwM0UiLCJkaXNwbGF5IjoiZGlzcGxheSIsInN0b3JhZ2VNb2RlIjoibmF0aXZlLW9tbWwiLCJyZXZpc2lvbiI6MCwiY3JlYXRlZFV0Y1RpY2tzIjowfQ==</payload>
    <locator host="word" objectName="LSNO_1086e7a32645433d80645047af78dfe0" kind="native-omml"/>
    <omml sha256="4b71b1ee602664d14b493acdb0d198ddd6298eb766ba8001ee3777a685455b6d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nI+PG06dD4gZih4PC9tOnQ+PC9tOnI+PG06cj48bTp0Piw8L206dD48L206cj48bTpyPjxtOnQ+eSk8L206dD48L206cj48bTpzcGFjaW5nIG06dmFsPSIzIi8+PG06cj48bTp0PmR4PC9tOnQ+PC9tOnI+PG06c3BhY2luZyBtOnZhbD0iMyIvPjxtOnI+PG06dD5keTwvbTp0PjwvbTpyPjwvbTplPjwvbTpuYXJ5PjwvbTplPjwvbTpuYXJ5Pgo8L206b01hdGg+CjwvbTpvTWF0aFBhcmE+</omml>
  </formula>
  <formula id="3e585de4c9ef4e35b2187b224255a82c" revision="0" storageMode="native-omml" schemaVersion="3">
    <latex>\int_0^1\int_0^1 f(x,y)\,dx\,dy</latex>
    <display>displayNumbered</display>
    <payload>eyJzY2hlbWFWZXJzaW9uIjozLCJmb3JtdWxhSWQiOiIzZTU4NWRlNGM5ZWY0ZTM1YjIxODdiMjI0MjU1YTgyYyIsImxhdGV4IjoiXFxpbnRfMF4xXFxpbnRfMF4xIGYoeCx5KVxcLGR4XFwsZHkiLCJvbW1sIjoiXHUwMDNDbTpvTWF0aFBhcmEgeG1sbnM6bT1cdTAwMjJodHRwOi8vc2NoZW1hcy5vcGVueG1sZm9ybWF0cy5vcmcvb2ZmaWNlRG9jdW1lbnQvMjAwNi9tYXRoXHUwMDIyXHUwMDNFXG5cdTAwM0NtOm9NYXRo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mKHhcdTAwM0MvbTp0XHUwMDNFXHUwMDNDL206clx1MDAzRVx1MDAzQ206clx1MDAzRVx1MDAzQ206dFx1MDAzRSxcdTAwM0MvbTp0XHUwMDNFXHUwMDNDL206clx1MDAzRVx1MDAzQ206clx1MDAzRVx1MDAzQ206dFx1MDAzRXkp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lcdTAwM0MvbTp0XHUwMDNFXHUwMDNDL206clx1MDAzRVx1MDAzQy9tOmVcdTAwM0VcdTAwM0MvbTpuYXJ5XHUwMDNFXHUwMDNDL206ZVx1MDAzRVx1MDAzQy9tOm5hcnlcdTAwM0Vcblx1MDAzQy9tOm9NYXRoXHUwMDNFXG5cdTAwM0MvbTpvTWF0aFBhcmFcdTAwM0UiLCJkaXNwbGF5IjoiZGlzcGxheU51bWJlcmVkIiwic3RvcmFnZU1vZGUiOiJuYXRpdmUtb21tbCIsInJldmlzaW9uIjowLCJjcmVhdGVkVXRjVGlja3MiOjB9</payload>
    <locator host="word" objectName="LSNO_3e585de4c9ef4e35b2187b224255a82c" kind="native-omml"/>
    <omml sha256="4b71b1ee602664d14b493acdb0d198ddd6298eb766ba8001ee3777a685455b6d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nI+PG06dD4gZih4PC9tOnQ+PC9tOnI+PG06cj48bTp0Piw8L206dD48L206cj48bTpyPjxtOnQ+eSk8L206dD48L206cj48bTpzcGFjaW5nIG06dmFsPSIzIi8+PG06cj48bTp0PmR4PC9tOnQ+PC9tOnI+PG06c3BhY2luZyBtOnZhbD0iMyIvPjxtOnI+PG06dD5keTwvbTp0PjwvbTpyPjwvbTplPjwvbTpuYXJ5PjwvbTplPjwvbTpuYXJ5Pgo8L206b01hdGg+CjwvbTpvTWF0aFBhcmE+</omml>
  </formula>
  <formula id="61a0162d1309435bb24e2b98f5fd90ba" revision="0" storageMode="native-omml" schemaVersion="3">
    <latex>\oint_C\vec F\cdot d\vec r</latex>
    <display>inline</display>
    <payload>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</payload>
    <locator host="word" objectName="LSNO_61a0162d1309435bb24e2b98f5fd90ba" kind="native-omml"/>
    <omml sha256="b11dcdaa47004b56a606162c8be2315b1a974d5dcb0fd56305a98483ae823c09">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</omml>
  </formula>
  <formula id="ae541703c2454f1f93c51592ce0566b2" revision="0" storageMode="native-omml" schemaVersion="3">
    <latex>\oint_C\vec F\cdot d\vec r</latex>
    <display>display</display>
    <payload>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</payload>
    <locator host="word" objectName="LSNO_ae541703c2454f1f93c51592ce0566b2" kind="native-omml"/>
    <omml sha256="b11dcdaa47004b56a606162c8be2315b1a974d5dcb0fd56305a98483ae823c09">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</omml>
  </formula>
  <formula id="026095ec8c634601b8ca6a1d9f2e6822" revision="0" storageMode="native-omml" schemaVersion="3">
    <latex>\oint_C\vec F\cdot d\vec r</latex>
    <display>displayNumbered</display>
    <payload>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</payload>
    <locator host="word" objectName="LSNO_026095ec8c634601b8ca6a1d9f2e6822" kind="native-omml"/>
    <omml sha256="b11dcdaa47004b56a606162c8be2315b1a974d5dcb0fd56305a98483ae823c09">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</omml>
  </formula>
  <formula id="71212ab2f8d14088880d31dfcb4aca57" revision="0" storageMode="native-omml" schemaVersion="3">
    <latex>\int_0^1 f(x)\,dx = 1</latex>
    <display>inline</display>
    <payload>eyJzY2hlbWFWZXJzaW9uIjozLCJmb3JtdWxhSWQiOiI3MTIxMmFiMmY4ZDE0MDg4ODgwZDMxZGZjYjRhY2E1NyIsImxhdGV4IjoiXFxpbnRfMF4xIGYoeClcXCxkeCA9IDEiLCJvbW1sIjoiXHUwMDNDbTpvTWF0aFBhcmEgeG1sbnM6bT1cdTAwMjJodHRwOi8vc2NoZW1hcy5vcGVueG1sZm9ybWF0cy5vcmcvb2ZmaWNlRG9jdW1lbnQvMjAwNi9tYXRoXHUwMDIyXHUwMDNFXG5cdTAwM0NtOm9NYXRo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</payload>
    <locator host="word" objectName="LSNO_71212ab2f8d14088880d31dfcb4aca57" kind="native-omml"/>
    <omml sha256="f809f3ea91ce629e35ad23487d10e8d327b8b28b7e44edea22ccfd8610261afa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mKHgpPC9tOnQ+PC9tOnI+PG06c3BhY2luZyBtOnZhbD0iMyIvPjxtOnI+PG06dD5keCA8L206dD48L206cj48L206ZT48L206bmFyeT48bTpyPjxtOnQ+PTwvbTp0PjwvbTpyPjxtOnI+PG06dD4gMTwvbTp0PjwvbTpyPgo8L206b01hdGg+CjwvbTpvTWF0aFBhcmE+</omml>
  </formula>
  <formula id="9b622d8fef05494086ef3d18bf19e855" revision="0" storageMode="native-omml" schemaVersion="3">
    <latex>\int_0^1 f(x)\,dx = 1</latex>
    <display>display</display>
    <payload>eyJzY2hlbWFWZXJzaW9uIjozLCJmb3JtdWxhSWQiOiI5YjYyMmQ4ZmVmMDU0OTQwODZlZjNkMThiZjE5ZTg1NSIsImxhdGV4IjoiXFxpbnRfMF4xIGYoeClcXCxkeCA9IDEiLCJvbW1sIjoiXHUwMDNDbTpvTWF0aFBhcmEgeG1sbnM6bT1cdTAwMjJodHRwOi8vc2NoZW1hcy5vcGVueG1sZm9ybWF0cy5vcmcvb2ZmaWNlRG9jdW1lbnQvMjAwNi9tYXRoXHUwMDIyXHUwMDNFXG5cdTAwM0NtOm9NYXRo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</payload>
    <locator host="word" objectName="LSNO_9b622d8fef05494086ef3d18bf19e855" kind="native-omml"/>
    <omml sha256="f809f3ea91ce629e35ad23487d10e8d327b8b28b7e44edea22ccfd8610261afa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mKHgpPC9tOnQ+PC9tOnI+PG06c3BhY2luZyBtOnZhbD0iMyIvPjxtOnI+PG06dD5keCA8L206dD48L206cj48L206ZT48L206bmFyeT48bTpyPjxtOnQ+PTwvbTp0PjwvbTpyPjxtOnI+PG06dD4gMTwvbTp0PjwvbTpyPgo8L206b01hdGg+CjwvbTpvTWF0aFBhcmE+</omml>
  </formula>
  <formula id="c6a38b3edfe64993b69c9c1b8251d034" revision="0" storageMode="native-omml" schemaVersion="3">
    <latex>\int_0^1 f(x)\,dx = 1</latex>
    <display>displayNumbered</display>
    <payload>eyJzY2hlbWFWZXJzaW9uIjozLCJmb3JtdWxhSWQiOiJjNmEzOGIzZWRmZTY0OTkzYjY5YzljMWI4MjUxZDAzNCIsImxhdGV4IjoiXFxpbnRfMF4xIGYoeClcXCxkeCA9IDEiLCJvbW1sIjoiXHUwMDNDbTpvTWF0aFBhcmEgeG1sbnM6bT1cdTAwMjJodHRwOi8vc2NoZW1hcy5vcGVueG1sZm9ybWF0cy5vcmcvb2ZmaWNlRG9jdW1lbnQvMjAwNi9tYXRoXHUwMDIyXHUwMDNFXG5cdTAwM0NtOm9NYXRo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</payload>
    <locator host="word" objectName="LSNO_c6a38b3edfe64993b69c9c1b8251d034" kind="native-omml"/>
    <omml sha256="f809f3ea91ce629e35ad23487d10e8d327b8b28b7e44edea22ccfd8610261afa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cj48bTp0PiBmKHgpPC9tOnQ+PC9tOnI+PG06c3BhY2luZyBtOnZhbD0iMyIvPjxtOnI+PG06dD5keCA8L206dD48L206cj48L206ZT48L206bmFyeT48bTpyPjxtOnQ+PTwvbTp0PjwvbTpyPjxtOnI+PG06dD4gMTwvbTp0PjwvbTpyPgo8L206b01hdGg+CjwvbTpvTWF0aFBhcmE+</omml>
  </formula>
  <formula id="56a616ce27e641bda5997bf066a04965" revision="0" storageMode="native-omml" schemaVersion="3">
    <latex>\int_{\int_0^1 a\,da}^{\int_0^1 b\,db} f(x)\,dx</latex>
    <display>inline</display>
    <payload>eyJzY2hlbWFWZXJzaW9uIjozLCJmb3JtdWxhSWQiOiI1NmE2MTZjZTI3ZTY0MWJkYTU5OTdiZjA2NmEwNDk2NSIsImxhdGV4IjoiXFxpbnRfe1xcaW50XzBeMSBhXFwsZGF9XntcXGludF8wXjEgYlxcLGRifSBmKHgpXFwsZHgiLCJvbW1sIjoiXHUwMDNDbTpvTWF0aFBhcmEgeG1sbnM6bT1cdTAwMjJodHRwOi8vc2NoZW1hcy5vcGVueG1sZm9ybWF0cy5vcmcvb2ZmaWNlRG9jdW1lbnQvMjAwNi9tYXRoXHUwMDIyXHUwMDNFXG5cdTAwM0NtOm9NYXRo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nJcdTAwM0VcdTAwM0NtOnRcdTAwM0UgYVx1MDAzQy9tOnRcdTAwM0VcdTAwM0MvbTpyXHUwMDNFXHUwMDNDbTpzcGFjaW5nIG06dmFsPVx1MDAyMjNcdTAwMjIvXHUwMDNFXHUwMDNDbTpyXHUwMDNFXHUwMDNDbTp0XHUwMDNFZGFcdTAwM0MvbTp0XHUwMDNFXHUwMDNDL206clx1MDAzRVx1MDAzQy9tOmVcdTAwM0VcdTAwM0MvbTpuYXJ5XHUwMDNFXHUwMDNDL206c3ViXHUwMDNFXHUwMDNDbTpzdXB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</payload>
    <locator host="word" objectName="LSNO_56a616ce27e641bda5997bf066a04965" kind="native-omml"/>
    <omml sha256="e24ddc85ee7fd1a7cb1aa63a56e9698a768a1c6876089df09354335a9182be29">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</omml>
  </formula>
  <formula id="2196396281d64fc595daba8aac5ff58c" revision="0" storageMode="native-omml" schemaVersion="3">
    <latex>\int_{\int_0^1 a\,da}^{\int_0^1 b\,db} f(x)\,dx</latex>
    <display>display</display>
    <payload>eyJzY2hlbWFWZXJzaW9uIjozLCJmb3JtdWxhSWQiOiIyMTk2Mzk2MjgxZDY0ZmM1OTVkYWJhOGFhYzVmZjU4YyIsImxhdGV4IjoiXFxpbnRfe1xcaW50XzBeMSBhXFwsZGF9XntcXGludF8wXjEgYlxcLGRifSBmKHgpXFwsZHgiLCJvbW1sIjoiXHUwMDNDbTpvTWF0aFBhcmEgeG1sbnM6bT1cdTAwMjJodHRwOi8vc2NoZW1hcy5vcGVueG1sZm9ybWF0cy5vcmcvb2ZmaWNlRG9jdW1lbnQvMjAwNi9tYXRoXHUwMDIyXHUwMDNFXG5cdTAwM0NtOm9NYXRo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nJcdTAwM0VcdTAwM0NtOnRcdTAwM0UgYVx1MDAzQy9tOnRcdTAwM0VcdTAwM0MvbTpyXHUwMDNFXHUwMDNDbTpzcGFjaW5nIG06dmFsPVx1MDAyMjNcdTAwMjIvXHUwMDNFXHUwMDNDbTpyXHUwMDNFXHUwMDNDbTp0XHUwMDNFZGFcdTAwM0MvbTp0XHUwMDNFXHUwMDNDL206clx1MDAzRVx1MDAzQy9tOmVcdTAwM0VcdTAwM0MvbTpuYXJ5XHUwMDNFXHUwMDNDL206c3ViXHUwMDNFXHUwMDNDbTpzdXB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</payload>
    <locator host="word" objectName="LSNO_2196396281d64fc595daba8aac5ff58c" kind="native-omml"/>
    <omml sha256="e24ddc85ee7fd1a7cb1aa63a56e9698a768a1c6876089df09354335a9182be29">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</omml>
  </formula>
  <formula id="379d9715e5b0431283d504dd6808688c" revision="0" storageMode="native-omml" schemaVersion="3">
    <latex>\int_{\int_0^1 a\,da}^{\int_0^1 b\,db} f(x)\,dx</latex>
    <display>displayNumbered</display>
    <payload>eyJzY2hlbWFWZXJzaW9uIjozLCJmb3JtdWxhSWQiOiIzNzlkOTcxNWU1YjA0MzEyODNkNTA0ZGQ2ODA4Njg4YyIsImxhdGV4IjoiXFxpbnRfe1xcaW50XzBeMSBhXFwsZGF9XntcXGludF8wXjEgYlxcLGRifSBmKHgpXFwsZHgiLCJvbW1sIjoiXHUwMDNDbTpvTWF0aFBhcmEgeG1sbnM6bT1cdTAwMjJodHRwOi8vc2NoZW1hcy5vcGVueG1sZm9ybWF0cy5vcmcvb2ZmaWNlRG9jdW1lbnQvMjAwNi9tYXRoXHUwMDIyXHUwMDNFXG5cdTAwM0NtOm9NYXRo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nJcdTAwM0VcdTAwM0NtOnRcdTAwM0UgYVx1MDAzQy9tOnRcdTAwM0VcdTAwM0MvbTpyXHUwMDNFXHUwMDNDbTpzcGFjaW5nIG06dmFsPVx1MDAyMjNcdTAwMjIvXHUwMDNFXHUwMDNDbTpyXHUwMDNFXHUwMDNDbTp0XHUwMDNFZGFcdTAwM0MvbTp0XHUwMDNFXHUwMDNDL206clx1MDAzRVx1MDAzQy9tOmVcdTAwM0VcdTAwM0MvbTpuYXJ5XHUwMDNFXHUwMDNDL206c3ViXHUwMDNFXHUwMDNDbTpzdXB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</payload>
    <locator host="word" objectName="LSNO_379d9715e5b0431283d504dd6808688c" kind="native-omml"/>
    <omml sha256="e24ddc85ee7fd1a7cb1aa63a56e9698a768a1c6876089df09354335a9182be29">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</omml>
  </formula>
  <formula id="2ebbbb9bf90e4204bff89627d99ae1eb" revision="0" storageMode="native-omml" schemaVersion="3">
    <latex>\int_{\vec a}^{\vec b} f(x)\,dx</latex>
    <display>inline</display>
    <payload>eyJzY2hlbWFWZXJzaW9uIjozLCJmb3JtdWxhSWQiOiIyZWJiYmI5YmY5MGU0MjA0YmZmODk2MjdkOTlhZTFlYiIsImxhdGV4IjoiXFxpbnRfe1xcdmVjIGF9XntcXHZlYyBifSBmKHgpXFwsZHgiLCJvbW1sIjoiXHUwMDNDbTpvTWF0aFBhcmEgeG1sbnM6bT1cdTAwMjJodHRwOi8vc2NoZW1hcy5vcGVueG1sZm9ybWF0cy5vcmcvb2ZmaWNlRG9jdW1lbnQvMjAwNi9tYXRoXHUwMDIyXHUwMDNFXG5cdTAwM0NtOm9NYXRo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</payload>
    <locator host="word" objectName="LSNO_2ebbbb9bf90e4204bff89627d99ae1eb" kind="native-omml"/>
    <omml sha256="62f5453851487c9541076cdef282e2730ec07b4a36e3a7771de2385907fb0611">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</omml>
  </formula>
  <formula id="8a09a694b8dd49ec87c57b46afa94ab2" revision="0" storageMode="native-omml" schemaVersion="3">
    <latex>\int_{\vec a}^{\vec b} f(x)\,dx</latex>
    <display>display</display>
    <payload>eyJzY2hlbWFWZXJzaW9uIjozLCJmb3JtdWxhSWQiOiI4YTA5YTY5NGI4ZGQ0OWVjODdjNTdiNDZhZmE5NGFiMiIsImxhdGV4IjoiXFxpbnRfe1xcdmVjIGF9XntcXHZlYyBifSBmKHgpXFwsZHgiLCJvbW1sIjoiXHUwMDNDbTpvTWF0aFBhcmEgeG1sbnM6bT1cdTAwMjJodHRwOi8vc2NoZW1hcy5vcGVueG1sZm9ybWF0cy5vcmcvb2ZmaWNlRG9jdW1lbnQvMjAwNi9tYXRoXHUwMDIyXHUwMDNFXG5cdTAwM0NtOm9NYXRo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</payload>
    <locator host="word" objectName="LSNO_8a09a694b8dd49ec87c57b46afa94ab2" kind="native-omml"/>
    <omml sha256="62f5453851487c9541076cdef282e2730ec07b4a36e3a7771de2385907fb0611">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</omml>
  </formula>
  <formula id="f3261ab4e39a446eade8289252e8943c" revision="0" storageMode="native-omml" schemaVersion="3">
    <latex>\int_{\vec a}^{\vec b} f(x)\,dx</latex>
    <display>displayNumbered</display>
    <payload>eyJzY2hlbWFWZXJzaW9uIjozLCJmb3JtdWxhSWQiOiJmMzI2MWFiNGUzOWE0NDZlYWRlODI4OTI1MmU4OTQzYyIsImxhdGV4IjoiXFxpbnRfe1xcdmVjIGF9XntcXHZlYyBifSBmKHgpXFwsZHgiLCJvbW1sIjoiXHUwMDNDbTpvTWF0aFBhcmEgeG1sbnM6bT1cdTAwMjJodHRwOi8vc2NoZW1hcy5vcGVueG1sZm9ybWF0cy5vcmcvb2ZmaWNlRG9jdW1lbnQvMjAwNi9tYXRoXHUwMDIyXHUwMDNFXG5cdTAwM0NtOm9NYXRo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</payload>
    <locator host="word" objectName="LSNO_f3261ab4e39a446eade8289252e8943c" kind="native-omml"/>
    <omml sha256="62f5453851487c9541076cdef282e2730ec07b4a36e3a7771de2385907fb0611">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</omml>
  </formula>
  <formula id="2f965aa47a214735996ebc8c215e67ce" revision="0" storageMode="native-omml" schemaVersion="3">
    <latex>x^{\vec v}</latex>
    <display>inline</display>
    <payload>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</payload>
    <locator host="word" objectName="LSNO_2f965aa47a214735996ebc8c215e67ce" kind="native-omml"/>
    <omml sha256="3890b44c6c34dadb4fad8c6e486264ea473c41a2fce1dc02714627e5647c86b9">PG06b01hdGhQYXJhIHhtbG5zOm09Imh0dHA6Ly9zY2hlbWFzLm9wZW54bWxmb3JtYXRzLm9yZy9vZmZpY2VEb2N1bWVudC8yMDA2L21hdGgiPgo8bTpvTWF0aD48bTpzU3VwPjxtOmU+PG06cj48bTp0Png8L206dD48L206cj48L206ZT48bTpzdXA+PG06YWNjPgogIDxtOmFjY1ByPjxtOmNociBtOnZhbD0i4oOXIi8+PC9tOmFjY1ByPgogIDxtOmU+PG06cj48bTp0PnY8L206dD48L206cj48L206ZT4KPC9tOmFjYz48L206c3VwPjwvbTpzU3VwPgo8L206b01hdGg+CjwvbTpvTWF0aFBhcmE+</omml>
  </formula>
  <formula id="2b3eb448912d4ad9a455e7b65ebf8281" revision="0" storageMode="native-omml" schemaVersion="3">
    <latex>x^{\vec v}</latex>
    <display>display</display>
    <payload>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</payload>
    <locator host="word" objectName="LSNO_2b3eb448912d4ad9a455e7b65ebf8281" kind="native-omml"/>
    <omml sha256="3890b44c6c34dadb4fad8c6e486264ea473c41a2fce1dc02714627e5647c86b9">PG06b01hdGhQYXJhIHhtbG5zOm09Imh0dHA6Ly9zY2hlbWFzLm9wZW54bWxmb3JtYXRzLm9yZy9vZmZpY2VEb2N1bWVudC8yMDA2L21hdGgiPgo8bTpvTWF0aD48bTpzU3VwPjxtOmU+PG06cj48bTp0Png8L206dD48L206cj48L206ZT48bTpzdXA+PG06YWNjPgogIDxtOmFjY1ByPjxtOmNociBtOnZhbD0i4oOXIi8+PC9tOmFjY1ByPgogIDxtOmU+PG06cj48bTp0PnY8L206dD48L206cj48L206ZT4KPC9tOmFjYz48L206c3VwPjwvbTpzU3VwPgo8L206b01hdGg+CjwvbTpvTWF0aFBhcmE+</omml>
  </formula>
  <formula id="a3bb2cf4e66d49d3b0c9f8f64ec6e4ad" revision="0" storageMode="native-omml" schemaVersion="3">
    <latex>x^{\vec v}</latex>
    <display>displayNumbered</display>
    <payload>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</payload>
    <locator host="word" objectName="LSNO_a3bb2cf4e66d49d3b0c9f8f64ec6e4ad" kind="native-omml"/>
    <omml sha256="3890b44c6c34dadb4fad8c6e486264ea473c41a2fce1dc02714627e5647c86b9">PG06b01hdGhQYXJhIHhtbG5zOm09Imh0dHA6Ly9zY2hlbWFzLm9wZW54bWxmb3JtYXRzLm9yZy9vZmZpY2VEb2N1bWVudC8yMDA2L21hdGgiPgo8bTpvTWF0aD48bTpzU3VwPjxtOmU+PG06cj48bTp0Png8L206dD48L206cj48L206ZT48bTpzdXA+PG06YWNjPgogIDxtOmFjY1ByPjxtOmNociBtOnZhbD0i4oOXIi8+PC9tOmFjY1ByPgogIDxtOmU+PG06cj48bTp0PnY8L206dD48L206cj48L206ZT4KPC9tOmFjYz48L206c3VwPjwvbTpzU3VwPgo8L206b01hdGg+CjwvbTpvTWF0aFBhcmE+</omml>
  </formula>
  <formula id="cfb4d8d240244ebbb3c70d8ee7eca8da" revision="0" storageMode="native-omml" schemaVersion="3">
    <latex>A^{\overrightarrow{BC}}</latex>
    <display>inline</display>
    <payload>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</payload>
    <locator host="word" objectName="LSNO_cfb4d8d240244ebbb3c70d8ee7eca8da" kind="native-omml"/>
    <omml sha256="dcd50696280be07c4c48ac9387cebe2a16ccaf566f5206288d8b4d30c2374dab">PG06b01hdGhQYXJhIHhtbG5zOm09Imh0dHA6Ly9zY2hlbWFzLm9wZW54bWxmb3JtYXRzLm9yZy9vZmZpY2VEb2N1bWVudC8yMDA2L21hdGgiPgo8bTpvTWF0aD48bTpzU3VwPjxtOmU+PG06cj48bTp0PkE8L206dD48L206cj48L206ZT48bTpzdXA+PG06YWNjPgogIDxtOmFjY1ByPjxtOmNociBtOnZhbD0i4oOXIi8+PC9tOmFjY1ByPgogIDxtOmU+PG06cj48bTp0PkJDPC9tOnQ+PC9tOnI+PC9tOmU+CjwvbTphY2M+PC9tOnN1cD48L206c1N1cD4KPC9tOm9NYXRoPgo8L206b01hdGhQYXJhPg==</omml>
  </formula>
  <formula id="f8412c754eb74036b70dec719e1ce771" revision="0" storageMode="native-omml" schemaVersion="3">
    <latex>A^{\overrightarrow{BC}}</latex>
    <display>display</display>
    <payload>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</payload>
    <locator host="word" objectName="LSNO_f8412c754eb74036b70dec719e1ce771" kind="native-omml"/>
    <omml sha256="dcd50696280be07c4c48ac9387cebe2a16ccaf566f5206288d8b4d30c2374dab">PG06b01hdGhQYXJhIHhtbG5zOm09Imh0dHA6Ly9zY2hlbWFzLm9wZW54bWxmb3JtYXRzLm9yZy9vZmZpY2VEb2N1bWVudC8yMDA2L21hdGgiPgo8bTpvTWF0aD48bTpzU3VwPjxtOmU+PG06cj48bTp0PkE8L206dD48L206cj48L206ZT48bTpzdXA+PG06YWNjPgogIDxtOmFjY1ByPjxtOmNociBtOnZhbD0i4oOXIi8+PC9tOmFjY1ByPgogIDxtOmU+PG06cj48bTp0PkJDPC9tOnQ+PC9tOnI+PC9tOmU+CjwvbTphY2M+PC9tOnN1cD48L206c1N1cD4KPC9tOm9NYXRoPgo8L206b01hdGhQYXJhPg==</omml>
  </formula>
  <formula id="f0a195460c3342a49808fb59f6aea0d2" revision="0" storageMode="native-omml" schemaVersion="3">
    <latex>A^{\overrightarrow{BC}}</latex>
    <display>displayNumbered</display>
    <payload>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</payload>
    <locator host="word" objectName="LSNO_f0a195460c3342a49808fb59f6aea0d2" kind="native-omml"/>
    <omml sha256="dcd50696280be07c4c48ac9387cebe2a16ccaf566f5206288d8b4d30c2374dab">PG06b01hdGhQYXJhIHhtbG5zOm09Imh0dHA6Ly9zY2hlbWFzLm9wZW54bWxmb3JtYXRzLm9yZy9vZmZpY2VEb2N1bWVudC8yMDA2L21hdGgiPgo8bTpvTWF0aD48bTpzU3VwPjxtOmU+PG06cj48bTp0PkE8L206dD48L206cj48L206ZT48bTpzdXA+PG06YWNjPgogIDxtOmFjY1ByPjxtOmNociBtOnZhbD0i4oOXIi8+PC9tOmFjY1ByPgogIDxtOmU+PG06cj48bTp0PkJDPC9tOnQ+PC9tOnI+PC9tOmU+CjwvbTphY2M+PC9tOnN1cD48L206c1N1cD4KPC9tOm9NYXRoPgo8L206b01hdGhQYXJhPg==</omml>
  </formula>
  <formula id="7a69a8c8562144db85d3e07711428b5f" revision="0" storageMode="native-omml" schemaVersion="3">
    <latex>\vec{x}^{2}</latex>
    <display>inline</display>
    <payload>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</payload>
    <locator host="word" objectName="LSNO_7a69a8c8562144db85d3e07711428b5f" kind="native-omml"/>
    <omml sha256="c05b6f87c155e0f2d359e3e78e3d1d4d3264a6d5e1d35277e84d75aa95e70255">PG06b01hdGhQYXJhIHhtbG5zOm09Imh0dHA6Ly9zY2hlbWFzLm9wZW54bWxmb3JtYXRzLm9yZy9vZmZpY2VEb2N1bWVudC8yMDA2L21hdGgiPgo8bTpvTWF0aD48bTpzU3VwPjxtOmU+PG06YWNjPgogIDxtOmFjY1ByPjxtOmNociBtOnZhbD0i4oOXIi8+PC9tOmFjY1ByPgogIDxtOmU+PG06cj48bTp0Png8L206dD48L206cj48L206ZT4KPC9tOmFjYz48L206ZT48bTpzdXA+PG06cj48bTp0PjI8L206dD48L206cj48L206c3VwPjwvbTpzU3VwPgo8L206b01hdGg+CjwvbTpvTWF0aFBhcmE+</omml>
  </formula>
  <formula id="5fba328ac346417994d1ec3037f22ac9" revision="0" storageMode="native-omml" schemaVersion="3">
    <latex>\vec{x}^{2}</latex>
    <display>display</display>
    <payload>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</payload>
    <locator host="word" objectName="LSNO_5fba328ac346417994d1ec3037f22ac9" kind="native-omml"/>
    <omml sha256="c05b6f87c155e0f2d359e3e78e3d1d4d3264a6d5e1d35277e84d75aa95e70255">PG06b01hdGhQYXJhIHhtbG5zOm09Imh0dHA6Ly9zY2hlbWFzLm9wZW54bWxmb3JtYXRzLm9yZy9vZmZpY2VEb2N1bWVudC8yMDA2L21hdGgiPgo8bTpvTWF0aD48bTpzU3VwPjxtOmU+PG06YWNjPgogIDxtOmFjY1ByPjxtOmNociBtOnZhbD0i4oOXIi8+PC9tOmFjY1ByPgogIDxtOmU+PG06cj48bTp0Png8L206dD48L206cj48L206ZT4KPC9tOmFjYz48L206ZT48bTpzdXA+PG06cj48bTp0PjI8L206dD48L206cj48L206c3VwPjwvbTpzU3VwPgo8L206b01hdGg+CjwvbTpvTWF0aFBhcmE+</omml>
  </formula>
  <formula id="94e527047a83460f9da5a96b11ef8b31" revision="0" storageMode="native-omml" schemaVersion="3">
    <latex>\vec{x}^{2}</latex>
    <display>displayNumbered</display>
    <payload>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</payload>
    <locator host="word" objectName="LSNO_94e527047a83460f9da5a96b11ef8b31" kind="native-omml"/>
    <omml sha256="c05b6f87c155e0f2d359e3e78e3d1d4d3264a6d5e1d35277e84d75aa95e70255">PG06b01hdGhQYXJhIHhtbG5zOm09Imh0dHA6Ly9zY2hlbWFzLm9wZW54bWxmb3JtYXRzLm9yZy9vZmZpY2VEb2N1bWVudC8yMDA2L21hdGgiPgo8bTpvTWF0aD48bTpzU3VwPjxtOmU+PG06YWNjPgogIDxtOmFjY1ByPjxtOmNociBtOnZhbD0i4oOXIi8+PC9tOmFjY1ByPgogIDxtOmU+PG06cj48bTp0Png8L206dD48L206cj48L206ZT4KPC9tOmFjYz48L206ZT48bTpzdXA+PG06cj48bTp0PjI8L206dD48L206cj48L206c3VwPjwvbTpzU3VwPgo8L206b01hdGg+CjwvbTpvTWF0aFBhcmE+</omml>
  </formula>
  <formula id="a92ee91bccea49b88411bb2b4faeed4d" revision="0" storageMode="native-omml" schemaVersion="3">
    <latex>\frac{\alpha+\beta}{\sqrt[3]{x_1^2}}</latex>
    <display>inline</display>
    <payload>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</payload>
    <locator host="word" objectName="LSNO_a92ee91bccea49b88411bb2b4faeed4d" kind="native-omml"/>
    <omml sha256="e79e1584ebe62370e2aa245c03eb423595f8dbf7e466bd6c37fb40a245f6e8c5">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</omml>
  </formula>
  <formula id="3a73157dd6ee4fc2a267da0bef0d104f" revision="0" storageMode="native-omml" schemaVersion="3">
    <latex>\frac{\alpha+\beta}{\sqrt[3]{x_1^2}}</latex>
    <display>display</display>
    <payload>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</payload>
    <locator host="word" objectName="LSNO_3a73157dd6ee4fc2a267da0bef0d104f" kind="native-omml"/>
    <omml sha256="e79e1584ebe62370e2aa245c03eb423595f8dbf7e466bd6c37fb40a245f6e8c5">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</omml>
  </formula>
  <formula id="f0732b91ec7c45b9a97e86898975df52" revision="0" storageMode="native-omml" schemaVersion="3">
    <latex>\frac{\alpha+\beta}{\sqrt[3]{x_1^2}}</latex>
    <display>displayNumbered</display>
    <payload>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</payload>
    <locator host="word" objectName="LSNO_f0732b91ec7c45b9a97e86898975df52" kind="native-omml"/>
    <omml sha256="e79e1584ebe62370e2aa245c03eb423595f8dbf7e466bd6c37fb40a245f6e8c5">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</omml>
  </formula>
  <formula id="a809e4e1e9d94efe996a599426ee3d12" revision="0" storageMode="native-omml" schemaVersion="3">
    <latex>\frac{1}{\begin{pmatrix}a&amp;b\\c&amp;d\end{pmatrix}}</latex>
    <display>inline</display>
    <payload>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</payload>
    <locator host="word" objectName="LSNO_a809e4e1e9d94efe996a599426ee3d12" kind="native-omml"/>
    <omml sha256="c37067073a6af04d5faf13e37f4b7aee5e53f105b8c02adebe1891633e2ffa71">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</omml>
  </formula>
  <formula id="54e1e10fed7043bb8fc3013a6342b55a" revision="0" storageMode="native-omml" schemaVersion="3">
    <latex>\frac{1}{\begin{pmatrix}a&amp;b\\c&amp;d\end{pmatrix}}</latex>
    <display>display</display>
    <payload>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</payload>
    <locator host="word" objectName="LSNO_54e1e10fed7043bb8fc3013a6342b55a" kind="native-omml"/>
    <omml sha256="c37067073a6af04d5faf13e37f4b7aee5e53f105b8c02adebe1891633e2ffa71">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</omml>
  </formula>
  <formula id="559a53ff2776443c9f6fcb1f7665e817" revision="0" storageMode="native-omml" schemaVersion="3">
    <latex>\frac{1}{\begin{pmatrix}a&amp;b\\c&amp;d\end{pmatrix}}</latex>
    <display>displayNumbered</display>
    <payload>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</payload>
    <locator host="word" objectName="LSNO_559a53ff2776443c9f6fcb1f7665e817" kind="native-omml"/>
    <omml sha256="c37067073a6af04d5faf13e37f4b7aee5e53f105b8c02adebe1891633e2ffa71">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</omml>
  </formula>
  <formula id="da09d50f9cb7437298b6e881bbd92ad9" revision="0" storageMode="native-omml" schemaVersion="3">
    <latex>f(x)=\begin{cases}x^2&amp;x\geq0\\-x&amp;x&lt;0\end{cases}</latex>
    <display>inline</display>
    <payload>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</payload>
    <locator host="word" objectName="LSNO_da09d50f9cb7437298b6e881bbd92ad9" kind="native-omml"/>
    <omml sha256="86d37decd03fd2ce955d19341eecf9af60720df4e7ccdeb84e84e1744262a9a1">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</omml>
  </formula>
  <formula id="35c3d935b0c242b5b9d925477f20bdb3" revision="0" storageMode="native-omml" schemaVersion="3">
    <latex>f(x)=\begin{cases}x^2&amp;x\geq0\\-x&amp;x&lt;0\end{cases}</latex>
    <display>display</display>
    <payload>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</payload>
    <locator host="word" objectName="LSNO_35c3d935b0c242b5b9d925477f20bdb3" kind="native-omml"/>
    <omml sha256="86d37decd03fd2ce955d19341eecf9af60720df4e7ccdeb84e84e1744262a9a1">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</omml>
  </formula>
  <formula id="2dfe77a30c0040ebb37f2d6a44387258" revision="0" storageMode="native-omml" schemaVersion="3">
    <latex>f(x)=\begin{cases}x^2&amp;x\geq0\\-x&amp;x&lt;0\end{cases}</latex>
    <display>displayNumbered</display>
    <payload>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</payload>
    <locator host="word" objectName="LSNO_2dfe77a30c0040ebb37f2d6a44387258" kind="native-omml"/>
    <omml sha256="86d37decd03fd2ce955d19341eecf9af60720df4e7ccdeb84e84e1744262a9a1">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</omml>
  </formula>
  <formula id="f769f78a1cb1424ba6bd07d9e8f4c7e7" revision="0" storageMode="native-omml" schemaVersion="3">
    <latex>\left(\frac{a}{b}\right)_{i}^{\vec v}</latex>
    <display>inline</display>
    <payload>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</payload>
    <locator host="word" objectName="LSNO_f769f78a1cb1424ba6bd07d9e8f4c7e7" kind="native-omml"/>
    <omml sha256="120012fa5b8138be731780f779bd59526aed5ef10a7c2794900df7d68d1ae974">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</omml>
  </formula>
  <formula id="aa76f13c50964b4687bd594d851437e2" revision="0" storageMode="native-omml" schemaVersion="3">
    <latex>\left(\frac{a}{b}\right)_{i}^{\vec v}</latex>
    <display>display</display>
    <payload>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</payload>
    <locator host="word" objectName="LSNO_aa76f13c50964b4687bd594d851437e2" kind="native-omml"/>
    <omml sha256="120012fa5b8138be731780f779bd59526aed5ef10a7c2794900df7d68d1ae974">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</omml>
  </formula>
  <formula id="566967f357e3413f88aee2b5131dc9da" revision="0" storageMode="native-omml" schemaVersion="3">
    <latex>\left(\frac{a}{b}\right)_{i}^{\vec v}</latex>
    <display>displayNumbered</display>
    <payload>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</payload>
    <locator host="word" objectName="LSNO_566967f357e3413f88aee2b5131dc9da" kind="native-omml"/>
    <omml sha256="120012fa5b8138be731780f779bd59526aed5ef10a7c2794900df7d68d1ae974">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</omml>
  </formula>
  <formula id="2de855f3fb1341e0ac49a0ed36cb9f9b" revision="0" storageMode="native-omml" schemaVersion="3">
    <latex>\hat{x}+\bar{y}+\tilde{z}+\dot{q}+\ddot{r}+\vec v</latex>
    <display>inline</display>
    <payload>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</payload>
    <locator host="word" objectName="LSNO_2de855f3fb1341e0ac49a0ed36cb9f9b" kind="native-omml"/>
    <omml sha256="91e30167e99f5fd2a8ddc6c98d7c9e5011545fa1dd05682402ee45886357311e">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</omml>
  </formula>
  <formula id="2835a4496d7541fb8dd6c9b750a08b3e" revision="0" storageMode="native-omml" schemaVersion="3">
    <latex>\hat{x}+\bar{y}+\tilde{z}+\dot{q}+\ddot{r}+\vec v</latex>
    <display>display</display>
    <payload>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</payload>
    <locator host="word" objectName="LSNO_2835a4496d7541fb8dd6c9b750a08b3e" kind="native-omml"/>
    <omml sha256="91e30167e99f5fd2a8ddc6c98d7c9e5011545fa1dd05682402ee45886357311e">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</omml>
  </formula>
  <formula id="bf658ea15674423fb2cd597f85a316be" revision="0" storageMode="native-omml" schemaVersion="3">
    <latex>\hat{x}+\bar{y}+\tilde{z}+\dot{q}+\ddot{r}+\vec v</latex>
    <display>displayNumbered</display>
    <payload>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</payload>
    <locator host="word" objectName="LSNO_bf658ea15674423fb2cd597f85a316be" kind="native-omml"/>
    <omml sha256="91e30167e99f5fd2a8ddc6c98d7c9e5011545fa1dd05682402ee45886357311e">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</omml>
  </formula>
  <formula id="a5774884233b43f5a558d55eac9c0a0e" revision="0" storageMode="native-omml" schemaVersion="3">
    <latex>\sum_{i=1}^{n}\prod_{j=1}^{m}\frac{x_{ij}}{1+x_{ij}^2}</latex>
    <display>inline</display>
    <payload>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</payload>
    <locator host="word" objectName="LSNO_a5774884233b43f5a558d55eac9c0a0e" kind="native-omml"/>
    <omml sha256="7b1d916304cb613dc78535fb19b9beaa6c07bafd2b5257c1b5c21f23b7d16dad">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</omml>
  </formula>
  <formula id="4218eb3cff584359bc41d7201bccd3f6" revision="0" storageMode="native-omml" schemaVersion="3">
    <latex>\sum_{i=1}^{n}\prod_{j=1}^{m}\frac{x_{ij}}{1+x_{ij}^2}</latex>
    <display>display</display>
    <payload>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</payload>
    <locator host="word" objectName="LSNO_4218eb3cff584359bc41d7201bccd3f6" kind="native-omml"/>
    <omml sha256="7b1d916304cb613dc78535fb19b9beaa6c07bafd2b5257c1b5c21f23b7d16dad">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</omml>
  </formula>
  <formula id="4320f67eaa6740b3ade7104130dcbdb8" revision="0" storageMode="native-omml" schemaVersion="3">
    <latex>\sum_{i=1}^{n}\prod_{j=1}^{m}\frac{x_{ij}}{1+x_{ij}^2}</latex>
    <display>displayNumbered</display>
    <payload>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</payload>
    <locator host="word" objectName="LSNO_4320f67eaa6740b3ade7104130dcbdb8" kind="native-omml"/>
    <omml sha256="7b1d916304cb613dc78535fb19b9beaa6c07bafd2b5257c1b5c21f23b7d16dad">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</omml>
  </formula>
  <formula id="5bbf91c4a9754bba884d4bb70fd5c564" revision="0" storageMode="native-omml" schemaVersion="3">
    <latex>\lim_{x\to0}\frac{\sin x}{x}=1</latex>
    <display>inline</display>
    <payload>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</payload>
    <locator host="word" objectName="LSNO_5bbf91c4a9754bba884d4bb70fd5c564" kind="native-omml"/>
    <omml sha256="579759124f8929e9f5ee8c72a9e19c4a8396c37e842619a4f56324f9cfd9c176">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</omml>
  </formula>
  <formula id="1c5cc7d2d2c342f7b0f636b2e05f9188" revision="0" storageMode="native-omml" schemaVersion="3">
    <latex>\lim_{x\to0}\frac{\sin x}{x}=1</latex>
    <display>display</display>
    <payload>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</payload>
    <locator host="word" objectName="LSNO_1c5cc7d2d2c342f7b0f636b2e05f9188" kind="native-omml"/>
    <omml sha256="579759124f8929e9f5ee8c72a9e19c4a8396c37e842619a4f56324f9cfd9c176">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</omml>
  </formula>
  <formula id="bbe5070f90544fa384bb10595839afee" revision="0" storageMode="native-omml" schemaVersion="3">
    <latex>\lim_{x\to0}\frac{\sin x}{x}=1</latex>
    <display>displayNumbered</display>
    <payload>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</payload>
    <locator host="word" objectName="LSNO_bbe5070f90544fa384bb10595839afee" kind="native-omml"/>
    <omml sha256="579759124f8929e9f5ee8c72a9e19c4a8396c37e842619a4f56324f9cfd9c176">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</omml>
  </formula>
  <formula id="b5d04f00200d4e24a46de861f043499e" revision="0" storageMode="native-omml" schemaVersion="3">
    <latex>\lim_{x\to1}f(x)</latex>
    <display>inline</display>
    <payload>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</payload>
    <locator host="word" objectName="LSNO_b5d04f00200d4e24a46de861f043499e" kind="native-omml"/>
    <omml sha256="ab4a0f3cc98c35b1c223a4fdcd8b02a238e7c408e476e240def4ccbc54b5e03d">PG06b01hdGhQYXJhIHhtbG5zOm09Imh0dHA6Ly9zY2hlbWFzLm9wZW54bWxmb3JtYXRzLm9yZy9vZmZpY2VEb2N1bWVudC8yMDA2L21hdGgiPgo8bTpvTWF0aD48bTpsaW1Mb3c+PG06ZT48bTpyPjxtOnJQcj48bTpub3IvPjwvbTpyUHI+PG06dD5saW08L206dD48L206cj48L206ZT48bTpsaW0+PG06cj48bTp0Png8L206dD48L206cj48bTpyPjxtOnQ+4oaSPC9tOnQ+PC9tOnI+PG06cj48bTp0PjE8L206dD48L206cj48L206bGltPjwvbTpsaW1Mb3c+PG06cj48bTp0PmYoeCk8L206dD48L206cj4KPC9tOm9NYXRoPgo8L206b01hdGhQYXJhPg==</omml>
  </formula>
  <formula id="f604637bbe144ea58075a81fcaaf265b" revision="0" storageMode="native-omml" schemaVersion="3">
    <latex>\lim_{x\to1}f(x)</latex>
    <display>display</display>
    <payload>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</payload>
    <locator host="word" objectName="LSNO_f604637bbe144ea58075a81fcaaf265b" kind="native-omml"/>
    <omml sha256="ab4a0f3cc98c35b1c223a4fdcd8b02a238e7c408e476e240def4ccbc54b5e03d">PG06b01hdGhQYXJhIHhtbG5zOm09Imh0dHA6Ly9zY2hlbWFzLm9wZW54bWxmb3JtYXRzLm9yZy9vZmZpY2VEb2N1bWVudC8yMDA2L21hdGgiPgo8bTpvTWF0aD48bTpsaW1Mb3c+PG06ZT48bTpyPjxtOnJQcj48bTpub3IvPjwvbTpyUHI+PG06dD5saW08L206dD48L206cj48L206ZT48bTpsaW0+PG06cj48bTp0Png8L206dD48L206cj48bTpyPjxtOnQ+4oaSPC9tOnQ+PC9tOnI+PG06cj48bTp0PjE8L206dD48L206cj48L206bGltPjwvbTpsaW1Mb3c+PG06cj48bTp0PmYoeCk8L206dD48L206cj4KPC9tOm9NYXRoPgo8L206b01hdGhQYXJhPg==</omml>
  </formula>
  <formula id="d3a834592a4c4515a32adae89e50e529" revision="0" storageMode="native-omml" schemaVersion="3">
    <latex>\lim_{x\to1}f(x)</latex>
    <display>displayNumbered</display>
    <payload>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</payload>
    <locator host="word" objectName="LSNO_d3a834592a4c4515a32adae89e50e529" kind="native-omml"/>
    <omml sha256="ab4a0f3cc98c35b1c223a4fdcd8b02a238e7c408e476e240def4ccbc54b5e03d">PG06b01hdGhQYXJhIHhtbG5zOm09Imh0dHA6Ly9zY2hlbWFzLm9wZW54bWxmb3JtYXRzLm9yZy9vZmZpY2VEb2N1bWVudC8yMDA2L21hdGgiPgo8bTpvTWF0aD48bTpsaW1Mb3c+PG06ZT48bTpyPjxtOnJQcj48bTpub3IvPjwvbTpyUHI+PG06dD5saW08L206dD48L206cj48L206ZT48bTpsaW0+PG06cj48bTp0Png8L206dD48L206cj48bTpyPjxtOnQ+4oaSPC9tOnQ+PC9tOnI+PG06cj48bTp0PjE8L206dD48L206cj48L206bGltPjwvbTpsaW1Mb3c+PG06cj48bTp0PmYoeCk8L206dD48L206cj4KPC9tOm9NYXRoPgo8L206b01hdGhQYXJhPg==</omml>
  </formula>
  <formula id="a114c0dff49c4973a33b82d01bb57e53" revision="0" storageMode="native-omml" schemaVersion="3">
    <latex>\int_0^1\int_0^1\int_0^1\int_0^1 f(x)\,dx\,dx\,dx\,dx</latex>
    <display>inline</display>
    <payload>eyJzY2hlbWFWZXJzaW9uIjozLCJmb3JtdWxhSWQiOiJhMTE0YzBkZmY0OWM0OTczYTMzYjgyZDAxYmI1N2U1MyIsImxhdGV4IjoiXFxpbnRfMF4xXFxpbnRfMF4xXFxpbnRfMF4xXFxpbnRfMF4xIGYoeClcXCxkeFxcLGR4XFwsZ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mKHgp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L206ZVx1MDAzRVx1MDAzQy9tOm5hcnlcdTAwM0VcdTAwM0MvbTplXHUwMDNFXHUwMDNDL206bmFyeVx1MDAzRVx1MDAzQy9tOmVcdTAwM0VcdTAwM0MvbTpuYXJ5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a114c0dff49c4973a33b82d01bb57e53" kind="native-omml"/>
    <omml sha256="154ba64aa89202e48668bb657d0eac8ed5880191874cd35ab885f50d68c72bba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cj48bTp0PiBmKHgpPC9tOnQ+PC9tOnI+PG06c3BhY2luZyBtOnZhbD0iMyIvPjxtOnI+PG06dD5keDwvbTp0PjwvbTpyPjxtOnNwYWNpbmcgbTp2YWw9IjMiLz48bTpyPjxtOnQ+ZHg8L206dD48L206cj48bTpzcGFjaW5nIG06dmFsPSIzIi8+PG06cj48bTp0PmR4PC9tOnQ+PC9tOnI+PG06c3BhY2luZyBtOnZhbD0iMyIvPjxtOnI+PG06dD5keDwvbTp0PjwvbTpyPjwvbTplPjwvbTpuYXJ5PjwvbTplPjwvbTpuYXJ5PjwvbTplPjwvbTpuYXJ5PjwvbTplPjwvbTpuYXJ5Pgo8L206b01hdGg+CjwvbTpvTWF0aFBhcmE+</omml>
  </formula>
  <formula id="2fd724ea4c7d4eeda8e285c9aae92bf1" revision="0" storageMode="native-omml" schemaVersion="3">
    <latex>\int_0^1\int_0^1\int_0^1\int_0^1 f(x)\,dx\,dx\,dx\,dx</latex>
    <display>display</display>
    <payload>eyJzY2hlbWFWZXJzaW9uIjozLCJmb3JtdWxhSWQiOiIyZmQ3MjRlYTRjN2Q0ZWVkYThlMjg1YzlhYWU5MmJmMSIsImxhdGV4IjoiXFxpbnRfMF4xXFxpbnRfMF4xXFxpbnRfMF4xXFxpbnRfMF4xIGYoeClcXCxkeFxcLGR4XFwsZ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mKHgp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L206ZVx1MDAzRVx1MDAzQy9tOm5hcnlcdTAwM0VcdTAwM0MvbTplXHUwMDNFXHUwMDNDL206bmFyeVx1MDAzRVx1MDAzQy9tOmVcdTAwM0VcdTAwM0MvbTpuYXJ5XHUwMDNFXHUwMDNDL206ZVx1MDAzRVx1MDAzQy9tOm5hcnlcdTAwM0Vcblx1MDAzQy9tOm9NYXRoXHUwMDNFXG5cdTAwM0MvbTpvTWF0aFBhcmFcdTAwM0UiLCJkaXNwbGF5IjoiZGlzcGxheSIsInN0b3JhZ2VNb2RlIjoibmF0aXZlLW9tbWwiLCJyZXZpc2lvbiI6MCwiY3JlYXRlZFV0Y1RpY2tzIjowfQ==</payload>
    <locator host="word" objectName="LSNO_2fd724ea4c7d4eeda8e285c9aae92bf1" kind="native-omml"/>
    <omml sha256="154ba64aa89202e48668bb657d0eac8ed5880191874cd35ab885f50d68c72bba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cj48bTp0PiBmKHgpPC9tOnQ+PC9tOnI+PG06c3BhY2luZyBtOnZhbD0iMyIvPjxtOnI+PG06dD5keDwvbTp0PjwvbTpyPjxtOnNwYWNpbmcgbTp2YWw9IjMiLz48bTpyPjxtOnQ+ZHg8L206dD48L206cj48bTpzcGFjaW5nIG06dmFsPSIzIi8+PG06cj48bTp0PmR4PC9tOnQ+PC9tOnI+PG06c3BhY2luZyBtOnZhbD0iMyIvPjxtOnI+PG06dD5keDwvbTp0PjwvbTpyPjwvbTplPjwvbTpuYXJ5PjwvbTplPjwvbTpuYXJ5PjwvbTplPjwvbTpuYXJ5PjwvbTplPjwvbTpuYXJ5Pgo8L206b01hdGg+CjwvbTpvTWF0aFBhcmE+</omml>
  </formula>
  <formula id="35e7e6dfbedf4ad9b61d7c6d66951743" revision="0" storageMode="native-omml" schemaVersion="3">
    <latex>\int_0^1\int_0^1\int_0^1\int_0^1 f(x)\,dx\,dx\,dx\,dx</latex>
    <display>displayNumbered</display>
    <payload>eyJzY2hlbWFWZXJzaW9uIjozLCJmb3JtdWxhSWQiOiIzNWU3ZTZkZmJlZGY0YWQ5YjYxZDdjNmQ2Njk1MTc0MyIsImxhdGV4IjoiXFxpbnRfMF4xXFxpbnRfMF4xXFxpbnRfMF4xXFxpbnRfMF4xIGYoeClcXCxkeFxcLGR4XFwsZ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mKHgp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L206ZVx1MDAzRVx1MDAzQy9tOm5hcnlcdTAwM0VcdTAwM0MvbTplXHUwMDNFXHUwMDNDL206bmFyeVx1MDAzRVx1MDAzQy9tOmVcdTAwM0VcdTAwM0MvbTpuYXJ5XHUwMDNFXHUwMDNDL206ZVx1MDAzRVx1MDAzQy9tOm5hcnlcdTAwM0Vcblx1MDAzQy9tOm9NYXRoXHUwMDNFXG5cdTAwM0MvbTpvTWF0aFBhcmFcdTAwM0UiLCJkaXNwbGF5IjoiZGlzcGxheU51bWJlcmVkIiwic3RvcmFnZU1vZGUiOiJuYXRpdmUtb21tbCIsInJldmlzaW9uIjowLCJjcmVhdGVkVXRjVGlja3MiOjB9</payload>
    <locator host="word" objectName="LSNO_35e7e6dfbedf4ad9b61d7c6d66951743" kind="native-omml"/>
    <omml sha256="154ba64aa89202e48668bb657d0eac8ed5880191874cd35ab885f50d68c72bba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cj48bTp0PiBmKHgpPC9tOnQ+PC9tOnI+PG06c3BhY2luZyBtOnZhbD0iMyIvPjxtOnI+PG06dD5keDwvbTp0PjwvbTpyPjxtOnNwYWNpbmcgbTp2YWw9IjMiLz48bTpyPjxtOnQ+ZHg8L206dD48L206cj48bTpzcGFjaW5nIG06dmFsPSIzIi8+PG06cj48bTp0PmR4PC9tOnQ+PC9tOnI+PG06c3BhY2luZyBtOnZhbD0iMyIvPjxtOnI+PG06dD5keDwvbTp0PjwvbTpyPjwvbTplPjwvbTpuYXJ5PjwvbTplPjwvbTpuYXJ5PjwvbTplPjwvbTpuYXJ5PjwvbTplPjwvbTpuYXJ5Pgo8L206b01hdGg+CjwvbTpvTWF0aFBhcmE+</omml>
  </formula>
  <formula id="5c3e81cff45f45408732313996fa1f7d" revision="0" storageMode="native-omml" schemaVersion="3">
    <latex>\int_0^1\int_0^1\int_0^1\int_0^1\int_0^1\int_0^1\int_0^1\int_0^1 f(x)\,dx\,dx\,dx\,dx\,dx\,dx\,dx\,dx</latex>
    <display>inline</display>
    <payload>eyJzY2hlbWFWZXJzaW9uIjozLCJmb3JtdWxhSWQiOiI1YzNlODFjZmY0NWY0NTQwODczMjMxMzk5NmZhMWY3ZCIsImxhdGV4IjoiXFxpbnRfMF4xXFxpbnRfMF4xXFxpbnRfMF4xXFxpbnRfMF4xXFxpbnRfMF4xXFxpbnRfMF4xXFxpbnRfMF4xXFxpbnRfMF4xIGYoeClcXCxkeFxcLGR4XFwsZHhcXCxkeFxcLGR4XFwsZHhcXCxkeFxcLGR4Iiwib21tbCI6Ilx1MDAzQ206b01hdGhQYXJhIHhtbG5zOm09XHUwMDIyaHR0cDovL3NjaGVtYXMub3BlbnhtbGZvcm1hdHMub3JnL29mZmljZURvY3VtZW50LzIwMDYvbWF0aFx1MDAyMlx1MDAzRVxuXHUwMDNDbTpvTWF0aF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nJcdTAwM0VcdTAwM0NtOnRcdTAwM0UgZih4KV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G5cdTAwM0MvbTpvTWF0aFx1MDAzRVxuXHUwMDNDL206b01hdGhQYXJhXHUwMDNFIiwiZGlzcGxheSI6ImlubGluZSIsInN0b3JhZ2VNb2RlIjoibmF0aXZlLW9tbWwiLCJyZXZpc2lvbiI6MCwiY3JlYXRlZFV0Y1RpY2tzIjowfQ==</payload>
    <locator host="word" objectName="LSNO_5c3e81cff45f45408732313996fa1f7d" kind="native-omml"/>
    <omml sha256="8131b82ba7819b7ecd1d53e68c0a50de11acdb126456aa76cef612a8ef78f7d5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nI+PG06dD4gZih4KT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C9tOmU+PC9tOm5hcnk+PC9tOmU+PC9tOm5hcnk+PC9tOmU+PC9tOm5hcnk+PC9tOmU+PC9tOm5hcnk+PC9tOmU+PC9tOm5hcnk+PC9tOmU+PC9tOm5hcnk+PC9tOmU+PC9tOm5hcnk+PC9tOmU+PC9tOm5hcnk+CjwvbTpvTWF0aD4KPC9tOm9NYXRoUGFyYT4=</omml>
  </formula>
  <formula id="85a08ec07eb041bca48dc90c45cd6e74" revision="0" storageMode="native-omml" schemaVersion="3">
    <latex>\int_0^1\int_0^1\int_0^1\int_0^1\int_0^1\int_0^1\int_0^1\int_0^1 f(x)\,dx\,dx\,dx\,dx\,dx\,dx\,dx\,dx</latex>
    <display>display</display>
    <payload>eyJzY2hlbWFWZXJzaW9uIjozLCJmb3JtdWxhSWQiOiI4NWEwOGVjMDdlYjA0MWJjYTQ4ZGM5MGM0NWNkNmU3NCIsImxhdGV4IjoiXFxpbnRfMF4xXFxpbnRfMF4xXFxpbnRfMF4xXFxpbnRfMF4xXFxpbnRfMF4xXFxpbnRfMF4xXFxpbnRfMF4xXFxpbnRfMF4xIGYoeClcXCxkeFxcLGR4XFwsZHhcXCxkeFxcLGR4XFwsZHhcXCxkeFxcLGR4Iiwib21tbCI6Ilx1MDAzQ206b01hdGhQYXJhIHhtbG5zOm09XHUwMDIyaHR0cDovL3NjaGVtYXMub3BlbnhtbGZvcm1hdHMub3JnL29mZmljZURvY3VtZW50LzIwMDYvbWF0aFx1MDAyMlx1MDAzRVxuXHUwMDNDbTpvTWF0aF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nJcdTAwM0VcdTAwM0NtOnRcdTAwM0UgZih4KV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G5cdTAwM0MvbTpvTWF0aFx1MDAzRVxuXHUwMDNDL206b01hdGhQYXJhXHUwMDNFIiwiZGlzcGxheSI6ImRpc3BsYXkiLCJzdG9yYWdlTW9kZSI6Im5hdGl2ZS1vbW1sIiwicmV2aXNpb24iOjAsImNyZWF0ZWRVdGNUaWNrcyI6MH0=</payload>
    <locator host="word" objectName="LSNO_85a08ec07eb041bca48dc90c45cd6e74" kind="native-omml"/>
    <omml sha256="8131b82ba7819b7ecd1d53e68c0a50de11acdb126456aa76cef612a8ef78f7d5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nI+PG06dD4gZih4KT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C9tOmU+PC9tOm5hcnk+PC9tOmU+PC9tOm5hcnk+PC9tOmU+PC9tOm5hcnk+PC9tOmU+PC9tOm5hcnk+PC9tOmU+PC9tOm5hcnk+PC9tOmU+PC9tOm5hcnk+PC9tOmU+PC9tOm5hcnk+PC9tOmU+PC9tOm5hcnk+CjwvbTpvTWF0aD4KPC9tOm9NYXRoUGFyYT4=</omml>
  </formula>
  <formula id="74faf529ff9a474fa1eb22a8972feeb7" revision="0" storageMode="native-omml" schemaVersion="3">
    <latex>\int_0^1\int_0^1\int_0^1\int_0^1\int_0^1\int_0^1\int_0^1\int_0^1 f(x)\,dx\,dx\,dx\,dx\,dx\,dx\,dx\,dx</latex>
    <display>displayNumbered</display>
    <payload>eyJzY2hlbWFWZXJzaW9uIjozLCJmb3JtdWxhSWQiOiI3NGZhZjUyOWZmOWE0NzRmYTFlYjIyYTg5NzJmZWViNyIsImxhdGV4IjoiXFxpbnRfMF4xXFxpbnRfMF4xXFxpbnRfMF4xXFxpbnRfMF4xXFxpbnRfMF4xXFxpbnRfMF4xXFxpbnRfMF4xXFxpbnRfMF4xIGYoeClcXCxkeFxcLGR4XFwsZHhcXCxkeFxcLGR4XFwsZHhcXCxkeFxcLGR4Iiwib21tbCI6Ilx1MDAzQ206b01hdGhQYXJhIHhtbG5zOm09XHUwMDIyaHR0cDovL3NjaGVtYXMub3BlbnhtbGZvcm1hdHMub3JnL29mZmljZURvY3VtZW50LzIwMDYvbWF0aFx1MDAyMlx1MDAzRVxuXHUwMDNDbTpvTWF0aF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nJcdTAwM0VcdTAwM0NtOnRcdTAwM0UgZih4KV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G5cdTAwM0MvbTpvTWF0aFx1MDAzRVxuXHUwMDNDL206b01hdGhQYXJhXHUwMDNFIiwiZGlzcGxheSI6ImRpc3BsYXlOdW1iZXJlZCIsInN0b3JhZ2VNb2RlIjoibmF0aXZlLW9tbWwiLCJyZXZpc2lvbiI6MCwiY3JlYXRlZFV0Y1RpY2tzIjowfQ==</payload>
    <locator host="word" objectName="LSNO_74faf529ff9a474fa1eb22a8972feeb7" kind="native-omml"/>
    <omml sha256="8131b82ba7819b7ecd1d53e68c0a50de11acdb126456aa76cef612a8ef78f7d5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nI+PG06dD4gZih4KT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C9tOmU+PC9tOm5hcnk+PC9tOmU+PC9tOm5hcnk+PC9tOmU+PC9tOm5hcnk+PC9tOmU+PC9tOm5hcnk+PC9tOmU+PC9tOm5hcnk+PC9tOmU+PC9tOm5hcnk+PC9tOmU+PC9tOm5hcnk+PC9tOmU+PC9tOm5hcnk+CjwvbTpvTWF0aD4KPC9tOm9NYXRoUGFyYT4=</omml>
  </formula>
  <formula id="b4a25844e2674c9db220d99d00157437" revision="0" storageMode="native-omml" schemaVersion="3">
    <latex>\int_0^1\int_0^1\int_0^1\int_0^1\int_0^1\int_0^1\int_0^1\int_0^1\int_0^1\int_0^1\int_0^1\int_0^1\int_0^1\int_0^1\int_0^1\int_0^1 f(x)\,dx\,dx\,dx\,dx\,dx\,dx\,dx\,dx\,dx\,dx\,dx\,dx\,dx\,dx\,dx\,dx</latex>
    <display>inline</display>
    <payload>eyJzY2hlbWFWZXJzaW9uIjozLCJmb3JtdWxhSWQiOiJiNGEyNTg0NGUyNjc0YzlkYjIyMGQ5OWQwMDE1NzQzNyIsImxhdGV4IjoiXFxpbnRfMF4xXFxpbnRfMF4xXFxpbnRfMF4xXFxpbnRfMF4xXFxpbnRfMF4xXFxpbnRfMF4xXFxpbnRfMF4xXFxpbnRfMF4xXFxpbnRfMF4xXFxpbnRfMF4xXFxpbnRfMF4xXFxpbnRfMF4xXFxpbnRfMF4xXFxpbnRfMF4xXFxpbnRfMF4xXFxpbnRfMF4xIGYoeClcXCxkeFxcLGR4XFwsZHhcXCxkeFxcLGR4XFwsZHhcXCxkeFxcLGR4XFwsZHhcXCxkeFxcLGR4XFwsZHhcXCxkeFxcLGR4XFwsZ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mKHgp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blx1MDAzQy9tOm9NYXRoXHUwMDNFXG5cdTAwM0MvbTpvTWF0aFBhcmFcdTAwM0UiLCJkaXNwbGF5IjoiaW5saW5lIiwic3RvcmFnZU1vZGUiOiJuYXRpdmUtb21tbCIsInJldmlzaW9uIjowLCJjcmVhdGVkVXRjVGlja3MiOjB9</payload>
    <locator host="word" objectName="LSNO_b4a25844e2674c9db220d99d00157437" kind="native-omml"/>
    <omml sha256="b59f979ab4db65dc49ffa7c60820d50cb39fd36d8536a42647d32f2a1d8289cf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cj48bTp0PiBmKHgp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wvbTplPjwvbTpuYXJ5PjwvbTplPjwvbTpuYXJ5PjwvbTplPjwvbTpuYXJ5PjwvbTplPjwvbTpuYXJ5PjwvbTplPjwvbTpuYXJ5PjwvbTplPjwvbTpuYXJ5PjwvbTplPjwvbTpuYXJ5PjwvbTplPjwvbTpuYXJ5PjwvbTplPjwvbTpuYXJ5PjwvbTplPjwvbTpuYXJ5PjwvbTplPjwvbTpuYXJ5PjwvbTplPjwvbTpuYXJ5PjwvbTplPjwvbTpuYXJ5PjwvbTplPjwvbTpuYXJ5PjwvbTplPjwvbTpuYXJ5PjwvbTplPjwvbTpuYXJ5Pgo8L206b01hdGg+CjwvbTpvTWF0aFBhcmE+</omml>
  </formula>
  <formula id="1e51c1d8301b43d2a88ba6203be87afc" revision="0" storageMode="native-omml" schemaVersion="3">
    <latex>\int_0^1\int_0^1\int_0^1\int_0^1\int_0^1\int_0^1\int_0^1\int_0^1\int_0^1\int_0^1\int_0^1\int_0^1\int_0^1\int_0^1\int_0^1\int_0^1 f(x)\,dx\,dx\,dx\,dx\,dx\,dx\,dx\,dx\,dx\,dx\,dx\,dx\,dx\,dx\,dx\,dx</latex>
    <display>display</display>
    <payload>eyJzY2hlbWFWZXJzaW9uIjozLCJmb3JtdWxhSWQiOiIxZTUxYzFkODMwMWI0M2QyYTg4YmE2MjAzYmU4N2FmYyIsImxhdGV4IjoiXFxpbnRfMF4xXFxpbnRfMF4xXFxpbnRfMF4xXFxpbnRfMF4xXFxpbnRfMF4xXFxpbnRfMF4xXFxpbnRfMF4xXFxpbnRfMF4xXFxpbnRfMF4xXFxpbnRfMF4xXFxpbnRfMF4xXFxpbnRfMF4xXFxpbnRfMF4xXFxpbnRfMF4xXFxpbnRfMF4xXFxpbnRfMF4xIGYoeClcXCxkeFxcLGR4XFwsZHhcXCxkeFxcLGR4XFwsZHhcXCxkeFxcLGR4XFwsZHhcXCxkeFxcLGR4XFwsZHhcXCxkeFxcLGR4XFwsZ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mKHgp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blx1MDAzQy9tOm9NYXRoXHUwMDNFXG5cdTAwM0MvbTpvTWF0aFBhcmFcdTAwM0UiLCJkaXNwbGF5IjoiZGlzcGxheSIsInN0b3JhZ2VNb2RlIjoibmF0aXZlLW9tbWwiLCJyZXZpc2lvbiI6MCwiY3JlYXRlZFV0Y1RpY2tzIjowfQ==</payload>
    <locator host="word" objectName="LSNO_1e51c1d8301b43d2a88ba6203be87afc" kind="native-omml"/>
    <omml sha256="b59f979ab4db65dc49ffa7c60820d50cb39fd36d8536a42647d32f2a1d8289cf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cj48bTp0PiBmKHgp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wvbTplPjwvbTpuYXJ5PjwvbTplPjwvbTpuYXJ5PjwvbTplPjwvbTpuYXJ5PjwvbTplPjwvbTpuYXJ5PjwvbTplPjwvbTpuYXJ5PjwvbTplPjwvbTpuYXJ5PjwvbTplPjwvbTpuYXJ5PjwvbTplPjwvbTpuYXJ5PjwvbTplPjwvbTpuYXJ5PjwvbTplPjwvbTpuYXJ5PjwvbTplPjwvbTpuYXJ5PjwvbTplPjwvbTpuYXJ5PjwvbTplPjwvbTpuYXJ5PjwvbTplPjwvbTpuYXJ5PjwvbTplPjwvbTpuYXJ5PjwvbTplPjwvbTpuYXJ5Pgo8L206b01hdGg+CjwvbTpvTWF0aFBhcmE+</omml>
  </formula>
  <formula id="559a10b6275e4bf3a590bd1ac57a9751" revision="0" storageMode="native-omml" schemaVersion="3">
    <latex>\int_0^1\int_0^1\int_0^1\int_0^1\int_0^1\int_0^1\int_0^1\int_0^1\int_0^1\int_0^1\int_0^1\int_0^1\int_0^1\int_0^1\int_0^1\int_0^1 f(x)\,dx\,dx\,dx\,dx\,dx\,dx\,dx\,dx\,dx\,dx\,dx\,dx\,dx\,dx\,dx\,dx</latex>
    <display>displayNumbered</display>
    <payload>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clx1MDAzRVx1MDAzQ206dFx1MDAzRSBmKHgp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blx1MDAzQy9tOm9NYXRoXHUwMDNFXG5cdTAwM0MvbTpvTWF0aFBhcmFcdTAwM0UiLCJkaXNwbGF5IjoiZGlzcGxheU51bWJlcmVkIiwic3RvcmFnZU1vZGUiOiJuYXRpdmUtb21tbCIsInJldmlzaW9uIjowLCJjcmVhdGVkVXRjVGlja3MiOjB9</payload>
    <locator host="word" objectName="LSNO_559a10b6275e4bf3a590bd1ac57a9751" kind="native-omml"/>
    <omml sha256="b59f979ab4db65dc49ffa7c60820d50cb39fd36d8536a42647d32f2a1d8289cf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cj48bTp0PiBmKHgp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wvbTplPjwvbTpuYXJ5PjwvbTplPjwvbTpuYXJ5PjwvbTplPjwvbTpuYXJ5PjwvbTplPjwvbTpuYXJ5PjwvbTplPjwvbTpuYXJ5PjwvbTplPjwvbTpuYXJ5PjwvbTplPjwvbTpuYXJ5PjwvbTplPjwvbTpuYXJ5PjwvbTplPjwvbTpuYXJ5PjwvbTplPjwvbTpuYXJ5PjwvbTplPjwvbTpuYXJ5PjwvbTplPjwvbTpuYXJ5PjwvbTplPjwvbTpuYXJ5PjwvbTplPjwvbTpuYXJ5PjwvbTplPjwvbTpuYXJ5PjwvbTplPjwvbTpuYXJ5Pgo8L206b01hdGg+CjwvbTpvTWF0aFBhcmE+</omml>
  </formula>
  <formula id="809d0890fbac4729bf4a43091d92c969" revision="0" storageMode="native-omml" schemaVersion="3">
    <latex>\int_0^1\int_0^1\int_0^1\int_0^1\int_0^1\int_0^1\int_0^1\int_0^1\int_0^1\int_0^1\int_0^1\int_0^1\int_0^1\int_0^1\int_0^1\int_0^1\int_0^1\int_0^1\int_0^1\int_0^1\int_0^1\int_0^1\int_0^1\int_0^1\int_0^1\int_0^1\int_0^1\int_0^1\int_0^1\int_0^1\int_0^1\int_0^1 f(x)\,dx\,dx\,dx\,dx\,dx\,dx\,dx\,dx\,dx\,dx\,dx\,dx\,dx\,dx\,dx\,dx\,dx\,dx\,dx\,dx\,dx\,dx\,dx\,dx\,dx\,dx\,dx\,dx\,dx\,dx\,dx\,dx</latex>
    <display>inline</display>
    <payload>eyJzY2hlbWFWZXJzaW9uIjozLCJmb3JtdWxhSWQiOiI4MDlkMDg5MGZiYWM0NzI5YmY0YTQzMDkxZDkyYzk2OSIsImxhdGV4Ijoi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IGYoeClcXCxkeFxcLGR4XFwsZHhcXCxkeFxcLGR4XFwsZHhcXCxkeFxcLGR4XFwsZHhcXCxkeFxcLGR4XFwsZHhcXCxkeFxcLGR4XFwsZHhcXCxkeFxcLGR4XFwsZHhcXCxkeFxcLGR4XFwsZHhcXCxkeFxcLGR4XFwsZHhcXCxkeFxcLGR4XFwsZHhcXCxkeFxcLGR4XFwsZHhcXCxkeFxcLGR4Iiwib21tbCI6Ilx1MDAzQ206b01hdGhQYXJhIHhtbG5zOm09XHUwMDIyaHR0cDovL3NjaGVtYXMub3BlbnhtbGZvcm1hdHMub3JnL29mZmljZURvY3VtZW50LzIwMDYvbWF0aFx1MDAyMlx1MDAzRVxuXHUwMDNDbTpvTWF0aF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nJcdTAwM0VcdTAwM0NtOnRcdTAwM0UgZih4KV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G5cdTAwM0MvbTpvTWF0aFx1MDAzRVxuXHUwMDNDL206b01hdGhQYXJhXHUwMDNFIiwiZGlzcGxheSI6ImlubGluZSIsInN0b3JhZ2VNb2RlIjoibmF0aXZlLW9tbWwiLCJyZXZpc2lvbiI6MCwiY3JlYXRlZFV0Y1RpY2tzIjowfQ==</payload>
    <locator host="word" objectName="LSNO_809d0890fbac4729bf4a43091d92c969" kind="native-omml"/>
    <omml sha256="7799c1875e3decffcf5561a44a6ef91fe1fc267636341f2f7768875400224707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nI+PG06dD4gZih4KT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CjwvbTpvTWF0aD4KPC9tOm9NYXRoUGFyYT4=</omml>
  </formula>
  <formula id="da3d790f2026461fbe2ace63a3447741" revision="0" storageMode="native-omml" schemaVersion="3">
    <latex>\int_0^1\int_0^1\int_0^1\int_0^1\int_0^1\int_0^1\int_0^1\int_0^1\int_0^1\int_0^1\int_0^1\int_0^1\int_0^1\int_0^1\int_0^1\int_0^1\int_0^1\int_0^1\int_0^1\int_0^1\int_0^1\int_0^1\int_0^1\int_0^1\int_0^1\int_0^1\int_0^1\int_0^1\int_0^1\int_0^1\int_0^1\int_0^1 f(x)\,dx\,dx\,dx\,dx\,dx\,dx\,dx\,dx\,dx\,dx\,dx\,dx\,dx\,dx\,dx\,dx\,dx\,dx\,dx\,dx\,dx\,dx\,dx\,dx\,dx\,dx\,dx\,dx\,dx\,dx\,dx\,dx</latex>
    <display>display</display>
    <payload>eyJzY2hlbWFWZXJzaW9uIjozLCJmb3JtdWxhSWQiOiJkYTNkNzkwZjIwMjY0NjFmYmUyYWNlNjNhMzQ0Nzc0MSIsImxhdGV4Ijoi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IGYoeClcXCxkeFxcLGR4XFwsZHhcXCxkeFxcLGR4XFwsZHhcXCxkeFxcLGR4XFwsZHhcXCxkeFxcLGR4XFwsZHhcXCxkeFxcLGR4XFwsZHhcXCxkeFxcLGR4XFwsZHhcXCxkeFxcLGR4XFwsZHhcXCxkeFxcLGR4XFwsZHhcXCxkeFxcLGR4XFwsZHhcXCxkeFxcLGR4XFwsZHhcXCxkeFxcLGR4Iiwib21tbCI6Ilx1MDAzQ206b01hdGhQYXJhIHhtbG5zOm09XHUwMDIyaHR0cDovL3NjaGVtYXMub3BlbnhtbGZvcm1hdHMub3JnL29mZmljZURvY3VtZW50LzIwMDYvbWF0aFx1MDAyMlx1MDAzRVxuXHUwMDNDbTpvTWF0aF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nJcdTAwM0VcdTAwM0NtOnRcdTAwM0UgZih4KV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G5cdTAwM0MvbTpvTWF0aFx1MDAzRVxuXHUwMDNDL206b01hdGhQYXJhXHUwMDNFIiwiZGlzcGxheSI6ImRpc3BsYXkiLCJzdG9yYWdlTW9kZSI6Im5hdGl2ZS1vbW1sIiwicmV2aXNpb24iOjAsImNyZWF0ZWRVdGNUaWNrcyI6MH0=</payload>
    <locator host="word" objectName="LSNO_da3d790f2026461fbe2ace63a3447741" kind="native-omml"/>
    <omml sha256="7799c1875e3decffcf5561a44a6ef91fe1fc267636341f2f7768875400224707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nI+PG06dD4gZih4KT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CjwvbTpvTWF0aD4KPC9tOm9NYXRoUGFyYT4=</omml>
  </formula>
  <formula id="948ee5e859124b448e5257e1a866ff61" revision="0" storageMode="native-omml" schemaVersion="3">
    <latex>\int_0^1\int_0^1\int_0^1\int_0^1\int_0^1\int_0^1\int_0^1\int_0^1\int_0^1\int_0^1\int_0^1\int_0^1\int_0^1\int_0^1\int_0^1\int_0^1\int_0^1\int_0^1\int_0^1\int_0^1\int_0^1\int_0^1\int_0^1\int_0^1\int_0^1\int_0^1\int_0^1\int_0^1\int_0^1\int_0^1\int_0^1\int_0^1 f(x)\,dx\,dx\,dx\,dx\,dx\,dx\,dx\,dx\,dx\,dx\,dx\,dx\,dx\,dx\,dx\,dx\,dx\,dx\,dx\,dx\,dx\,dx\,dx\,dx\,dx\,dx\,dx\,dx\,dx\,dx\,dx\,dx</latex>
    <display>displayNumbered</display>
    <payload>eyJzY2hlbWFWZXJzaW9uIjozLCJmb3JtdWxhSWQiOiI5NDhlZTVlODU5MTI0YjQ0OGU1MjU3ZTFhODY2ZmY2MSIsImxhdGV4Ijoi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XFxpbnRfMF4xIGYoeClcXCxkeFxcLGR4XFwsZHhcXCxkeFxcLGR4XFwsZHhcXCxkeFxcLGR4XFwsZHhcXCxkeFxcLGR4XFwsZHhcXCxkeFxcLGR4XFwsZHhcXCxkeFxcLGR4XFwsZHhcXCxkeFxcLGR4XFwsZHhcXCxkeFxcLGR4XFwsZHhcXCxkeFxcLGR4XFwsZHhcXCxkeFxcLGR4XFwsZHhcXCxkeFxcLGR4Iiwib21tbCI6Ilx1MDAzQ206b01hdGhQYXJhIHhtbG5zOm09XHUwMDIyaHR0cDovL3NjaGVtYXMub3BlbnhtbGZvcm1hdHMub3JnL29mZmljZURvY3VtZW50LzIwMDYvbWF0aFx1MDAyMlx1MDAzRVxuXHUwMDNDbTpvTWF0aF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NtOnNwYWNpbmcgbTp2YWw9XHUwMDIyM1x1MDAyMi9cdTAwM0VcdTAwM0NtOnJcdTAwM0VcdTAwM0NtOnRcdTAwM0VkeFx1MDAzQy9tOnRcdTAwM0VcdTAwM0MvbTpyXHUwMDNFXHUwMDNDbTpzcGFjaW5nIG06dmFsPVx1MDAyMjNcdTAwMjIvXHUwMDNFXHUwMDNDbTpyXHUwMDNFXHUwMDNDbTp0XHUwMDNFZHhcdTAwM0MvbTp0XHUwMDNFXHUwMDNDL206clx1MDAzRVx1MDAzQ206c3BhY2luZyBtOnZhbD1cdTAwMjIzXHUwMDIyL1x1MDAzRVx1MDAzQ206clx1MDAzRVx1MDAzQ206dFx1MDAzRWR4XHUwMDNDL206dFx1MDAzRVx1MDAzQy9tOnJ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HUwMDNDL206ZVx1MDAzRVx1MDAzQy9tOm5hcnlcdTAwM0VcdTAwM0MvbTplXHUwMDNFXHUwMDNDL206bmFyeVx1MDAzRVx1MDAzQy9tOmVcdTAwM0VcdTAwM0MvbTpuYXJ5XHUwMDNFXG5cdTAwM0MvbTpvTWF0aFx1MDAzRVxuXHUwMDNDL206b01hdGhQYXJhXHUwMDNFIiwiZGlzcGxheSI6ImRpc3BsYXlOdW1iZXJlZCIsInN0b3JhZ2VNb2RlIjoibmF0aXZlLW9tbWwiLCJyZXZpc2lvbiI6MCwiY3JlYXRlZFV0Y1RpY2tzIjowfQ==</payload>
    <locator host="word" objectName="LSNO_948ee5e859124b448e5257e1a866ff61" kind="native-omml"/>
    <omml sha256="7799c1875e3decffcf5561a44a6ef91fe1fc267636341f2f7768875400224707">PG06b01hdGhQYXJhIHhtbG5zOm09Imh0dHA6Ly9zY2hlbWFzLm9wZW54bWxmb3JtYXRzLm9yZy9vZmZpY2VEb2N1bWVudC8yMDA2L21hdGgiPgo8bTpvTWF0aD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G06c3BhY2luZyBtOnZhbD0iMyIvPjxtOnI+PG06dD5keDwvbTp0PjwvbTpyPjxtOnNwYWNpbmcgbTp2YWw9IjMiLz48bTpyPjxtOnQ+ZHg8L206dD48L206cj48bTpzcGFjaW5nIG06dmFsPSIzIi8+PG06cj48bTp0PmR4PC9tOnQ+PC9tOnI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PC9tOmU+PC9tOm5hcnk+CjwvbTpvTWF0aD4KPC9tOm9NYXRoUGFyYT4=</omml>
  </formula>
</lsno:manifest>
</file>

<file path=customXml/itemProps1.xml><?xml version="1.0" encoding="utf-8"?>
<ds:datastoreItem xmlns:ds="http://schemas.openxmlformats.org/officeDocument/2006/customXml" ds:itemID="{86FDF1FE-A457-4D60-82EF-806CF1812E6D}">
  <ds:schemaRefs>
    <ds:schemaRef ds:uri="urn:latexsnipper:office:objects: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728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 strange</dc:creator>
  <cp:keywords/>
  <dc:description/>
  <cp:lastModifiedBy>lion strange</cp:lastModifiedBy>
  <cp:revision>1</cp:revision>
  <dcterms:created xsi:type="dcterms:W3CDTF">2026-08-02T11:02:00Z</dcterms:created>
  <dcterms:modified xsi:type="dcterms:W3CDTF">2026-08-02T11:26:00Z</dcterms:modified>
</cp:coreProperties>
</file>