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0,17.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bf1621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bf1621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bf1621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bf1621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bf1621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