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2025-09-02T19:18:12Z</dcterms:modified>
  <cp:category/>
</cp:coreProperties>
</file>