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6361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树莓派简介</w:t>
      </w:r>
    </w:p>
    <w:p w14:paraId="1F70756C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树莓派主板（以Raspberry Pi 4为例）</w:t>
      </w:r>
    </w:p>
    <w:p w14:paraId="4FEC25B4">
      <w:pPr>
        <w:rPr>
          <w:rFonts w:hint="eastAsia"/>
        </w:rPr>
      </w:pPr>
      <w:r>
        <w:rPr>
          <w:rFonts w:hint="eastAsia"/>
        </w:rPr>
        <w:t>‌主要部件/端口‌：</w:t>
      </w:r>
    </w:p>
    <w:p w14:paraId="0B5D6D30">
      <w:pPr>
        <w:rPr>
          <w:rFonts w:hint="eastAsia"/>
        </w:rPr>
      </w:pPr>
      <w:r>
        <w:rPr>
          <w:rFonts w:hint="eastAsia"/>
        </w:rPr>
        <w:t>GPIO（40-PIN）：通用输入输出接口，用于连接外围设备和传感器</w:t>
      </w:r>
    </w:p>
    <w:p w14:paraId="6C4C9446">
      <w:pPr>
        <w:rPr>
          <w:rFonts w:hint="eastAsia"/>
        </w:rPr>
      </w:pPr>
      <w:r>
        <w:rPr>
          <w:rFonts w:hint="eastAsia"/>
        </w:rPr>
        <w:t>Gigabit Ethernet port：千兆位以太网端口，用于有线网络连接</w:t>
      </w:r>
    </w:p>
    <w:p w14:paraId="02123CB1">
      <w:pPr>
        <w:rPr>
          <w:rFonts w:hint="eastAsia"/>
        </w:rPr>
      </w:pPr>
      <w:r>
        <w:rPr>
          <w:rFonts w:hint="eastAsia"/>
        </w:rPr>
        <w:t>Micro HDMI port：高清多媒体接口，用于视频和音频传输</w:t>
      </w:r>
    </w:p>
    <w:p w14:paraId="4528D1A0">
      <w:pPr>
        <w:rPr>
          <w:rFonts w:hint="eastAsia"/>
        </w:rPr>
      </w:pPr>
      <w:r>
        <w:rPr>
          <w:rFonts w:hint="eastAsia"/>
        </w:rPr>
        <w:t>USB2.0/3.0 port：通用串行总线接口，连接键盘、鼠标等设备</w:t>
      </w:r>
    </w:p>
    <w:p w14:paraId="06B11379">
      <w:pPr>
        <w:rPr>
          <w:rFonts w:hint="eastAsia"/>
        </w:rPr>
      </w:pPr>
      <w:r>
        <w:rPr>
          <w:rFonts w:hint="eastAsia"/>
        </w:rPr>
        <w:t>Audio port：音频接口，连接扬声器或耳机</w:t>
      </w:r>
    </w:p>
    <w:p w14:paraId="51701560">
      <w:pPr>
        <w:rPr>
          <w:rFonts w:hint="eastAsia"/>
        </w:rPr>
      </w:pPr>
      <w:r>
        <w:rPr>
          <w:rFonts w:hint="eastAsia"/>
        </w:rPr>
        <w:t>MIPI CSI camera port：CSI摄像头接口，连接CSI摄像头</w:t>
      </w:r>
    </w:p>
    <w:p w14:paraId="5C72164B">
      <w:pPr>
        <w:rPr>
          <w:rFonts w:hint="eastAsia"/>
        </w:rPr>
      </w:pPr>
      <w:r>
        <w:rPr>
          <w:rFonts w:hint="eastAsia"/>
        </w:rPr>
        <w:t>USB-C 5V/3A power supply port：USB电源接口，提供电源</w:t>
      </w:r>
    </w:p>
    <w:p w14:paraId="0A522C80">
      <w:pPr>
        <w:rPr>
          <w:rFonts w:hint="eastAsia"/>
        </w:rPr>
      </w:pPr>
      <w:r>
        <w:rPr>
          <w:rFonts w:hint="eastAsia"/>
        </w:rPr>
        <w:t>Micro SD card slot：SD卡槽，用于操作系统安装和数据存储</w:t>
      </w:r>
    </w:p>
    <w:p w14:paraId="54908BCD">
      <w:pPr>
        <w:rPr>
          <w:rFonts w:hint="eastAsia"/>
        </w:rPr>
      </w:pPr>
      <w:r>
        <w:rPr>
          <w:rFonts w:hint="eastAsia"/>
        </w:rPr>
        <w:t>Bluetooth port：蓝牙端口，连接蓝牙设备</w:t>
      </w:r>
    </w:p>
    <w:p w14:paraId="2AA5BC59">
      <w:pPr>
        <w:rPr>
          <w:rFonts w:hint="eastAsia"/>
        </w:rPr>
      </w:pPr>
      <w:r>
        <w:rPr>
          <w:rFonts w:hint="eastAsia"/>
        </w:rPr>
        <w:t>MIPI DSI display port：MIPI DSI显示端口，连接LCD显示器</w:t>
      </w:r>
    </w:p>
    <w:p w14:paraId="32A28A50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操作系统</w:t>
      </w:r>
    </w:p>
    <w:p w14:paraId="648B2F4D">
      <w:pPr>
        <w:rPr>
          <w:rFonts w:hint="eastAsia"/>
        </w:rPr>
      </w:pPr>
      <w:r>
        <w:rPr>
          <w:rFonts w:hint="eastAsia"/>
        </w:rPr>
        <w:t>‌主要操作系统‌：</w:t>
      </w:r>
    </w:p>
    <w:p w14:paraId="33348E14">
      <w:pPr>
        <w:rPr>
          <w:rFonts w:hint="eastAsia"/>
        </w:rPr>
      </w:pPr>
      <w:r>
        <w:rPr>
          <w:rFonts w:hint="eastAsia"/>
        </w:rPr>
        <w:t>Raspbian：官方操作系统，基于Debian GNU/Linux，运行稳定、功能强大</w:t>
      </w:r>
    </w:p>
    <w:p w14:paraId="5DD22293">
      <w:pPr>
        <w:rPr>
          <w:rFonts w:hint="eastAsia"/>
        </w:rPr>
      </w:pPr>
      <w:r>
        <w:rPr>
          <w:rFonts w:hint="eastAsia"/>
        </w:rPr>
        <w:t>Windows 10 IoT Core：Microsoft为物联网创建的操作系统，功能相对简单</w:t>
      </w:r>
    </w:p>
    <w:p w14:paraId="595523A2">
      <w:pPr>
        <w:rPr>
          <w:rFonts w:hint="eastAsia"/>
        </w:rPr>
      </w:pPr>
      <w:r>
        <w:rPr>
          <w:rFonts w:hint="eastAsia"/>
        </w:rPr>
        <w:t>‌其他支持系统‌：Ubuntu MATE、OSMC、Librelec、PiNet、RISC OS等</w:t>
      </w:r>
    </w:p>
    <w:p w14:paraId="4C8E9DA3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 xml:space="preserve"> 程序设计语言</w:t>
      </w:r>
    </w:p>
    <w:p w14:paraId="0B8E8FC2">
      <w:pPr>
        <w:rPr>
          <w:rFonts w:hint="eastAsia"/>
        </w:rPr>
      </w:pPr>
      <w:r>
        <w:rPr>
          <w:rFonts w:hint="eastAsia"/>
        </w:rPr>
        <w:t>‌主要语言‌：Python（最受欢迎，特别是Python3）</w:t>
      </w:r>
    </w:p>
    <w:p w14:paraId="64F56A25">
      <w:pPr>
        <w:rPr>
          <w:rFonts w:hint="eastAsia"/>
        </w:rPr>
      </w:pPr>
      <w:r>
        <w:rPr>
          <w:rFonts w:hint="eastAsia"/>
        </w:rPr>
        <w:t>‌其他语言‌：任何可以为ARM体系结构编译的语言，如C语言</w:t>
      </w:r>
    </w:p>
    <w:p w14:paraId="5FDE1EFE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GPIO简介</w:t>
      </w:r>
    </w:p>
    <w:p w14:paraId="502FF045">
      <w:pPr>
        <w:rPr>
          <w:rFonts w:hint="eastAsia"/>
        </w:rPr>
      </w:pPr>
      <w:r>
        <w:rPr>
          <w:rFonts w:hint="eastAsia"/>
        </w:rPr>
        <w:t>‌定义‌：通用输入/输出端口，用于与硬件通信、控制硬件、读取硬件状态等</w:t>
      </w:r>
    </w:p>
    <w:p w14:paraId="6713E677">
      <w:pPr>
        <w:rPr>
          <w:rFonts w:hint="eastAsia"/>
        </w:rPr>
      </w:pPr>
      <w:r>
        <w:rPr>
          <w:rFonts w:hint="eastAsia"/>
        </w:rPr>
        <w:t>‌引脚命名‌：WiringPi编号、BCM编号（Broadcom pin码）、physical number（物理位置编号）</w:t>
      </w:r>
    </w:p>
    <w:p w14:paraId="44B96BA1">
      <w:pPr>
        <w:rPr>
          <w:rFonts w:hint="eastAsia"/>
        </w:rPr>
      </w:pPr>
      <w:r>
        <w:rPr>
          <w:rFonts w:hint="eastAsia"/>
        </w:rPr>
        <w:t>‌关键引脚‌：</w:t>
      </w:r>
    </w:p>
    <w:p w14:paraId="63EDD3D6">
      <w:pPr>
        <w:rPr>
          <w:rFonts w:hint="eastAsia"/>
        </w:rPr>
      </w:pPr>
      <w:r>
        <w:rPr>
          <w:rFonts w:hint="eastAsia"/>
        </w:rPr>
        <w:t>3.3V/5V引脚和GND引脚：电源和接地引脚</w:t>
      </w:r>
    </w:p>
    <w:p w14:paraId="7FCFB700">
      <w:pPr>
        <w:rPr>
          <w:rFonts w:hint="eastAsia"/>
        </w:rPr>
      </w:pPr>
      <w:r>
        <w:rPr>
          <w:rFonts w:hint="eastAsia"/>
        </w:rPr>
        <w:t>SDA和SCL引脚：构成I2C接口，用于与传感器和组件通信</w:t>
      </w:r>
    </w:p>
    <w:p w14:paraId="0818250C">
      <w:pPr>
        <w:rPr>
          <w:rFonts w:hint="eastAsia"/>
        </w:rPr>
      </w:pPr>
      <w:r>
        <w:rPr>
          <w:rFonts w:hint="eastAsia"/>
        </w:rPr>
        <w:t>SCLK、MOSI和MISO引脚：构成SPI接口，用于控制组件</w:t>
      </w:r>
    </w:p>
    <w:p w14:paraId="10F75A8B">
      <w:pPr>
        <w:rPr>
          <w:rFonts w:hint="eastAsia"/>
        </w:rPr>
      </w:pPr>
      <w:r>
        <w:rPr>
          <w:rFonts w:hint="eastAsia"/>
        </w:rPr>
        <w:t>TXD和RXD引脚：构成UART接口，用于数据通信</w:t>
      </w:r>
    </w:p>
    <w:p w14:paraId="3091A8D5">
      <w:pPr>
        <w:rPr>
          <w:rFonts w:hint="eastAsia"/>
        </w:rPr>
      </w:pPr>
    </w:p>
    <w:p w14:paraId="73562B03">
      <w:pPr>
        <w:pStyle w:val="3"/>
        <w:bidi w:val="0"/>
        <w:rPr>
          <w:rFonts w:hint="eastAsia"/>
        </w:rPr>
      </w:pPr>
      <w:r>
        <w:rPr>
          <w:rFonts w:hint="eastAsia"/>
        </w:rPr>
        <w:t>Robot HAT简介总结</w:t>
      </w:r>
    </w:p>
    <w:p w14:paraId="04961441">
      <w:pPr>
        <w:rPr>
          <w:rFonts w:hint="eastAsia"/>
        </w:rPr>
      </w:pPr>
      <w:r>
        <w:rPr>
          <w:rFonts w:hint="eastAsia"/>
        </w:rPr>
        <w:t>1. 基本信息</w:t>
      </w:r>
    </w:p>
    <w:p w14:paraId="56978522">
      <w:pPr>
        <w:rPr>
          <w:rFonts w:hint="eastAsia"/>
        </w:rPr>
      </w:pPr>
      <w:r>
        <w:rPr>
          <w:rFonts w:hint="eastAsia"/>
        </w:rPr>
        <w:t>‌名称‌：Adeept Robot HAT</w:t>
      </w:r>
    </w:p>
    <w:p w14:paraId="368B1C2F">
      <w:pPr>
        <w:rPr>
          <w:rFonts w:hint="eastAsia"/>
        </w:rPr>
      </w:pPr>
      <w:r>
        <w:rPr>
          <w:rFonts w:hint="eastAsia"/>
        </w:rPr>
        <w:t>‌作用‌：机器人拓展板，用于连接传感器和电子硬件模块，增强树莓派功能。</w:t>
      </w:r>
    </w:p>
    <w:p w14:paraId="1EA1D3E1">
      <w:pPr>
        <w:rPr>
          <w:rFonts w:hint="eastAsia"/>
        </w:rPr>
      </w:pPr>
      <w:r>
        <w:rPr>
          <w:rFonts w:hint="eastAsia"/>
        </w:rPr>
        <w:t>2. 接口与功能</w:t>
      </w:r>
    </w:p>
    <w:p w14:paraId="005E310A">
      <w:pPr>
        <w:rPr>
          <w:rFonts w:hint="eastAsia"/>
        </w:rPr>
      </w:pPr>
      <w:r>
        <w:rPr>
          <w:rFonts w:hint="eastAsia"/>
        </w:rPr>
        <w:t>‌Vin]‌：外部电源接口。</w:t>
      </w:r>
    </w:p>
    <w:p w14:paraId="01695B3A">
      <w:pPr>
        <w:rPr>
          <w:rFonts w:hint="eastAsia"/>
        </w:rPr>
      </w:pPr>
      <w:r>
        <w:rPr>
          <w:rFonts w:hint="eastAsia"/>
        </w:rPr>
        <w:t>‌Switch]‌：开关，用于打开/关闭Robot HAT。</w:t>
      </w:r>
    </w:p>
    <w:p w14:paraId="591E4552">
      <w:pPr>
        <w:rPr>
          <w:rFonts w:hint="eastAsia"/>
        </w:rPr>
      </w:pPr>
      <w:r>
        <w:rPr>
          <w:rFonts w:hint="eastAsia"/>
        </w:rPr>
        <w:t>‌Micro USB]‌：连接计算机或其他设备，同时为机器人供电。</w:t>
      </w:r>
    </w:p>
    <w:p w14:paraId="6FE80DE6">
      <w:pPr>
        <w:rPr>
          <w:rFonts w:hint="eastAsia"/>
        </w:rPr>
      </w:pPr>
      <w:r>
        <w:rPr>
          <w:rFonts w:hint="eastAsia"/>
        </w:rPr>
        <w:t>‌Power LED]‌：电源指示灯，亮表示Robot HAT已通电。</w:t>
      </w:r>
    </w:p>
    <w:p w14:paraId="5CA7AC45">
      <w:pPr>
        <w:rPr>
          <w:rFonts w:hint="eastAsia"/>
        </w:rPr>
      </w:pPr>
      <w:r>
        <w:rPr>
          <w:rFonts w:hint="eastAsia"/>
        </w:rPr>
        <w:t>‌Tracking]‌：跟踪模块引脚接口。</w:t>
      </w:r>
    </w:p>
    <w:p w14:paraId="4608F536">
      <w:pPr>
        <w:rPr>
          <w:rFonts w:hint="eastAsia"/>
        </w:rPr>
      </w:pPr>
      <w:r>
        <w:rPr>
          <w:rFonts w:hint="eastAsia"/>
        </w:rPr>
        <w:t>‌WS2812]‌：WS2812模块引脚接口。</w:t>
      </w:r>
    </w:p>
    <w:p w14:paraId="2D209B3C">
      <w:pPr>
        <w:rPr>
          <w:rFonts w:hint="eastAsia"/>
        </w:rPr>
      </w:pPr>
      <w:r>
        <w:rPr>
          <w:rFonts w:hint="eastAsia"/>
        </w:rPr>
        <w:t>‌3.3V-GND]‌：3.3V电源供应接口。</w:t>
      </w:r>
    </w:p>
    <w:p w14:paraId="2FA5E5F2">
      <w:pPr>
        <w:rPr>
          <w:rFonts w:hint="eastAsia"/>
        </w:rPr>
      </w:pPr>
      <w:r>
        <w:rPr>
          <w:rFonts w:hint="eastAsia"/>
        </w:rPr>
        <w:t>‌Uart]‌：UART接口，用于数据通信。</w:t>
      </w:r>
    </w:p>
    <w:p w14:paraId="14627AAA">
      <w:pPr>
        <w:rPr>
          <w:rFonts w:hint="eastAsia"/>
        </w:rPr>
      </w:pPr>
      <w:r>
        <w:rPr>
          <w:rFonts w:hint="eastAsia"/>
        </w:rPr>
        <w:t>‌GPIO 40-PIN]‌：通用输入输出接口，连接到树莓派的GPIO引脚。</w:t>
      </w:r>
    </w:p>
    <w:p w14:paraId="466B2698">
      <w:pPr>
        <w:rPr>
          <w:rFonts w:hint="eastAsia"/>
        </w:rPr>
      </w:pPr>
      <w:r>
        <w:rPr>
          <w:rFonts w:hint="eastAsia"/>
        </w:rPr>
        <w:t>‌5V-GND]‌：5V电源供应接口。</w:t>
      </w:r>
    </w:p>
    <w:p w14:paraId="5240FD78">
      <w:pPr>
        <w:rPr>
          <w:rFonts w:hint="eastAsia"/>
        </w:rPr>
      </w:pPr>
      <w:r>
        <w:rPr>
          <w:rFonts w:hint="eastAsia"/>
        </w:rPr>
        <w:t>‌IIC]‌：I2C接口，也用于OLED屏幕模块。</w:t>
      </w:r>
    </w:p>
    <w:p w14:paraId="3714E7B8">
      <w:pPr>
        <w:rPr>
          <w:rFonts w:hint="eastAsia"/>
        </w:rPr>
      </w:pPr>
      <w:r>
        <w:rPr>
          <w:rFonts w:hint="eastAsia"/>
        </w:rPr>
        <w:t>‌MPU6050]‌：MPU6050传感器接口。</w:t>
      </w:r>
    </w:p>
    <w:p w14:paraId="28829205">
      <w:pPr>
        <w:rPr>
          <w:rFonts w:hint="eastAsia"/>
        </w:rPr>
      </w:pPr>
      <w:r>
        <w:rPr>
          <w:rFonts w:hint="eastAsia"/>
        </w:rPr>
        <w:t>‌Port]‌：分为端口1、端口2和端口3，通常用于连接小型LED灯。</w:t>
      </w:r>
    </w:p>
    <w:p w14:paraId="76B365ED">
      <w:pPr>
        <w:rPr>
          <w:rFonts w:hint="eastAsia"/>
        </w:rPr>
      </w:pPr>
      <w:r>
        <w:rPr>
          <w:rFonts w:hint="eastAsia"/>
        </w:rPr>
        <w:t>‌Servo port]‌：伺服接口。</w:t>
      </w:r>
    </w:p>
    <w:p w14:paraId="4EAE3E74">
      <w:pPr>
        <w:rPr>
          <w:rFonts w:hint="eastAsia"/>
        </w:rPr>
      </w:pPr>
      <w:r>
        <w:rPr>
          <w:rFonts w:hint="eastAsia"/>
        </w:rPr>
        <w:t>‌Motor]‌：电机1和电机2模块接口。</w:t>
      </w:r>
    </w:p>
    <w:p w14:paraId="53DCE460">
      <w:pPr>
        <w:rPr>
          <w:rFonts w:hint="eastAsia"/>
        </w:rPr>
      </w:pPr>
      <w:r>
        <w:rPr>
          <w:rFonts w:hint="eastAsia"/>
        </w:rPr>
        <w:t>‌Ultrasonic]‌：超声波模块接口。</w:t>
      </w:r>
    </w:p>
    <w:p w14:paraId="02B350A6">
      <w:pPr>
        <w:rPr>
          <w:rFonts w:hint="eastAsia"/>
        </w:rPr>
      </w:pPr>
      <w:r>
        <w:rPr>
          <w:rFonts w:hint="eastAsia"/>
        </w:rPr>
        <w:t>3. 使用注意事项</w:t>
      </w:r>
    </w:p>
    <w:p w14:paraId="417C654F">
      <w:pPr>
        <w:rPr>
          <w:rFonts w:hint="eastAsia"/>
        </w:rPr>
      </w:pPr>
      <w:r>
        <w:rPr>
          <w:rFonts w:hint="eastAsia"/>
        </w:rPr>
        <w:t>‌供电‌：</w:t>
      </w:r>
    </w:p>
    <w:p w14:paraId="513B496E">
      <w:pPr>
        <w:rPr>
          <w:rFonts w:hint="eastAsia"/>
        </w:rPr>
      </w:pPr>
      <w:r>
        <w:rPr>
          <w:rFonts w:hint="eastAsia"/>
        </w:rPr>
        <w:t>可使用USB电缆为树莓派和Robot HAT供电。</w:t>
      </w:r>
    </w:p>
    <w:p w14:paraId="42752339">
      <w:pPr>
        <w:rPr>
          <w:rFonts w:hint="eastAsia"/>
        </w:rPr>
      </w:pPr>
      <w:r>
        <w:rPr>
          <w:rFonts w:hint="eastAsia"/>
        </w:rPr>
        <w:t>当连接负载（如电机或伺服）时，需大电流电源连接到Vin。</w:t>
      </w:r>
    </w:p>
    <w:p w14:paraId="1C87DC8F">
      <w:pPr>
        <w:rPr>
          <w:rFonts w:hint="eastAsia"/>
        </w:rPr>
      </w:pPr>
      <w:r>
        <w:rPr>
          <w:rFonts w:hint="eastAsia"/>
        </w:rPr>
        <w:t>不要同时使用USB端口和Vin供电。</w:t>
      </w:r>
    </w:p>
    <w:p w14:paraId="6A905FF2">
      <w:pPr>
        <w:rPr>
          <w:rFonts w:hint="eastAsia"/>
        </w:rPr>
      </w:pPr>
      <w:r>
        <w:rPr>
          <w:rFonts w:hint="eastAsia"/>
        </w:rPr>
        <w:t>‌电流要求‌：</w:t>
      </w:r>
    </w:p>
    <w:p w14:paraId="75A3FF26">
      <w:pPr>
        <w:rPr>
          <w:rFonts w:hint="eastAsia"/>
        </w:rPr>
      </w:pPr>
      <w:r>
        <w:rPr>
          <w:rFonts w:hint="eastAsia"/>
        </w:rPr>
        <w:t>不同树莓派型号对电流有要求，如Raspberry Pi 3B需要至少2A，Raspberry Pi 4需要3A。</w:t>
      </w:r>
    </w:p>
    <w:p w14:paraId="556235F3">
      <w:pPr>
        <w:rPr>
          <w:rFonts w:hint="eastAsia"/>
        </w:rPr>
      </w:pPr>
      <w:r>
        <w:rPr>
          <w:rFonts w:hint="eastAsia"/>
        </w:rPr>
        <w:t>供电电源需满足电流要求，否则可能导致重启。</w:t>
      </w:r>
    </w:p>
    <w:p w14:paraId="5AA0FC7A">
      <w:pPr>
        <w:rPr>
          <w:rFonts w:hint="eastAsia"/>
        </w:rPr>
      </w:pPr>
      <w:r>
        <w:rPr>
          <w:rFonts w:hint="eastAsia"/>
        </w:rPr>
        <w:t>‌组装与调试‌：</w:t>
      </w:r>
    </w:p>
    <w:p w14:paraId="614538F2">
      <w:pPr>
        <w:rPr>
          <w:rFonts w:hint="eastAsia"/>
        </w:rPr>
      </w:pPr>
      <w:r>
        <w:rPr>
          <w:rFonts w:hint="eastAsia"/>
        </w:rPr>
        <w:t>组装伺服摇臂时，可使用USB电缆供电，并设置伺服端口输出旋转到中心位置的信号。</w:t>
      </w:r>
    </w:p>
    <w:p w14:paraId="339B1BE0">
      <w:pPr>
        <w:rPr>
          <w:rFonts w:hint="eastAsia"/>
        </w:rPr>
      </w:pPr>
      <w:r>
        <w:rPr>
          <w:rFonts w:hint="eastAsia"/>
        </w:rPr>
        <w:t>长时间调试程序时，可将Robot HAT开关设置为OFF，使用USB电缆供电。</w:t>
      </w:r>
    </w:p>
    <w:p w14:paraId="01DCED75">
      <w:pPr>
        <w:pStyle w:val="3"/>
        <w:bidi w:val="0"/>
        <w:rPr>
          <w:rFonts w:hint="eastAsia"/>
        </w:rPr>
      </w:pPr>
      <w:r>
        <w:rPr>
          <w:rFonts w:hint="eastAsia"/>
        </w:rPr>
        <w:t>安装和配置Raspberry Pi系统总结</w:t>
      </w:r>
    </w:p>
    <w:p w14:paraId="282AE18B">
      <w:pPr>
        <w:rPr>
          <w:rFonts w:hint="eastAsia"/>
        </w:rPr>
      </w:pPr>
      <w:r>
        <w:rPr>
          <w:rFonts w:hint="eastAsia"/>
        </w:rPr>
        <w:t>1. 安装准备</w:t>
      </w:r>
    </w:p>
    <w:p w14:paraId="1C6B04E1">
      <w:pPr>
        <w:rPr>
          <w:rFonts w:hint="eastAsia"/>
        </w:rPr>
      </w:pPr>
      <w:r>
        <w:rPr>
          <w:rFonts w:hint="eastAsia"/>
        </w:rPr>
        <w:t>‌所需组件‌：</w:t>
      </w:r>
    </w:p>
    <w:p w14:paraId="2443100F">
      <w:pPr>
        <w:rPr>
          <w:rFonts w:hint="eastAsia"/>
        </w:rPr>
      </w:pPr>
      <w:r>
        <w:rPr>
          <w:rFonts w:hint="eastAsia"/>
        </w:rPr>
        <w:t>已格式化的SD卡（建议大于16G）</w:t>
      </w:r>
    </w:p>
    <w:p w14:paraId="091A4AEB">
      <w:pPr>
        <w:rPr>
          <w:rFonts w:hint="eastAsia"/>
        </w:rPr>
      </w:pPr>
      <w:r>
        <w:rPr>
          <w:rFonts w:hint="eastAsia"/>
        </w:rPr>
        <w:t>读卡器</w:t>
      </w:r>
    </w:p>
    <w:p w14:paraId="263E7DB8">
      <w:pPr>
        <w:rPr>
          <w:rFonts w:hint="eastAsia"/>
        </w:rPr>
      </w:pPr>
      <w:r>
        <w:rPr>
          <w:rFonts w:hint="eastAsia"/>
        </w:rPr>
        <w:t>Raspberry Pi开发板</w:t>
      </w:r>
    </w:p>
    <w:p w14:paraId="784E1298">
      <w:pPr>
        <w:rPr>
          <w:rFonts w:hint="eastAsia"/>
        </w:rPr>
      </w:pPr>
      <w:r>
        <w:rPr>
          <w:rFonts w:hint="eastAsia"/>
        </w:rPr>
        <w:t>2. 下载Raspberry Pi系统Raspbian</w:t>
      </w:r>
    </w:p>
    <w:p w14:paraId="0814F734">
      <w:pPr>
        <w:rPr>
          <w:rFonts w:hint="eastAsia"/>
        </w:rPr>
      </w:pPr>
      <w:r>
        <w:rPr>
          <w:rFonts w:hint="eastAsia"/>
        </w:rPr>
        <w:t>‌方法一‌：通过Raspberry Pi官方网站下载Raspbian OS的ZIP文件，解压后得到.img文件。</w:t>
      </w:r>
    </w:p>
    <w:p w14:paraId="14A7C9C9">
      <w:pPr>
        <w:rPr>
          <w:rFonts w:hint="eastAsia"/>
        </w:rPr>
      </w:pPr>
      <w:r>
        <w:rPr>
          <w:rFonts w:hint="eastAsia"/>
        </w:rPr>
        <w:t>‌方法二‌（不推荐）：手动下载提供的预安装依赖库的Raspbian镜像文件。</w:t>
      </w:r>
    </w:p>
    <w:p w14:paraId="674437F1">
      <w:pPr>
        <w:rPr>
          <w:rFonts w:hint="eastAsia"/>
        </w:rPr>
      </w:pPr>
      <w:r>
        <w:rPr>
          <w:rFonts w:hint="eastAsia"/>
        </w:rPr>
        <w:t>3. 将Raspberry Pi系统刻录到SD卡</w:t>
      </w:r>
    </w:p>
    <w:p w14:paraId="29550D8A">
      <w:pPr>
        <w:rPr>
          <w:rFonts w:hint="eastAsia"/>
        </w:rPr>
      </w:pPr>
      <w:r>
        <w:rPr>
          <w:rFonts w:hint="eastAsia"/>
        </w:rPr>
        <w:t>‌工具‌：使用Raspberry Pi Imager工具。</w:t>
      </w:r>
    </w:p>
    <w:p w14:paraId="75253D8D">
      <w:pPr>
        <w:rPr>
          <w:rFonts w:hint="eastAsia"/>
        </w:rPr>
      </w:pPr>
      <w:r>
        <w:rPr>
          <w:rFonts w:hint="eastAsia"/>
        </w:rPr>
        <w:t>‌步骤‌：</w:t>
      </w:r>
    </w:p>
    <w:p w14:paraId="1D41CEDF">
      <w:pPr>
        <w:rPr>
          <w:rFonts w:hint="eastAsia"/>
        </w:rPr>
      </w:pPr>
      <w:r>
        <w:rPr>
          <w:rFonts w:hint="eastAsia"/>
        </w:rPr>
        <w:t>下载并安装Raspberry Pi Imager。</w:t>
      </w:r>
    </w:p>
    <w:p w14:paraId="4AC14A4F">
      <w:pPr>
        <w:rPr>
          <w:rFonts w:hint="eastAsia"/>
        </w:rPr>
      </w:pPr>
      <w:r>
        <w:rPr>
          <w:rFonts w:hint="eastAsia"/>
        </w:rPr>
        <w:t>打开Raspberry Pi Imager，选择自定义的.img文件。</w:t>
      </w:r>
    </w:p>
    <w:p w14:paraId="7765FD2E">
      <w:pPr>
        <w:rPr>
          <w:rFonts w:hint="eastAsia"/>
        </w:rPr>
      </w:pPr>
      <w:r>
        <w:rPr>
          <w:rFonts w:hint="eastAsia"/>
        </w:rPr>
        <w:t>选择需要刻录的SD卡，点击“WRITE”开始刻录。</w:t>
      </w:r>
    </w:p>
    <w:p w14:paraId="72ECAE3A">
      <w:pPr>
        <w:rPr>
          <w:rFonts w:hint="eastAsia"/>
        </w:rPr>
      </w:pPr>
      <w:r>
        <w:rPr>
          <w:rFonts w:hint="eastAsia"/>
        </w:rPr>
        <w:t>4. 启动Raspberry Pi SSH服务</w:t>
      </w:r>
    </w:p>
    <w:p w14:paraId="5738C198">
      <w:pPr>
        <w:rPr>
          <w:rFonts w:hint="eastAsia"/>
        </w:rPr>
      </w:pPr>
      <w:r>
        <w:rPr>
          <w:rFonts w:hint="eastAsia"/>
        </w:rPr>
        <w:t>‌步骤‌：</w:t>
      </w:r>
    </w:p>
    <w:p w14:paraId="592CB795">
      <w:pPr>
        <w:rPr>
          <w:rFonts w:hint="eastAsia"/>
        </w:rPr>
      </w:pPr>
      <w:r>
        <w:rPr>
          <w:rFonts w:hint="eastAsia"/>
        </w:rPr>
        <w:t>在电脑D盘创建无扩展名的ssh文件。</w:t>
      </w:r>
    </w:p>
    <w:p w14:paraId="4E9DED95">
      <w:pPr>
        <w:rPr>
          <w:rFonts w:hint="eastAsia"/>
        </w:rPr>
      </w:pPr>
      <w:r>
        <w:rPr>
          <w:rFonts w:hint="eastAsia"/>
        </w:rPr>
        <w:t>将ssh文件复制到SD卡的根目录，Raspberry Pi启动时会自动启用SSH服务。</w:t>
      </w:r>
    </w:p>
    <w:p w14:paraId="23F18FFB">
      <w:pPr>
        <w:rPr>
          <w:rFonts w:hint="eastAsia"/>
        </w:rPr>
      </w:pPr>
      <w:r>
        <w:rPr>
          <w:rFonts w:hint="eastAsia"/>
        </w:rPr>
        <w:t>5. 设置Raspberry Pi WIFI无线连接</w:t>
      </w:r>
    </w:p>
    <w:p w14:paraId="0910C725">
      <w:pPr>
        <w:rPr>
          <w:rFonts w:hint="eastAsia"/>
        </w:rPr>
      </w:pPr>
      <w:r>
        <w:rPr>
          <w:rFonts w:hint="eastAsia"/>
        </w:rPr>
        <w:t>‌步骤‌：</w:t>
      </w:r>
    </w:p>
    <w:p w14:paraId="00219840">
      <w:pPr>
        <w:rPr>
          <w:rFonts w:hint="eastAsia"/>
        </w:rPr>
      </w:pPr>
      <w:r>
        <w:rPr>
          <w:rFonts w:hint="eastAsia"/>
        </w:rPr>
        <w:t>在电脑D盘根目录创建wpa_supplicant.conf文件。</w:t>
      </w:r>
    </w:p>
    <w:p w14:paraId="6098DFF7">
      <w:pPr>
        <w:rPr>
          <w:rFonts w:hint="eastAsia"/>
        </w:rPr>
      </w:pPr>
      <w:r>
        <w:rPr>
          <w:rFonts w:hint="eastAsia"/>
        </w:rPr>
        <w:t>编辑wpa_supplicant.conf文件，填入WIFI的SSID和密码。</w:t>
      </w:r>
    </w:p>
    <w:p w14:paraId="6BC55CDF">
      <w:pPr>
        <w:rPr>
          <w:rFonts w:hint="eastAsia"/>
        </w:rPr>
      </w:pPr>
      <w:r>
        <w:rPr>
          <w:rFonts w:hint="eastAsia"/>
        </w:rPr>
        <w:t>将wpa_supplicant.conf文件复制到SD卡的根目录。</w:t>
      </w:r>
    </w:p>
    <w:p w14:paraId="369BCB5C">
      <w:pPr>
        <w:rPr>
          <w:rFonts w:hint="eastAsia"/>
        </w:rPr>
      </w:pPr>
      <w:r>
        <w:rPr>
          <w:rFonts w:hint="eastAsia"/>
        </w:rPr>
        <w:t>6. 远程登录到Raspberry Pi系统</w:t>
      </w:r>
    </w:p>
    <w:p w14:paraId="177AA143">
      <w:pPr>
        <w:rPr>
          <w:rFonts w:hint="eastAsia"/>
        </w:rPr>
      </w:pPr>
      <w:r>
        <w:rPr>
          <w:rFonts w:hint="eastAsia"/>
        </w:rPr>
        <w:t>‌获取IP地址‌：</w:t>
      </w:r>
    </w:p>
    <w:p w14:paraId="1158B75D">
      <w:pPr>
        <w:rPr>
          <w:rFonts w:hint="eastAsia"/>
        </w:rPr>
      </w:pPr>
      <w:r>
        <w:rPr>
          <w:rFonts w:hint="eastAsia"/>
        </w:rPr>
        <w:t>方法一：通过外部显示器或命令hostname -I获取。</w:t>
      </w:r>
    </w:p>
    <w:p w14:paraId="503C2844">
      <w:pPr>
        <w:rPr>
          <w:rFonts w:hint="eastAsia"/>
        </w:rPr>
      </w:pPr>
      <w:r>
        <w:rPr>
          <w:rFonts w:hint="eastAsia"/>
        </w:rPr>
        <w:t>方法二：使用手机上的“Fing”应用扫描获取。</w:t>
      </w:r>
    </w:p>
    <w:p w14:paraId="083D6594">
      <w:pPr>
        <w:rPr>
          <w:rFonts w:hint="eastAsia"/>
        </w:rPr>
      </w:pPr>
      <w:r>
        <w:rPr>
          <w:rFonts w:hint="eastAsia"/>
        </w:rPr>
        <w:t>‌SSH登录工具‌：推荐使用Putty或MobaXterm，也可以使用Linux/Mac OS自带的SSH功能。</w:t>
      </w:r>
    </w:p>
    <w:p w14:paraId="4E31FEC6">
      <w:pPr>
        <w:rPr>
          <w:rFonts w:hint="eastAsia"/>
        </w:rPr>
      </w:pPr>
      <w:r>
        <w:rPr>
          <w:rFonts w:hint="eastAsia"/>
        </w:rPr>
        <w:t>7. 下载控制机器人的代码程序</w:t>
      </w:r>
    </w:p>
    <w:p w14:paraId="62D6DED7">
      <w:pPr>
        <w:rPr>
          <w:rFonts w:hint="eastAsia"/>
        </w:rPr>
      </w:pPr>
      <w:r>
        <w:rPr>
          <w:rFonts w:hint="eastAsia"/>
        </w:rPr>
        <w:t>‌步骤‌：</w:t>
      </w:r>
    </w:p>
    <w:p w14:paraId="65559ECC">
      <w:pPr>
        <w:rPr>
          <w:rFonts w:hint="eastAsia"/>
        </w:rPr>
      </w:pPr>
      <w:r>
        <w:rPr>
          <w:rFonts w:hint="eastAsia"/>
        </w:rPr>
        <w:t>登录到Raspberry Pi系统。</w:t>
      </w:r>
    </w:p>
    <w:p w14:paraId="6EEFE16D">
      <w:pPr>
        <w:rPr>
          <w:rFonts w:hint="eastAsia"/>
        </w:rPr>
      </w:pPr>
      <w:r>
        <w:rPr>
          <w:rFonts w:hint="eastAsia"/>
        </w:rPr>
        <w:t>使用Git命令克隆机器人程序代码仓库：sudo git clone https://github.com/adeept/adeept_darkpaw.git。</w:t>
      </w:r>
    </w:p>
    <w:p w14:paraId="7492AE80">
      <w:pPr>
        <w:rPr>
          <w:rFonts w:hint="eastAsia"/>
        </w:rPr>
      </w:pPr>
      <w:r>
        <w:rPr>
          <w:rFonts w:hint="eastAsia"/>
        </w:rPr>
        <w:t>8. 安装程序的依赖库</w:t>
      </w:r>
    </w:p>
    <w:p w14:paraId="30618186">
      <w:pPr>
        <w:rPr>
          <w:rFonts w:hint="eastAsia"/>
        </w:rPr>
      </w:pPr>
      <w:r>
        <w:rPr>
          <w:rFonts w:hint="eastAsia"/>
        </w:rPr>
        <w:t>‌步骤‌：</w:t>
      </w:r>
    </w:p>
    <w:p w14:paraId="5CCD93C6">
      <w:pPr>
        <w:rPr>
          <w:rFonts w:hint="eastAsia"/>
        </w:rPr>
      </w:pPr>
      <w:r>
        <w:rPr>
          <w:rFonts w:hint="eastAsia"/>
        </w:rPr>
        <w:t>运行脚本安装依赖库：sudo python3 adeept_darkpaw/setup.py。</w:t>
      </w:r>
    </w:p>
    <w:p w14:paraId="0D0A618E">
      <w:pPr>
        <w:rPr>
          <w:rFonts w:hint="eastAsia"/>
        </w:rPr>
      </w:pPr>
      <w:r>
        <w:rPr>
          <w:rFonts w:hint="eastAsia"/>
        </w:rPr>
        <w:t>等待安装完成，Raspberry Pi将自动重启。</w:t>
      </w:r>
    </w:p>
    <w:p w14:paraId="20501A1F">
      <w:pPr>
        <w:rPr>
          <w:rFonts w:hint="eastAsia"/>
        </w:rPr>
      </w:pPr>
      <w:r>
        <w:rPr>
          <w:rFonts w:hint="eastAsia"/>
        </w:rPr>
        <w:t>9. 检查依赖库安装是否成功</w:t>
      </w:r>
    </w:p>
    <w:p w14:paraId="4D14B57A">
      <w:pPr>
        <w:rPr>
          <w:rFonts w:hint="eastAsia"/>
        </w:rPr>
      </w:pPr>
      <w:r>
        <w:rPr>
          <w:rFonts w:hint="eastAsia"/>
        </w:rPr>
        <w:t>‌方法‌：通过浏览器访问Raspberry Pi的IP地址和端口（如192.168.3.44:5000），检查webServer.py程序是否正常运行。</w:t>
      </w:r>
    </w:p>
    <w:p w14:paraId="10C56B6E">
      <w:pPr>
        <w:rPr>
          <w:rFonts w:hint="eastAsia"/>
        </w:rPr>
      </w:pPr>
      <w:r>
        <w:rPr>
          <w:rFonts w:hint="eastAsia"/>
        </w:rPr>
        <w:t>10. 在Raspberry Pi上创建WiFi热点</w:t>
      </w:r>
    </w:p>
    <w:p w14:paraId="51A890A8">
      <w:pPr>
        <w:rPr>
          <w:rFonts w:hint="eastAsia"/>
        </w:rPr>
      </w:pPr>
      <w:r>
        <w:rPr>
          <w:rFonts w:hint="eastAsia"/>
        </w:rPr>
        <w:t>‌步骤‌：</w:t>
      </w:r>
    </w:p>
    <w:p w14:paraId="25C9315D">
      <w:pPr>
        <w:rPr>
          <w:rFonts w:hint="eastAsia"/>
        </w:rPr>
      </w:pPr>
      <w:r>
        <w:rPr>
          <w:rFonts w:hint="eastAsia"/>
        </w:rPr>
        <w:t>确保Raspberry Pi未连接到其他WIFI。</w:t>
      </w:r>
    </w:p>
    <w:p w14:paraId="70670373">
      <w:pPr>
        <w:rPr>
          <w:rFonts w:hint="eastAsia"/>
        </w:rPr>
      </w:pPr>
      <w:r>
        <w:rPr>
          <w:rFonts w:hint="eastAsia"/>
        </w:rPr>
        <w:t>使用命令sudo create_ap wlan0 eth0 Adeept_Robot 12345678创建热点。</w:t>
      </w:r>
    </w:p>
    <w:p w14:paraId="3FDE6C07">
      <w:pPr>
        <w:rPr>
          <w:rFonts w:hint="eastAsia"/>
        </w:rPr>
      </w:pPr>
      <w:r>
        <w:rPr>
          <w:rFonts w:hint="eastAsia"/>
        </w:rPr>
        <w:t>11. 常见问题与解决方案</w:t>
      </w:r>
    </w:p>
    <w:p w14:paraId="57CBB84E">
      <w:pPr>
        <w:rPr>
          <w:rFonts w:hint="eastAsia"/>
        </w:rPr>
      </w:pPr>
      <w:r>
        <w:rPr>
          <w:rFonts w:hint="eastAsia"/>
        </w:rPr>
        <w:t>‌权限错误‌：运行程序时添加sudo。</w:t>
      </w:r>
    </w:p>
    <w:p w14:paraId="70AAC8FD">
      <w:pPr>
        <w:rPr>
          <w:rFonts w:hint="eastAsia"/>
        </w:rPr>
      </w:pPr>
      <w:r>
        <w:rPr>
          <w:rFonts w:hint="eastAsia"/>
        </w:rPr>
        <w:t>‌Raspberry Pi无法开机‌：检查系统镜像文件是否成功刻录。</w:t>
      </w:r>
    </w:p>
    <w:p w14:paraId="7462B7A4">
      <w:pPr>
        <w:rPr>
          <w:rFonts w:hint="eastAsia"/>
        </w:rPr>
      </w:pPr>
      <w:r>
        <w:rPr>
          <w:rFonts w:hint="eastAsia"/>
        </w:rPr>
        <w:t>‌SSH连接问题‌：确保SSH服务已启用，并检查IP地址和密钥。</w:t>
      </w:r>
    </w:p>
    <w:p w14:paraId="7B58C369">
      <w:pPr>
        <w:rPr>
          <w:rFonts w:hint="eastAsia"/>
        </w:rPr>
      </w:pPr>
      <w:r>
        <w:rPr>
          <w:rFonts w:hint="eastAsia"/>
        </w:rPr>
        <w:t>‌依赖库安装失败‌：由于网络或版本问题，某些依赖库可能安装失败，可尝试多次安装或联系支持。</w:t>
      </w:r>
    </w:p>
    <w:p w14:paraId="258B1B39">
      <w:pPr>
        <w:rPr>
          <w:rFonts w:hint="eastAsia"/>
        </w:rPr>
      </w:pPr>
    </w:p>
    <w:p w14:paraId="4DC73BA3">
      <w:pPr>
        <w:pStyle w:val="3"/>
        <w:bidi w:val="0"/>
        <w:rPr>
          <w:rFonts w:hint="eastAsia"/>
        </w:rPr>
      </w:pPr>
      <w:r>
        <w:rPr>
          <w:rFonts w:hint="eastAsia"/>
        </w:rPr>
        <w:t>如何查看或编辑Raspberry Pi上的代码</w:t>
      </w:r>
    </w:p>
    <w:p w14:paraId="458E08A4">
      <w:pPr>
        <w:rPr>
          <w:rFonts w:hint="eastAsia"/>
        </w:rPr>
      </w:pPr>
      <w:r>
        <w:rPr>
          <w:rFonts w:hint="eastAsia"/>
        </w:rPr>
        <w:t>1. 概述</w:t>
      </w:r>
    </w:p>
    <w:p w14:paraId="5D789136">
      <w:pPr>
        <w:rPr>
          <w:rFonts w:hint="eastAsia"/>
        </w:rPr>
      </w:pPr>
      <w:r>
        <w:rPr>
          <w:rFonts w:hint="eastAsia"/>
        </w:rPr>
        <w:t>为了高效编程和测试，通常不将鼠标、键盘和显示器等外围设备直接连接到Raspberry Pi。</w:t>
      </w:r>
    </w:p>
    <w:p w14:paraId="32D31173">
      <w:pPr>
        <w:rPr>
          <w:rFonts w:hint="eastAsia"/>
        </w:rPr>
      </w:pPr>
    </w:p>
    <w:p w14:paraId="303EEFD2">
      <w:pPr>
        <w:rPr>
          <w:rFonts w:hint="eastAsia"/>
        </w:rPr>
      </w:pPr>
      <w:r>
        <w:rPr>
          <w:rFonts w:hint="eastAsia"/>
        </w:rPr>
        <w:t>2. Mac系统下操作</w:t>
      </w:r>
    </w:p>
    <w:p w14:paraId="3B8C26C2">
      <w:pPr>
        <w:rPr>
          <w:rFonts w:hint="eastAsia"/>
        </w:rPr>
      </w:pPr>
      <w:r>
        <w:rPr>
          <w:rFonts w:hint="eastAsia"/>
        </w:rPr>
        <w:t>‌工具‌：使用Putty软件。</w:t>
      </w:r>
    </w:p>
    <w:p w14:paraId="433A64A2">
      <w:pPr>
        <w:rPr>
          <w:rFonts w:hint="eastAsia"/>
        </w:rPr>
      </w:pPr>
      <w:r>
        <w:rPr>
          <w:rFonts w:hint="eastAsia"/>
        </w:rPr>
        <w:t>‌步骤‌：</w:t>
      </w:r>
    </w:p>
    <w:p w14:paraId="1064A648">
      <w:pPr>
        <w:rPr>
          <w:rFonts w:hint="eastAsia"/>
        </w:rPr>
      </w:pPr>
      <w:r>
        <w:rPr>
          <w:rFonts w:hint="eastAsia"/>
        </w:rPr>
        <w:t>运行Putty，输入Raspberry Pi的IP地址并登录。</w:t>
      </w:r>
    </w:p>
    <w:p w14:paraId="3F6FC5A3">
      <w:pPr>
        <w:rPr>
          <w:rFonts w:hint="eastAsia"/>
        </w:rPr>
      </w:pPr>
      <w:r>
        <w:rPr>
          <w:rFonts w:hint="eastAsia"/>
        </w:rPr>
        <w:t>使用ls命令显示文件列表。</w:t>
      </w:r>
    </w:p>
    <w:p w14:paraId="30B4534A">
      <w:pPr>
        <w:rPr>
          <w:rFonts w:hint="eastAsia"/>
        </w:rPr>
      </w:pPr>
      <w:r>
        <w:rPr>
          <w:rFonts w:hint="eastAsia"/>
        </w:rPr>
        <w:t>使用sudo nano &lt;file path&gt;命令查看或编辑文件。</w:t>
      </w:r>
    </w:p>
    <w:p w14:paraId="36F7E3A9">
      <w:pPr>
        <w:rPr>
          <w:rFonts w:hint="eastAsia"/>
        </w:rPr>
      </w:pPr>
      <w:r>
        <w:rPr>
          <w:rFonts w:hint="eastAsia"/>
        </w:rPr>
        <w:t>编辑完成后，按Ctrl+X退出，如有更改则按Y键保存并退出。</w:t>
      </w:r>
    </w:p>
    <w:p w14:paraId="6E354A40">
      <w:pPr>
        <w:rPr>
          <w:rFonts w:hint="eastAsia"/>
        </w:rPr>
      </w:pPr>
      <w:r>
        <w:rPr>
          <w:rFonts w:hint="eastAsia"/>
        </w:rPr>
        <w:t>3. Windows系统下操作</w:t>
      </w:r>
    </w:p>
    <w:p w14:paraId="467F8AD2">
      <w:pPr>
        <w:rPr>
          <w:rFonts w:hint="eastAsia"/>
        </w:rPr>
      </w:pPr>
      <w:r>
        <w:rPr>
          <w:rFonts w:hint="eastAsia"/>
        </w:rPr>
        <w:t>‌工具‌：使用MobaXterm软件。</w:t>
      </w:r>
    </w:p>
    <w:p w14:paraId="3099753F">
      <w:pPr>
        <w:rPr>
          <w:rFonts w:hint="eastAsia"/>
        </w:rPr>
      </w:pPr>
      <w:r>
        <w:rPr>
          <w:rFonts w:hint="eastAsia"/>
        </w:rPr>
        <w:t>‌步骤‌：</w:t>
      </w:r>
    </w:p>
    <w:p w14:paraId="33C8C9EA">
      <w:pPr>
        <w:rPr>
          <w:rFonts w:hint="eastAsia"/>
        </w:rPr>
      </w:pPr>
      <w:r>
        <w:rPr>
          <w:rFonts w:hint="eastAsia"/>
        </w:rPr>
        <w:t>创建新会话，选择SSH，填写Raspberry Pi的IP地址并登录。</w:t>
      </w:r>
    </w:p>
    <w:p w14:paraId="462CC850">
      <w:pPr>
        <w:rPr>
          <w:rFonts w:hint="eastAsia"/>
        </w:rPr>
      </w:pPr>
      <w:r>
        <w:rPr>
          <w:rFonts w:hint="eastAsia"/>
        </w:rPr>
        <w:t>成功登录后，通过文件传输系统与Raspberry Pi交互。</w:t>
      </w:r>
    </w:p>
    <w:p w14:paraId="1237CD85">
      <w:pPr>
        <w:rPr>
          <w:rFonts w:hint="eastAsia"/>
        </w:rPr>
      </w:pPr>
      <w:r>
        <w:rPr>
          <w:rFonts w:hint="eastAsia"/>
        </w:rPr>
        <w:t>使用拖放功能传输文件，或直接在终端中执行命令。</w:t>
      </w:r>
    </w:p>
    <w:p w14:paraId="642FDD9F">
      <w:pPr>
        <w:rPr>
          <w:rFonts w:hint="eastAsia"/>
        </w:rPr>
      </w:pPr>
      <w:r>
        <w:rPr>
          <w:rFonts w:hint="eastAsia"/>
        </w:rPr>
        <w:t>若需使用IDE编辑文件，右键点击文件并选择“Open with…”指定的IDE。</w:t>
      </w:r>
    </w:p>
    <w:p w14:paraId="4A56B405">
      <w:pPr>
        <w:rPr>
          <w:rFonts w:hint="eastAsia"/>
        </w:rPr>
      </w:pPr>
      <w:r>
        <w:rPr>
          <w:rFonts w:hint="eastAsia"/>
        </w:rPr>
        <w:t>注意权限问题，如需编辑权限，使用sudo chmod 777 FileName]命令授予权限。</w:t>
      </w:r>
    </w:p>
    <w:p w14:paraId="3F235007">
      <w:pPr>
        <w:rPr>
          <w:rFonts w:hint="eastAsia"/>
        </w:rPr>
      </w:pPr>
      <w:r>
        <w:rPr>
          <w:rFonts w:hint="eastAsia"/>
        </w:rPr>
        <w:t>4. 注意事项</w:t>
      </w:r>
    </w:p>
    <w:p w14:paraId="2EEB6F22">
      <w:pPr>
        <w:rPr>
          <w:rFonts w:hint="eastAsia"/>
        </w:rPr>
      </w:pPr>
      <w:r>
        <w:rPr>
          <w:rFonts w:hint="eastAsia"/>
        </w:rPr>
        <w:t>‌权限管理‌：避免使用过于宽松的权限设置（如777），根据实际需求设置合适的权限。</w:t>
      </w:r>
    </w:p>
    <w:p w14:paraId="27143BD1">
      <w:pPr>
        <w:rPr>
          <w:rFonts w:hint="eastAsia"/>
        </w:rPr>
      </w:pPr>
      <w:r>
        <w:rPr>
          <w:rFonts w:hint="eastAsia"/>
        </w:rPr>
        <w:t>‌文件同步‌：使用MobaXterm编辑文件时，确保保存后文件自动同步到Raspberry Pi。</w:t>
      </w:r>
    </w:p>
    <w:p w14:paraId="183A6F0B">
      <w:pPr>
        <w:rPr>
          <w:rFonts w:hint="eastAsia"/>
        </w:rPr>
      </w:pPr>
      <w:r>
        <w:rPr>
          <w:rFonts w:hint="eastAsia"/>
        </w:rPr>
        <w:t>‌安全问题‌：远程登录时，注意保护Raspberry Pi的IP地址和登录凭证，避免未授权访问。</w:t>
      </w:r>
    </w:p>
    <w:p w14:paraId="421DA2B9">
      <w:pPr>
        <w:rPr>
          <w:rFonts w:hint="eastAsia"/>
        </w:rPr>
      </w:pPr>
    </w:p>
    <w:p w14:paraId="71D79986">
      <w:pPr>
        <w:rPr>
          <w:rFonts w:hint="eastAsia"/>
        </w:rPr>
      </w:pPr>
    </w:p>
    <w:p w14:paraId="0328B54D">
      <w:pPr>
        <w:rPr>
          <w:rFonts w:hint="eastAsia"/>
        </w:rPr>
      </w:pPr>
    </w:p>
    <w:p w14:paraId="24E9A54E">
      <w:pPr>
        <w:rPr>
          <w:rFonts w:hint="eastAsia"/>
        </w:rPr>
      </w:pPr>
    </w:p>
    <w:p w14:paraId="1CFF17BD">
      <w:pPr>
        <w:rPr>
          <w:rFonts w:hint="eastAsia"/>
        </w:rPr>
      </w:pPr>
    </w:p>
    <w:p w14:paraId="18B30C22">
      <w:pPr>
        <w:rPr>
          <w:rFonts w:hint="eastAsia"/>
        </w:rPr>
      </w:pPr>
    </w:p>
    <w:p w14:paraId="1660B191">
      <w:pPr>
        <w:rPr>
          <w:rFonts w:hint="eastAsia"/>
        </w:rPr>
      </w:pPr>
    </w:p>
    <w:p w14:paraId="00BBD1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Windows电脑连接树莓派教程</w:t>
      </w:r>
    </w:p>
    <w:p w14:paraId="2F0194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所需工具：树莓派主板、显示屏、连接线、Windows电脑、手机。</w:t>
      </w:r>
    </w:p>
    <w:p w14:paraId="73F103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6C68CE8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电脑下载安装RealVNCViewer</w:t>
      </w:r>
    </w:p>
    <w:p w14:paraId="4BA2079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"https://www.realvnc.com/en/connect/download/viewer/?lai_vid=3BJrQaEyRiM8&amp;lai_sr=5-9&amp;lai_sl=l"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https://www.realvnc.com/en/connect/download/viewer/?lai_vid=3BJrQaEyRiM8&amp;lai_sr=5-9&amp;lai_sl=l</w:t>
      </w:r>
      <w:r>
        <w:rPr>
          <w:rFonts w:hint="eastAsia"/>
          <w:lang w:val="en-US" w:eastAsia="zh-CN"/>
        </w:rPr>
        <w:fldChar w:fldCharType="end"/>
      </w:r>
    </w:p>
    <w:p w14:paraId="267CD75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莓派主板充好电，闭合开关，用连接线连接显示屏和树莓派，将显示屏连接电源，长按MENU开机，此时应当能显示树莓派操作系统画面。将鼠标连接树莓派。将树莓派连接手机热点，电脑连上相同的热点（可能要用2.4G），树莓派上查看ip地址，输入到realVNCViewer，</w:t>
      </w:r>
    </w:p>
    <w:p w14:paraId="2CC68AC6">
      <w:pPr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输入账号密码(pi  r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</w:rPr>
        <w:t>aspberry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  <w:t>)连接。</w:t>
      </w:r>
    </w:p>
    <w:p w14:paraId="44812ED4">
      <w:pPr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</w:pPr>
    </w:p>
    <w:p w14:paraId="26FAB075">
      <w:pPr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</w:pPr>
    </w:p>
    <w:p w14:paraId="737DF948">
      <w:pPr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</w:pPr>
    </w:p>
    <w:p w14:paraId="504E959F">
      <w:pPr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</w:pPr>
    </w:p>
    <w:p w14:paraId="53D1A8F4">
      <w:pPr>
        <w:numPr>
          <w:ilvl w:val="0"/>
          <w:numId w:val="0"/>
        </w:numPr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  <w:lang w:val="en-US" w:eastAsia="zh-CN"/>
        </w:rPr>
      </w:pPr>
    </w:p>
    <w:p w14:paraId="6008CD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小车基本运动</w:t>
      </w:r>
    </w:p>
    <w:p w14:paraId="4578793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小车有10种已经写好的运动方式以及停止</w:t>
      </w:r>
    </w:p>
    <w:p w14:paraId="6FDFD8CA">
      <w:pPr>
        <w:jc w:val="left"/>
      </w:pPr>
      <w:r>
        <w:drawing>
          <wp:inline distT="0" distB="0" distL="114300" distR="114300">
            <wp:extent cx="5271770" cy="49288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B71C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针对前进、左转、右转、左移、右移、前左斜，我们在确定电机转速及时间的前提下测量其运动距离（角度）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ECE2D5"/>
    <w:multiLevelType w:val="singleLevel"/>
    <w:tmpl w:val="8EECE2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514D5"/>
    <w:rsid w:val="12B26A30"/>
    <w:rsid w:val="175C2A65"/>
    <w:rsid w:val="21CE6CB6"/>
    <w:rsid w:val="25FE0102"/>
    <w:rsid w:val="2CA37301"/>
    <w:rsid w:val="69662CC6"/>
    <w:rsid w:val="71410E66"/>
    <w:rsid w:val="75B8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2212</Words>
  <Characters>3514</Characters>
  <Lines>0</Lines>
  <Paragraphs>0</Paragraphs>
  <TotalTime>381</TotalTime>
  <ScaleCrop>false</ScaleCrop>
  <LinksUpToDate>false</LinksUpToDate>
  <CharactersWithSpaces>3633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2025-04-06T08:02:00Z</dcterms:created>
  <dc:creator>Administrator</dc:creator>
  <cp:lastModifiedBy>姜南</cp:lastModifiedBy>
  <dcterms:modified xsi:type="dcterms:W3CDTF">2025-05-17T09:47:03Z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1A652ED33C9445D0BC2E65DC0BD88149_12</vt:lpwstr>
  </property>
</Properties>
</file>