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2"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74FFFA6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-ed’. The unanswered questions are, of course, those such as ‘does the Tathāgata exist after death’ and so on. What is declared (</w:t>
      </w:r>
      <w:r w:rsidRPr="001340E1">
        <w:rPr>
          <w:rStyle w:val="wwc-pali"/>
        </w:rPr>
        <w:t>vyākata</w:t>
      </w:r>
      <w:r w:rsidRPr="000209BC">
        <w:t xml:space="preserve">) by the Buddha, however, is the four </w:t>
      </w:r>
      <w:r w:rsidRPr="000209BC">
        <w:lastRenderedPageBreak/>
        <w:t>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lastRenderedPageBreak/>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lastRenderedPageBreak/>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w:t>
      </w:r>
      <w:r w:rsidRPr="000209BC">
        <w:lastRenderedPageBreak/>
        <w:t>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lastRenderedPageBreak/>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lastRenderedPageBreak/>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6BA82F88"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48767B23"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445336F1"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0690F5D8"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5"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6"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7"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8"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9"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0" w:history="1">
        <w:r w:rsidRPr="00955E53">
          <w:rPr>
            <w:rStyle w:val="Hyperlink"/>
          </w:rPr>
          <w:t>SN 54.10</w:t>
        </w:r>
      </w:hyperlink>
      <w:r w:rsidRPr="000209BC">
        <w:t>/</w:t>
      </w:r>
      <w:hyperlink r:id="rId211"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2" w:history="1">
        <w:r w:rsidRPr="00955E53">
          <w:rPr>
            <w:rStyle w:val="Hyperlink"/>
          </w:rPr>
          <w:t>SN 47.11</w:t>
        </w:r>
      </w:hyperlink>
      <w:r w:rsidRPr="000209BC">
        <w:t>/</w:t>
      </w:r>
      <w:hyperlink r:id="rId213"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4" w:history="1">
        <w:r w:rsidRPr="00955E53">
          <w:rPr>
            <w:rStyle w:val="Hyperlink"/>
          </w:rPr>
          <w:t>SN 47.4</w:t>
        </w:r>
      </w:hyperlink>
      <w:r w:rsidRPr="000209BC">
        <w:t>/</w:t>
      </w:r>
      <w:hyperlink r:id="rId215"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6" w:history="1">
        <w:r w:rsidRPr="00955E53">
          <w:rPr>
            <w:rStyle w:val="Hyperlink"/>
          </w:rPr>
          <w:t>SN 47.10</w:t>
        </w:r>
      </w:hyperlink>
      <w:r w:rsidRPr="000209BC">
        <w:t>/</w:t>
      </w:r>
      <w:hyperlink r:id="rId217"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8" w:history="1">
        <w:r w:rsidRPr="00955E53">
          <w:rPr>
            <w:rStyle w:val="Hyperlink"/>
          </w:rPr>
          <w:t>SN 47.8</w:t>
        </w:r>
      </w:hyperlink>
      <w:r w:rsidRPr="000209BC">
        <w:t>/</w:t>
      </w:r>
      <w:hyperlink r:id="rId219"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0"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1"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2"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3"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4"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5"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6"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7"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8"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9" w:history="1">
        <w:r w:rsidR="000209BC" w:rsidRPr="00955E53">
          <w:rPr>
            <w:rStyle w:val="Hyperlink"/>
            <w:b/>
            <w:bCs/>
          </w:rPr>
          <w:t>SN 47.8</w:t>
        </w:r>
      </w:hyperlink>
      <w:r w:rsidR="000209BC" w:rsidRPr="000209BC">
        <w:rPr>
          <w:b/>
          <w:bCs/>
        </w:rPr>
        <w:t>/</w:t>
      </w:r>
      <w:hyperlink r:id="rId230"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1" w:history="1">
        <w:r w:rsidR="000209BC" w:rsidRPr="00955E53">
          <w:rPr>
            <w:rStyle w:val="Hyperlink"/>
            <w:b/>
            <w:bCs/>
          </w:rPr>
          <w:t>SN 47.6</w:t>
        </w:r>
      </w:hyperlink>
      <w:r w:rsidR="000209BC" w:rsidRPr="000209BC">
        <w:rPr>
          <w:b/>
          <w:bCs/>
        </w:rPr>
        <w:t>/</w:t>
      </w:r>
      <w:hyperlink r:id="rId232"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3" w:history="1">
        <w:r w:rsidR="000209BC" w:rsidRPr="00955E53">
          <w:rPr>
            <w:rStyle w:val="Hyperlink"/>
            <w:b/>
            <w:bCs/>
          </w:rPr>
          <w:t>SN 47.19</w:t>
        </w:r>
      </w:hyperlink>
      <w:r w:rsidR="000209BC" w:rsidRPr="000209BC">
        <w:rPr>
          <w:b/>
          <w:bCs/>
        </w:rPr>
        <w:t>/</w:t>
      </w:r>
      <w:hyperlink r:id="rId234"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5" w:history="1">
        <w:r w:rsidR="000209BC" w:rsidRPr="00955E53">
          <w:rPr>
            <w:rStyle w:val="Hyperlink"/>
            <w:b/>
            <w:bCs/>
          </w:rPr>
          <w:t>SN 47.7</w:t>
        </w:r>
      </w:hyperlink>
      <w:r w:rsidR="000209BC" w:rsidRPr="000209BC">
        <w:rPr>
          <w:b/>
          <w:bCs/>
        </w:rPr>
        <w:t>/</w:t>
      </w:r>
      <w:hyperlink r:id="rId236"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7" w:history="1">
        <w:r w:rsidR="000209BC" w:rsidRPr="00955E53">
          <w:rPr>
            <w:rStyle w:val="Hyperlink"/>
            <w:b/>
            <w:bCs/>
          </w:rPr>
          <w:t>SN 47.20</w:t>
        </w:r>
      </w:hyperlink>
      <w:r w:rsidR="000209BC" w:rsidRPr="000209BC">
        <w:rPr>
          <w:b/>
          <w:bCs/>
        </w:rPr>
        <w:t>/</w:t>
      </w:r>
      <w:hyperlink r:id="rId238"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9"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0" w:history="1">
        <w:r w:rsidR="000209BC" w:rsidRPr="00955E53">
          <w:rPr>
            <w:rStyle w:val="Hyperlink"/>
          </w:rPr>
          <w:t>SN 47.11</w:t>
        </w:r>
      </w:hyperlink>
      <w:r w:rsidR="00955E53">
        <w:t xml:space="preserve">, </w:t>
      </w:r>
      <w:hyperlink r:id="rId241" w:history="1">
        <w:r w:rsidR="00955E53" w:rsidRPr="00955E53">
          <w:rPr>
            <w:rStyle w:val="Hyperlink"/>
          </w:rPr>
          <w:t>SN 47.12</w:t>
        </w:r>
      </w:hyperlink>
      <w:r w:rsidR="00955E53">
        <w:t>,</w:t>
      </w:r>
      <w:r w:rsidR="00955E53" w:rsidRPr="00955E53">
        <w:t xml:space="preserve"> </w:t>
      </w:r>
      <w:hyperlink r:id="rId242" w:history="1">
        <w:r w:rsidR="00955E53" w:rsidRPr="00955E53">
          <w:rPr>
            <w:rStyle w:val="Hyperlink"/>
          </w:rPr>
          <w:t>SN 47.13</w:t>
        </w:r>
      </w:hyperlink>
      <w:r w:rsidR="00955E53">
        <w:t xml:space="preserve">, </w:t>
      </w:r>
      <w:hyperlink r:id="rId243"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4" w:history="1">
        <w:r w:rsidR="000209BC" w:rsidRPr="00955E53">
          <w:rPr>
            <w:rStyle w:val="Hyperlink"/>
          </w:rPr>
          <w:t>SN 47.13</w:t>
        </w:r>
      </w:hyperlink>
      <w:r w:rsidR="000209BC" w:rsidRPr="000209BC">
        <w:t xml:space="preserve">/ </w:t>
      </w:r>
      <w:hyperlink r:id="rId245"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6" w:history="1">
        <w:r w:rsidRPr="00955E53">
          <w:rPr>
            <w:rStyle w:val="Hyperlink"/>
          </w:rPr>
          <w:t>SN 47.14</w:t>
        </w:r>
      </w:hyperlink>
      <w:r w:rsidRPr="000209BC">
        <w:t>/</w:t>
      </w:r>
      <w:hyperlink r:id="rId247"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8" w:history="1">
        <w:r w:rsidRPr="00955E53">
          <w:rPr>
            <w:rStyle w:val="Hyperlink"/>
          </w:rPr>
          <w:t>SN 47.30</w:t>
        </w:r>
      </w:hyperlink>
      <w:r w:rsidRPr="000209BC">
        <w:t>/</w:t>
      </w:r>
      <w:hyperlink r:id="rId249"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0"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1"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2"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3"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4"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5" w:history="1">
        <w:r w:rsidRPr="00955E53">
          <w:rPr>
            <w:rStyle w:val="Hyperlink"/>
          </w:rPr>
          <w:t>SN 47.42</w:t>
        </w:r>
      </w:hyperlink>
      <w:r w:rsidRPr="000209BC">
        <w:t>/</w:t>
      </w:r>
      <w:hyperlink r:id="rId256"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7"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8" w:history="1">
              <w:r w:rsidRPr="00955E53">
                <w:rPr>
                  <w:rStyle w:val="Hyperlink"/>
                </w:rPr>
                <w:t>SN 22.122</w:t>
              </w:r>
            </w:hyperlink>
            <w:r w:rsidRPr="000209BC">
              <w:t>/</w:t>
            </w:r>
            <w:hyperlink r:id="rId259"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0" w:history="1">
        <w:r w:rsidRPr="00955E53">
          <w:rPr>
            <w:rStyle w:val="Hyperlink"/>
          </w:rPr>
          <w:t>SN 47.12</w:t>
        </w:r>
      </w:hyperlink>
      <w:r w:rsidRPr="000209BC">
        <w:t>/</w:t>
      </w:r>
      <w:hyperlink r:id="rId261"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2"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3"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4"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5"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6"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7"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8"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9"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0" w:history="1">
        <w:r w:rsidR="00434BD7">
          <w:rPr>
            <w:rStyle w:val="Hyperlink"/>
            <w:b/>
            <w:bCs/>
          </w:rPr>
          <w:t>MA </w:t>
        </w:r>
        <w:r w:rsidR="000209BC" w:rsidRPr="00A50D03">
          <w:rPr>
            <w:rStyle w:val="Hyperlink"/>
            <w:b/>
            <w:bCs/>
          </w:rPr>
          <w:t>44</w:t>
        </w:r>
      </w:hyperlink>
      <w:r w:rsidR="000209BC" w:rsidRPr="00A50D03">
        <w:rPr>
          <w:b/>
          <w:bCs/>
        </w:rPr>
        <w:t xml:space="preserve">, </w:t>
      </w:r>
      <w:hyperlink r:id="rId271" w:history="1">
        <w:r w:rsidR="00434BD7">
          <w:rPr>
            <w:rStyle w:val="Hyperlink"/>
            <w:b/>
            <w:bCs/>
          </w:rPr>
          <w:t>MA </w:t>
        </w:r>
        <w:r w:rsidR="000209BC" w:rsidRPr="00A50D03">
          <w:rPr>
            <w:rStyle w:val="Hyperlink"/>
            <w:b/>
            <w:bCs/>
          </w:rPr>
          <w:t>54</w:t>
        </w:r>
      </w:hyperlink>
      <w:r w:rsidR="000209BC" w:rsidRPr="00A50D03">
        <w:rPr>
          <w:b/>
          <w:bCs/>
        </w:rPr>
        <w:t xml:space="preserve">, and </w:t>
      </w:r>
      <w:hyperlink r:id="rId272"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3"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4"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5"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6"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7"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8"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79"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0"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2" w:history="1">
        <w:r w:rsidRPr="00955E53">
          <w:rPr>
            <w:rStyle w:val="Hyperlink"/>
          </w:rPr>
          <w:t>SN 47.3</w:t>
        </w:r>
      </w:hyperlink>
      <w:r w:rsidRPr="000209BC">
        <w:t>/</w:t>
      </w:r>
      <w:hyperlink r:id="rId283" w:history="1">
        <w:r w:rsidRPr="00FF3862">
          <w:rPr>
            <w:rStyle w:val="Hyperlink"/>
          </w:rPr>
          <w:t>SA 636</w:t>
        </w:r>
      </w:hyperlink>
      <w:r w:rsidRPr="000209BC">
        <w:t>/</w:t>
      </w:r>
      <w:hyperlink r:id="rId284"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B1594" w14:textId="77777777" w:rsidR="001C31E6" w:rsidRDefault="001C31E6" w:rsidP="00F15316">
      <w:pPr>
        <w:spacing w:after="0" w:line="240" w:lineRule="auto"/>
      </w:pPr>
      <w:r>
        <w:separator/>
      </w:r>
    </w:p>
  </w:endnote>
  <w:endnote w:type="continuationSeparator" w:id="0">
    <w:p w14:paraId="0433B4C3" w14:textId="77777777" w:rsidR="001C31E6" w:rsidRDefault="001C31E6"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7022C0" w14:textId="77777777" w:rsidR="001C31E6" w:rsidRDefault="001C31E6" w:rsidP="00D60BEC">
      <w:pPr>
        <w:spacing w:before="240" w:after="0" w:line="240" w:lineRule="auto"/>
      </w:pPr>
      <w:r w:rsidRPr="00D60BEC">
        <w:separator/>
      </w:r>
    </w:p>
  </w:footnote>
  <w:footnote w:type="continuationSeparator" w:id="0">
    <w:p w14:paraId="19735FFA" w14:textId="77777777" w:rsidR="001C31E6" w:rsidRDefault="001C31E6"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2609F1A6"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Pg. 96–134.</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4FC51B8F"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pg.</w:t>
      </w:r>
      <w:r w:rsidR="00C24C12">
        <w:rPr>
          <w:rFonts w:ascii="Times New Roman" w:hAnsi="Times New Roman"/>
          <w:lang w:eastAsia="en-GB"/>
        </w:rPr>
        <w:t xml:space="preserve">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227623BD"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52803C0B"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4FA40D76"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57EF65C2"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589732FD"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Pr="00483AC8">
        <w:t>pg.</w:t>
      </w:r>
      <w:r w:rsidR="00C24C12">
        <w:t xml:space="preserve">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15536398"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pg.</w:t>
      </w:r>
      <w:r w:rsidR="00C24C12">
        <w:t xml:space="preserve"> </w:t>
      </w:r>
      <w:r w:rsidRPr="0008324F">
        <w:t>177.</w:t>
      </w:r>
    </w:p>
  </w:footnote>
  <w:footnote w:id="68">
    <w:p w14:paraId="08B18DC2" w14:textId="3EF5880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omment, pg.</w:t>
      </w:r>
      <w:r w:rsidR="00C24C12">
        <w:rPr>
          <w:rFonts w:ascii="Times New Roman" w:hAnsi="Times New Roman"/>
          <w:lang w:eastAsia="en-GB"/>
        </w:rPr>
        <w:t xml:space="preserve">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0A17355D"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3E0FAC05"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62A41DF5"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15BA4CD3"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1E686620"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1716D34A"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0D88AF0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39CD9896"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7E2D4F35"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5C8E699"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pg.</w:t>
      </w:r>
      <w:r w:rsidR="00C24C12">
        <w:rPr>
          <w:rFonts w:ascii="Times New Roman" w:hAnsi="Times New Roman"/>
          <w:lang w:eastAsia="en-GB"/>
        </w:rPr>
        <w:t xml:space="preserve">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65929BC3"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4CE1AAC8"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044E7A0F"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7DF25882"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72FBF9E0"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23F68021"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60C8665B"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25554E25"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F8882CA"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6DD0C0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45D35A68"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79F5288D"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4DF85A65"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5607535A"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55754CF8"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58B4A82D"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4C60"/>
    <w:rsid w:val="00006CAD"/>
    <w:rsid w:val="00010FF8"/>
    <w:rsid w:val="00012F00"/>
    <w:rsid w:val="00020263"/>
    <w:rsid w:val="000209BC"/>
    <w:rsid w:val="00025886"/>
    <w:rsid w:val="0002636D"/>
    <w:rsid w:val="000313E5"/>
    <w:rsid w:val="00036596"/>
    <w:rsid w:val="00036A77"/>
    <w:rsid w:val="0003725E"/>
    <w:rsid w:val="0004151E"/>
    <w:rsid w:val="00042632"/>
    <w:rsid w:val="00042C85"/>
    <w:rsid w:val="00042ECD"/>
    <w:rsid w:val="00047691"/>
    <w:rsid w:val="000478D3"/>
    <w:rsid w:val="00047B9E"/>
    <w:rsid w:val="000537AB"/>
    <w:rsid w:val="000539D7"/>
    <w:rsid w:val="0005628A"/>
    <w:rsid w:val="00061235"/>
    <w:rsid w:val="00063FEE"/>
    <w:rsid w:val="00066C41"/>
    <w:rsid w:val="00067548"/>
    <w:rsid w:val="0007005E"/>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53BF"/>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0530"/>
    <w:rsid w:val="0019135C"/>
    <w:rsid w:val="001921B9"/>
    <w:rsid w:val="001A40C2"/>
    <w:rsid w:val="001A6611"/>
    <w:rsid w:val="001B2C14"/>
    <w:rsid w:val="001B487E"/>
    <w:rsid w:val="001B5F92"/>
    <w:rsid w:val="001B7EA7"/>
    <w:rsid w:val="001C31E6"/>
    <w:rsid w:val="001C4990"/>
    <w:rsid w:val="001C6015"/>
    <w:rsid w:val="001D2F5D"/>
    <w:rsid w:val="001D5019"/>
    <w:rsid w:val="001D66AB"/>
    <w:rsid w:val="001D7B27"/>
    <w:rsid w:val="001E0A4A"/>
    <w:rsid w:val="001E235C"/>
    <w:rsid w:val="001E26A6"/>
    <w:rsid w:val="001F0123"/>
    <w:rsid w:val="001F3CD2"/>
    <w:rsid w:val="001F724D"/>
    <w:rsid w:val="001F72BC"/>
    <w:rsid w:val="002025F7"/>
    <w:rsid w:val="0020353D"/>
    <w:rsid w:val="00205467"/>
    <w:rsid w:val="00214FEC"/>
    <w:rsid w:val="00216B1D"/>
    <w:rsid w:val="00216BA5"/>
    <w:rsid w:val="0022231E"/>
    <w:rsid w:val="00223819"/>
    <w:rsid w:val="00237578"/>
    <w:rsid w:val="0024501F"/>
    <w:rsid w:val="0024660D"/>
    <w:rsid w:val="00252CF9"/>
    <w:rsid w:val="00253031"/>
    <w:rsid w:val="00253BE9"/>
    <w:rsid w:val="00253D6B"/>
    <w:rsid w:val="002563C3"/>
    <w:rsid w:val="002569C4"/>
    <w:rsid w:val="00260425"/>
    <w:rsid w:val="00260636"/>
    <w:rsid w:val="002711B2"/>
    <w:rsid w:val="00274591"/>
    <w:rsid w:val="00275631"/>
    <w:rsid w:val="002764A3"/>
    <w:rsid w:val="00280333"/>
    <w:rsid w:val="00281218"/>
    <w:rsid w:val="002851BA"/>
    <w:rsid w:val="002955A1"/>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E1E"/>
    <w:rsid w:val="00307D9E"/>
    <w:rsid w:val="00310226"/>
    <w:rsid w:val="003109DC"/>
    <w:rsid w:val="00320876"/>
    <w:rsid w:val="003210F7"/>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4A"/>
    <w:rsid w:val="003673C1"/>
    <w:rsid w:val="0036795A"/>
    <w:rsid w:val="00372D35"/>
    <w:rsid w:val="00373040"/>
    <w:rsid w:val="00380CAD"/>
    <w:rsid w:val="0038200B"/>
    <w:rsid w:val="0038221C"/>
    <w:rsid w:val="00385AF5"/>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46DB"/>
    <w:rsid w:val="003D5406"/>
    <w:rsid w:val="003D5C0D"/>
    <w:rsid w:val="003E13EF"/>
    <w:rsid w:val="003E1865"/>
    <w:rsid w:val="003E35FF"/>
    <w:rsid w:val="003E55FA"/>
    <w:rsid w:val="003E674E"/>
    <w:rsid w:val="00400CC9"/>
    <w:rsid w:val="00401558"/>
    <w:rsid w:val="00401683"/>
    <w:rsid w:val="00402DD3"/>
    <w:rsid w:val="00406E13"/>
    <w:rsid w:val="004109E9"/>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5C9D"/>
    <w:rsid w:val="004633FA"/>
    <w:rsid w:val="00466311"/>
    <w:rsid w:val="00467E65"/>
    <w:rsid w:val="00470E9F"/>
    <w:rsid w:val="0047236C"/>
    <w:rsid w:val="00474C28"/>
    <w:rsid w:val="0048020E"/>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501633"/>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E0111"/>
    <w:rsid w:val="005E0DFC"/>
    <w:rsid w:val="005E2E6F"/>
    <w:rsid w:val="005E5BDA"/>
    <w:rsid w:val="005F4535"/>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392A"/>
    <w:rsid w:val="006F441E"/>
    <w:rsid w:val="006F56C7"/>
    <w:rsid w:val="006F6DAD"/>
    <w:rsid w:val="006F75ED"/>
    <w:rsid w:val="00700E60"/>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AFB"/>
    <w:rsid w:val="00787BDA"/>
    <w:rsid w:val="00793500"/>
    <w:rsid w:val="007A095A"/>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33605"/>
    <w:rsid w:val="00834F3B"/>
    <w:rsid w:val="0083623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3724"/>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35F2"/>
    <w:rsid w:val="00987F59"/>
    <w:rsid w:val="00992CF8"/>
    <w:rsid w:val="00994016"/>
    <w:rsid w:val="00996C27"/>
    <w:rsid w:val="009A3412"/>
    <w:rsid w:val="009A40F1"/>
    <w:rsid w:val="009B1951"/>
    <w:rsid w:val="009B4D5F"/>
    <w:rsid w:val="009C2319"/>
    <w:rsid w:val="009D7028"/>
    <w:rsid w:val="009F2678"/>
    <w:rsid w:val="00A03A44"/>
    <w:rsid w:val="00A0513F"/>
    <w:rsid w:val="00A1001E"/>
    <w:rsid w:val="00A17324"/>
    <w:rsid w:val="00A210E7"/>
    <w:rsid w:val="00A211D5"/>
    <w:rsid w:val="00A222ED"/>
    <w:rsid w:val="00A2330F"/>
    <w:rsid w:val="00A318E9"/>
    <w:rsid w:val="00A326F7"/>
    <w:rsid w:val="00A32D5F"/>
    <w:rsid w:val="00A34F81"/>
    <w:rsid w:val="00A36C97"/>
    <w:rsid w:val="00A419BC"/>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908C6"/>
    <w:rsid w:val="00A913D2"/>
    <w:rsid w:val="00A91783"/>
    <w:rsid w:val="00AA6A43"/>
    <w:rsid w:val="00AA6CC6"/>
    <w:rsid w:val="00AB0322"/>
    <w:rsid w:val="00AC0706"/>
    <w:rsid w:val="00AC198F"/>
    <w:rsid w:val="00AC447B"/>
    <w:rsid w:val="00AC7E42"/>
    <w:rsid w:val="00AD1A3E"/>
    <w:rsid w:val="00AD36EA"/>
    <w:rsid w:val="00AD3C3F"/>
    <w:rsid w:val="00AD706C"/>
    <w:rsid w:val="00AE3EA4"/>
    <w:rsid w:val="00AE3F4E"/>
    <w:rsid w:val="00AE47E9"/>
    <w:rsid w:val="00AF1CA1"/>
    <w:rsid w:val="00AF2969"/>
    <w:rsid w:val="00AF723F"/>
    <w:rsid w:val="00B05D24"/>
    <w:rsid w:val="00B10F86"/>
    <w:rsid w:val="00B11B01"/>
    <w:rsid w:val="00B127E9"/>
    <w:rsid w:val="00B20A77"/>
    <w:rsid w:val="00B2234F"/>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326E"/>
    <w:rsid w:val="00BD6183"/>
    <w:rsid w:val="00BD668E"/>
    <w:rsid w:val="00BE4E40"/>
    <w:rsid w:val="00BE5C48"/>
    <w:rsid w:val="00BE6354"/>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2277"/>
    <w:rsid w:val="00D830AF"/>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3060"/>
    <w:rsid w:val="00E40943"/>
    <w:rsid w:val="00E41F15"/>
    <w:rsid w:val="00E42B9D"/>
    <w:rsid w:val="00E56C99"/>
    <w:rsid w:val="00E6006C"/>
    <w:rsid w:val="00E60B59"/>
    <w:rsid w:val="00E61538"/>
    <w:rsid w:val="00E62390"/>
    <w:rsid w:val="00E65D18"/>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58AD"/>
    <w:rsid w:val="00F55498"/>
    <w:rsid w:val="00F55C3E"/>
    <w:rsid w:val="00F56E7E"/>
    <w:rsid w:val="00F6611A"/>
    <w:rsid w:val="00F6672A"/>
    <w:rsid w:val="00F667D7"/>
    <w:rsid w:val="00F66CB3"/>
    <w:rsid w:val="00F67C0B"/>
    <w:rsid w:val="00F704E0"/>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7" TargetMode="External"/><Relationship Id="rId268" Type="http://schemas.openxmlformats.org/officeDocument/2006/relationships/hyperlink" Target="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279" Type="http://schemas.openxmlformats.org/officeDocument/2006/relationships/hyperlink" Target="https://suttacentral.net/ma176"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ea31.8" TargetMode="External"/><Relationship Id="rId227" Type="http://schemas.openxmlformats.org/officeDocument/2006/relationships/hyperlink" Target="https://suttacentral.net/sa608" TargetMode="External"/><Relationship Id="rId248" Type="http://schemas.openxmlformats.org/officeDocument/2006/relationships/hyperlink" Target="sc" TargetMode="External"/><Relationship Id="rId269" Type="http://schemas.openxmlformats.org/officeDocument/2006/relationships/hyperlink" Target="file:///C:\Users\stuar\AppData\Roaming\Microsoft\Word\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17"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https://suttacentral.net/sa615" TargetMode="External"/><Relationship Id="rId6" Type="http://schemas.openxmlformats.org/officeDocument/2006/relationships/webSettings" Target="webSettings.xml"/><Relationship Id="rId238" Type="http://schemas.openxmlformats.org/officeDocument/2006/relationships/hyperlink" Target="https://suttacentral.net/sa623" TargetMode="External"/><Relationship Id="rId259" Type="http://schemas.openxmlformats.org/officeDocument/2006/relationships/hyperlink" Target="https://suttacentral.net/sa259"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44"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sa612" TargetMode="External"/><Relationship Id="rId228" Type="http://schemas.openxmlformats.org/officeDocument/2006/relationships/hyperlink" Target="sc" TargetMode="External"/><Relationship Id="rId249" Type="http://schemas.openxmlformats.org/officeDocument/2006/relationships/hyperlink" Target="https://suttacentral.net/sa1038"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sc" TargetMode="External"/><Relationship Id="rId281" Type="http://schemas.openxmlformats.org/officeDocument/2006/relationships/hyperlink" Target="https://suttacentral.net/ma222"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sc" TargetMode="External"/><Relationship Id="rId239" Type="http://schemas.openxmlformats.org/officeDocument/2006/relationships/hyperlink" Target="sc" TargetMode="External"/><Relationship Id="rId250" Type="http://schemas.openxmlformats.org/officeDocument/2006/relationships/hyperlink" Target="sc" TargetMode="External"/><Relationship Id="rId271" Type="http://schemas.openxmlformats.org/officeDocument/2006/relationships/hyperlink" Target="https://suttacentral.net/ma5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https://suttacentral.net/sa498"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sc"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https://suttacentral.net/sa616" TargetMode="External"/><Relationship Id="rId230" Type="http://schemas.openxmlformats.org/officeDocument/2006/relationships/hyperlink" Target="https://suttacentral.net/sa616" TargetMode="External"/><Relationship Id="rId251" Type="http://schemas.openxmlformats.org/officeDocument/2006/relationships/hyperlink" Target="https://suttacentral.net/sa636"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5"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file:///C:\Users\stuar\AppData\Roaming\Microsoft\Word\sc" TargetMode="External"/><Relationship Id="rId283" Type="http://schemas.openxmlformats.org/officeDocument/2006/relationships/hyperlink" Target="https://suttacentral.net/sa636"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sc" TargetMode="External"/><Relationship Id="rId252" Type="http://schemas.openxmlformats.org/officeDocument/2006/relationships/hyperlink" Target="https://suttacentral.net/sa637" TargetMode="External"/><Relationship Id="rId273" Type="http://schemas.openxmlformats.org/officeDocument/2006/relationships/hyperlink" Target="https://suttacentral.net/ma44"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https://suttacentral.net/da4" TargetMode="External"/><Relationship Id="rId242" Type="http://schemas.openxmlformats.org/officeDocument/2006/relationships/hyperlink" Target="sc" TargetMode="External"/><Relationship Id="rId263" Type="http://schemas.openxmlformats.org/officeDocument/2006/relationships/hyperlink" Target="https://suttacentral.net/ma101" TargetMode="External"/><Relationship Id="rId284" Type="http://schemas.openxmlformats.org/officeDocument/2006/relationships/hyperlink" Target="https://suttacentral.net/ma7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https://suttacentral.net/sa813" TargetMode="External"/><Relationship Id="rId232" Type="http://schemas.openxmlformats.org/officeDocument/2006/relationships/hyperlink" Target="https://suttacentral.net/sa617" TargetMode="External"/><Relationship Id="rId253" Type="http://schemas.openxmlformats.org/officeDocument/2006/relationships/hyperlink" Target="sc" TargetMode="External"/><Relationship Id="rId274" Type="http://schemas.openxmlformats.org/officeDocument/2006/relationships/hyperlink" Target="https://suttacentral.net/ma5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2"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file:///C:\Users\stuar\AppData\Roaming\Microsoft\Word\sc" TargetMode="External"/><Relationship Id="rId243" Type="http://schemas.openxmlformats.org/officeDocument/2006/relationships/hyperlink" Target="sc" TargetMode="External"/><Relationship Id="rId264" Type="http://schemas.openxmlformats.org/officeDocument/2006/relationships/hyperlink" Target="file:///C:\Users\stuar\AppData\Roaming\Microsoft\Word\sc" TargetMode="External"/><Relationship Id="rId285" Type="http://schemas.openxmlformats.org/officeDocument/2006/relationships/fontTable" Target="fontTable.xm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sc" TargetMode="External"/><Relationship Id="rId233" Type="http://schemas.openxmlformats.org/officeDocument/2006/relationships/hyperlink" Target="sc"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5"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https://suttacentral.net/ma198"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https://suttacentral.net/ma101" TargetMode="External"/><Relationship Id="rId286" Type="http://schemas.openxmlformats.org/officeDocument/2006/relationships/theme" Target="theme/theme1.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https://suttacentral.net/sa614" TargetMode="External"/><Relationship Id="rId234" Type="http://schemas.openxmlformats.org/officeDocument/2006/relationships/hyperlink" Target="https://suttacentral.net/sa619"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80"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sa102" TargetMode="External"/><Relationship Id="rId245" Type="http://schemas.openxmlformats.org/officeDocument/2006/relationships/hyperlink" Target="https://suttacentral.net/sa638" TargetMode="External"/><Relationship Id="rId266" Type="http://schemas.openxmlformats.org/officeDocument/2006/relationships/hyperlink" Target="file:///C:\Users\stuar\AppData\Roaming\Microsoft\Word\sc" TargetMode="Externa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sc" TargetMode="External"/><Relationship Id="rId235" Type="http://schemas.openxmlformats.org/officeDocument/2006/relationships/hyperlink" Target="sc" TargetMode="External"/><Relationship Id="rId256" Type="http://schemas.openxmlformats.org/officeDocument/2006/relationships/hyperlink" Target="https://suttacentral.net/sa609" TargetMode="External"/><Relationship Id="rId277" Type="http://schemas.openxmlformats.org/officeDocument/2006/relationships/hyperlink" Target="https://suttacentral.net/ma218"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sc" TargetMode="External"/><Relationship Id="rId246" Type="http://schemas.openxmlformats.org/officeDocument/2006/relationships/hyperlink" Target="sc" TargetMode="External"/><Relationship Id="rId267" Type="http://schemas.openxmlformats.org/officeDocument/2006/relationships/hyperlink" Target="https://suttacentral.net/ma81"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https://suttacentral.net/sa621" TargetMode="External"/><Relationship Id="rId236" Type="http://schemas.openxmlformats.org/officeDocument/2006/relationships/hyperlink" Target="https://suttacentral.net/sa620" TargetMode="External"/><Relationship Id="rId257" Type="http://schemas.openxmlformats.org/officeDocument/2006/relationships/hyperlink" Target="https://suttacentral.net/sa610" TargetMode="External"/><Relationship Id="rId278" Type="http://schemas.openxmlformats.org/officeDocument/2006/relationships/hyperlink" Target="https://suttacentral.net/ma219"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https://suttacentral.net/sa639"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sc" TargetMode="External"/><Relationship Id="rId258" Type="http://schemas.openxmlformats.org/officeDocument/2006/relationships/hyperlink" Target="sc"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5766</TotalTime>
  <Pages>483</Pages>
  <Words>117958</Words>
  <Characters>672363</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88</cp:revision>
  <dcterms:created xsi:type="dcterms:W3CDTF">2025-12-08T12:27:00Z</dcterms:created>
  <dcterms:modified xsi:type="dcterms:W3CDTF">2026-02-16T14:24:00Z</dcterms:modified>
</cp:coreProperties>
</file>