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1"/>
        <w:gridCol w:w="1847"/>
        <w:gridCol w:w="1832"/>
        <w:gridCol w:w="1837"/>
        <w:gridCol w:w="1856"/>
      </w:tblGrid>
      <w:tr w:rsidR="008F02A5" w14:paraId="0AD583B2" w14:textId="77777777" w:rsidTr="00E8225B">
        <w:tc>
          <w:tcPr>
            <w:tcW w:w="2125" w:type="dxa"/>
          </w:tcPr>
          <w:p w14:paraId="55E188D5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Skill</w:t>
            </w:r>
          </w:p>
        </w:tc>
        <w:tc>
          <w:tcPr>
            <w:tcW w:w="7368" w:type="dxa"/>
            <w:gridSpan w:val="4"/>
          </w:tcPr>
          <w:p w14:paraId="484B4652" w14:textId="77777777" w:rsidR="00244852" w:rsidRDefault="00244852" w:rsidP="00C31913">
            <w:r>
              <w:t>English Reading</w:t>
            </w:r>
          </w:p>
        </w:tc>
      </w:tr>
      <w:tr w:rsidR="008F02A5" w:rsidRPr="00435628" w14:paraId="145F9608" w14:textId="77777777" w:rsidTr="00E8225B">
        <w:tc>
          <w:tcPr>
            <w:tcW w:w="2125" w:type="dxa"/>
          </w:tcPr>
          <w:p w14:paraId="3C29F737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Title</w:t>
            </w:r>
          </w:p>
        </w:tc>
        <w:tc>
          <w:tcPr>
            <w:tcW w:w="7368" w:type="dxa"/>
            <w:gridSpan w:val="4"/>
          </w:tcPr>
          <w:p w14:paraId="289906F2" w14:textId="77777777" w:rsidR="0029236D" w:rsidRPr="0029236D" w:rsidRDefault="0029236D" w:rsidP="0029236D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</w:pPr>
            <w:r w:rsidRPr="0029236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/>
              </w:rPr>
              <w:t>Rich Canadians Are Flying to Florida in Private Jets to Get Vaccinated</w:t>
            </w:r>
          </w:p>
          <w:p w14:paraId="30FDD19F" w14:textId="77777777" w:rsidR="00244852" w:rsidRPr="0029236D" w:rsidRDefault="00244852">
            <w:pPr>
              <w:rPr>
                <w:lang w:val="en-US"/>
              </w:rPr>
            </w:pPr>
          </w:p>
        </w:tc>
      </w:tr>
      <w:tr w:rsidR="008F02A5" w14:paraId="4892743D" w14:textId="77777777" w:rsidTr="00E8225B">
        <w:tc>
          <w:tcPr>
            <w:tcW w:w="2125" w:type="dxa"/>
          </w:tcPr>
          <w:p w14:paraId="320B7F82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Link</w:t>
            </w:r>
          </w:p>
        </w:tc>
        <w:tc>
          <w:tcPr>
            <w:tcW w:w="7368" w:type="dxa"/>
            <w:gridSpan w:val="4"/>
          </w:tcPr>
          <w:p w14:paraId="7E276674" w14:textId="4E5D73D2" w:rsidR="00244852" w:rsidRDefault="0029236D">
            <w:r w:rsidRPr="0029236D">
              <w:t>https://www.vice.com/en/article/k7andv/rich-canadians-are-flying-to-florida-in-private-jets-to-get-vaccinated</w:t>
            </w:r>
          </w:p>
        </w:tc>
      </w:tr>
      <w:tr w:rsidR="008F02A5" w:rsidRPr="0029236D" w14:paraId="7B1CE1C0" w14:textId="77777777" w:rsidTr="00E8225B">
        <w:tc>
          <w:tcPr>
            <w:tcW w:w="2125" w:type="dxa"/>
          </w:tcPr>
          <w:p w14:paraId="35822AFE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Type</w:t>
            </w:r>
          </w:p>
        </w:tc>
        <w:tc>
          <w:tcPr>
            <w:tcW w:w="7368" w:type="dxa"/>
            <w:gridSpan w:val="4"/>
          </w:tcPr>
          <w:p w14:paraId="5DB81C27" w14:textId="5434DDF1" w:rsidR="00244852" w:rsidRPr="0079628B" w:rsidRDefault="0079628B">
            <w:pPr>
              <w:rPr>
                <w:lang w:val="en-US"/>
              </w:rPr>
            </w:pPr>
            <w:r w:rsidRPr="0079628B">
              <w:rPr>
                <w:lang w:val="en-US"/>
              </w:rPr>
              <w:t>Article</w:t>
            </w:r>
          </w:p>
        </w:tc>
      </w:tr>
      <w:tr w:rsidR="008F02A5" w14:paraId="03BCCBC8" w14:textId="77777777" w:rsidTr="00E8225B">
        <w:tc>
          <w:tcPr>
            <w:tcW w:w="2125" w:type="dxa"/>
          </w:tcPr>
          <w:p w14:paraId="1E0D7DEF" w14:textId="77777777" w:rsidR="00244852" w:rsidRPr="00B1446C" w:rsidRDefault="00244852">
            <w:pPr>
              <w:rPr>
                <w:b/>
              </w:rPr>
            </w:pPr>
            <w:r w:rsidRPr="00B1446C">
              <w:rPr>
                <w:b/>
              </w:rPr>
              <w:t>Student name</w:t>
            </w:r>
          </w:p>
        </w:tc>
        <w:tc>
          <w:tcPr>
            <w:tcW w:w="7368" w:type="dxa"/>
            <w:gridSpan w:val="4"/>
          </w:tcPr>
          <w:p w14:paraId="06A504FB" w14:textId="77777777" w:rsidR="00244852" w:rsidRDefault="00244852"/>
        </w:tc>
      </w:tr>
      <w:tr w:rsidR="008F02A5" w:rsidRPr="00435628" w14:paraId="655AF592" w14:textId="77777777" w:rsidTr="005C66CB">
        <w:trPr>
          <w:trHeight w:val="1027"/>
        </w:trPr>
        <w:tc>
          <w:tcPr>
            <w:tcW w:w="2125" w:type="dxa"/>
          </w:tcPr>
          <w:p w14:paraId="7CE26CC7" w14:textId="77777777" w:rsidR="00244852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Summary</w:t>
            </w:r>
          </w:p>
          <w:p w14:paraId="1574062E" w14:textId="77777777" w:rsidR="00244852" w:rsidRPr="00244852" w:rsidRDefault="00B1446C" w:rsidP="00B1446C">
            <w:pPr>
              <w:rPr>
                <w:lang w:val="en-US"/>
              </w:rPr>
            </w:pPr>
            <w:r>
              <w:rPr>
                <w:lang w:val="en-US"/>
              </w:rPr>
              <w:t>(Between 50 – 100 words)</w:t>
            </w:r>
          </w:p>
        </w:tc>
        <w:tc>
          <w:tcPr>
            <w:tcW w:w="7368" w:type="dxa"/>
            <w:gridSpan w:val="4"/>
          </w:tcPr>
          <w:p w14:paraId="1F1DDE2B" w14:textId="4CB24B82" w:rsidR="00244852" w:rsidRDefault="00435628" w:rsidP="0043562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Rich Canadians are flying to </w:t>
            </w:r>
            <w:r w:rsidR="00BB2FFE">
              <w:rPr>
                <w:lang w:val="en-US"/>
              </w:rPr>
              <w:t>the us to get vaccinated, because they have dual citizenshi</w:t>
            </w:r>
            <w:r w:rsidR="00977982">
              <w:rPr>
                <w:lang w:val="en-US"/>
              </w:rPr>
              <w:t>p. Because the Canadian vaccination program is such a mess</w:t>
            </w:r>
            <w:r w:rsidR="00112DD1">
              <w:rPr>
                <w:lang w:val="en-US"/>
              </w:rPr>
              <w:t xml:space="preserve">. </w:t>
            </w:r>
            <w:r w:rsidR="008C3C5E">
              <w:rPr>
                <w:lang w:val="en-US"/>
              </w:rPr>
              <w:t xml:space="preserve">Because sunny states(florida arazona) already started vaccinating and these people </w:t>
            </w:r>
            <w:r w:rsidR="00AB56F5">
              <w:rPr>
                <w:lang w:val="en-US"/>
              </w:rPr>
              <w:t>usually</w:t>
            </w:r>
            <w:r w:rsidR="008C3C5E">
              <w:rPr>
                <w:lang w:val="en-US"/>
              </w:rPr>
              <w:t xml:space="preserve"> already travel to these states</w:t>
            </w:r>
            <w:r w:rsidR="00AB56F5">
              <w:rPr>
                <w:lang w:val="en-US"/>
              </w:rPr>
              <w:t xml:space="preserve"> for the winter</w:t>
            </w:r>
            <w:r w:rsidR="0052609B">
              <w:rPr>
                <w:lang w:val="en-US"/>
              </w:rPr>
              <w:t>.</w:t>
            </w:r>
          </w:p>
          <w:p w14:paraId="1D497A3A" w14:textId="77777777" w:rsidR="00654CEF" w:rsidRPr="00B1446C" w:rsidRDefault="00654CEF" w:rsidP="00435628">
            <w:pPr>
              <w:pStyle w:val="ListParagraph"/>
              <w:rPr>
                <w:lang w:val="en-US"/>
              </w:rPr>
            </w:pPr>
          </w:p>
          <w:p w14:paraId="57E0C7B9" w14:textId="77777777" w:rsidR="0079628B" w:rsidRPr="00244852" w:rsidRDefault="0079628B">
            <w:pPr>
              <w:rPr>
                <w:lang w:val="en-US"/>
              </w:rPr>
            </w:pPr>
          </w:p>
        </w:tc>
      </w:tr>
      <w:tr w:rsidR="008F02A5" w:rsidRPr="00435628" w14:paraId="2168D0C7" w14:textId="77777777" w:rsidTr="00E8225B">
        <w:tc>
          <w:tcPr>
            <w:tcW w:w="2125" w:type="dxa"/>
          </w:tcPr>
          <w:p w14:paraId="6D8BDB6C" w14:textId="77777777" w:rsidR="00E8225B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Response</w:t>
            </w:r>
          </w:p>
        </w:tc>
        <w:tc>
          <w:tcPr>
            <w:tcW w:w="7368" w:type="dxa"/>
            <w:gridSpan w:val="4"/>
          </w:tcPr>
          <w:p w14:paraId="296DA1F7" w14:textId="06470D4A" w:rsidR="005C66CB" w:rsidRPr="00B1446C" w:rsidRDefault="0052609B" w:rsidP="00B1446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Because Vice is a shitty news outlet and I wanted to pick the worst possible article </w:t>
            </w:r>
          </w:p>
          <w:p w14:paraId="6DEB5193" w14:textId="77777777" w:rsidR="00E8225B" w:rsidRDefault="00E8225B">
            <w:pPr>
              <w:rPr>
                <w:lang w:val="en-US"/>
              </w:rPr>
            </w:pPr>
          </w:p>
          <w:p w14:paraId="77A5743A" w14:textId="77777777" w:rsidR="00B1446C" w:rsidRDefault="00B1446C">
            <w:pPr>
              <w:rPr>
                <w:lang w:val="en-US"/>
              </w:rPr>
            </w:pPr>
          </w:p>
        </w:tc>
      </w:tr>
      <w:tr w:rsidR="008F02A5" w:rsidRPr="0082637F" w14:paraId="1245F7CC" w14:textId="77777777" w:rsidTr="00E8225B">
        <w:tc>
          <w:tcPr>
            <w:tcW w:w="2125" w:type="dxa"/>
          </w:tcPr>
          <w:p w14:paraId="4D1E37EF" w14:textId="77777777" w:rsidR="00E8225B" w:rsidRPr="00B1446C" w:rsidRDefault="00E8225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Recommendation</w:t>
            </w:r>
          </w:p>
        </w:tc>
        <w:tc>
          <w:tcPr>
            <w:tcW w:w="7368" w:type="dxa"/>
            <w:gridSpan w:val="4"/>
          </w:tcPr>
          <w:p w14:paraId="1B54BD45" w14:textId="5C2451D4" w:rsidR="005C66CB" w:rsidRPr="00B1446C" w:rsidRDefault="005C66CB" w:rsidP="00B1446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B1446C">
              <w:rPr>
                <w:lang w:val="en-US"/>
              </w:rPr>
              <w:t xml:space="preserve"> </w:t>
            </w:r>
            <w:r w:rsidR="0052609B">
              <w:rPr>
                <w:lang w:val="en-US"/>
              </w:rPr>
              <w:t xml:space="preserve">No it doesn’t have </w:t>
            </w:r>
            <w:r w:rsidR="0082637F">
              <w:rPr>
                <w:lang w:val="en-US"/>
              </w:rPr>
              <w:t>added value to your live especially if you don’t live in the US or Canada.</w:t>
            </w:r>
          </w:p>
          <w:p w14:paraId="1CEDB3B2" w14:textId="77777777" w:rsidR="00E8225B" w:rsidRDefault="00E8225B">
            <w:pPr>
              <w:rPr>
                <w:lang w:val="en-US"/>
              </w:rPr>
            </w:pPr>
          </w:p>
          <w:p w14:paraId="66136CE8" w14:textId="77777777" w:rsidR="00B1446C" w:rsidRDefault="00B1446C">
            <w:pPr>
              <w:rPr>
                <w:lang w:val="en-US"/>
              </w:rPr>
            </w:pPr>
          </w:p>
        </w:tc>
      </w:tr>
      <w:tr w:rsidR="008F02A5" w:rsidRPr="00435628" w14:paraId="327726A8" w14:textId="77777777" w:rsidTr="00E8225B">
        <w:tc>
          <w:tcPr>
            <w:tcW w:w="2125" w:type="dxa"/>
          </w:tcPr>
          <w:p w14:paraId="213FF5B9" w14:textId="77777777" w:rsidR="00E8225B" w:rsidRPr="00B1446C" w:rsidRDefault="005C66C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Facts</w:t>
            </w:r>
          </w:p>
        </w:tc>
        <w:tc>
          <w:tcPr>
            <w:tcW w:w="7368" w:type="dxa"/>
            <w:gridSpan w:val="4"/>
          </w:tcPr>
          <w:p w14:paraId="2DC27EEB" w14:textId="107FE59C" w:rsidR="00E8225B" w:rsidRDefault="0082637F" w:rsidP="00B1446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Snowbird are people who flee for the Canadian winters</w:t>
            </w:r>
          </w:p>
          <w:p w14:paraId="159841C7" w14:textId="6F74B49F" w:rsidR="0082637F" w:rsidRDefault="00E43F40" w:rsidP="00B1446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Covid vaccinations in Canada are a mess</w:t>
            </w:r>
          </w:p>
          <w:p w14:paraId="6B422980" w14:textId="1EC2C83E" w:rsidR="00E43F40" w:rsidRPr="00B1446C" w:rsidRDefault="00162E1D" w:rsidP="00B1446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 covid vaccinations are orginased better</w:t>
            </w:r>
          </w:p>
          <w:p w14:paraId="198BC681" w14:textId="77777777" w:rsidR="005C66CB" w:rsidRDefault="005C66CB" w:rsidP="005C66CB">
            <w:pPr>
              <w:pStyle w:val="ListParagraph"/>
              <w:rPr>
                <w:lang w:val="en-US"/>
              </w:rPr>
            </w:pPr>
          </w:p>
          <w:p w14:paraId="224B0121" w14:textId="77777777" w:rsidR="00B1446C" w:rsidRPr="00E8225B" w:rsidRDefault="00B1446C" w:rsidP="005C66CB">
            <w:pPr>
              <w:pStyle w:val="ListParagraph"/>
              <w:rPr>
                <w:lang w:val="en-US"/>
              </w:rPr>
            </w:pPr>
          </w:p>
        </w:tc>
      </w:tr>
      <w:tr w:rsidR="008F02A5" w:rsidRPr="00435628" w14:paraId="782ADCFB" w14:textId="77777777" w:rsidTr="00E8225B">
        <w:tc>
          <w:tcPr>
            <w:tcW w:w="2125" w:type="dxa"/>
          </w:tcPr>
          <w:p w14:paraId="2012C271" w14:textId="77777777" w:rsidR="005C66CB" w:rsidRPr="00B1446C" w:rsidRDefault="005C66CB">
            <w:pPr>
              <w:rPr>
                <w:b/>
                <w:lang w:val="en-US"/>
              </w:rPr>
            </w:pPr>
            <w:r w:rsidRPr="00B1446C">
              <w:rPr>
                <w:b/>
                <w:lang w:val="en-US"/>
              </w:rPr>
              <w:t>Sentences</w:t>
            </w:r>
          </w:p>
        </w:tc>
        <w:tc>
          <w:tcPr>
            <w:tcW w:w="7368" w:type="dxa"/>
            <w:gridSpan w:val="4"/>
          </w:tcPr>
          <w:p w14:paraId="217D91DD" w14:textId="63487981" w:rsidR="00B1446C" w:rsidRDefault="00DE774A" w:rsidP="00B1446C">
            <w:pPr>
              <w:pStyle w:val="ListParagraph"/>
              <w:rPr>
                <w:rStyle w:val="abctextblock"/>
                <w:lang w:val="en-US"/>
              </w:rPr>
            </w:pPr>
            <w:r w:rsidRPr="00DE774A">
              <w:rPr>
                <w:rStyle w:val="abctextblock"/>
                <w:lang w:val="en-US"/>
              </w:rPr>
              <w:t>Canadian Prime Minister Justin Trudeau has repeatedly urged snowbirds to stay home. </w:t>
            </w:r>
            <w:r>
              <w:rPr>
                <w:rStyle w:val="abctextblock"/>
                <w:lang w:val="en-US"/>
              </w:rPr>
              <w:t>T</w:t>
            </w:r>
            <w:r w:rsidRPr="00DE774A">
              <w:rPr>
                <w:rStyle w:val="abctextblock"/>
                <w:lang w:val="en-US"/>
              </w:rPr>
              <w:t>his sounds like common sense its like saying murder i</w:t>
            </w:r>
            <w:r>
              <w:rPr>
                <w:rStyle w:val="abctextblock"/>
                <w:lang w:val="en-US"/>
              </w:rPr>
              <w:t>s bad.</w:t>
            </w:r>
          </w:p>
          <w:p w14:paraId="6E6A3BD4" w14:textId="7C86186B" w:rsidR="00DE774A" w:rsidRDefault="00DE774A" w:rsidP="00B1446C">
            <w:pPr>
              <w:pStyle w:val="ListParagraph"/>
              <w:rPr>
                <w:lang w:val="en-US"/>
              </w:rPr>
            </w:pPr>
          </w:p>
          <w:p w14:paraId="3F63A9FF" w14:textId="41433AF9" w:rsidR="00DE774A" w:rsidRPr="00044F7F" w:rsidRDefault="00044F7F" w:rsidP="00B1446C">
            <w:pPr>
              <w:pStyle w:val="ListParagraph"/>
              <w:rPr>
                <w:lang w:val="en-US"/>
              </w:rPr>
            </w:pPr>
            <w:r w:rsidRPr="00044F7F">
              <w:rPr>
                <w:rStyle w:val="abctextblock"/>
                <w:lang w:val="en-US"/>
              </w:rPr>
              <w:t>Rich Canadian snowbirds, people who evade cold winters by living part-time in warmer climates, are flying to Florida to get the COVID-19 vaccine</w:t>
            </w:r>
            <w:r>
              <w:rPr>
                <w:rStyle w:val="abctextblock"/>
                <w:lang w:val="en-US"/>
              </w:rPr>
              <w:t xml:space="preserve">. Yea this doesn’t surprise me anymore once you have enough money you played out live you can do everything with out consequences </w:t>
            </w:r>
          </w:p>
          <w:p w14:paraId="69518A13" w14:textId="77777777" w:rsidR="00B1446C" w:rsidRPr="00B1446C" w:rsidRDefault="00B1446C" w:rsidP="00B1446C">
            <w:pPr>
              <w:pStyle w:val="ListParagraph"/>
              <w:rPr>
                <w:lang w:val="en-US"/>
              </w:rPr>
            </w:pPr>
          </w:p>
        </w:tc>
      </w:tr>
      <w:tr w:rsidR="00495BC3" w:rsidRPr="00E8225B" w14:paraId="7AD69088" w14:textId="77777777" w:rsidTr="00B1446C">
        <w:tc>
          <w:tcPr>
            <w:tcW w:w="2125" w:type="dxa"/>
            <w:vMerge w:val="restart"/>
            <w:tcBorders>
              <w:bottom w:val="nil"/>
            </w:tcBorders>
          </w:tcPr>
          <w:p w14:paraId="1F6C8079" w14:textId="77777777" w:rsidR="00B1446C" w:rsidRPr="00E8225B" w:rsidRDefault="00B1446C" w:rsidP="00B1446C">
            <w:pPr>
              <w:rPr>
                <w:lang w:val="en-GB"/>
              </w:rPr>
            </w:pPr>
            <w:r w:rsidRPr="00B1446C">
              <w:rPr>
                <w:b/>
                <w:lang w:val="en-GB"/>
              </w:rPr>
              <w:t>Word list</w:t>
            </w:r>
            <w:r>
              <w:rPr>
                <w:lang w:val="en-GB"/>
              </w:rPr>
              <w:t xml:space="preserve"> (either words you don’t </w:t>
            </w:r>
            <w:r>
              <w:rPr>
                <w:lang w:val="en-GB"/>
              </w:rPr>
              <w:lastRenderedPageBreak/>
              <w:t>know or interesting words)</w:t>
            </w:r>
          </w:p>
          <w:p w14:paraId="20895C07" w14:textId="77777777" w:rsidR="00B1446C" w:rsidRPr="00B1446C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509C499D" w14:textId="77777777" w:rsidR="00B1446C" w:rsidRPr="00E8225B" w:rsidRDefault="00B1446C" w:rsidP="00E8225B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lastRenderedPageBreak/>
              <w:t xml:space="preserve">Word </w:t>
            </w:r>
          </w:p>
        </w:tc>
        <w:tc>
          <w:tcPr>
            <w:tcW w:w="1844" w:type="dxa"/>
          </w:tcPr>
          <w:p w14:paraId="16C0FA68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Used in sentence</w:t>
            </w:r>
          </w:p>
        </w:tc>
        <w:tc>
          <w:tcPr>
            <w:tcW w:w="1853" w:type="dxa"/>
          </w:tcPr>
          <w:p w14:paraId="0453309E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Definition</w:t>
            </w:r>
          </w:p>
        </w:tc>
        <w:tc>
          <w:tcPr>
            <w:tcW w:w="1869" w:type="dxa"/>
          </w:tcPr>
          <w:p w14:paraId="067CBFCB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  <w:r w:rsidRPr="00E8225B">
              <w:rPr>
                <w:lang w:val="en-GB"/>
              </w:rPr>
              <w:t>Translation</w:t>
            </w:r>
          </w:p>
        </w:tc>
      </w:tr>
      <w:tr w:rsidR="00495BC3" w:rsidRPr="00E8225B" w14:paraId="634D44AE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14739DAE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3274E1D2" w14:textId="144233BD" w:rsidR="00B1446C" w:rsidRPr="008F02A5" w:rsidRDefault="0082637F" w:rsidP="00244852">
            <w:pPr>
              <w:pStyle w:val="ListParagraph"/>
              <w:numPr>
                <w:ilvl w:val="0"/>
                <w:numId w:val="2"/>
              </w:num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Snowbird </w:t>
            </w:r>
          </w:p>
        </w:tc>
        <w:tc>
          <w:tcPr>
            <w:tcW w:w="1844" w:type="dxa"/>
          </w:tcPr>
          <w:p w14:paraId="49080550" w14:textId="4B57046E" w:rsidR="00B1446C" w:rsidRPr="00495BC3" w:rsidRDefault="00495BC3" w:rsidP="008F02A5">
            <w:pPr>
              <w:pStyle w:val="ListParagraph"/>
              <w:ind w:left="0"/>
              <w:rPr>
                <w:i/>
                <w:lang w:val="en-US"/>
              </w:rPr>
            </w:pPr>
            <w:r w:rsidRPr="00495BC3">
              <w:rPr>
                <w:rStyle w:val="abctextblock"/>
                <w:lang w:val="en-US"/>
              </w:rPr>
              <w:t>snowbirds over the age of 65 will be eligible</w:t>
            </w:r>
          </w:p>
        </w:tc>
        <w:tc>
          <w:tcPr>
            <w:tcW w:w="1853" w:type="dxa"/>
          </w:tcPr>
          <w:p w14:paraId="53C0A79A" w14:textId="65917BBB" w:rsidR="00B1446C" w:rsidRPr="008F02A5" w:rsidRDefault="00495BC3" w:rsidP="00244852">
            <w:pPr>
              <w:pStyle w:val="ListParagraph"/>
              <w:ind w:left="0"/>
              <w:rPr>
                <w:i/>
                <w:lang w:val="en-GB"/>
              </w:rPr>
            </w:pPr>
            <w:r>
              <w:rPr>
                <w:i/>
                <w:lang w:val="en-GB"/>
              </w:rPr>
              <w:t>People who travel south in the winter</w:t>
            </w:r>
          </w:p>
        </w:tc>
        <w:tc>
          <w:tcPr>
            <w:tcW w:w="1869" w:type="dxa"/>
          </w:tcPr>
          <w:p w14:paraId="20EA9B1C" w14:textId="5ED6DB0E" w:rsidR="00B1446C" w:rsidRPr="008F02A5" w:rsidRDefault="00B1446C" w:rsidP="00244852">
            <w:pPr>
              <w:pStyle w:val="ListParagraph"/>
              <w:ind w:left="0"/>
              <w:rPr>
                <w:i/>
                <w:lang w:val="en-GB"/>
              </w:rPr>
            </w:pPr>
          </w:p>
        </w:tc>
      </w:tr>
      <w:tr w:rsidR="00495BC3" w:rsidRPr="00426A74" w14:paraId="222CC9CC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2650BA4D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0207F5D1" w14:textId="0207DD4F" w:rsidR="00B1446C" w:rsidRPr="00E8225B" w:rsidRDefault="00CF5DF8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Style w:val="abctextblock"/>
              </w:rPr>
              <w:t>nebulous</w:t>
            </w:r>
          </w:p>
        </w:tc>
        <w:tc>
          <w:tcPr>
            <w:tcW w:w="1844" w:type="dxa"/>
          </w:tcPr>
          <w:p w14:paraId="066DFE3D" w14:textId="496034A6" w:rsidR="00B1446C" w:rsidRPr="00426A74" w:rsidRDefault="00426A74" w:rsidP="00244852">
            <w:pPr>
              <w:pStyle w:val="ListParagraph"/>
              <w:ind w:left="0"/>
              <w:rPr>
                <w:lang w:val="en-US"/>
              </w:rPr>
            </w:pPr>
            <w:r w:rsidRPr="00426A74">
              <w:rPr>
                <w:rStyle w:val="abctextblock"/>
                <w:lang w:val="en-US"/>
              </w:rPr>
              <w:t>anada’s vaccination timeline is nebulous, with few Canadians, including seniors and many essential workers, knowing when they’ll be eligible to get jabbed in the arm</w:t>
            </w:r>
          </w:p>
        </w:tc>
        <w:tc>
          <w:tcPr>
            <w:tcW w:w="1853" w:type="dxa"/>
          </w:tcPr>
          <w:p w14:paraId="44BF1D30" w14:textId="58843AA1" w:rsidR="00B1446C" w:rsidRPr="00E8225B" w:rsidRDefault="00426A74" w:rsidP="0024485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Vague</w:t>
            </w:r>
          </w:p>
        </w:tc>
        <w:tc>
          <w:tcPr>
            <w:tcW w:w="1869" w:type="dxa"/>
          </w:tcPr>
          <w:p w14:paraId="72CF9FA7" w14:textId="2973A7D7" w:rsidR="00B1446C" w:rsidRPr="00E8225B" w:rsidRDefault="00426A74" w:rsidP="00244852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vaag</w:t>
            </w:r>
          </w:p>
        </w:tc>
      </w:tr>
      <w:tr w:rsidR="00495BC3" w:rsidRPr="00426A74" w14:paraId="10CAB4AF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2B4661F7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462905D0" w14:textId="77777777" w:rsidR="00B1446C" w:rsidRPr="00E8225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844" w:type="dxa"/>
          </w:tcPr>
          <w:p w14:paraId="2ED0E889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53" w:type="dxa"/>
          </w:tcPr>
          <w:p w14:paraId="1F759FCC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69" w:type="dxa"/>
          </w:tcPr>
          <w:p w14:paraId="7E800848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95BC3" w:rsidRPr="00426A74" w14:paraId="72A4FDD4" w14:textId="77777777" w:rsidTr="00B1446C">
        <w:tc>
          <w:tcPr>
            <w:tcW w:w="2125" w:type="dxa"/>
            <w:vMerge/>
            <w:tcBorders>
              <w:bottom w:val="nil"/>
            </w:tcBorders>
          </w:tcPr>
          <w:p w14:paraId="4B82613C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63D91575" w14:textId="77777777" w:rsidR="00B1446C" w:rsidRPr="00E8225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844" w:type="dxa"/>
          </w:tcPr>
          <w:p w14:paraId="1A192177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53" w:type="dxa"/>
          </w:tcPr>
          <w:p w14:paraId="5125A4A7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69" w:type="dxa"/>
          </w:tcPr>
          <w:p w14:paraId="2C2A6D04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95BC3" w:rsidRPr="00426A74" w14:paraId="5AE12521" w14:textId="77777777" w:rsidTr="00B1446C">
        <w:trPr>
          <w:trHeight w:val="398"/>
        </w:trPr>
        <w:tc>
          <w:tcPr>
            <w:tcW w:w="2125" w:type="dxa"/>
            <w:vMerge/>
            <w:tcBorders>
              <w:bottom w:val="nil"/>
            </w:tcBorders>
          </w:tcPr>
          <w:p w14:paraId="3EAAA3E1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335DBDF0" w14:textId="77777777" w:rsidR="00B1446C" w:rsidRPr="00E8225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844" w:type="dxa"/>
          </w:tcPr>
          <w:p w14:paraId="2E4C79CE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53" w:type="dxa"/>
          </w:tcPr>
          <w:p w14:paraId="46E9909A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69" w:type="dxa"/>
          </w:tcPr>
          <w:p w14:paraId="095D49B4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</w:tr>
      <w:tr w:rsidR="00495BC3" w:rsidRPr="00426A74" w14:paraId="18E3ACAC" w14:textId="77777777" w:rsidTr="00B1446C">
        <w:trPr>
          <w:trHeight w:val="398"/>
        </w:trPr>
        <w:tc>
          <w:tcPr>
            <w:tcW w:w="2125" w:type="dxa"/>
            <w:vMerge/>
            <w:tcBorders>
              <w:bottom w:val="nil"/>
            </w:tcBorders>
          </w:tcPr>
          <w:p w14:paraId="0A5A394F" w14:textId="77777777" w:rsidR="00B1446C" w:rsidRPr="00E8225B" w:rsidRDefault="00B1446C">
            <w:pPr>
              <w:rPr>
                <w:lang w:val="en-GB"/>
              </w:rPr>
            </w:pPr>
          </w:p>
        </w:tc>
        <w:tc>
          <w:tcPr>
            <w:tcW w:w="1802" w:type="dxa"/>
          </w:tcPr>
          <w:p w14:paraId="425548C4" w14:textId="77777777" w:rsidR="00B1446C" w:rsidRPr="00E8225B" w:rsidRDefault="00B1446C" w:rsidP="0024485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1844" w:type="dxa"/>
          </w:tcPr>
          <w:p w14:paraId="5CD56277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53" w:type="dxa"/>
          </w:tcPr>
          <w:p w14:paraId="012F5237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869" w:type="dxa"/>
          </w:tcPr>
          <w:p w14:paraId="0F71B970" w14:textId="77777777" w:rsidR="00B1446C" w:rsidRPr="00E8225B" w:rsidRDefault="00B1446C" w:rsidP="00244852">
            <w:pPr>
              <w:pStyle w:val="ListParagraph"/>
              <w:ind w:left="0"/>
              <w:rPr>
                <w:lang w:val="en-GB"/>
              </w:rPr>
            </w:pPr>
          </w:p>
        </w:tc>
      </w:tr>
    </w:tbl>
    <w:p w14:paraId="7163FD30" w14:textId="77777777" w:rsidR="00097DCE" w:rsidRDefault="00097DCE">
      <w:pPr>
        <w:rPr>
          <w:lang w:val="en-GB"/>
        </w:rPr>
      </w:pPr>
    </w:p>
    <w:p w14:paraId="23F51390" w14:textId="77777777" w:rsidR="00B1446C" w:rsidRPr="00E8225B" w:rsidRDefault="00B1446C">
      <w:pPr>
        <w:rPr>
          <w:lang w:val="en-GB"/>
        </w:rPr>
      </w:pPr>
    </w:p>
    <w:p w14:paraId="0BFC3396" w14:textId="77777777" w:rsidR="00244852" w:rsidRPr="00E8225B" w:rsidRDefault="00244852">
      <w:pPr>
        <w:rPr>
          <w:lang w:val="en-GB"/>
        </w:rPr>
      </w:pPr>
    </w:p>
    <w:sectPr w:rsidR="00244852" w:rsidRPr="00E8225B" w:rsidSect="00DD1F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3F4F2" w14:textId="77777777" w:rsidR="00D76F84" w:rsidRDefault="00D76F84" w:rsidP="0079628B">
      <w:r>
        <w:separator/>
      </w:r>
    </w:p>
  </w:endnote>
  <w:endnote w:type="continuationSeparator" w:id="0">
    <w:p w14:paraId="69EEFF0D" w14:textId="77777777" w:rsidR="00D76F84" w:rsidRDefault="00D76F84" w:rsidP="0079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71DE1" w14:textId="77777777" w:rsidR="00D76F84" w:rsidRDefault="00D76F84" w:rsidP="0079628B">
      <w:r>
        <w:separator/>
      </w:r>
    </w:p>
  </w:footnote>
  <w:footnote w:type="continuationSeparator" w:id="0">
    <w:p w14:paraId="6E3441EB" w14:textId="77777777" w:rsidR="00D76F84" w:rsidRDefault="00D76F84" w:rsidP="0079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6D74"/>
    <w:multiLevelType w:val="hybridMultilevel"/>
    <w:tmpl w:val="54EAE6DE"/>
    <w:lvl w:ilvl="0" w:tplc="B01A47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90F4B"/>
    <w:multiLevelType w:val="hybridMultilevel"/>
    <w:tmpl w:val="379A89A6"/>
    <w:lvl w:ilvl="0" w:tplc="54965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D20DD"/>
    <w:multiLevelType w:val="hybridMultilevel"/>
    <w:tmpl w:val="6EF880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5986"/>
    <w:multiLevelType w:val="hybridMultilevel"/>
    <w:tmpl w:val="C338AD88"/>
    <w:lvl w:ilvl="0" w:tplc="428E8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D5E1A"/>
    <w:multiLevelType w:val="hybridMultilevel"/>
    <w:tmpl w:val="F4D4F8CE"/>
    <w:lvl w:ilvl="0" w:tplc="DA86C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14EEE"/>
    <w:multiLevelType w:val="hybridMultilevel"/>
    <w:tmpl w:val="CF1CF0EE"/>
    <w:lvl w:ilvl="0" w:tplc="8B1E7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3165"/>
    <w:multiLevelType w:val="hybridMultilevel"/>
    <w:tmpl w:val="86A4D9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852"/>
    <w:rsid w:val="00044F7F"/>
    <w:rsid w:val="00097DCE"/>
    <w:rsid w:val="00107052"/>
    <w:rsid w:val="00112DD1"/>
    <w:rsid w:val="00162E1D"/>
    <w:rsid w:val="00244852"/>
    <w:rsid w:val="0029236D"/>
    <w:rsid w:val="00426A74"/>
    <w:rsid w:val="00435628"/>
    <w:rsid w:val="00495BC3"/>
    <w:rsid w:val="0052609B"/>
    <w:rsid w:val="005C66CB"/>
    <w:rsid w:val="00654CEF"/>
    <w:rsid w:val="0079628B"/>
    <w:rsid w:val="0082637F"/>
    <w:rsid w:val="008B1523"/>
    <w:rsid w:val="008C3C5E"/>
    <w:rsid w:val="008F02A5"/>
    <w:rsid w:val="00977982"/>
    <w:rsid w:val="00AB56F5"/>
    <w:rsid w:val="00B1446C"/>
    <w:rsid w:val="00B652D6"/>
    <w:rsid w:val="00B71EAF"/>
    <w:rsid w:val="00BB2FFE"/>
    <w:rsid w:val="00C31913"/>
    <w:rsid w:val="00CF5DF8"/>
    <w:rsid w:val="00D76F84"/>
    <w:rsid w:val="00DC2D8B"/>
    <w:rsid w:val="00DD1F50"/>
    <w:rsid w:val="00DE774A"/>
    <w:rsid w:val="00E43F40"/>
    <w:rsid w:val="00E8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D000"/>
  <w14:defaultImageDpi w14:val="32767"/>
  <w15:chartTrackingRefBased/>
  <w15:docId w15:val="{45F915CA-343D-C24D-8911-022E30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3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4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2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28B"/>
  </w:style>
  <w:style w:type="paragraph" w:styleId="Footer">
    <w:name w:val="footer"/>
    <w:basedOn w:val="Normal"/>
    <w:link w:val="FooterChar"/>
    <w:uiPriority w:val="99"/>
    <w:unhideWhenUsed/>
    <w:rsid w:val="007962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28B"/>
  </w:style>
  <w:style w:type="character" w:customStyle="1" w:styleId="Heading1Char">
    <w:name w:val="Heading 1 Char"/>
    <w:basedOn w:val="DefaultParagraphFont"/>
    <w:link w:val="Heading1"/>
    <w:uiPriority w:val="9"/>
    <w:rsid w:val="0029236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bctextblock">
    <w:name w:val="abc__textblock"/>
    <w:basedOn w:val="DefaultParagraphFont"/>
    <w:rsid w:val="00CF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Constantijn van Hartesveldt</cp:lastModifiedBy>
  <cp:revision>22</cp:revision>
  <dcterms:created xsi:type="dcterms:W3CDTF">2020-11-22T20:16:00Z</dcterms:created>
  <dcterms:modified xsi:type="dcterms:W3CDTF">2021-01-21T21:41:00Z</dcterms:modified>
</cp:coreProperties>
</file>