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5D" w:rsidRDefault="005E1F5D">
      <w:pPr>
        <w:rPr>
          <w:lang w:val="en-US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E24619">
        <w:rPr>
          <w:rFonts w:cs="Times New Roman"/>
          <w:b/>
          <w:bCs/>
          <w:szCs w:val="28"/>
        </w:rPr>
        <w:t>2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C343C" w:rsidRPr="00B65AA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B65AAC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3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заполняющий все таблицы БД данными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заданию преподавателя</w:t>
      </w: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Продемонстрировать их работу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Designer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D437C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tbl>
      <w:tblPr>
        <w:tblStyle w:val="a3"/>
        <w:tblW w:w="0" w:type="auto"/>
        <w:tblLook w:val="04A0"/>
      </w:tblPr>
      <w:tblGrid>
        <w:gridCol w:w="9571"/>
      </w:tblGrid>
      <w:tr w:rsidR="00AB264C" w:rsidTr="00AB264C">
        <w:tc>
          <w:tcPr>
            <w:tcW w:w="9571" w:type="dxa"/>
          </w:tcPr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drop database;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database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>create table 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Books_rating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Numder_of_pages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AUTHOR(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Autors_name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date_of_born</w:t>
            </w:r>
            <w:proofErr w:type="spellEnd"/>
            <w:r w:rsidRPr="00054594">
              <w:rPr>
                <w:lang w:val="en-US"/>
              </w:rPr>
              <w:t xml:space="preserve"> date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redactor_name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experience_red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GENRE(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genre_name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AUTHOR_BOOK(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ID_COMAB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RATING_SALARY(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ID_GET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salary_author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EDITION(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ID_EDITION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number_of_copy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number_of_issue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ID_COMRB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create table  GENRE_BOOK(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ID_COMGB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alter table  AUTHOR_BOOK add constraint com_authot_book1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AUTHOR_BOOK add constraint com_authot1_book foreign key (ID_AUTHOR)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REDACTOR_BOOK add constraint com_red1_book foreign key (ID_REDACTOR)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REDACTOR(ID_REDACTOR);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REDACTOR_BOOK add constraint com_red_book1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com_genre1_book foreign key (ID_GENRE)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GENRE(ID_GENRE);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alter table  EDITION add constraint </w:t>
            </w:r>
            <w:proofErr w:type="spellStart"/>
            <w:r w:rsidRPr="00054594">
              <w:rPr>
                <w:lang w:val="en-US"/>
              </w:rPr>
              <w:t>adition_book</w:t>
            </w:r>
            <w:proofErr w:type="spellEnd"/>
            <w:r w:rsidRPr="00054594">
              <w:rPr>
                <w:lang w:val="en-US"/>
              </w:rPr>
              <w:t xml:space="preserve">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RATING_SALARY add constraint 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foreign key (ID_AUTHOR)</w:t>
            </w:r>
          </w:p>
          <w:p w:rsidR="00AB264C" w:rsidRPr="00CC343C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Default="00AB264C"/>
        </w:tc>
      </w:tr>
    </w:tbl>
    <w:p w:rsidR="00CC343C" w:rsidRPr="00CC343C" w:rsidRDefault="00CC343C"/>
    <w:p w:rsidR="00AB264C" w:rsidRPr="00D437CD" w:rsidRDefault="00AB264C" w:rsidP="00AB264C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Затем 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модифицирующий базу данных согласно заданию:</w:t>
      </w:r>
    </w:p>
    <w:p w:rsidR="00CC343C" w:rsidRPr="00D437CD" w:rsidRDefault="00CC343C">
      <w:pPr>
        <w:rPr>
          <w:rFonts w:ascii="Times New Roman" w:hAnsi="Times New Roman" w:cs="Times New Roman"/>
          <w:sz w:val="28"/>
          <w:szCs w:val="28"/>
        </w:rPr>
      </w:pPr>
    </w:p>
    <w:p w:rsidR="00D609E7" w:rsidRPr="00D437CD" w:rsidRDefault="00D609E7" w:rsidP="00D6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 схему БД для удовлетворения следующим требованиям: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возможность учета выплат авторам по каждому тиражу. 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учет распределения тиражей по </w:t>
      </w:r>
      <w:proofErr w:type="spellStart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реселлерам</w:t>
      </w:r>
      <w:proofErr w:type="spellEnd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/>
      </w:tblPr>
      <w:tblGrid>
        <w:gridCol w:w="9571"/>
      </w:tblGrid>
      <w:tr w:rsidR="00993E1C" w:rsidTr="00993E1C">
        <w:tc>
          <w:tcPr>
            <w:tcW w:w="9571" w:type="dxa"/>
          </w:tcPr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connect 'D:\Litpub\ONE.fdb'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user 'SYSDBA' password '</w:t>
            </w:r>
            <w:proofErr w:type="spellStart"/>
            <w:r w:rsidRPr="00993E1C">
              <w:rPr>
                <w:lang w:val="en-US"/>
              </w:rPr>
              <w:t>masterkey</w:t>
            </w:r>
            <w:proofErr w:type="spellEnd"/>
            <w:r w:rsidRPr="00993E1C">
              <w:rPr>
                <w:lang w:val="en-US"/>
              </w:rPr>
              <w:t>';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RATING_SALARY   add  </w:t>
            </w:r>
            <w:proofErr w:type="spellStart"/>
            <w:r w:rsidRPr="00993E1C">
              <w:rPr>
                <w:lang w:val="en-US"/>
              </w:rPr>
              <w:t>prize_was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PRIZE(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ID_PRIZE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,ID_GET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prize_sum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lastRenderedPageBreak/>
              <w:t xml:space="preserve">   create table  RESELLER(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resseler_name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director_name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phone_number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6A76DB" w:rsidRDefault="00993E1C" w:rsidP="00993E1C">
            <w:pPr>
              <w:rPr>
                <w:lang w:val="en-US"/>
              </w:rPr>
            </w:pPr>
            <w:r w:rsidRPr="006A76DB">
              <w:rPr>
                <w:lang w:val="en-US"/>
              </w:rPr>
              <w:t>);</w:t>
            </w:r>
          </w:p>
          <w:p w:rsidR="00993E1C" w:rsidRPr="006A76DB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RESELLER_EDITION(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number_partcopy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get_prize</w:t>
            </w:r>
            <w:proofErr w:type="spellEnd"/>
            <w:r w:rsidRPr="00993E1C">
              <w:rPr>
                <w:lang w:val="en-US"/>
              </w:rPr>
              <w:t xml:space="preserve"> foreign key (ID_GET)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RATING_SALARY(ID_GET);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edition_prize</w:t>
            </w:r>
            <w:proofErr w:type="spellEnd"/>
            <w:r w:rsidRPr="00993E1C">
              <w:rPr>
                <w:lang w:val="en-US"/>
              </w:rPr>
              <w:t xml:space="preserve">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reseller_edition1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reseller1_edition foreign key (ID_RESELLER)</w:t>
            </w:r>
          </w:p>
          <w:p w:rsidR="00993E1C" w:rsidRDefault="00993E1C" w:rsidP="00993E1C">
            <w:proofErr w:type="spellStart"/>
            <w:r>
              <w:t>references</w:t>
            </w:r>
            <w:proofErr w:type="spellEnd"/>
            <w:r>
              <w:t xml:space="preserve"> RESELLER(ID_RESELLER);</w:t>
            </w:r>
          </w:p>
        </w:tc>
      </w:tr>
    </w:tbl>
    <w:p w:rsidR="00AB264C" w:rsidRDefault="00AB264C">
      <w:pPr>
        <w:rPr>
          <w:lang w:val="en-US"/>
        </w:rPr>
      </w:pPr>
    </w:p>
    <w:p w:rsidR="00993E1C" w:rsidRDefault="00993E1C" w:rsidP="00993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993E1C" w:rsidRPr="00993E1C" w:rsidRDefault="00993E1C"/>
    <w:p w:rsidR="00CC343C" w:rsidRPr="00CC343C" w:rsidRDefault="00993E1C">
      <w:r>
        <w:rPr>
          <w:noProof/>
          <w:lang w:eastAsia="ru-RU"/>
        </w:rPr>
        <w:drawing>
          <wp:inline distT="0" distB="0" distL="0" distR="0">
            <wp:extent cx="5940425" cy="28654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3C" w:rsidRDefault="00CC343C">
      <w:pPr>
        <w:rPr>
          <w:lang w:val="en-US"/>
        </w:rPr>
      </w:pPr>
    </w:p>
    <w:p w:rsidR="00D1753F" w:rsidRPr="0052700C" w:rsidRDefault="00D175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700C">
        <w:rPr>
          <w:rFonts w:ascii="Times New Roman" w:hAnsi="Times New Roman" w:cs="Times New Roman"/>
          <w:sz w:val="28"/>
          <w:szCs w:val="28"/>
        </w:rPr>
        <w:t>Делее</w:t>
      </w:r>
      <w:proofErr w:type="spellEnd"/>
      <w:r w:rsidRPr="0052700C">
        <w:rPr>
          <w:rFonts w:ascii="Times New Roman" w:hAnsi="Times New Roman" w:cs="Times New Roman"/>
          <w:sz w:val="28"/>
          <w:szCs w:val="28"/>
        </w:rPr>
        <w:t xml:space="preserve"> схема была изменена по заданию преподавателя: удалено поле I</w:t>
      </w:r>
      <w:r w:rsidRPr="005270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700C">
        <w:rPr>
          <w:rFonts w:ascii="Times New Roman" w:hAnsi="Times New Roman" w:cs="Times New Roman"/>
          <w:sz w:val="28"/>
          <w:szCs w:val="28"/>
        </w:rPr>
        <w:t>_</w:t>
      </w:r>
      <w:r w:rsidRPr="0052700C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tbl>
      <w:tblPr>
        <w:tblStyle w:val="a3"/>
        <w:tblW w:w="0" w:type="auto"/>
        <w:tblLook w:val="04A0"/>
      </w:tblPr>
      <w:tblGrid>
        <w:gridCol w:w="9571"/>
      </w:tblGrid>
      <w:tr w:rsidR="00D1753F" w:rsidTr="00D1753F">
        <w:tc>
          <w:tcPr>
            <w:tcW w:w="9571" w:type="dxa"/>
          </w:tcPr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  <w:r w:rsidRPr="0052700C">
              <w:rPr>
                <w:rFonts w:cs="Courier New"/>
                <w:sz w:val="24"/>
                <w:szCs w:val="24"/>
                <w:lang w:val="en-US"/>
              </w:rPr>
              <w:t>connect 'D:\Litpub\ONE.fdb'</w:t>
            </w:r>
          </w:p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  <w:r w:rsidRPr="0052700C">
              <w:rPr>
                <w:rFonts w:cs="Courier New"/>
                <w:sz w:val="24"/>
                <w:szCs w:val="24"/>
                <w:lang w:val="en-US"/>
              </w:rPr>
              <w:lastRenderedPageBreak/>
              <w:t>user 'SYSDBA' password '</w:t>
            </w:r>
            <w:proofErr w:type="spellStart"/>
            <w:r w:rsidRPr="0052700C">
              <w:rPr>
                <w:rFonts w:cs="Courier New"/>
                <w:sz w:val="24"/>
                <w:szCs w:val="24"/>
                <w:lang w:val="en-US"/>
              </w:rPr>
              <w:t>masterkey</w:t>
            </w:r>
            <w:proofErr w:type="spellEnd"/>
            <w:r w:rsidRPr="0052700C">
              <w:rPr>
                <w:rFonts w:cs="Courier New"/>
                <w:sz w:val="24"/>
                <w:szCs w:val="24"/>
                <w:lang w:val="en-US"/>
              </w:rPr>
              <w:t>';</w:t>
            </w:r>
          </w:p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</w:p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  <w:r w:rsidRPr="0052700C">
              <w:rPr>
                <w:rFonts w:cs="Courier New"/>
                <w:sz w:val="24"/>
                <w:szCs w:val="24"/>
                <w:lang w:val="en-US"/>
              </w:rPr>
              <w:t xml:space="preserve">alter table  </w:t>
            </w:r>
            <w:proofErr w:type="spellStart"/>
            <w:r w:rsidRPr="0052700C">
              <w:rPr>
                <w:rFonts w:cs="Courier New"/>
                <w:sz w:val="24"/>
                <w:szCs w:val="24"/>
                <w:lang w:val="en-US"/>
              </w:rPr>
              <w:t>rating_salary</w:t>
            </w:r>
            <w:proofErr w:type="spellEnd"/>
            <w:r w:rsidRPr="0052700C">
              <w:rPr>
                <w:rFonts w:cs="Courier New"/>
                <w:sz w:val="24"/>
                <w:szCs w:val="24"/>
                <w:lang w:val="en-US"/>
              </w:rPr>
              <w:t xml:space="preserve"> drop ID_GET;</w:t>
            </w:r>
          </w:p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  <w:r w:rsidRPr="0052700C">
              <w:rPr>
                <w:rFonts w:cs="Courier New"/>
                <w:sz w:val="24"/>
                <w:szCs w:val="24"/>
                <w:lang w:val="en-US"/>
              </w:rPr>
              <w:t>alter table prize drop ID_GET;</w:t>
            </w:r>
          </w:p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  <w:r w:rsidRPr="0052700C">
              <w:rPr>
                <w:rFonts w:cs="Courier New"/>
                <w:sz w:val="24"/>
                <w:szCs w:val="24"/>
                <w:lang w:val="en-US"/>
              </w:rPr>
              <w:t xml:space="preserve">alter table prize add ID_AUTHOR </w:t>
            </w:r>
            <w:proofErr w:type="spellStart"/>
            <w:r w:rsidRPr="0052700C">
              <w:rPr>
                <w:rFonts w:cs="Courier New"/>
                <w:sz w:val="24"/>
                <w:szCs w:val="24"/>
                <w:lang w:val="en-US"/>
              </w:rPr>
              <w:t>int</w:t>
            </w:r>
            <w:proofErr w:type="spellEnd"/>
            <w:r w:rsidRPr="0052700C">
              <w:rPr>
                <w:rFonts w:cs="Courier New"/>
                <w:sz w:val="24"/>
                <w:szCs w:val="24"/>
                <w:lang w:val="en-US"/>
              </w:rPr>
              <w:t xml:space="preserve"> not null;</w:t>
            </w:r>
          </w:p>
          <w:p w:rsidR="00D1753F" w:rsidRPr="0052700C" w:rsidRDefault="00D1753F" w:rsidP="00D1753F">
            <w:pPr>
              <w:rPr>
                <w:rFonts w:cs="Courier New"/>
                <w:sz w:val="24"/>
                <w:szCs w:val="24"/>
                <w:lang w:val="en-US"/>
              </w:rPr>
            </w:pPr>
            <w:r w:rsidRPr="0052700C">
              <w:rPr>
                <w:rFonts w:cs="Courier New"/>
                <w:sz w:val="24"/>
                <w:szCs w:val="24"/>
                <w:lang w:val="en-US"/>
              </w:rPr>
              <w:t xml:space="preserve">alter table prize add constraint </w:t>
            </w:r>
            <w:proofErr w:type="spellStart"/>
            <w:r w:rsidRPr="0052700C">
              <w:rPr>
                <w:rFonts w:cs="Courier New"/>
                <w:sz w:val="24"/>
                <w:szCs w:val="24"/>
                <w:lang w:val="en-US"/>
              </w:rPr>
              <w:t>prize_author</w:t>
            </w:r>
            <w:proofErr w:type="spellEnd"/>
            <w:r w:rsidRPr="0052700C">
              <w:rPr>
                <w:rFonts w:cs="Courier New"/>
                <w:sz w:val="24"/>
                <w:szCs w:val="24"/>
                <w:lang w:val="en-US"/>
              </w:rPr>
              <w:t xml:space="preserve"> foreign key (ID_AUTHOR)</w:t>
            </w:r>
          </w:p>
          <w:p w:rsidR="00D1753F" w:rsidRDefault="00D1753F" w:rsidP="00D1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700C">
              <w:rPr>
                <w:rFonts w:cs="Courier New"/>
                <w:sz w:val="24"/>
                <w:szCs w:val="24"/>
              </w:rPr>
              <w:t>references</w:t>
            </w:r>
            <w:proofErr w:type="spellEnd"/>
            <w:r w:rsidRPr="0052700C">
              <w:rPr>
                <w:rFonts w:cs="Courier New"/>
                <w:sz w:val="24"/>
                <w:szCs w:val="24"/>
              </w:rPr>
              <w:t xml:space="preserve"> AUTHOR(ID_AUTHOR);</w:t>
            </w:r>
          </w:p>
        </w:tc>
      </w:tr>
    </w:tbl>
    <w:p w:rsidR="00D1753F" w:rsidRPr="00D1753F" w:rsidRDefault="00D1753F">
      <w:pPr>
        <w:rPr>
          <w:rFonts w:ascii="Times New Roman" w:hAnsi="Times New Roman" w:cs="Times New Roman"/>
          <w:sz w:val="24"/>
          <w:szCs w:val="24"/>
        </w:rPr>
      </w:pPr>
    </w:p>
    <w:p w:rsidR="00D1753F" w:rsidRPr="00D1753F" w:rsidRDefault="00D17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309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D3" w:rsidRPr="00D437CD" w:rsidRDefault="007B5BD3" w:rsidP="007B5BD3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заполняющий БД данными:</w:t>
      </w:r>
    </w:p>
    <w:p w:rsidR="007B5BD3" w:rsidRPr="006A76DB" w:rsidRDefault="007B5BD3"/>
    <w:tbl>
      <w:tblPr>
        <w:tblStyle w:val="a3"/>
        <w:tblW w:w="0" w:type="auto"/>
        <w:tblLook w:val="04A0"/>
      </w:tblPr>
      <w:tblGrid>
        <w:gridCol w:w="9571"/>
      </w:tblGrid>
      <w:tr w:rsidR="007B5BD3" w:rsidRPr="00E24619" w:rsidTr="007B5BD3">
        <w:tc>
          <w:tcPr>
            <w:tcW w:w="9571" w:type="dxa"/>
          </w:tcPr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connect 'D:\Litpub\ONE.fdb'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user 'SYSDBA' password '</w:t>
            </w:r>
            <w:proofErr w:type="spellStart"/>
            <w:r w:rsidRPr="007B5BD3">
              <w:rPr>
                <w:lang w:val="en-US"/>
              </w:rPr>
              <w:t>masterkey</w:t>
            </w:r>
            <w:proofErr w:type="spellEnd"/>
            <w:r w:rsidRPr="007B5BD3">
              <w:rPr>
                <w:lang w:val="en-US"/>
              </w:rPr>
              <w:t>';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insert into BOOK(</w:t>
            </w:r>
            <w:proofErr w:type="spellStart"/>
            <w:r w:rsidRPr="007B5BD3">
              <w:rPr>
                <w:lang w:val="en-US"/>
              </w:rPr>
              <w:t>ID_BOOK,Books_name,Books_rating,Numder_of_pages</w:t>
            </w:r>
            <w:proofErr w:type="spellEnd"/>
            <w:r w:rsidRPr="007B5BD3">
              <w:rPr>
                <w:lang w:val="en-US"/>
              </w:rPr>
              <w:t xml:space="preserve"> ) values (1,'Flower of god',8.3,453);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(2,'Lord of the Rings',9.7,1235);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(3,'Good work',3.5,321);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(4,'I am Robot',8.9,2679);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(5,'Cook together ',5.3,128);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(1,'A.B.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'1969-10-12');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(2,'B.B.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'1975-11-14');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(3,'J.R.R. Tolkien', '1892-01-03');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(4,'A.K. Litvinov', '1982-9-25');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(5,'I. Asimov', '1902-01-02');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(6,'B.B. </w:t>
            </w:r>
            <w:proofErr w:type="spellStart"/>
            <w:r w:rsidRPr="005226A3">
              <w:rPr>
                <w:lang w:val="en-US"/>
              </w:rPr>
              <w:t>Kotova</w:t>
            </w:r>
            <w:proofErr w:type="spellEnd"/>
            <w:r w:rsidRPr="005226A3">
              <w:rPr>
                <w:lang w:val="en-US"/>
              </w:rPr>
              <w:t>', '1956-08-12');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)values(1,'A.A. </w:t>
            </w:r>
            <w:proofErr w:type="spellStart"/>
            <w:r w:rsidRPr="005226A3">
              <w:rPr>
                <w:lang w:val="en-US"/>
              </w:rPr>
              <w:t>Trovlev</w:t>
            </w:r>
            <w:proofErr w:type="spellEnd"/>
            <w:r w:rsidRPr="005226A3">
              <w:rPr>
                <w:lang w:val="en-US"/>
              </w:rPr>
              <w:t>', 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)values(2,'A.C. </w:t>
            </w:r>
            <w:proofErr w:type="spellStart"/>
            <w:r w:rsidRPr="005226A3">
              <w:rPr>
                <w:lang w:val="en-US"/>
              </w:rPr>
              <w:t>Gotov</w:t>
            </w:r>
            <w:proofErr w:type="spellEnd"/>
            <w:r w:rsidRPr="005226A3">
              <w:rPr>
                <w:lang w:val="en-US"/>
              </w:rPr>
              <w:t>', 17);</w:t>
            </w:r>
          </w:p>
          <w:p w:rsidR="007B5BD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)values(3,'D.E. </w:t>
            </w:r>
            <w:proofErr w:type="spellStart"/>
            <w:r w:rsidRPr="005226A3">
              <w:rPr>
                <w:lang w:val="en-US"/>
              </w:rPr>
              <w:t>Kotov</w:t>
            </w:r>
            <w:proofErr w:type="spellEnd"/>
            <w:r w:rsidRPr="005226A3">
              <w:rPr>
                <w:lang w:val="en-US"/>
              </w:rPr>
              <w:t>', 1);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values(1,'Fiction');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values(2,'Doc');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values(3,'Drama');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values(1,20000,3,2);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values(2,50000,1,1);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values(3,100000,4,5);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values(4,10000,2,2);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values(1,'ABGroup','A.B. </w:t>
            </w:r>
            <w:proofErr w:type="spellStart"/>
            <w:r w:rsidRPr="006A76DB">
              <w:rPr>
                <w:lang w:val="en-US"/>
              </w:rPr>
              <w:t>Igorev</w:t>
            </w:r>
            <w:proofErr w:type="spellEnd"/>
            <w:r w:rsidRPr="006A76DB">
              <w:rPr>
                <w:lang w:val="en-US"/>
              </w:rPr>
              <w:t>', 6543234);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values(2,'Legend of </w:t>
            </w:r>
            <w:proofErr w:type="spellStart"/>
            <w:r w:rsidRPr="006A76DB">
              <w:rPr>
                <w:lang w:val="en-US"/>
              </w:rPr>
              <w:t>fiction','C.K</w:t>
            </w:r>
            <w:proofErr w:type="spellEnd"/>
            <w:r w:rsidRPr="006A76DB">
              <w:rPr>
                <w:lang w:val="en-US"/>
              </w:rPr>
              <w:t xml:space="preserve">. </w:t>
            </w:r>
            <w:proofErr w:type="spellStart"/>
            <w:r w:rsidRPr="006A76DB">
              <w:rPr>
                <w:lang w:val="en-US"/>
              </w:rPr>
              <w:t>Mohov</w:t>
            </w:r>
            <w:proofErr w:type="spellEnd"/>
            <w:r w:rsidRPr="006A76DB">
              <w:rPr>
                <w:lang w:val="en-US"/>
              </w:rPr>
              <w:t>', 6579230);</w:t>
            </w:r>
          </w:p>
          <w:p w:rsid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values(3,'PopularBook','A.H. </w:t>
            </w:r>
            <w:proofErr w:type="spellStart"/>
            <w:r w:rsidRPr="006A76DB">
              <w:rPr>
                <w:lang w:val="en-US"/>
              </w:rPr>
              <w:t>Vasin</w:t>
            </w:r>
            <w:proofErr w:type="spellEnd"/>
            <w:r w:rsidRPr="006A76DB">
              <w:rPr>
                <w:lang w:val="en-US"/>
              </w:rPr>
              <w:t>', 6598981);</w:t>
            </w:r>
          </w:p>
          <w:p w:rsidR="00242332" w:rsidRDefault="00242332" w:rsidP="006A76DB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values(1,1,4.2,13,35000,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values(2,2,4.7,8,47000, 'Last in September');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values(3,4,5.0,15,89000, 'Last in October');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values(4,1,3.5,4,21000,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values(1,2,1,5000);</w:t>
            </w:r>
          </w:p>
          <w:p w:rsid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values(2,3,3,13000);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values(2,1,2);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values(3,2,3);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values(4,3,4);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values(5,4,5);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values(6,5,6);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values(2,2,2);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values(3,3,3);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values(4,2,4);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values(5,2,5);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values(1,3,1);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values(2,1,1);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values(3,3,2);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values(4,3,3);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lastRenderedPageBreak/>
              <w:t>insert into GENRE_BOOK(ID_COMGB,ID_GENRE,ID_BOOK) values(5,1,4);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values(6,2,5);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values(1,1, 10000);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values(2,3, 15000);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20000);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values(2,4, 8000);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15000);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242332" w:rsidRDefault="00242332" w:rsidP="00242332">
            <w:pPr>
              <w:rPr>
                <w:lang w:val="en-US"/>
              </w:rPr>
            </w:pPr>
          </w:p>
          <w:p w:rsidR="00242332" w:rsidRPr="006A76DB" w:rsidRDefault="00242332" w:rsidP="006A76DB">
            <w:pPr>
              <w:rPr>
                <w:lang w:val="en-US"/>
              </w:rPr>
            </w:pPr>
          </w:p>
          <w:p w:rsidR="006A76DB" w:rsidRPr="006A76DB" w:rsidRDefault="006A76DB" w:rsidP="005226A3">
            <w:pPr>
              <w:rPr>
                <w:lang w:val="en-US"/>
              </w:rPr>
            </w:pPr>
          </w:p>
        </w:tc>
      </w:tr>
    </w:tbl>
    <w:p w:rsidR="007B5BD3" w:rsidRPr="007B5BD3" w:rsidRDefault="007B5BD3">
      <w:pPr>
        <w:rPr>
          <w:lang w:val="en-US"/>
        </w:rPr>
      </w:pPr>
    </w:p>
    <w:p w:rsidR="00121D42" w:rsidRPr="00A610EE" w:rsidRDefault="00121D42" w:rsidP="0012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610EE">
        <w:rPr>
          <w:rFonts w:ascii="Times New Roman" w:hAnsi="Times New Roman" w:cs="Times New Roman"/>
          <w:sz w:val="28"/>
          <w:szCs w:val="28"/>
        </w:rPr>
        <w:t xml:space="preserve"> (10000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A610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610EE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A610EE">
        <w:rPr>
          <w:rFonts w:ascii="Times New Roman" w:hAnsi="Times New Roman" w:cs="Times New Roman"/>
          <w:sz w:val="28"/>
          <w:szCs w:val="28"/>
        </w:rPr>
        <w:t xml:space="preserve"> (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RESELLER</w:t>
      </w:r>
      <w:r w:rsidRPr="00A610EE">
        <w:rPr>
          <w:rFonts w:ascii="Times New Roman" w:hAnsi="Times New Roman" w:cs="Times New Roman"/>
          <w:sz w:val="28"/>
          <w:szCs w:val="28"/>
        </w:rPr>
        <w:t>).</w:t>
      </w:r>
    </w:p>
    <w:p w:rsidR="00121D42" w:rsidRPr="00C25227" w:rsidRDefault="00121D42" w:rsidP="00121D4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21D42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121D42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121D42" w:rsidRPr="00C25227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sectPr w:rsidR="00CC343C" w:rsidRPr="00121D42" w:rsidSect="005E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C0FC4"/>
    <w:multiLevelType w:val="multilevel"/>
    <w:tmpl w:val="ED8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25CA7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54594"/>
    <w:rsid w:val="00036F07"/>
    <w:rsid w:val="00054594"/>
    <w:rsid w:val="000C4134"/>
    <w:rsid w:val="00121D42"/>
    <w:rsid w:val="00242332"/>
    <w:rsid w:val="005226A3"/>
    <w:rsid w:val="0052700C"/>
    <w:rsid w:val="005E1F5D"/>
    <w:rsid w:val="006A76DB"/>
    <w:rsid w:val="006F25AA"/>
    <w:rsid w:val="007B5BD3"/>
    <w:rsid w:val="00800537"/>
    <w:rsid w:val="00910E29"/>
    <w:rsid w:val="00993E1C"/>
    <w:rsid w:val="00A610EE"/>
    <w:rsid w:val="00AB264C"/>
    <w:rsid w:val="00C33769"/>
    <w:rsid w:val="00CC343C"/>
    <w:rsid w:val="00D1753F"/>
    <w:rsid w:val="00D437CD"/>
    <w:rsid w:val="00D609E7"/>
    <w:rsid w:val="00E2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CC343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CC343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6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9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3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2015-11-22T20:34:00Z</dcterms:created>
  <dcterms:modified xsi:type="dcterms:W3CDTF">2015-11-23T19:49:00Z</dcterms:modified>
</cp:coreProperties>
</file>