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5.700378417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15"/>
        <w:gridCol w:w="3465"/>
        <w:tblGridChange w:id="0">
          <w:tblGrid>
            <w:gridCol w:w="6015"/>
            <w:gridCol w:w="3465"/>
          </w:tblGrid>
        </w:tblGridChange>
      </w:tblGrid>
      <w:tr>
        <w:trPr>
          <w:cantSplit w:val="0"/>
          <w:trHeight w:val="1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23757934570312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53744"/>
                <w:sz w:val="25.994998931884766"/>
                <w:szCs w:val="25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53744"/>
                <w:sz w:val="25.994998931884766"/>
                <w:szCs w:val="25.994998931884766"/>
                <w:u w:val="none"/>
                <w:shd w:fill="auto" w:val="clear"/>
                <w:vertAlign w:val="baseline"/>
                <w:rtl w:val="0"/>
              </w:rPr>
              <w:t xml:space="preserve">안녕하세요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53744"/>
                <w:sz w:val="25.994998931884766"/>
                <w:szCs w:val="25.994998931884766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73763"/>
                <w:sz w:val="45.98999786376953"/>
                <w:szCs w:val="45.98999786376953"/>
                <w:u w:val="none"/>
                <w:shd w:fill="auto" w:val="clear"/>
                <w:vertAlign w:val="baseline"/>
                <w:rtl w:val="0"/>
              </w:rPr>
              <w:t xml:space="preserve">정윤호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53744"/>
                <w:sz w:val="25.994998931884766"/>
                <w:szCs w:val="25.994998931884766"/>
                <w:u w:val="none"/>
                <w:shd w:fill="auto" w:val="clear"/>
                <w:vertAlign w:val="baseline"/>
                <w:rtl w:val="0"/>
              </w:rPr>
              <w:t xml:space="preserve">입니다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53744"/>
                <w:sz w:val="25.994998931884766"/>
                <w:szCs w:val="25.994998931884766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846435546875" w:line="240" w:lineRule="auto"/>
              <w:ind w:left="121.77856445312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d85c6"/>
                <w:sz w:val="31.994998931884766"/>
                <w:szCs w:val="31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d85c6"/>
                <w:sz w:val="31.994998931884766"/>
                <w:szCs w:val="31.994998931884766"/>
                <w:u w:val="none"/>
                <w:shd w:fill="auto" w:val="clear"/>
                <w:vertAlign w:val="baseline"/>
                <w:rtl w:val="0"/>
              </w:rPr>
              <w:t xml:space="preserve">Server Software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.7422904968262" w:lineRule="auto"/>
              <w:ind w:left="122.3956298828125" w:right="73.2080078125" w:firstLine="11.4349365234375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155cc"/>
                <w:sz w:val="21.989999771118164"/>
                <w:szCs w:val="21.98999977111816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434343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Phone. (+82) 10-4904-8063 Email.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155cc"/>
                <w:sz w:val="21.989999771118164"/>
                <w:szCs w:val="21.989999771118164"/>
                <w:u w:val="single"/>
                <w:shd w:fill="auto" w:val="clear"/>
                <w:vertAlign w:val="baseline"/>
                <w:rtl w:val="0"/>
              </w:rPr>
              <w:t xml:space="preserve">yunho.jung.824@gmail.com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155cc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434343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GitHub.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155cc"/>
                <w:sz w:val="21.989999771118164"/>
                <w:szCs w:val="21.989999771118164"/>
                <w:u w:val="single"/>
                <w:shd w:fill="auto" w:val="clear"/>
                <w:vertAlign w:val="baseline"/>
                <w:rtl w:val="0"/>
              </w:rPr>
              <w:t xml:space="preserve">github.com/yunhobb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155cc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434343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Blog.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155cc"/>
                <w:sz w:val="21.989999771118164"/>
                <w:szCs w:val="21.989999771118164"/>
                <w:u w:val="single"/>
                <w:shd w:fill="auto" w:val="clear"/>
                <w:vertAlign w:val="baseline"/>
                <w:rtl w:val="0"/>
              </w:rPr>
              <w:t xml:space="preserve">velog.io/@yunhobb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057403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5c72"/>
          <w:sz w:val="33.98999786376953"/>
          <w:szCs w:val="33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5c72"/>
          <w:sz w:val="33.98999786376953"/>
          <w:szCs w:val="33.98999786376953"/>
          <w:u w:val="none"/>
          <w:shd w:fill="auto" w:val="clear"/>
          <w:vertAlign w:val="baseline"/>
          <w:rtl w:val="0"/>
        </w:rPr>
        <w:t xml:space="preserve">소개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88671875" w:line="394.9408435821533" w:lineRule="auto"/>
        <w:ind w:left="9.59747314453125" w:right="472.164306640625" w:hanging="7.798004150390625"/>
        <w:jc w:val="left"/>
        <w:rPr>
          <w:rFonts w:ascii="Lato" w:cs="Lato" w:eastAsia="Lato" w:hAnsi="Lato"/>
          <w:b w:val="1"/>
          <w:i w:val="0"/>
          <w:smallCaps w:val="0"/>
          <w:strike w:val="0"/>
          <w:color w:val="3d85c6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3d85c6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Spring Boot, Flask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로 서버를 개발하고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3d85c6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Docker, AWS, Github Actio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34343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85c6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클라우드에 서비스를 배포할 수 있습니다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3d85c6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인턴십 기간 동안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85c6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운영중인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서버를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Spring Boot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서버로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85c6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이관한 경험이 있습니다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3d85c6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732421875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85c6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개발의 생산성을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높이기 위하여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Slack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알림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문서화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불편함 개선을 진행했습니다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58935546875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개발로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3d85c6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85c6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무엇을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할 수 있는가를 중요하게 생각합니다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58935546875" w:line="240" w:lineRule="auto"/>
        <w:ind w:left="225.596008300781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73763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73763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● 기술은 사람을 돕기 위해 존재하고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73763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73763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개발자는 기술과 사람을 잇는 역할이라고 생각합니다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73763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58935546875" w:line="579.363899230957" w:lineRule="auto"/>
        <w:ind w:left="5.678253173828125" w:right="1479.6343994140625" w:firstLine="612.509307861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5c72"/>
          <w:sz w:val="33.98999786376953"/>
          <w:szCs w:val="33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73763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따라서 좋은 서비스와 가치를 전달하기 위해서라면 새로운 기술을 익히는 것을 주저하지 않습니다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73763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5c72"/>
          <w:sz w:val="33.98999786376953"/>
          <w:szCs w:val="33.98999786376953"/>
          <w:u w:val="none"/>
          <w:shd w:fill="auto" w:val="clear"/>
          <w:vertAlign w:val="baseline"/>
          <w:rtl w:val="0"/>
        </w:rPr>
        <w:t xml:space="preserve">기술 스택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9.3008804321289" w:lineRule="auto"/>
        <w:ind w:left="7.71759033203125" w:right="1136.51123046875" w:hanging="2.920227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5c72"/>
          <w:sz w:val="33.98999786376953"/>
          <w:szCs w:val="33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Java, Python, SpringBoot, Flask, JPA, MySQL, Docker, Prometheus, Grafana, AWS EC2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5c72"/>
          <w:sz w:val="33.98999786376953"/>
          <w:szCs w:val="33.98999786376953"/>
          <w:u w:val="none"/>
          <w:shd w:fill="auto" w:val="clear"/>
          <w:vertAlign w:val="baseline"/>
          <w:rtl w:val="0"/>
        </w:rPr>
        <w:t xml:space="preserve">경력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79150390625" w:line="240" w:lineRule="auto"/>
        <w:ind w:left="21.556701660156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1c4587"/>
          <w:sz w:val="31.994998931884766"/>
          <w:szCs w:val="31.994998931884766"/>
          <w:u w:val="none"/>
          <w:shd w:fill="auto" w:val="clear"/>
          <w:vertAlign w:val="baseline"/>
          <w:rtl w:val="0"/>
        </w:rPr>
        <w:t xml:space="preserve">MGRV inc.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34343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DX Group / Backend Engineer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인턴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[2024.09 ~ 2025.02]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648681640625" w:line="240" w:lineRule="auto"/>
        <w:ind w:left="3.599090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0.300355911254883"/>
          <w:szCs w:val="20.300355911254883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434343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20.300355911254883"/>
          <w:szCs w:val="20.300355911254883"/>
          <w:u w:val="none"/>
          <w:shd w:fill="auto" w:val="clear"/>
          <w:vertAlign w:val="baseline"/>
          <w:rtl w:val="0"/>
        </w:rPr>
        <w:t xml:space="preserve">포팅 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434343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#ADMIN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20.300355911254883"/>
          <w:szCs w:val="20.300355911254883"/>
          <w:u w:val="none"/>
          <w:shd w:fill="auto" w:val="clear"/>
          <w:vertAlign w:val="baseline"/>
          <w:rtl w:val="0"/>
        </w:rPr>
        <w:t xml:space="preserve">페이지 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434343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20.300355911254883"/>
          <w:szCs w:val="20.300355911254883"/>
          <w:u w:val="none"/>
          <w:shd w:fill="auto" w:val="clear"/>
          <w:vertAlign w:val="baseline"/>
          <w:rtl w:val="0"/>
        </w:rPr>
        <w:t xml:space="preserve">개선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148681640625" w:line="240" w:lineRule="auto"/>
        <w:ind w:left="3.998870849609375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주요 사용 기술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: Java, Spring, JPA, MariaDB, Github Actions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583251953125" w:line="240" w:lineRule="auto"/>
        <w:ind w:left="5.598602294921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66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주거환경의 혁신을 이끄는 스타트업에서 개발을 맡으며 실무 개발 및 협업을 경험했습니다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583740234375" w:line="240" w:lineRule="auto"/>
        <w:ind w:left="4.868927001953125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2.994998931884766"/>
          <w:szCs w:val="22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994998931884766"/>
          <w:szCs w:val="22.994998931884766"/>
          <w:u w:val="none"/>
          <w:shd w:fill="auto" w:val="clear"/>
          <w:vertAlign w:val="baseline"/>
          <w:rtl w:val="0"/>
        </w:rPr>
        <w:t xml:space="preserve">도어락 로직 포팅 작업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2.994998931884766"/>
          <w:szCs w:val="22.994998931884766"/>
          <w:u w:val="none"/>
          <w:shd w:fill="auto" w:val="clear"/>
          <w:vertAlign w:val="baseline"/>
          <w:rtl w:val="0"/>
        </w:rPr>
        <w:t xml:space="preserve">(Python + Java[V2] -&gt; Java[V3])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3992919921875" w:line="271.32001876831055" w:lineRule="auto"/>
        <w:ind w:left="586.4703369140625" w:right="1862.8485107421875" w:hanging="21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● 외부 협력 업체 변경으로 인한 분산된 서비스 로직의 관리 포인트를 줄이기 위하여 진행 ○ 도어락 관련 도메인을 파악 후 불필요한 로직을 제거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50244140625" w:line="271.32001876831055" w:lineRule="auto"/>
        <w:ind w:left="376.4703369140625" w:right="357.56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Facade pattern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ContextHolder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를 구현하여 비밀번호 변경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성공 여부를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에 기록하도록 구현 ● 성과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인프라 비용 절감 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성공 실패 기록 확인 가능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7742919921875" w:line="240" w:lineRule="auto"/>
        <w:ind w:left="16.1364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4998931884766"/>
          <w:szCs w:val="22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2.994998931884766"/>
          <w:szCs w:val="22.994998931884766"/>
          <w:u w:val="none"/>
          <w:shd w:fill="auto" w:val="clear"/>
          <w:vertAlign w:val="baseline"/>
          <w:rtl w:val="0"/>
        </w:rPr>
        <w:t xml:space="preserve">PMS (Product-Management-System)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994998931884766"/>
          <w:szCs w:val="22.994998931884766"/>
          <w:u w:val="none"/>
          <w:shd w:fill="auto" w:val="clear"/>
          <w:vertAlign w:val="baseline"/>
          <w:rtl w:val="0"/>
        </w:rPr>
        <w:t xml:space="preserve">의 커뮤티니 게시글 관리 기능 구현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3992919921875" w:line="271.32001876831055" w:lineRule="auto"/>
        <w:ind w:left="376.4703369140625" w:right="1372.078247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● 게시글 및 댓글 미노출 요구사항에 따른 기존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DB Column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추가 및 도메인 로직 수정 ● 모니터링 도구로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Index Deadlock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문제 확인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원인 파악 후 불필요한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파악 후 제거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7742919921875" w:line="240" w:lineRule="auto"/>
        <w:ind w:left="14.986724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4998931884766"/>
          <w:szCs w:val="22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2.994998931884766"/>
          <w:szCs w:val="22.994998931884766"/>
          <w:u w:val="none"/>
          <w:shd w:fill="auto" w:val="clear"/>
          <w:vertAlign w:val="baseline"/>
          <w:rtl w:val="0"/>
        </w:rPr>
        <w:t xml:space="preserve">Mangrove Wiki 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994998931884766"/>
          <w:szCs w:val="22.994998931884766"/>
          <w:u w:val="none"/>
          <w:shd w:fill="auto" w:val="clear"/>
          <w:vertAlign w:val="baseline"/>
          <w:rtl w:val="0"/>
        </w:rPr>
        <w:t xml:space="preserve">지점 주변 공유 서비스 구현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3992919921875" w:line="240" w:lineRule="auto"/>
        <w:ind w:left="376.47033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● 요구사항에 따른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Rest 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설계 및 구현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7933349609375" w:line="240" w:lineRule="auto"/>
        <w:ind w:left="375.59600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● 성능을 고려한 최초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DB Table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설계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583251953125" w:line="240" w:lineRule="auto"/>
        <w:ind w:left="0" w:right="182.9357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Category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를 통해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를 접근하는 경우가 더 많다고 판단 후 복합키 적용시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Category_id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를 선행적으로 생성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4585266113281" w:line="240" w:lineRule="auto"/>
        <w:ind w:left="16.1364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4998931884766"/>
          <w:szCs w:val="22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2.994998931884766"/>
          <w:szCs w:val="22.994998931884766"/>
          <w:u w:val="none"/>
          <w:shd w:fill="auto" w:val="clear"/>
          <w:vertAlign w:val="baseline"/>
          <w:rtl w:val="0"/>
        </w:rPr>
        <w:t xml:space="preserve">Postman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994998931884766"/>
          <w:szCs w:val="22.994998931884766"/>
          <w:u w:val="none"/>
          <w:shd w:fill="auto" w:val="clear"/>
          <w:vertAlign w:val="baseline"/>
          <w:rtl w:val="0"/>
        </w:rPr>
        <w:t xml:space="preserve">협업 툴 최적화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399139404296875" w:line="240" w:lineRule="auto"/>
        <w:ind w:left="376.47033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GIthub-Action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빌드시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Postman 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문서가 중복으로 생성되는 문제가 존재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962158203125" w:line="240" w:lineRule="auto"/>
        <w:ind w:left="376.47033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Postman 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문서의 이름을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로 지정해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Upsert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하도록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수정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962158203125" w:line="240" w:lineRule="auto"/>
        <w:ind w:left="376.47033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성과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팀내 클라이언트 분들의 불편함을 해소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68927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4998931884766"/>
          <w:szCs w:val="22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994998931884766"/>
          <w:szCs w:val="22.994998931884766"/>
          <w:u w:val="none"/>
          <w:shd w:fill="auto" w:val="clear"/>
          <w:vertAlign w:val="baseline"/>
          <w:rtl w:val="0"/>
        </w:rPr>
        <w:t xml:space="preserve">통합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2.994998931884766"/>
          <w:szCs w:val="22.99499893188476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994998931884766"/>
          <w:szCs w:val="22.994998931884766"/>
          <w:u w:val="none"/>
          <w:shd w:fill="auto" w:val="clear"/>
          <w:vertAlign w:val="baseline"/>
          <w:rtl w:val="0"/>
        </w:rPr>
        <w:t xml:space="preserve">문서화 및 적용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398681640625" w:line="271.32001876831055" w:lineRule="auto"/>
        <w:ind w:left="376.4703369140625" w:right="1050.1495361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● 기존 통합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시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custom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문을 통해 데이터를 세팅해 작성 및 유지보수가 높은 문제가 존재 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TestFixture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방식과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@Sql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방식을 비교 후 적합한 방식을 제시 및 적용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44140625" w:line="271.32001876831055" w:lineRule="auto"/>
        <w:ind w:left="376.4703369140625" w:right="1261.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Junit BeforeEachCallback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을 통해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실행전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trancate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명령어를 통해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를 초기화 수행 ● 위의 내용을 문서화 후 미팅시간에 공유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7490234375" w:line="240" w:lineRule="auto"/>
        <w:ind w:left="2.569427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4998931884766"/>
          <w:szCs w:val="22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2.994998931884766"/>
          <w:szCs w:val="22.994998931884766"/>
          <w:u w:val="none"/>
          <w:shd w:fill="auto" w:val="clear"/>
          <w:vertAlign w:val="baseline"/>
          <w:rtl w:val="0"/>
        </w:rPr>
        <w:t xml:space="preserve">Jvm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994998931884766"/>
          <w:szCs w:val="22.994998931884766"/>
          <w:u w:val="none"/>
          <w:shd w:fill="auto" w:val="clear"/>
          <w:vertAlign w:val="baseline"/>
          <w:rtl w:val="0"/>
        </w:rPr>
        <w:t xml:space="preserve">메모리 이슈 해결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3974609375" w:line="271.32001876831055" w:lineRule="auto"/>
        <w:ind w:left="376.4703369140625" w:right="812.84790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Datadog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을 통해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Excel Download 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요청시 메모리가 치솟는 문제를 확인 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VisualVM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을 통해 테스트 후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XSSFWorkBook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OOM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이 발생할 정도의 문제가 있다는 걸 파악 ● 엑셀 생성 구현체를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SXSSFWorkBook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으로 변경 후 해결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42431640625" w:line="240" w:lineRule="auto"/>
        <w:ind w:left="8.057403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5c72"/>
          <w:sz w:val="33.98999786376953"/>
          <w:szCs w:val="33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5c72"/>
          <w:sz w:val="33.98999786376953"/>
          <w:szCs w:val="33.98999786376953"/>
          <w:u w:val="none"/>
          <w:shd w:fill="auto" w:val="clear"/>
          <w:vertAlign w:val="baseline"/>
          <w:rtl w:val="0"/>
        </w:rPr>
        <w:t xml:space="preserve">프로젝트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0869140625" w:line="330.57589530944824" w:lineRule="auto"/>
        <w:ind w:left="8.095855712890625" w:right="1435.526123046875" w:firstLine="52.050933837890625"/>
        <w:jc w:val="left"/>
        <w:rPr>
          <w:rFonts w:ascii="Lato" w:cs="Lato" w:eastAsia="Lato" w:hAnsi="Lato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1c4587"/>
          <w:sz w:val="31.994998931884766"/>
          <w:szCs w:val="31.994998931884766"/>
          <w:u w:val="none"/>
          <w:shd w:fill="auto" w:val="clear"/>
          <w:vertAlign w:val="baseline"/>
          <w:rtl w:val="0"/>
        </w:rPr>
        <w:t xml:space="preserve">Memic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유튜브 영상을 스크립트 형태로 추출하여 해당 스크립트를 통한 영어 학습 웹 서비스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GitHub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저장소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155cc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github.com/memic-graduation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599090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0.300355911254883"/>
          <w:szCs w:val="20.300355911254883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434343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20.300355911254883"/>
          <w:szCs w:val="20.300355911254883"/>
          <w:u w:val="none"/>
          <w:shd w:fill="auto" w:val="clear"/>
          <w:vertAlign w:val="baseline"/>
          <w:rtl w:val="0"/>
        </w:rPr>
        <w:t xml:space="preserve">시스템설계 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434343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#OpenAPI #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20.300355911254883"/>
          <w:szCs w:val="20.300355911254883"/>
          <w:u w:val="none"/>
          <w:shd w:fill="auto" w:val="clear"/>
          <w:vertAlign w:val="baseline"/>
          <w:rtl w:val="0"/>
        </w:rPr>
        <w:t xml:space="preserve">동시성 이슈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148681640625" w:line="240" w:lineRule="auto"/>
        <w:ind w:left="3.998870849609375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주요 사용 기술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: SpringBoot, JPA, JUnit5, mockito, MySQL, Jenkins, AWS EC2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658935546875" w:line="240" w:lineRule="auto"/>
        <w:ind w:left="78.3953857421875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434343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영상 즐겨찾기 기능에서 발생한 동시성 문제를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34343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ReentrantLock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으로 해결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34343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1155cc"/>
          <w:sz w:val="19.994998931884766"/>
          <w:szCs w:val="19.994998931884766"/>
          <w:u w:val="single"/>
          <w:shd w:fill="auto" w:val="clear"/>
          <w:vertAlign w:val="baseline"/>
          <w:rtl w:val="0"/>
        </w:rPr>
        <w:t xml:space="preserve">Link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34343"/>
          <w:sz w:val="19.994998931884766"/>
          <w:szCs w:val="19.994998931884766"/>
          <w:u w:val="singl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34343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5771484375" w:line="240" w:lineRule="auto"/>
        <w:ind w:left="66.59820556640625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434343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34343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음성 녹음 문자열 비교 기능 설계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34343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1155cc"/>
          <w:sz w:val="19.994998931884766"/>
          <w:szCs w:val="19.994998931884766"/>
          <w:u w:val="single"/>
          <w:shd w:fill="auto" w:val="clear"/>
          <w:vertAlign w:val="baseline"/>
          <w:rtl w:val="0"/>
        </w:rPr>
        <w:t xml:space="preserve">Link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34343"/>
          <w:sz w:val="19.994998931884766"/>
          <w:szCs w:val="19.994998931884766"/>
          <w:u w:val="singl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34343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583251953125" w:line="269.95957374572754" w:lineRule="auto"/>
        <w:ind w:left="429.59747314453125" w:right="2458.092041015625" w:hanging="362.3992919921875"/>
        <w:jc w:val="left"/>
        <w:rPr>
          <w:rFonts w:ascii="Lato" w:cs="Lato" w:eastAsia="Lato" w:hAnsi="Lato"/>
          <w:b w:val="1"/>
          <w:i w:val="0"/>
          <w:smallCaps w:val="0"/>
          <w:strike w:val="0"/>
          <w:color w:val="434343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34343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3. API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의 사용자 인증 로직이 필요함에 따라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34343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Intereptor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34343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ArgumentResolver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를 통해 인증서 발급 로직을 관심사 분리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34343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1155cc"/>
          <w:sz w:val="19.994998931884766"/>
          <w:szCs w:val="19.994998931884766"/>
          <w:u w:val="single"/>
          <w:shd w:fill="auto" w:val="clear"/>
          <w:vertAlign w:val="baseline"/>
          <w:rtl w:val="0"/>
        </w:rPr>
        <w:t xml:space="preserve">Link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34343"/>
          <w:sz w:val="19.994998931884766"/>
          <w:szCs w:val="19.994998931884766"/>
          <w:u w:val="singl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34343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1492919921875" w:line="240" w:lineRule="auto"/>
        <w:ind w:left="2.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5c72"/>
          <w:sz w:val="33.98999786376953"/>
          <w:szCs w:val="33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5c72"/>
          <w:sz w:val="33.98999786376953"/>
          <w:szCs w:val="33.98999786376953"/>
          <w:u w:val="none"/>
          <w:shd w:fill="auto" w:val="clear"/>
          <w:vertAlign w:val="baseline"/>
          <w:rtl w:val="0"/>
        </w:rPr>
        <w:t xml:space="preserve">활동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1365966796875" w:line="240" w:lineRule="auto"/>
        <w:ind w:left="377.3316955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티타임즈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x Techeer]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실리콘 밸리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SW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부트캠프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70751953125" w:line="245.46804428100586" w:lineRule="auto"/>
        <w:ind w:left="377.3316955566406" w:right="1011.6888427734375" w:firstLine="72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멘토 참여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(2024.07 ~ 2024.08)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Google Developer Student Clubs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6669921875" w:line="245.46804428100586" w:lineRule="auto"/>
        <w:ind w:left="377.3316955566406" w:right="1011.6888427734375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23 ~ 24 Core (2023.09 ~ 2023.04)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22 ~ 23 Member (2022.10 ~ 2023.08)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연합 개발자 커뮤니티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Techeer 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기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6669921875" w:line="245.46804428100586" w:lineRule="auto"/>
        <w:ind w:left="377.3316955566406" w:right="1011.6888427734375" w:firstLine="0"/>
        <w:jc w:val="center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실리콘 밸리 엔지니어느이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SW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개발자 커리어 그룹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(2022.08 ~ ing)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티타임즈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x Techeer]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실리콘 밸리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SW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부트캠프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(2023.01 ~ 2023.02)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56689453125" w:line="240" w:lineRule="auto"/>
        <w:ind w:left="8.057403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5c72"/>
          <w:sz w:val="33.98999786376953"/>
          <w:szCs w:val="33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5c72"/>
          <w:sz w:val="33.98999786376953"/>
          <w:szCs w:val="33.98999786376953"/>
          <w:u w:val="none"/>
          <w:shd w:fill="auto" w:val="clear"/>
          <w:vertAlign w:val="baseline"/>
          <w:rtl w:val="0"/>
        </w:rPr>
        <w:t xml:space="preserve">교육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1365966796875" w:line="240" w:lineRule="auto"/>
        <w:ind w:left="3.038177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한국공학대학교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컴퓨터공학부 소프트웨어학과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[2021.03 ~ 2025.08]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34343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구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34343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한국산업기술대학교</w:t>
      </w:r>
    </w:p>
    <w:sectPr>
      <w:pgSz w:h="15840" w:w="12240" w:orient="portrait"/>
      <w:pgMar w:bottom="1103.399658203125" w:top="710.849609375" w:left="1441.7996215820312" w:right="1312.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