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2E8" w:rsidRPr="00ED0277" w:rsidRDefault="007A78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0277">
        <w:rPr>
          <w:rFonts w:ascii="Times New Roman" w:hAnsi="Times New Roman" w:cs="Times New Roman"/>
          <w:sz w:val="28"/>
          <w:szCs w:val="28"/>
          <w:lang w:val="uk-UA"/>
        </w:rPr>
        <w:t xml:space="preserve">Так як для розробки веб-системи </w:t>
      </w:r>
      <w:r w:rsidRPr="00ED0277">
        <w:rPr>
          <w:rFonts w:ascii="Times New Roman" w:hAnsi="Times New Roman" w:cs="Times New Roman"/>
          <w:sz w:val="28"/>
          <w:szCs w:val="28"/>
          <w:lang w:val="uk-UA"/>
        </w:rPr>
        <w:t>вибрано</w:t>
      </w:r>
      <w:r w:rsidRPr="00ED0277">
        <w:rPr>
          <w:rFonts w:ascii="Times New Roman" w:hAnsi="Times New Roman" w:cs="Times New Roman"/>
          <w:sz w:val="28"/>
          <w:szCs w:val="28"/>
          <w:lang w:val="uk-UA"/>
        </w:rPr>
        <w:t xml:space="preserve"> методологію </w:t>
      </w:r>
      <w:r w:rsidRPr="00ED0277">
        <w:rPr>
          <w:rFonts w:ascii="Times New Roman" w:hAnsi="Times New Roman" w:cs="Times New Roman"/>
          <w:sz w:val="28"/>
          <w:szCs w:val="28"/>
          <w:lang w:val="en-US"/>
        </w:rPr>
        <w:t>Scrum</w:t>
      </w:r>
      <w:r w:rsidRPr="00ED02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0277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ED02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277">
        <w:rPr>
          <w:rFonts w:ascii="Times New Roman" w:hAnsi="Times New Roman" w:cs="Times New Roman"/>
          <w:sz w:val="28"/>
          <w:szCs w:val="28"/>
        </w:rPr>
        <w:t>розбито</w:t>
      </w:r>
      <w:proofErr w:type="spellEnd"/>
      <w:r w:rsidRPr="00ED0277">
        <w:rPr>
          <w:rFonts w:ascii="Times New Roman" w:hAnsi="Times New Roman" w:cs="Times New Roman"/>
          <w:sz w:val="28"/>
          <w:szCs w:val="28"/>
        </w:rPr>
        <w:t xml:space="preserve"> на спринти </w:t>
      </w:r>
      <w:proofErr w:type="spellStart"/>
      <w:r w:rsidRPr="00ED0277">
        <w:rPr>
          <w:rFonts w:ascii="Times New Roman" w:hAnsi="Times New Roman" w:cs="Times New Roman"/>
          <w:sz w:val="28"/>
          <w:szCs w:val="28"/>
        </w:rPr>
        <w:t>тривалістю</w:t>
      </w:r>
      <w:proofErr w:type="spellEnd"/>
      <w:r w:rsidRPr="00ED0277">
        <w:rPr>
          <w:rFonts w:ascii="Times New Roman" w:hAnsi="Times New Roman" w:cs="Times New Roman"/>
          <w:sz w:val="28"/>
          <w:szCs w:val="28"/>
        </w:rPr>
        <w:t xml:space="preserve"> 3</w:t>
      </w:r>
      <w:r w:rsidRPr="00ED0277">
        <w:rPr>
          <w:rFonts w:ascii="Times New Roman" w:hAnsi="Times New Roman" w:cs="Times New Roman"/>
          <w:sz w:val="28"/>
          <w:szCs w:val="28"/>
        </w:rPr>
        <w:t xml:space="preserve"> </w:t>
      </w:r>
      <w:r w:rsidRPr="00ED0277">
        <w:rPr>
          <w:rFonts w:ascii="Times New Roman" w:hAnsi="Times New Roman" w:cs="Times New Roman"/>
          <w:sz w:val="28"/>
          <w:szCs w:val="28"/>
          <w:lang w:val="uk-UA"/>
        </w:rPr>
        <w:t>тижні</w:t>
      </w:r>
      <w:r w:rsidRPr="00ED0277">
        <w:rPr>
          <w:rFonts w:ascii="Times New Roman" w:hAnsi="Times New Roman" w:cs="Times New Roman"/>
          <w:sz w:val="28"/>
          <w:szCs w:val="28"/>
        </w:rPr>
        <w:t xml:space="preserve">. </w:t>
      </w:r>
      <w:r w:rsidRPr="00ED0277">
        <w:rPr>
          <w:rFonts w:ascii="Times New Roman" w:hAnsi="Times New Roman" w:cs="Times New Roman"/>
          <w:sz w:val="28"/>
          <w:szCs w:val="28"/>
          <w:lang w:val="uk-UA"/>
        </w:rPr>
        <w:t>У кожному спринті активність розбито наступним чином:</w:t>
      </w:r>
    </w:p>
    <w:p w:rsidR="00CC786D" w:rsidRPr="00ED0277" w:rsidRDefault="00CC786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C786D" w:rsidRPr="00ED0277" w:rsidRDefault="00CC786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0277">
        <w:rPr>
          <w:rFonts w:ascii="Times New Roman" w:hAnsi="Times New Roman" w:cs="Times New Roman"/>
          <w:sz w:val="28"/>
          <w:szCs w:val="28"/>
          <w:lang w:val="uk-UA"/>
        </w:rPr>
        <w:t xml:space="preserve">Кожного дня з 16:00 до 16:15, крім першого та останнього дня спринта, будуть відбуватися щоденний </w:t>
      </w:r>
      <w:proofErr w:type="spellStart"/>
      <w:r w:rsidRPr="00ED0277">
        <w:rPr>
          <w:rFonts w:ascii="Times New Roman" w:hAnsi="Times New Roman" w:cs="Times New Roman"/>
          <w:sz w:val="28"/>
          <w:szCs w:val="28"/>
          <w:lang w:val="uk-UA"/>
        </w:rPr>
        <w:t>скрам</w:t>
      </w:r>
      <w:proofErr w:type="spellEnd"/>
      <w:r w:rsidRPr="00ED0277">
        <w:rPr>
          <w:rFonts w:ascii="Times New Roman" w:hAnsi="Times New Roman" w:cs="Times New Roman"/>
          <w:sz w:val="28"/>
          <w:szCs w:val="28"/>
          <w:lang w:val="uk-UA"/>
        </w:rPr>
        <w:t xml:space="preserve"> мітинг (</w:t>
      </w:r>
      <w:r w:rsidRPr="00ED0277">
        <w:rPr>
          <w:rFonts w:ascii="Times New Roman" w:hAnsi="Times New Roman" w:cs="Times New Roman"/>
          <w:sz w:val="28"/>
          <w:szCs w:val="28"/>
          <w:lang w:val="en-US"/>
        </w:rPr>
        <w:t>daily</w:t>
      </w:r>
      <w:r w:rsidRPr="00ED02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D0277">
        <w:rPr>
          <w:rFonts w:ascii="Times New Roman" w:hAnsi="Times New Roman" w:cs="Times New Roman"/>
          <w:sz w:val="28"/>
          <w:szCs w:val="28"/>
          <w:lang w:val="en-US"/>
        </w:rPr>
        <w:t>stand</w:t>
      </w:r>
      <w:r w:rsidRPr="00ED02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D0277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ED02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D0277">
        <w:rPr>
          <w:rFonts w:ascii="Times New Roman" w:hAnsi="Times New Roman" w:cs="Times New Roman"/>
          <w:sz w:val="28"/>
          <w:szCs w:val="28"/>
          <w:lang w:val="en-US"/>
        </w:rPr>
        <w:t>meeting</w:t>
      </w:r>
      <w:r w:rsidRPr="00ED0277">
        <w:rPr>
          <w:rFonts w:ascii="Times New Roman" w:hAnsi="Times New Roman" w:cs="Times New Roman"/>
          <w:sz w:val="28"/>
          <w:szCs w:val="28"/>
          <w:lang w:val="uk-UA"/>
        </w:rPr>
        <w:t>), на якому повинні бути присутні технічний лідер, лідер команди та його команда.</w:t>
      </w:r>
    </w:p>
    <w:p w:rsidR="00CC786D" w:rsidRPr="00ED0277" w:rsidRDefault="00CC786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0277">
        <w:rPr>
          <w:rFonts w:ascii="Times New Roman" w:hAnsi="Times New Roman" w:cs="Times New Roman"/>
          <w:sz w:val="28"/>
          <w:szCs w:val="28"/>
          <w:lang w:val="uk-UA"/>
        </w:rPr>
        <w:t>На зустрічі кожен з учасників розказує, що він зробив за день, що планує зробити завтра і які складнощі (</w:t>
      </w:r>
      <w:r w:rsidRPr="00ED0277">
        <w:rPr>
          <w:rFonts w:ascii="Times New Roman" w:hAnsi="Times New Roman" w:cs="Times New Roman"/>
          <w:sz w:val="28"/>
          <w:szCs w:val="28"/>
          <w:lang w:val="en-US"/>
        </w:rPr>
        <w:t>stoppers</w:t>
      </w:r>
      <w:r w:rsidRPr="00ED0277">
        <w:rPr>
          <w:rFonts w:ascii="Times New Roman" w:hAnsi="Times New Roman" w:cs="Times New Roman"/>
          <w:sz w:val="28"/>
          <w:szCs w:val="28"/>
          <w:lang w:val="uk-UA"/>
        </w:rPr>
        <w:t>) виникали в процесі роботи. Складнощі вирішуються за допомогою інших членів команди.</w:t>
      </w:r>
    </w:p>
    <w:p w:rsidR="00CC786D" w:rsidRPr="00ED0277" w:rsidRDefault="00CC786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0277">
        <w:rPr>
          <w:rFonts w:ascii="Times New Roman" w:hAnsi="Times New Roman" w:cs="Times New Roman"/>
          <w:sz w:val="28"/>
          <w:szCs w:val="28"/>
          <w:lang w:val="uk-UA"/>
        </w:rPr>
        <w:t>Результат зустрічей: кожен член команди знає, чим займаються інші, проходить щоденна синхронізація роботи, вирішуються поточні проблеми, лідер команди відслідковує прогрес у роботі</w:t>
      </w:r>
    </w:p>
    <w:p w:rsidR="007A783D" w:rsidRPr="00ED0277" w:rsidRDefault="007A783D" w:rsidP="007A78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D0277">
        <w:rPr>
          <w:rFonts w:ascii="Times New Roman" w:hAnsi="Times New Roman" w:cs="Times New Roman"/>
          <w:sz w:val="28"/>
          <w:szCs w:val="28"/>
          <w:lang w:val="uk-UA"/>
        </w:rPr>
        <w:t xml:space="preserve">Перший день спринта </w:t>
      </w:r>
    </w:p>
    <w:p w:rsidR="007A783D" w:rsidRPr="00ED0277" w:rsidRDefault="007A783D" w:rsidP="007A78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D0277">
        <w:rPr>
          <w:rFonts w:ascii="Times New Roman" w:hAnsi="Times New Roman" w:cs="Times New Roman"/>
          <w:sz w:val="28"/>
          <w:szCs w:val="28"/>
        </w:rPr>
        <w:t>15:00 – 17:00 – Грум</w:t>
      </w:r>
      <w:proofErr w:type="spellStart"/>
      <w:r w:rsidRPr="00ED0277">
        <w:rPr>
          <w:rFonts w:ascii="Times New Roman" w:hAnsi="Times New Roman" w:cs="Times New Roman"/>
          <w:sz w:val="28"/>
          <w:szCs w:val="28"/>
          <w:lang w:val="uk-UA"/>
        </w:rPr>
        <w:t>інг</w:t>
      </w:r>
      <w:proofErr w:type="spellEnd"/>
      <w:r w:rsidRPr="00ED0277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ED0277">
        <w:rPr>
          <w:rFonts w:ascii="Times New Roman" w:hAnsi="Times New Roman" w:cs="Times New Roman"/>
          <w:sz w:val="28"/>
          <w:szCs w:val="28"/>
          <w:lang w:val="uk-UA"/>
        </w:rPr>
        <w:t>Пленінг</w:t>
      </w:r>
      <w:proofErr w:type="spellEnd"/>
      <w:r w:rsidR="00BD57E1" w:rsidRPr="00ED0277">
        <w:rPr>
          <w:rFonts w:ascii="Times New Roman" w:hAnsi="Times New Roman" w:cs="Times New Roman"/>
          <w:sz w:val="28"/>
          <w:szCs w:val="28"/>
          <w:lang w:val="en-US"/>
        </w:rPr>
        <w:t xml:space="preserve"> (Grooming / </w:t>
      </w:r>
      <w:proofErr w:type="spellStart"/>
      <w:r w:rsidR="00BD57E1" w:rsidRPr="00ED0277">
        <w:rPr>
          <w:rFonts w:ascii="Times New Roman" w:hAnsi="Times New Roman" w:cs="Times New Roman"/>
          <w:sz w:val="28"/>
          <w:szCs w:val="28"/>
          <w:lang w:val="en-US"/>
        </w:rPr>
        <w:t>Plannning</w:t>
      </w:r>
      <w:proofErr w:type="spellEnd"/>
      <w:r w:rsidR="00BD57E1" w:rsidRPr="00ED027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A783D" w:rsidRPr="00ED0277" w:rsidRDefault="007A783D" w:rsidP="007A783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ED0277">
        <w:rPr>
          <w:rFonts w:ascii="Times New Roman" w:hAnsi="Times New Roman" w:cs="Times New Roman"/>
          <w:sz w:val="28"/>
          <w:szCs w:val="28"/>
          <w:lang w:val="uk-UA"/>
        </w:rPr>
        <w:t>Зу</w:t>
      </w:r>
      <w:r w:rsidR="005B4B62" w:rsidRPr="00ED0277">
        <w:rPr>
          <w:rFonts w:ascii="Times New Roman" w:hAnsi="Times New Roman" w:cs="Times New Roman"/>
          <w:sz w:val="28"/>
          <w:szCs w:val="28"/>
          <w:lang w:val="uk-UA"/>
        </w:rPr>
        <w:t xml:space="preserve">стріч, на якій </w:t>
      </w:r>
      <w:proofErr w:type="spellStart"/>
      <w:r w:rsidR="005B4B62" w:rsidRPr="00ED0277">
        <w:rPr>
          <w:rFonts w:ascii="Times New Roman" w:hAnsi="Times New Roman" w:cs="Times New Roman"/>
          <w:sz w:val="28"/>
          <w:szCs w:val="28"/>
        </w:rPr>
        <w:t>обов</w:t>
      </w:r>
      <w:proofErr w:type="spellEnd"/>
      <w:r w:rsidR="005B4B62" w:rsidRPr="00ED0277">
        <w:rPr>
          <w:rFonts w:ascii="Times New Roman" w:hAnsi="Times New Roman" w:cs="Times New Roman"/>
          <w:sz w:val="28"/>
          <w:szCs w:val="28"/>
          <w:lang w:val="uk-UA"/>
        </w:rPr>
        <w:t>’</w:t>
      </w:r>
      <w:proofErr w:type="spellStart"/>
      <w:r w:rsidR="005B4B62" w:rsidRPr="00ED0277">
        <w:rPr>
          <w:rFonts w:ascii="Times New Roman" w:hAnsi="Times New Roman" w:cs="Times New Roman"/>
          <w:sz w:val="28"/>
          <w:szCs w:val="28"/>
          <w:lang w:val="uk-UA"/>
        </w:rPr>
        <w:t>язково</w:t>
      </w:r>
      <w:proofErr w:type="spellEnd"/>
      <w:r w:rsidR="005B4B62" w:rsidRPr="00ED0277">
        <w:rPr>
          <w:rFonts w:ascii="Times New Roman" w:hAnsi="Times New Roman" w:cs="Times New Roman"/>
          <w:sz w:val="28"/>
          <w:szCs w:val="28"/>
          <w:lang w:val="uk-UA"/>
        </w:rPr>
        <w:t xml:space="preserve"> повинні бути </w:t>
      </w:r>
      <w:proofErr w:type="spellStart"/>
      <w:r w:rsidR="005B4B62" w:rsidRPr="00ED0277">
        <w:rPr>
          <w:rFonts w:ascii="Times New Roman" w:hAnsi="Times New Roman" w:cs="Times New Roman"/>
          <w:sz w:val="28"/>
          <w:szCs w:val="28"/>
          <w:lang w:val="uk-UA"/>
        </w:rPr>
        <w:t>пристутні</w:t>
      </w:r>
      <w:proofErr w:type="spellEnd"/>
      <w:r w:rsidR="005B4B62" w:rsidRPr="00ED0277">
        <w:rPr>
          <w:rFonts w:ascii="Times New Roman" w:hAnsi="Times New Roman" w:cs="Times New Roman"/>
          <w:sz w:val="28"/>
          <w:szCs w:val="28"/>
          <w:lang w:val="uk-UA"/>
        </w:rPr>
        <w:t xml:space="preserve"> менеджер проекту, власник продукту,</w:t>
      </w:r>
      <w:r w:rsidR="00025EF8" w:rsidRPr="00ED0277">
        <w:rPr>
          <w:rFonts w:ascii="Times New Roman" w:hAnsi="Times New Roman" w:cs="Times New Roman"/>
          <w:sz w:val="28"/>
          <w:szCs w:val="28"/>
          <w:lang w:val="uk-UA"/>
        </w:rPr>
        <w:t xml:space="preserve"> технічний лідер,</w:t>
      </w:r>
      <w:r w:rsidR="005B4B62" w:rsidRPr="00ED0277">
        <w:rPr>
          <w:rFonts w:ascii="Times New Roman" w:hAnsi="Times New Roman" w:cs="Times New Roman"/>
          <w:sz w:val="28"/>
          <w:szCs w:val="28"/>
          <w:lang w:val="uk-UA"/>
        </w:rPr>
        <w:t xml:space="preserve"> лідер команди та його команда</w:t>
      </w:r>
    </w:p>
    <w:p w:rsidR="005B4B62" w:rsidRPr="00ED0277" w:rsidRDefault="005B4B62" w:rsidP="007A783D">
      <w:pPr>
        <w:pStyle w:val="a3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Уход (или доработка) - это встреча команды </w:t>
      </w:r>
      <w:proofErr w:type="spellStart"/>
      <w:r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Scrum</w:t>
      </w:r>
      <w:proofErr w:type="spellEnd"/>
      <w:r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на которой обсужда</w:t>
      </w:r>
      <w:bookmarkStart w:id="0" w:name="_GoBack"/>
      <w:bookmarkEnd w:id="0"/>
      <w:r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ются вопросы, связанные с незавершенным производством продукта, и готовится планирование следующего спринта.</w:t>
      </w:r>
    </w:p>
    <w:p w:rsidR="005B4B62" w:rsidRPr="00ED0277" w:rsidRDefault="005B4B62" w:rsidP="007A783D">
      <w:pPr>
        <w:pStyle w:val="a3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5B4B62" w:rsidRPr="00ED0277" w:rsidRDefault="005B4B62" w:rsidP="007A783D">
      <w:pPr>
        <w:pStyle w:val="a3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Розглядаються і оцінюються історії користувачів, що знаходяться в </w:t>
      </w:r>
      <w:proofErr w:type="spellStart"/>
      <w:r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беклогу</w:t>
      </w:r>
      <w:proofErr w:type="spellEnd"/>
      <w:r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продукту. Відбувається планування поточного спринта, формується </w:t>
      </w:r>
      <w:proofErr w:type="spellStart"/>
      <w:r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беклог</w:t>
      </w:r>
      <w:proofErr w:type="spellEnd"/>
      <w:r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спринта. Для оцінки задач за складністю і кількістю часу на виконання використовуються так звані </w:t>
      </w:r>
      <w:proofErr w:type="spellStart"/>
      <w:r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сторі</w:t>
      </w:r>
      <w:proofErr w:type="spellEnd"/>
      <w:r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поінти</w:t>
      </w:r>
      <w:proofErr w:type="spellEnd"/>
      <w:r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(</w:t>
      </w:r>
      <w:r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story</w:t>
      </w:r>
      <w:r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</w:t>
      </w:r>
      <w:r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points</w:t>
      </w:r>
      <w:r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) та методологія </w:t>
      </w:r>
      <w:proofErr w:type="spellStart"/>
      <w:r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скрам</w:t>
      </w:r>
      <w:proofErr w:type="spellEnd"/>
      <w:r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покеру (</w:t>
      </w:r>
      <w:r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planning</w:t>
      </w:r>
      <w:r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</w:t>
      </w:r>
      <w:r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poker</w:t>
      </w:r>
      <w:r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), коли кожен член команди висуває пропозицію, скільки йому потрібно часу на виконання історії користувача.</w:t>
      </w:r>
      <w:r w:rsidR="00025EF8"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В одному спринті потрібно набрати задач не більше, ніж на 50 </w:t>
      </w:r>
      <w:proofErr w:type="spellStart"/>
      <w:r w:rsidR="00025EF8"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сторі</w:t>
      </w:r>
      <w:proofErr w:type="spellEnd"/>
      <w:r w:rsidR="00025EF8"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025EF8"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поінтів</w:t>
      </w:r>
      <w:proofErr w:type="spellEnd"/>
      <w:r w:rsidR="00025EF8"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. У кінці </w:t>
      </w:r>
      <w:proofErr w:type="spellStart"/>
      <w:r w:rsidR="00025EF8"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грумінга</w:t>
      </w:r>
      <w:proofErr w:type="spellEnd"/>
      <w:r w:rsidR="00025EF8"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відбувається старт нового спринта.</w:t>
      </w:r>
    </w:p>
    <w:p w:rsidR="00025EF8" w:rsidRPr="00ED0277" w:rsidRDefault="00025EF8" w:rsidP="007A783D">
      <w:pPr>
        <w:pStyle w:val="a3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Результат зустрічі: Спланований поточний спринт – сформований </w:t>
      </w:r>
      <w:proofErr w:type="spellStart"/>
      <w:r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беклог</w:t>
      </w:r>
      <w:proofErr w:type="spellEnd"/>
      <w:r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спринта. Власник продукту знає, на який результат очікувати в кінці спринта. Команда знає технічні завдання всіх історій користувачів і може розділити роботу між собою</w:t>
      </w:r>
    </w:p>
    <w:p w:rsidR="00025EF8" w:rsidRPr="00ED0277" w:rsidRDefault="00025EF8" w:rsidP="007A783D">
      <w:pPr>
        <w:pStyle w:val="a3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:rsidR="00025EF8" w:rsidRPr="00ED0277" w:rsidRDefault="00025EF8" w:rsidP="007A783D">
      <w:pPr>
        <w:pStyle w:val="a3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:rsidR="00025EF8" w:rsidRPr="00ED0277" w:rsidRDefault="00BD57E1" w:rsidP="00025E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Трерій</w:t>
      </w:r>
      <w:proofErr w:type="spellEnd"/>
      <w:r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день спринта. </w:t>
      </w:r>
      <w:r w:rsidR="00025EF8"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Синхронізація </w:t>
      </w:r>
      <w:proofErr w:type="spellStart"/>
      <w:r w:rsidR="00025EF8"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беклогу</w:t>
      </w:r>
      <w:proofErr w:type="spellEnd"/>
      <w:r w:rsidR="00025EF8"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спринта</w:t>
      </w:r>
      <w:r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(</w:t>
      </w:r>
      <w:r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Backlog</w:t>
      </w:r>
      <w:r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</w:t>
      </w:r>
      <w:r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sync</w:t>
      </w:r>
      <w:r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</w:t>
      </w:r>
      <w:r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up</w:t>
      </w:r>
      <w:r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)</w:t>
      </w:r>
    </w:p>
    <w:p w:rsidR="00025EF8" w:rsidRPr="00ED0277" w:rsidRDefault="00025EF8" w:rsidP="00025EF8">
      <w:pPr>
        <w:pStyle w:val="a3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14:00 </w:t>
      </w:r>
      <w:r w:rsidR="00BD57E1"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–</w:t>
      </w:r>
      <w:r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</w:t>
      </w:r>
      <w:r w:rsidR="00BD57E1"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15:00 </w:t>
      </w:r>
    </w:p>
    <w:p w:rsidR="00BD57E1" w:rsidRPr="00ED0277" w:rsidRDefault="00BD57E1" w:rsidP="00025EF8">
      <w:pPr>
        <w:pStyle w:val="a3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lastRenderedPageBreak/>
        <w:t>Зустріч, на якій повинні бути присутні менеджер проекту, власник продукту, технічний лідер та лідер команди.</w:t>
      </w:r>
    </w:p>
    <w:p w:rsidR="00BD57E1" w:rsidRPr="00ED0277" w:rsidRDefault="00BD57E1" w:rsidP="00025EF8">
      <w:pPr>
        <w:pStyle w:val="a3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Проходить короткий аналіз задач, що було взято у спринт, підбиваються підсумки, робиться узгодження зі сторони власника продукту. Можлива заміна деяких задач на задачі з більш високим пріоритетом на даний момент.</w:t>
      </w:r>
    </w:p>
    <w:p w:rsidR="00CC786D" w:rsidRPr="00ED0277" w:rsidRDefault="00CC786D" w:rsidP="00025EF8">
      <w:pPr>
        <w:pStyle w:val="a3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:rsidR="00CC786D" w:rsidRPr="00ED0277" w:rsidRDefault="00CC786D" w:rsidP="00025EF8">
      <w:pPr>
        <w:pStyle w:val="a3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Результат зустрічі: Проходить синхронізація між замовником та командою, вибираються найбільш пріоритетні задачі</w:t>
      </w:r>
    </w:p>
    <w:p w:rsidR="00BD57E1" w:rsidRPr="00ED0277" w:rsidRDefault="00BD57E1" w:rsidP="00025EF8">
      <w:pPr>
        <w:pStyle w:val="a3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:rsidR="00BD57E1" w:rsidRPr="00ED0277" w:rsidRDefault="00BD57E1" w:rsidP="00BD57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Останн</w:t>
      </w:r>
      <w:r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ій</w:t>
      </w:r>
      <w:proofErr w:type="spellEnd"/>
      <w:r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день спринта</w:t>
      </w:r>
    </w:p>
    <w:p w:rsidR="00BD57E1" w:rsidRPr="00ED0277" w:rsidRDefault="00BD57E1" w:rsidP="00BD57E1">
      <w:pPr>
        <w:pStyle w:val="a3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16:00 – 17:00</w:t>
      </w:r>
      <w:r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Демо</w:t>
      </w:r>
      <w:proofErr w:type="spellEnd"/>
      <w:r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(Sprint Review / Demo)</w:t>
      </w:r>
    </w:p>
    <w:p w:rsidR="00BD57E1" w:rsidRPr="00ED0277" w:rsidRDefault="00BD57E1" w:rsidP="00BD57E1">
      <w:pPr>
        <w:pStyle w:val="a3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BD57E1" w:rsidRPr="00ED0277" w:rsidRDefault="00BD57E1" w:rsidP="00BD57E1">
      <w:pPr>
        <w:pStyle w:val="a3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На зустрічі повинні бути присутні менеджер проекту, власник продукту, технічний лідер, лідер команди та його команда, а також будь-хто зі </w:t>
      </w:r>
      <w:proofErr w:type="spellStart"/>
      <w:r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стейкхолдерів</w:t>
      </w:r>
      <w:proofErr w:type="spellEnd"/>
      <w:r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. За </w:t>
      </w:r>
      <w:proofErr w:type="spellStart"/>
      <w:r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зутрічі</w:t>
      </w:r>
      <w:proofErr w:type="spellEnd"/>
      <w:r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відбувається </w:t>
      </w:r>
      <w:proofErr w:type="spellStart"/>
      <w:r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демострація</w:t>
      </w:r>
      <w:proofErr w:type="spellEnd"/>
      <w:r w:rsidR="00423DBF"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досягнень та</w:t>
      </w:r>
      <w:r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функціональності, що буду зроблена за </w:t>
      </w:r>
      <w:r w:rsidR="00423DBF"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поточний спринт. Презентувати зроблену роботу може одна людина із команди або кожна член команди розказує про свою частину роботи.</w:t>
      </w:r>
    </w:p>
    <w:p w:rsidR="00CC786D" w:rsidRPr="00ED0277" w:rsidRDefault="00CC786D" w:rsidP="00BD57E1">
      <w:pPr>
        <w:pStyle w:val="a3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:rsidR="00CC786D" w:rsidRPr="00ED0277" w:rsidRDefault="00CC786D" w:rsidP="00BD57E1">
      <w:pPr>
        <w:pStyle w:val="a3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Результат зустрічі: Замовник бачить реальний результат роботи та нову готову функціональність, яка стравиться на продуктивне середовище.</w:t>
      </w:r>
    </w:p>
    <w:p w:rsidR="00BD57E1" w:rsidRPr="00ED0277" w:rsidRDefault="00BD57E1" w:rsidP="00BD57E1">
      <w:pPr>
        <w:pStyle w:val="a3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:rsidR="00BD57E1" w:rsidRPr="00ED0277" w:rsidRDefault="00BD57E1" w:rsidP="00BD57E1">
      <w:pPr>
        <w:pStyle w:val="a3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17:00 – 18:00 </w:t>
      </w:r>
      <w:r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Ретроспектива</w:t>
      </w:r>
      <w:r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(Sprint Retro)</w:t>
      </w:r>
    </w:p>
    <w:p w:rsidR="00423DBF" w:rsidRPr="00ED0277" w:rsidRDefault="00423DBF" w:rsidP="00BD57E1">
      <w:pPr>
        <w:pStyle w:val="a3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На зустрічі повинні бути присутні лідер команди та його команда. Відбувається обговорення результатів поточного спринта:</w:t>
      </w:r>
    </w:p>
    <w:p w:rsidR="00423DBF" w:rsidRPr="00ED0277" w:rsidRDefault="00423DBF" w:rsidP="00423DB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Що було зроблено добре</w:t>
      </w:r>
    </w:p>
    <w:p w:rsidR="00423DBF" w:rsidRPr="00ED0277" w:rsidRDefault="00423DBF" w:rsidP="00423DB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Що можна було зробити краще</w:t>
      </w:r>
    </w:p>
    <w:p w:rsidR="00423DBF" w:rsidRPr="00ED0277" w:rsidRDefault="00423DBF" w:rsidP="00423DB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Що треба почати робити</w:t>
      </w:r>
    </w:p>
    <w:p w:rsidR="00423DBF" w:rsidRPr="00ED0277" w:rsidRDefault="00423DBF" w:rsidP="00423DB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Що треба припинити робити</w:t>
      </w:r>
    </w:p>
    <w:p w:rsidR="00423DBF" w:rsidRPr="00ED0277" w:rsidRDefault="00423DBF" w:rsidP="00423DB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Що треба продовжити робити</w:t>
      </w:r>
    </w:p>
    <w:p w:rsidR="00423DBF" w:rsidRPr="00ED0277" w:rsidRDefault="00423DBF" w:rsidP="00423DB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D02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Аналіз запланованих дій у минулому спринті</w:t>
      </w:r>
    </w:p>
    <w:p w:rsidR="00CC786D" w:rsidRPr="00ED0277" w:rsidRDefault="00CC786D" w:rsidP="00CC786D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ED0277">
        <w:rPr>
          <w:rFonts w:ascii="Times New Roman" w:hAnsi="Times New Roman" w:cs="Times New Roman"/>
          <w:sz w:val="28"/>
          <w:szCs w:val="28"/>
          <w:lang w:val="uk-UA"/>
        </w:rPr>
        <w:t xml:space="preserve">Результат зустрічі: </w:t>
      </w:r>
      <w:r w:rsidR="00ED0277" w:rsidRPr="00ED0277">
        <w:rPr>
          <w:rFonts w:ascii="Times New Roman" w:hAnsi="Times New Roman" w:cs="Times New Roman"/>
          <w:sz w:val="28"/>
          <w:szCs w:val="28"/>
          <w:lang w:val="uk-UA"/>
        </w:rPr>
        <w:t>підбиття підсумків та аналіз складнощів, що виникали. Команда та її лідер знають, у якому напрямку рухатися далі</w:t>
      </w:r>
    </w:p>
    <w:p w:rsidR="00423DBF" w:rsidRPr="00ED0277" w:rsidRDefault="00423DBF" w:rsidP="00423DBF">
      <w:pPr>
        <w:ind w:left="720"/>
        <w:rPr>
          <w:rFonts w:ascii="Times New Roman" w:hAnsi="Times New Roman" w:cs="Times New Roman"/>
          <w:sz w:val="28"/>
          <w:szCs w:val="28"/>
        </w:rPr>
      </w:pPr>
      <w:r w:rsidRPr="00ED0277">
        <w:rPr>
          <w:rFonts w:ascii="Times New Roman" w:hAnsi="Times New Roman" w:cs="Times New Roman"/>
          <w:sz w:val="28"/>
          <w:szCs w:val="28"/>
          <w:lang w:val="uk-UA"/>
        </w:rPr>
        <w:t>Результати зустрічі заносяться у систему, в якій ведеться документація до проекту, щоб вони були доступні для проектного менеджера та інших зацікавлених осіб</w:t>
      </w:r>
    </w:p>
    <w:sectPr w:rsidR="00423DBF" w:rsidRPr="00ED02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233BC"/>
    <w:multiLevelType w:val="hybridMultilevel"/>
    <w:tmpl w:val="3F646BAA"/>
    <w:lvl w:ilvl="0" w:tplc="86B6776E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31219F"/>
    <w:multiLevelType w:val="hybridMultilevel"/>
    <w:tmpl w:val="9A0A1AD4"/>
    <w:lvl w:ilvl="0" w:tplc="9CAAA5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AC5"/>
    <w:rsid w:val="00025EF8"/>
    <w:rsid w:val="00423DBF"/>
    <w:rsid w:val="005B4B62"/>
    <w:rsid w:val="00763AC5"/>
    <w:rsid w:val="007A783D"/>
    <w:rsid w:val="00BD57E1"/>
    <w:rsid w:val="00C902E8"/>
    <w:rsid w:val="00CC786D"/>
    <w:rsid w:val="00ED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EFD25"/>
  <w15:chartTrackingRefBased/>
  <w15:docId w15:val="{38196384-157F-4239-89E4-17E001540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7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Jeep</dc:creator>
  <cp:keywords/>
  <dc:description/>
  <cp:lastModifiedBy>Jeep</cp:lastModifiedBy>
  <cp:revision>2</cp:revision>
  <dcterms:created xsi:type="dcterms:W3CDTF">2019-11-04T17:28:00Z</dcterms:created>
  <dcterms:modified xsi:type="dcterms:W3CDTF">2019-11-04T18:41:00Z</dcterms:modified>
</cp:coreProperties>
</file>