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79"/>
        <w:gridCol w:w="1301"/>
        <w:gridCol w:w="3260"/>
        <w:gridCol w:w="3021"/>
        <w:gridCol w:w="1445"/>
      </w:tblGrid>
      <w:tr w:rsidR="007351E4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BF6BF7" w:rsidRPr="00BF6BF7" w:rsidRDefault="00BF6BF7" w:rsidP="00C049D3">
            <w:pPr>
              <w:ind w:left="-109" w:right="-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1301" w:type="dxa"/>
            <w:noWrap/>
            <w:vAlign w:val="center"/>
            <w:hideMark/>
          </w:tcPr>
          <w:p w:rsidR="00BF6BF7" w:rsidRPr="00BF6BF7" w:rsidRDefault="00BF6BF7" w:rsidP="0077022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F0</w:t>
            </w:r>
          </w:p>
        </w:tc>
        <w:tc>
          <w:tcPr>
            <w:tcW w:w="3260" w:type="dxa"/>
            <w:noWrap/>
            <w:vAlign w:val="center"/>
            <w:hideMark/>
          </w:tcPr>
          <w:p w:rsidR="00BF6BF7" w:rsidRPr="00BF6BF7" w:rsidRDefault="00BF6BF7" w:rsidP="0077022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F1</w:t>
            </w:r>
          </w:p>
        </w:tc>
        <w:tc>
          <w:tcPr>
            <w:tcW w:w="3021" w:type="dxa"/>
            <w:noWrap/>
            <w:vAlign w:val="center"/>
            <w:hideMark/>
          </w:tcPr>
          <w:p w:rsidR="00BF6BF7" w:rsidRPr="00BF6BF7" w:rsidRDefault="00BF6BF7" w:rsidP="0077022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F2</w:t>
            </w:r>
          </w:p>
        </w:tc>
        <w:tc>
          <w:tcPr>
            <w:tcW w:w="1445" w:type="dxa"/>
            <w:noWrap/>
            <w:vAlign w:val="center"/>
            <w:hideMark/>
          </w:tcPr>
          <w:p w:rsidR="00BF6BF7" w:rsidRPr="00BF6BF7" w:rsidRDefault="00BF6BF7" w:rsidP="0077022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PHÂN C</w:t>
            </w:r>
            <w:bookmarkStart w:id="0" w:name="_GoBack"/>
            <w:bookmarkEnd w:id="0"/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ÔNG</w:t>
            </w:r>
          </w:p>
        </w:tc>
      </w:tr>
      <w:tr w:rsidR="00F9616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F9616D" w:rsidRPr="00EB2727" w:rsidRDefault="00F9616D" w:rsidP="00EB2727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 w:val="restart"/>
            <w:noWrap/>
            <w:vAlign w:val="center"/>
            <w:hideMark/>
          </w:tcPr>
          <w:p w:rsidR="00F9616D" w:rsidRPr="00BF6BF7" w:rsidRDefault="00F9616D" w:rsidP="006138C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Nhân viên</w:t>
            </w:r>
          </w:p>
        </w:tc>
        <w:tc>
          <w:tcPr>
            <w:tcW w:w="3260" w:type="dxa"/>
            <w:noWrap/>
            <w:vAlign w:val="center"/>
            <w:hideMark/>
          </w:tcPr>
          <w:p w:rsidR="00F9616D" w:rsidRPr="00BF6BF7" w:rsidRDefault="00F9616D" w:rsidP="006138C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Đăng nhập</w:t>
            </w:r>
          </w:p>
        </w:tc>
        <w:tc>
          <w:tcPr>
            <w:tcW w:w="3021" w:type="dxa"/>
            <w:noWrap/>
            <w:hideMark/>
          </w:tcPr>
          <w:p w:rsidR="00F9616D" w:rsidRPr="00BF6BF7" w:rsidRDefault="00F9616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45" w:type="dxa"/>
            <w:noWrap/>
            <w:hideMark/>
          </w:tcPr>
          <w:p w:rsidR="00F9616D" w:rsidRPr="00BF6BF7" w:rsidRDefault="00F9616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616D" w:rsidRPr="00BF6BF7" w:rsidTr="00C928C9">
        <w:trPr>
          <w:trHeight w:val="348"/>
        </w:trPr>
        <w:tc>
          <w:tcPr>
            <w:tcW w:w="679" w:type="dxa"/>
            <w:noWrap/>
            <w:vAlign w:val="center"/>
          </w:tcPr>
          <w:p w:rsidR="00F9616D" w:rsidRPr="00EB2727" w:rsidRDefault="00F9616D" w:rsidP="00EB2727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</w:tcPr>
          <w:p w:rsidR="00F9616D" w:rsidRDefault="00F9616D" w:rsidP="006138C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noWrap/>
            <w:vAlign w:val="center"/>
          </w:tcPr>
          <w:p w:rsidR="00F9616D" w:rsidRPr="00BF6BF7" w:rsidRDefault="00F9616D" w:rsidP="006138C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Đăng xuất</w:t>
            </w:r>
          </w:p>
        </w:tc>
        <w:tc>
          <w:tcPr>
            <w:tcW w:w="3021" w:type="dxa"/>
            <w:noWrap/>
          </w:tcPr>
          <w:p w:rsidR="00F9616D" w:rsidRPr="00BF6BF7" w:rsidRDefault="00F9616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45" w:type="dxa"/>
            <w:noWrap/>
          </w:tcPr>
          <w:p w:rsidR="00F9616D" w:rsidRPr="00BF6BF7" w:rsidRDefault="00F9616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616D" w:rsidRPr="00BF6BF7" w:rsidTr="00C928C9">
        <w:trPr>
          <w:trHeight w:val="348"/>
        </w:trPr>
        <w:tc>
          <w:tcPr>
            <w:tcW w:w="679" w:type="dxa"/>
            <w:noWrap/>
            <w:vAlign w:val="center"/>
          </w:tcPr>
          <w:p w:rsidR="00F9616D" w:rsidRPr="00EB2727" w:rsidRDefault="00F9616D" w:rsidP="00EB2727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</w:tcPr>
          <w:p w:rsidR="00F9616D" w:rsidRDefault="00F9616D" w:rsidP="006138C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noWrap/>
            <w:vAlign w:val="center"/>
          </w:tcPr>
          <w:p w:rsidR="00F9616D" w:rsidRDefault="00F9616D" w:rsidP="006138C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sản phẩm</w:t>
            </w:r>
          </w:p>
        </w:tc>
        <w:tc>
          <w:tcPr>
            <w:tcW w:w="3021" w:type="dxa"/>
            <w:noWrap/>
          </w:tcPr>
          <w:p w:rsidR="00F9616D" w:rsidRPr="00BF6BF7" w:rsidRDefault="00F961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Xem sản phẩm</w:t>
            </w:r>
          </w:p>
        </w:tc>
        <w:tc>
          <w:tcPr>
            <w:tcW w:w="1445" w:type="dxa"/>
            <w:noWrap/>
          </w:tcPr>
          <w:p w:rsidR="00F9616D" w:rsidRPr="00BF6BF7" w:rsidRDefault="00F9616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616D" w:rsidRPr="00BF6BF7" w:rsidTr="00C928C9">
        <w:trPr>
          <w:trHeight w:val="348"/>
        </w:trPr>
        <w:tc>
          <w:tcPr>
            <w:tcW w:w="679" w:type="dxa"/>
            <w:noWrap/>
            <w:vAlign w:val="center"/>
          </w:tcPr>
          <w:p w:rsidR="00F9616D" w:rsidRPr="00EB2727" w:rsidRDefault="00F9616D" w:rsidP="00EB2727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</w:tcPr>
          <w:p w:rsidR="00F9616D" w:rsidRDefault="00F9616D" w:rsidP="006138C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noWrap/>
            <w:vAlign w:val="center"/>
          </w:tcPr>
          <w:p w:rsidR="00F9616D" w:rsidRDefault="00F9616D" w:rsidP="006138C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danh mục sản phẩm</w:t>
            </w:r>
          </w:p>
        </w:tc>
        <w:tc>
          <w:tcPr>
            <w:tcW w:w="3021" w:type="dxa"/>
            <w:noWrap/>
          </w:tcPr>
          <w:p w:rsidR="00F9616D" w:rsidRDefault="00F961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Xem danh mục sản phẩm</w:t>
            </w:r>
          </w:p>
        </w:tc>
        <w:tc>
          <w:tcPr>
            <w:tcW w:w="1445" w:type="dxa"/>
            <w:noWrap/>
          </w:tcPr>
          <w:p w:rsidR="00F9616D" w:rsidRPr="00BF6BF7" w:rsidRDefault="00F9616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616D" w:rsidRPr="00BF6BF7" w:rsidTr="00C928C9">
        <w:trPr>
          <w:trHeight w:val="348"/>
        </w:trPr>
        <w:tc>
          <w:tcPr>
            <w:tcW w:w="679" w:type="dxa"/>
            <w:noWrap/>
            <w:vAlign w:val="center"/>
          </w:tcPr>
          <w:p w:rsidR="00F9616D" w:rsidRPr="00EB2727" w:rsidRDefault="00F9616D" w:rsidP="00EB2727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</w:tcPr>
          <w:p w:rsidR="00F9616D" w:rsidRDefault="00F9616D" w:rsidP="006138C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noWrap/>
            <w:vAlign w:val="center"/>
          </w:tcPr>
          <w:p w:rsidR="00F9616D" w:rsidRDefault="00F9616D" w:rsidP="006138C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hãng sản phẩm</w:t>
            </w:r>
          </w:p>
        </w:tc>
        <w:tc>
          <w:tcPr>
            <w:tcW w:w="3021" w:type="dxa"/>
            <w:noWrap/>
          </w:tcPr>
          <w:p w:rsidR="00F9616D" w:rsidRDefault="00F961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Xem hãng sản phẩm</w:t>
            </w:r>
          </w:p>
        </w:tc>
        <w:tc>
          <w:tcPr>
            <w:tcW w:w="1445" w:type="dxa"/>
            <w:noWrap/>
          </w:tcPr>
          <w:p w:rsidR="00F9616D" w:rsidRPr="00BF6BF7" w:rsidRDefault="00F9616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616D" w:rsidRPr="00BF6BF7" w:rsidTr="00C928C9">
        <w:trPr>
          <w:trHeight w:val="348"/>
        </w:trPr>
        <w:tc>
          <w:tcPr>
            <w:tcW w:w="679" w:type="dxa"/>
            <w:noWrap/>
            <w:vAlign w:val="center"/>
          </w:tcPr>
          <w:p w:rsidR="00F9616D" w:rsidRPr="00EB2727" w:rsidRDefault="00F9616D" w:rsidP="00EB2727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</w:tcPr>
          <w:p w:rsidR="00F9616D" w:rsidRDefault="00F9616D" w:rsidP="006138C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noWrap/>
            <w:vAlign w:val="center"/>
          </w:tcPr>
          <w:p w:rsidR="00F9616D" w:rsidRDefault="00F9616D" w:rsidP="006138C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nhà cung cấp</w:t>
            </w:r>
          </w:p>
        </w:tc>
        <w:tc>
          <w:tcPr>
            <w:tcW w:w="3021" w:type="dxa"/>
            <w:noWrap/>
          </w:tcPr>
          <w:p w:rsidR="00F9616D" w:rsidRDefault="00F961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Xem nhà cung cấp</w:t>
            </w:r>
          </w:p>
        </w:tc>
        <w:tc>
          <w:tcPr>
            <w:tcW w:w="1445" w:type="dxa"/>
            <w:noWrap/>
          </w:tcPr>
          <w:p w:rsidR="00F9616D" w:rsidRPr="00BF6BF7" w:rsidRDefault="00F9616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616D" w:rsidRPr="00BF6BF7" w:rsidTr="00C928C9">
        <w:trPr>
          <w:trHeight w:val="348"/>
        </w:trPr>
        <w:tc>
          <w:tcPr>
            <w:tcW w:w="679" w:type="dxa"/>
            <w:noWrap/>
            <w:vAlign w:val="center"/>
          </w:tcPr>
          <w:p w:rsidR="00F9616D" w:rsidRPr="00EB2727" w:rsidRDefault="00F9616D" w:rsidP="00EB2727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</w:tcPr>
          <w:p w:rsidR="00F9616D" w:rsidRDefault="00F9616D" w:rsidP="006138C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 w:val="restart"/>
            <w:noWrap/>
            <w:vAlign w:val="center"/>
          </w:tcPr>
          <w:p w:rsidR="00F9616D" w:rsidRDefault="00F9616D" w:rsidP="006138C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phiếu nhập hàng</w:t>
            </w:r>
          </w:p>
        </w:tc>
        <w:tc>
          <w:tcPr>
            <w:tcW w:w="3021" w:type="dxa"/>
            <w:noWrap/>
          </w:tcPr>
          <w:p w:rsidR="00F9616D" w:rsidRDefault="00F961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Thêm phiếu nhập hàng</w:t>
            </w:r>
          </w:p>
        </w:tc>
        <w:tc>
          <w:tcPr>
            <w:tcW w:w="1445" w:type="dxa"/>
            <w:noWrap/>
          </w:tcPr>
          <w:p w:rsidR="00F9616D" w:rsidRPr="00BF6BF7" w:rsidRDefault="00F9616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616D" w:rsidRPr="00BF6BF7" w:rsidTr="00C928C9">
        <w:trPr>
          <w:trHeight w:val="348"/>
        </w:trPr>
        <w:tc>
          <w:tcPr>
            <w:tcW w:w="679" w:type="dxa"/>
            <w:noWrap/>
            <w:vAlign w:val="center"/>
          </w:tcPr>
          <w:p w:rsidR="00F9616D" w:rsidRPr="00EB2727" w:rsidRDefault="00F9616D" w:rsidP="00EB2727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</w:tcPr>
          <w:p w:rsidR="00F9616D" w:rsidRDefault="00F9616D" w:rsidP="006138C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/>
            <w:noWrap/>
            <w:vAlign w:val="center"/>
          </w:tcPr>
          <w:p w:rsidR="00F9616D" w:rsidRDefault="00F9616D" w:rsidP="006138C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21" w:type="dxa"/>
            <w:noWrap/>
          </w:tcPr>
          <w:p w:rsidR="00F9616D" w:rsidRDefault="00F961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Xem phiếu nhập hàng</w:t>
            </w:r>
          </w:p>
        </w:tc>
        <w:tc>
          <w:tcPr>
            <w:tcW w:w="1445" w:type="dxa"/>
            <w:noWrap/>
          </w:tcPr>
          <w:p w:rsidR="00F9616D" w:rsidRPr="00BF6BF7" w:rsidRDefault="00F9616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616D" w:rsidRPr="00BF6BF7" w:rsidTr="00C928C9">
        <w:trPr>
          <w:trHeight w:val="348"/>
        </w:trPr>
        <w:tc>
          <w:tcPr>
            <w:tcW w:w="679" w:type="dxa"/>
            <w:noWrap/>
            <w:vAlign w:val="center"/>
          </w:tcPr>
          <w:p w:rsidR="00F9616D" w:rsidRPr="00EB2727" w:rsidRDefault="00F9616D" w:rsidP="00EB2727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</w:tcPr>
          <w:p w:rsidR="00F9616D" w:rsidRDefault="00F9616D" w:rsidP="006138C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 w:val="restart"/>
            <w:noWrap/>
            <w:vAlign w:val="center"/>
          </w:tcPr>
          <w:p w:rsidR="00F9616D" w:rsidRDefault="00F9616D" w:rsidP="006138C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phiếu xuất hàng</w:t>
            </w:r>
          </w:p>
        </w:tc>
        <w:tc>
          <w:tcPr>
            <w:tcW w:w="3021" w:type="dxa"/>
            <w:noWrap/>
          </w:tcPr>
          <w:p w:rsidR="00F9616D" w:rsidRDefault="00F961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Thêm phiếu xuất hàng</w:t>
            </w:r>
          </w:p>
        </w:tc>
        <w:tc>
          <w:tcPr>
            <w:tcW w:w="1445" w:type="dxa"/>
            <w:noWrap/>
          </w:tcPr>
          <w:p w:rsidR="00F9616D" w:rsidRPr="00BF6BF7" w:rsidRDefault="00F9616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616D" w:rsidRPr="00BF6BF7" w:rsidTr="00C928C9">
        <w:trPr>
          <w:trHeight w:val="348"/>
        </w:trPr>
        <w:tc>
          <w:tcPr>
            <w:tcW w:w="679" w:type="dxa"/>
            <w:noWrap/>
            <w:vAlign w:val="center"/>
          </w:tcPr>
          <w:p w:rsidR="00F9616D" w:rsidRPr="00EB2727" w:rsidRDefault="00F9616D" w:rsidP="00EB2727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</w:tcPr>
          <w:p w:rsidR="00F9616D" w:rsidRDefault="00F9616D" w:rsidP="006138C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/>
            <w:noWrap/>
            <w:vAlign w:val="center"/>
          </w:tcPr>
          <w:p w:rsidR="00F9616D" w:rsidRDefault="00F9616D" w:rsidP="006138C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21" w:type="dxa"/>
            <w:noWrap/>
          </w:tcPr>
          <w:p w:rsidR="00F9616D" w:rsidRDefault="00F961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Xem phiếu xuất hàng</w:t>
            </w:r>
          </w:p>
        </w:tc>
        <w:tc>
          <w:tcPr>
            <w:tcW w:w="1445" w:type="dxa"/>
            <w:noWrap/>
          </w:tcPr>
          <w:p w:rsidR="00F9616D" w:rsidRPr="00BF6BF7" w:rsidRDefault="00F9616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616D" w:rsidRPr="00BF6BF7" w:rsidTr="00C928C9">
        <w:trPr>
          <w:trHeight w:val="348"/>
        </w:trPr>
        <w:tc>
          <w:tcPr>
            <w:tcW w:w="679" w:type="dxa"/>
            <w:noWrap/>
            <w:vAlign w:val="center"/>
          </w:tcPr>
          <w:p w:rsidR="00F9616D" w:rsidRPr="00EB2727" w:rsidRDefault="00F9616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</w:tcPr>
          <w:p w:rsidR="00F9616D" w:rsidRDefault="00F9616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noWrap/>
            <w:vAlign w:val="center"/>
          </w:tcPr>
          <w:p w:rsidR="00F9616D" w:rsidRDefault="00F9616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Quản lý thuộc tính sản phẩm</w:t>
            </w:r>
          </w:p>
        </w:tc>
        <w:tc>
          <w:tcPr>
            <w:tcW w:w="3021" w:type="dxa"/>
            <w:noWrap/>
          </w:tcPr>
          <w:p w:rsidR="00F9616D" w:rsidRPr="00BF6BF7" w:rsidRDefault="00F9616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Xem thuộc tính sản phẩm</w:t>
            </w:r>
          </w:p>
        </w:tc>
        <w:tc>
          <w:tcPr>
            <w:tcW w:w="1445" w:type="dxa"/>
            <w:noWrap/>
          </w:tcPr>
          <w:p w:rsidR="00F9616D" w:rsidRPr="00BF6BF7" w:rsidRDefault="00F9616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616D" w:rsidRPr="00BF6BF7" w:rsidTr="00C928C9">
        <w:trPr>
          <w:trHeight w:val="348"/>
        </w:trPr>
        <w:tc>
          <w:tcPr>
            <w:tcW w:w="679" w:type="dxa"/>
            <w:noWrap/>
            <w:vAlign w:val="center"/>
          </w:tcPr>
          <w:p w:rsidR="00F9616D" w:rsidRPr="00EB2727" w:rsidRDefault="00F9616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</w:tcPr>
          <w:p w:rsidR="00F9616D" w:rsidRDefault="00F9616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noWrap/>
            <w:vAlign w:val="center"/>
          </w:tcPr>
          <w:p w:rsidR="00F9616D" w:rsidRPr="00BF6BF7" w:rsidRDefault="00F9616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Quản lý sku</w:t>
            </w:r>
          </w:p>
        </w:tc>
        <w:tc>
          <w:tcPr>
            <w:tcW w:w="3021" w:type="dxa"/>
            <w:noWrap/>
          </w:tcPr>
          <w:p w:rsidR="00F9616D" w:rsidRDefault="00F9616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Xem sku</w:t>
            </w:r>
          </w:p>
        </w:tc>
        <w:tc>
          <w:tcPr>
            <w:tcW w:w="1445" w:type="dxa"/>
            <w:noWrap/>
          </w:tcPr>
          <w:p w:rsidR="00F9616D" w:rsidRPr="00BF6BF7" w:rsidRDefault="00F9616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616D" w:rsidRPr="00BF6BF7" w:rsidTr="00C928C9">
        <w:trPr>
          <w:trHeight w:val="348"/>
        </w:trPr>
        <w:tc>
          <w:tcPr>
            <w:tcW w:w="679" w:type="dxa"/>
            <w:noWrap/>
            <w:vAlign w:val="center"/>
          </w:tcPr>
          <w:p w:rsidR="00F9616D" w:rsidRPr="00EB2727" w:rsidRDefault="00F9616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</w:tcPr>
          <w:p w:rsidR="00F9616D" w:rsidRDefault="00F9616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 w:val="restart"/>
            <w:noWrap/>
            <w:vAlign w:val="center"/>
          </w:tcPr>
          <w:p w:rsidR="00F9616D" w:rsidRPr="00BF6BF7" w:rsidRDefault="00F9616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Quản lý imei</w:t>
            </w:r>
          </w:p>
        </w:tc>
        <w:tc>
          <w:tcPr>
            <w:tcW w:w="3021" w:type="dxa"/>
            <w:noWrap/>
          </w:tcPr>
          <w:p w:rsidR="00F9616D" w:rsidRDefault="00F9616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Thêm imei</w:t>
            </w:r>
          </w:p>
        </w:tc>
        <w:tc>
          <w:tcPr>
            <w:tcW w:w="1445" w:type="dxa"/>
            <w:noWrap/>
          </w:tcPr>
          <w:p w:rsidR="00F9616D" w:rsidRPr="00BF6BF7" w:rsidRDefault="00F9616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616D" w:rsidRPr="00BF6BF7" w:rsidTr="00C928C9">
        <w:trPr>
          <w:trHeight w:val="348"/>
        </w:trPr>
        <w:tc>
          <w:tcPr>
            <w:tcW w:w="679" w:type="dxa"/>
            <w:noWrap/>
            <w:vAlign w:val="center"/>
          </w:tcPr>
          <w:p w:rsidR="00F9616D" w:rsidRPr="00EB2727" w:rsidRDefault="00F9616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</w:tcPr>
          <w:p w:rsidR="00F9616D" w:rsidRDefault="00F9616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/>
            <w:noWrap/>
            <w:vAlign w:val="center"/>
          </w:tcPr>
          <w:p w:rsidR="00F9616D" w:rsidRPr="00BF6BF7" w:rsidRDefault="00F9616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21" w:type="dxa"/>
            <w:noWrap/>
          </w:tcPr>
          <w:p w:rsidR="00F9616D" w:rsidRDefault="00F9616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Sửa imei</w:t>
            </w:r>
          </w:p>
        </w:tc>
        <w:tc>
          <w:tcPr>
            <w:tcW w:w="1445" w:type="dxa"/>
            <w:noWrap/>
          </w:tcPr>
          <w:p w:rsidR="00F9616D" w:rsidRPr="00BF6BF7" w:rsidRDefault="00F9616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616D" w:rsidRPr="00BF6BF7" w:rsidTr="00C928C9">
        <w:trPr>
          <w:trHeight w:val="348"/>
        </w:trPr>
        <w:tc>
          <w:tcPr>
            <w:tcW w:w="679" w:type="dxa"/>
            <w:noWrap/>
            <w:vAlign w:val="center"/>
          </w:tcPr>
          <w:p w:rsidR="00F9616D" w:rsidRPr="00EB2727" w:rsidRDefault="00F9616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</w:tcPr>
          <w:p w:rsidR="00F9616D" w:rsidRDefault="00F9616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/>
            <w:noWrap/>
            <w:vAlign w:val="center"/>
          </w:tcPr>
          <w:p w:rsidR="00F9616D" w:rsidRPr="00BF6BF7" w:rsidRDefault="00F9616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21" w:type="dxa"/>
            <w:noWrap/>
          </w:tcPr>
          <w:p w:rsidR="00F9616D" w:rsidRDefault="00F9616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Xem imei</w:t>
            </w:r>
          </w:p>
        </w:tc>
        <w:tc>
          <w:tcPr>
            <w:tcW w:w="1445" w:type="dxa"/>
            <w:noWrap/>
          </w:tcPr>
          <w:p w:rsidR="00F9616D" w:rsidRPr="00BF6BF7" w:rsidRDefault="00F9616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 w:val="restart"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</w:t>
            </w:r>
          </w:p>
        </w:tc>
        <w:tc>
          <w:tcPr>
            <w:tcW w:w="3260" w:type="dxa"/>
            <w:noWrap/>
            <w:vAlign w:val="center"/>
            <w:hideMark/>
          </w:tcPr>
          <w:p w:rsidR="0040215D" w:rsidRPr="00BF6BF7" w:rsidRDefault="00F9616D" w:rsidP="00F961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 xml:space="preserve">Đăng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</w:p>
        </w:tc>
        <w:tc>
          <w:tcPr>
            <w:tcW w:w="3021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616D" w:rsidRPr="00BF6BF7" w:rsidTr="00C928C9">
        <w:trPr>
          <w:trHeight w:val="348"/>
        </w:trPr>
        <w:tc>
          <w:tcPr>
            <w:tcW w:w="679" w:type="dxa"/>
            <w:noWrap/>
            <w:vAlign w:val="center"/>
          </w:tcPr>
          <w:p w:rsidR="00F9616D" w:rsidRPr="00EB2727" w:rsidRDefault="00F9616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</w:tcPr>
          <w:p w:rsidR="00F9616D" w:rsidRDefault="00F9616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noWrap/>
            <w:vAlign w:val="center"/>
          </w:tcPr>
          <w:p w:rsidR="00F9616D" w:rsidRPr="00BF6BF7" w:rsidRDefault="00F9616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Đăng xuất</w:t>
            </w:r>
          </w:p>
        </w:tc>
        <w:tc>
          <w:tcPr>
            <w:tcW w:w="3021" w:type="dxa"/>
            <w:noWrap/>
          </w:tcPr>
          <w:p w:rsidR="00F9616D" w:rsidRPr="00BF6BF7" w:rsidRDefault="00F9616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45" w:type="dxa"/>
            <w:noWrap/>
          </w:tcPr>
          <w:p w:rsidR="00F9616D" w:rsidRPr="00BF6BF7" w:rsidRDefault="00F9616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 w:val="restart"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Quản lý sản phẩm</w:t>
            </w:r>
          </w:p>
        </w:tc>
        <w:tc>
          <w:tcPr>
            <w:tcW w:w="3021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Thêm sản phẩm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21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Sửa sản phẩm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21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Xóa sản phẩm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21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Xem sản phẩm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E4C9E" w:rsidRPr="00BF6BF7" w:rsidTr="00C928C9">
        <w:trPr>
          <w:trHeight w:val="348"/>
        </w:trPr>
        <w:tc>
          <w:tcPr>
            <w:tcW w:w="679" w:type="dxa"/>
            <w:noWrap/>
            <w:vAlign w:val="center"/>
          </w:tcPr>
          <w:p w:rsidR="00DE4C9E" w:rsidRPr="00EB2727" w:rsidRDefault="00DE4C9E" w:rsidP="00DE4C9E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</w:tcPr>
          <w:p w:rsidR="00DE4C9E" w:rsidRPr="00BF6BF7" w:rsidRDefault="00DE4C9E" w:rsidP="00DE4C9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 w:val="restart"/>
            <w:noWrap/>
            <w:vAlign w:val="center"/>
          </w:tcPr>
          <w:p w:rsidR="00DE4C9E" w:rsidRPr="00BF6BF7" w:rsidRDefault="00DE4C9E" w:rsidP="00DE4C9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danh mục sản phẩm</w:t>
            </w:r>
          </w:p>
        </w:tc>
        <w:tc>
          <w:tcPr>
            <w:tcW w:w="3021" w:type="dxa"/>
            <w:noWrap/>
          </w:tcPr>
          <w:p w:rsidR="00DE4C9E" w:rsidRPr="00BF6BF7" w:rsidRDefault="00DE4C9E" w:rsidP="00DE4C9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 xml:space="preserve">Thêm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danh mục sản phẩm</w:t>
            </w:r>
          </w:p>
        </w:tc>
        <w:tc>
          <w:tcPr>
            <w:tcW w:w="1445" w:type="dxa"/>
            <w:noWrap/>
          </w:tcPr>
          <w:p w:rsidR="00DE4C9E" w:rsidRPr="00BF6BF7" w:rsidRDefault="00DE4C9E" w:rsidP="00DE4C9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E4C9E" w:rsidRPr="00BF6BF7" w:rsidTr="00C928C9">
        <w:trPr>
          <w:trHeight w:val="348"/>
        </w:trPr>
        <w:tc>
          <w:tcPr>
            <w:tcW w:w="679" w:type="dxa"/>
            <w:noWrap/>
            <w:vAlign w:val="center"/>
          </w:tcPr>
          <w:p w:rsidR="00DE4C9E" w:rsidRPr="00EB2727" w:rsidRDefault="00DE4C9E" w:rsidP="00DE4C9E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</w:tcPr>
          <w:p w:rsidR="00DE4C9E" w:rsidRPr="00BF6BF7" w:rsidRDefault="00DE4C9E" w:rsidP="00DE4C9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/>
            <w:noWrap/>
            <w:vAlign w:val="center"/>
          </w:tcPr>
          <w:p w:rsidR="00DE4C9E" w:rsidRPr="00BF6BF7" w:rsidRDefault="00DE4C9E" w:rsidP="00DE4C9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21" w:type="dxa"/>
            <w:noWrap/>
          </w:tcPr>
          <w:p w:rsidR="00DE4C9E" w:rsidRPr="00BF6BF7" w:rsidRDefault="00DE4C9E" w:rsidP="00DE4C9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 xml:space="preserve">Sửa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danh mục sản phẩm</w:t>
            </w:r>
          </w:p>
        </w:tc>
        <w:tc>
          <w:tcPr>
            <w:tcW w:w="1445" w:type="dxa"/>
            <w:noWrap/>
          </w:tcPr>
          <w:p w:rsidR="00DE4C9E" w:rsidRPr="00BF6BF7" w:rsidRDefault="00DE4C9E" w:rsidP="00DE4C9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E4C9E" w:rsidRPr="00BF6BF7" w:rsidTr="00C928C9">
        <w:trPr>
          <w:trHeight w:val="348"/>
        </w:trPr>
        <w:tc>
          <w:tcPr>
            <w:tcW w:w="679" w:type="dxa"/>
            <w:noWrap/>
            <w:vAlign w:val="center"/>
          </w:tcPr>
          <w:p w:rsidR="00DE4C9E" w:rsidRPr="00EB2727" w:rsidRDefault="00DE4C9E" w:rsidP="00DE4C9E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</w:tcPr>
          <w:p w:rsidR="00DE4C9E" w:rsidRPr="00BF6BF7" w:rsidRDefault="00DE4C9E" w:rsidP="00DE4C9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/>
            <w:noWrap/>
            <w:vAlign w:val="center"/>
          </w:tcPr>
          <w:p w:rsidR="00DE4C9E" w:rsidRPr="00BF6BF7" w:rsidRDefault="00DE4C9E" w:rsidP="00DE4C9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21" w:type="dxa"/>
            <w:noWrap/>
          </w:tcPr>
          <w:p w:rsidR="00DE4C9E" w:rsidRPr="00BF6BF7" w:rsidRDefault="00DE4C9E" w:rsidP="00DE4C9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 xml:space="preserve">Xóa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danh mục sản phẩm</w:t>
            </w:r>
          </w:p>
        </w:tc>
        <w:tc>
          <w:tcPr>
            <w:tcW w:w="1445" w:type="dxa"/>
            <w:noWrap/>
          </w:tcPr>
          <w:p w:rsidR="00DE4C9E" w:rsidRPr="00BF6BF7" w:rsidRDefault="00DE4C9E" w:rsidP="00DE4C9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E4C9E" w:rsidRPr="00BF6BF7" w:rsidTr="00C928C9">
        <w:trPr>
          <w:trHeight w:val="348"/>
        </w:trPr>
        <w:tc>
          <w:tcPr>
            <w:tcW w:w="679" w:type="dxa"/>
            <w:noWrap/>
            <w:vAlign w:val="center"/>
          </w:tcPr>
          <w:p w:rsidR="00DE4C9E" w:rsidRPr="00EB2727" w:rsidRDefault="00DE4C9E" w:rsidP="00DE4C9E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</w:tcPr>
          <w:p w:rsidR="00DE4C9E" w:rsidRPr="00BF6BF7" w:rsidRDefault="00DE4C9E" w:rsidP="00DE4C9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/>
            <w:noWrap/>
            <w:vAlign w:val="center"/>
          </w:tcPr>
          <w:p w:rsidR="00DE4C9E" w:rsidRPr="00BF6BF7" w:rsidRDefault="00DE4C9E" w:rsidP="00DE4C9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21" w:type="dxa"/>
            <w:noWrap/>
          </w:tcPr>
          <w:p w:rsidR="00DE4C9E" w:rsidRPr="00BF6BF7" w:rsidRDefault="00DE4C9E" w:rsidP="00DE4C9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 xml:space="preserve">Xem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danh mục sản phẩm</w:t>
            </w:r>
          </w:p>
        </w:tc>
        <w:tc>
          <w:tcPr>
            <w:tcW w:w="1445" w:type="dxa"/>
            <w:noWrap/>
          </w:tcPr>
          <w:p w:rsidR="00DE4C9E" w:rsidRPr="00BF6BF7" w:rsidRDefault="00DE4C9E" w:rsidP="00DE4C9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 w:val="restart"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Quản lý hãng sản phẩm</w:t>
            </w:r>
          </w:p>
        </w:tc>
        <w:tc>
          <w:tcPr>
            <w:tcW w:w="3021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Thêm hãng sản phẩm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21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Sửa hãng sản phẩm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21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Xóa hãng sản phẩm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21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Xem hãng sản phẩm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 w:val="restart"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Quản lý nhà cung cấp</w:t>
            </w:r>
          </w:p>
        </w:tc>
        <w:tc>
          <w:tcPr>
            <w:tcW w:w="3021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Thêm nhà cung cấp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21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Sửa nhà cung cấp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21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Xóa nhà cung cấp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21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Xem nhà cung cấp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 w:val="restart"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Quản lý phiếu nhập hàng</w:t>
            </w:r>
          </w:p>
        </w:tc>
        <w:tc>
          <w:tcPr>
            <w:tcW w:w="3021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Thêm phiếu nhập hàng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21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Sửa phiếu nhập hàng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21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Xóa phiếu nhập hàng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21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Xem phiếu nhập hàng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21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In phiếu nhập hàng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 w:val="restart"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Quản lý phiếu xuất hàng</w:t>
            </w:r>
          </w:p>
        </w:tc>
        <w:tc>
          <w:tcPr>
            <w:tcW w:w="3021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Thêm phiếu xuất hàng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21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Sửa phiếu xuất hàng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21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Xóa phiếu xuất hàng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21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Xem phiếu xuất hàng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21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In phiếu xuất hàng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 w:val="restart"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Quản lý thuộc tính sản phẩm</w:t>
            </w:r>
          </w:p>
        </w:tc>
        <w:tc>
          <w:tcPr>
            <w:tcW w:w="3021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Thêm thuộc tính sản phẩm</w:t>
            </w:r>
          </w:p>
        </w:tc>
        <w:tc>
          <w:tcPr>
            <w:tcW w:w="1445" w:type="dxa"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21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Sửa thuộc tính sản phẩm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21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Xóa thuộc tính sản phẩm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21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Xem thuộc tính sản phẩm</w:t>
            </w:r>
          </w:p>
        </w:tc>
        <w:tc>
          <w:tcPr>
            <w:tcW w:w="1445" w:type="dxa"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 w:val="restart"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Quản lý sku</w:t>
            </w:r>
          </w:p>
        </w:tc>
        <w:tc>
          <w:tcPr>
            <w:tcW w:w="3021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Thêm sku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21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Sửa sku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21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Xóa sku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21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Xem sku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 w:val="restart"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Quản lý imei</w:t>
            </w:r>
          </w:p>
        </w:tc>
        <w:tc>
          <w:tcPr>
            <w:tcW w:w="3021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Thêm imei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21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Sửa imei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21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Xóa imei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21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Xem imei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Quản lý logs</w:t>
            </w:r>
          </w:p>
        </w:tc>
        <w:tc>
          <w:tcPr>
            <w:tcW w:w="3021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Xem logs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 w:val="restart"/>
            <w:noWrap/>
            <w:vAlign w:val="center"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Quản lý tài khoản</w:t>
            </w:r>
          </w:p>
        </w:tc>
        <w:tc>
          <w:tcPr>
            <w:tcW w:w="3021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Thêm tài khoản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21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Sửa tài khoản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21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Xóa tài khoản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vMerge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21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Xem tài khoản</w:t>
            </w: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Xem thống kê nhập hàng</w:t>
            </w:r>
          </w:p>
        </w:tc>
        <w:tc>
          <w:tcPr>
            <w:tcW w:w="3021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Xem thống kê xuất hàng</w:t>
            </w:r>
          </w:p>
        </w:tc>
        <w:tc>
          <w:tcPr>
            <w:tcW w:w="3021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0215D" w:rsidRPr="00BF6BF7" w:rsidTr="00C928C9">
        <w:trPr>
          <w:trHeight w:val="348"/>
        </w:trPr>
        <w:tc>
          <w:tcPr>
            <w:tcW w:w="679" w:type="dxa"/>
            <w:noWrap/>
            <w:vAlign w:val="center"/>
            <w:hideMark/>
          </w:tcPr>
          <w:p w:rsidR="0040215D" w:rsidRPr="00EB2727" w:rsidRDefault="0040215D" w:rsidP="0040215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01" w:type="dxa"/>
            <w:vMerge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6BF7">
              <w:rPr>
                <w:rFonts w:ascii="Times New Roman" w:hAnsi="Times New Roman" w:cs="Times New Roman"/>
                <w:sz w:val="26"/>
                <w:szCs w:val="26"/>
              </w:rPr>
              <w:t>Xem thống kê tồn kho</w:t>
            </w:r>
          </w:p>
        </w:tc>
        <w:tc>
          <w:tcPr>
            <w:tcW w:w="3021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45" w:type="dxa"/>
            <w:noWrap/>
            <w:hideMark/>
          </w:tcPr>
          <w:p w:rsidR="0040215D" w:rsidRPr="00BF6BF7" w:rsidRDefault="0040215D" w:rsidP="0040215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261A95" w:rsidRPr="00BF6BF7" w:rsidRDefault="00261A95">
      <w:pPr>
        <w:rPr>
          <w:rFonts w:ascii="Times New Roman" w:hAnsi="Times New Roman" w:cs="Times New Roman"/>
          <w:sz w:val="26"/>
          <w:szCs w:val="26"/>
        </w:rPr>
      </w:pPr>
    </w:p>
    <w:sectPr w:rsidR="00261A95" w:rsidRPr="00BF6B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C2D008C"/>
    <w:multiLevelType w:val="hybridMultilevel"/>
    <w:tmpl w:val="4468DD20"/>
    <w:lvl w:ilvl="0" w:tplc="D39813AE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E90B20"/>
    <w:multiLevelType w:val="hybridMultilevel"/>
    <w:tmpl w:val="D4F68EC2"/>
    <w:lvl w:ilvl="0" w:tplc="D39813AE">
      <w:start w:val="1"/>
      <w:numFmt w:val="decimal"/>
      <w:lvlText w:val="%1"/>
      <w:lvlJc w:val="center"/>
      <w:pPr>
        <w:ind w:left="61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31" w:hanging="360"/>
      </w:pPr>
    </w:lvl>
    <w:lvl w:ilvl="2" w:tplc="0409001B" w:tentative="1">
      <w:start w:val="1"/>
      <w:numFmt w:val="lowerRoman"/>
      <w:lvlText w:val="%3."/>
      <w:lvlJc w:val="right"/>
      <w:pPr>
        <w:ind w:left="2051" w:hanging="180"/>
      </w:pPr>
    </w:lvl>
    <w:lvl w:ilvl="3" w:tplc="0409000F" w:tentative="1">
      <w:start w:val="1"/>
      <w:numFmt w:val="decimal"/>
      <w:lvlText w:val="%4."/>
      <w:lvlJc w:val="left"/>
      <w:pPr>
        <w:ind w:left="2771" w:hanging="360"/>
      </w:pPr>
    </w:lvl>
    <w:lvl w:ilvl="4" w:tplc="04090019" w:tentative="1">
      <w:start w:val="1"/>
      <w:numFmt w:val="lowerLetter"/>
      <w:lvlText w:val="%5."/>
      <w:lvlJc w:val="left"/>
      <w:pPr>
        <w:ind w:left="3491" w:hanging="360"/>
      </w:pPr>
    </w:lvl>
    <w:lvl w:ilvl="5" w:tplc="0409001B" w:tentative="1">
      <w:start w:val="1"/>
      <w:numFmt w:val="lowerRoman"/>
      <w:lvlText w:val="%6."/>
      <w:lvlJc w:val="right"/>
      <w:pPr>
        <w:ind w:left="4211" w:hanging="180"/>
      </w:pPr>
    </w:lvl>
    <w:lvl w:ilvl="6" w:tplc="0409000F" w:tentative="1">
      <w:start w:val="1"/>
      <w:numFmt w:val="decimal"/>
      <w:lvlText w:val="%7."/>
      <w:lvlJc w:val="left"/>
      <w:pPr>
        <w:ind w:left="4931" w:hanging="360"/>
      </w:pPr>
    </w:lvl>
    <w:lvl w:ilvl="7" w:tplc="04090019" w:tentative="1">
      <w:start w:val="1"/>
      <w:numFmt w:val="lowerLetter"/>
      <w:lvlText w:val="%8."/>
      <w:lvlJc w:val="left"/>
      <w:pPr>
        <w:ind w:left="5651" w:hanging="360"/>
      </w:pPr>
    </w:lvl>
    <w:lvl w:ilvl="8" w:tplc="0409001B" w:tentative="1">
      <w:start w:val="1"/>
      <w:numFmt w:val="lowerRoman"/>
      <w:lvlText w:val="%9."/>
      <w:lvlJc w:val="right"/>
      <w:pPr>
        <w:ind w:left="6371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6BF7"/>
    <w:rsid w:val="00261A95"/>
    <w:rsid w:val="00391921"/>
    <w:rsid w:val="0040215D"/>
    <w:rsid w:val="004F5F10"/>
    <w:rsid w:val="005B3A23"/>
    <w:rsid w:val="006138C5"/>
    <w:rsid w:val="007351E4"/>
    <w:rsid w:val="00757EAC"/>
    <w:rsid w:val="0077022D"/>
    <w:rsid w:val="00787FB7"/>
    <w:rsid w:val="00A1546B"/>
    <w:rsid w:val="00AD7FEE"/>
    <w:rsid w:val="00BF3BDF"/>
    <w:rsid w:val="00BF6BF7"/>
    <w:rsid w:val="00C049D3"/>
    <w:rsid w:val="00C928C9"/>
    <w:rsid w:val="00CB7C39"/>
    <w:rsid w:val="00DE4C9E"/>
    <w:rsid w:val="00EB2727"/>
    <w:rsid w:val="00ED1AB9"/>
    <w:rsid w:val="00F9616D"/>
    <w:rsid w:val="00FB2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405A26"/>
  <w15:chartTrackingRefBased/>
  <w15:docId w15:val="{CC1F26AA-FE9F-404F-A349-AB3898CA5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F6B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B27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197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265</Words>
  <Characters>1512</Characters>
  <Application>Microsoft Office Word</Application>
  <DocSecurity>0</DocSecurity>
  <Lines>12</Lines>
  <Paragraphs>3</Paragraphs>
  <ScaleCrop>false</ScaleCrop>
  <Company/>
  <LinksUpToDate>false</LinksUpToDate>
  <CharactersWithSpaces>1774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</dc:creator>
  <cp:keywords/>
  <dc:description/>
  <cp:lastModifiedBy>HUY</cp:lastModifiedBy>
  <cp:revision>76</cp:revision>
  <dcterms:created xsi:type="dcterms:W3CDTF">2025-12-21T10:31:00Z</dcterms:created>
  <dcterms:modified xsi:type="dcterms:W3CDTF">2026-01-05T12:26:00Z</dcterms:modified>
</cp:coreProperties>
</file>