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C4959" w14:textId="46B92713" w:rsidR="00765BBF" w:rsidRDefault="0069607B">
      <w:pPr>
        <w:rPr>
          <w:b/>
          <w:bCs/>
        </w:rPr>
      </w:pPr>
      <w:r w:rsidRPr="0069607B">
        <w:rPr>
          <w:b/>
          <w:bCs/>
        </w:rPr>
        <w:t>Advantages of cloud computing</w:t>
      </w:r>
    </w:p>
    <w:p w14:paraId="14236E57" w14:textId="424B6138" w:rsidR="0069607B" w:rsidRDefault="0069607B" w:rsidP="0069607B">
      <w:pPr>
        <w:pStyle w:val="ListParagraph"/>
        <w:numPr>
          <w:ilvl w:val="0"/>
          <w:numId w:val="1"/>
        </w:numPr>
      </w:pPr>
      <w:r>
        <w:t>24/7 availability &amp; accessibility:</w:t>
      </w:r>
    </w:p>
    <w:p w14:paraId="2DA5D669" w14:textId="74F78664" w:rsidR="0069607B" w:rsidRDefault="0069607B" w:rsidP="0069607B">
      <w:pPr>
        <w:pStyle w:val="ListParagraph"/>
        <w:numPr>
          <w:ilvl w:val="0"/>
          <w:numId w:val="2"/>
        </w:numPr>
      </w:pPr>
      <w:r>
        <w:t>It is available &amp; accessible from anywhere &amp; at any time we only need to have device and internet connectivity to access the azure resources/ services.</w:t>
      </w:r>
    </w:p>
    <w:p w14:paraId="4F531B36" w14:textId="77777777" w:rsidR="0069607B" w:rsidRDefault="0069607B" w:rsidP="0069607B">
      <w:pPr>
        <w:pStyle w:val="ListParagraph"/>
        <w:numPr>
          <w:ilvl w:val="0"/>
          <w:numId w:val="1"/>
        </w:numPr>
      </w:pPr>
      <w:r>
        <w:t xml:space="preserve">Scalability: </w:t>
      </w:r>
    </w:p>
    <w:p w14:paraId="139E021A" w14:textId="24084F95" w:rsidR="0069607B" w:rsidRDefault="0069607B" w:rsidP="0069607B">
      <w:pPr>
        <w:pStyle w:val="ListParagraph"/>
        <w:numPr>
          <w:ilvl w:val="0"/>
          <w:numId w:val="2"/>
        </w:numPr>
      </w:pPr>
      <w:r>
        <w:t>the face of transformation is very simple and ease in cloud computing (ex: resizing of resources/ workloads/services/ etc) and that can be done by just a click of mouse.</w:t>
      </w:r>
    </w:p>
    <w:p w14:paraId="1F9926A7" w14:textId="736957B7" w:rsidR="0069607B" w:rsidRDefault="0069607B" w:rsidP="0069607B">
      <w:pPr>
        <w:pStyle w:val="ListParagraph"/>
        <w:numPr>
          <w:ilvl w:val="0"/>
          <w:numId w:val="1"/>
        </w:numPr>
      </w:pPr>
      <w:r>
        <w:t>Security:</w:t>
      </w:r>
    </w:p>
    <w:p w14:paraId="4372C60B" w14:textId="29DEEAF2" w:rsidR="0069607B" w:rsidRDefault="0069607B" w:rsidP="0069607B">
      <w:pPr>
        <w:pStyle w:val="ListParagraph"/>
        <w:numPr>
          <w:ilvl w:val="0"/>
          <w:numId w:val="2"/>
        </w:numPr>
      </w:pPr>
      <w:r>
        <w:t>It is using a very high security algorithm and hash functions to protect our data &amp; resources.</w:t>
      </w:r>
    </w:p>
    <w:p w14:paraId="37EEC417" w14:textId="54EDAB86" w:rsidR="0069607B" w:rsidRDefault="0069607B" w:rsidP="0069607B">
      <w:pPr>
        <w:pStyle w:val="ListParagraph"/>
        <w:numPr>
          <w:ilvl w:val="0"/>
          <w:numId w:val="1"/>
        </w:numPr>
      </w:pPr>
      <w:r>
        <w:t>Enhanced collaboration:</w:t>
      </w:r>
    </w:p>
    <w:p w14:paraId="15762B48" w14:textId="1349F8E7" w:rsidR="0069607B" w:rsidRDefault="0069607B" w:rsidP="0069607B">
      <w:pPr>
        <w:pStyle w:val="ListParagraph"/>
        <w:numPr>
          <w:ilvl w:val="0"/>
          <w:numId w:val="2"/>
        </w:numPr>
      </w:pPr>
      <w:r>
        <w:t>Just in one platform(portal.azure.com) you are going to get all the resources / services that you need for your project and application requirement.</w:t>
      </w:r>
    </w:p>
    <w:p w14:paraId="0613D513" w14:textId="77777777" w:rsidR="007513E9" w:rsidRDefault="007513E9" w:rsidP="007513E9">
      <w:pPr>
        <w:pStyle w:val="ListParagraph"/>
        <w:numPr>
          <w:ilvl w:val="0"/>
          <w:numId w:val="1"/>
        </w:numPr>
      </w:pPr>
      <w:r>
        <w:t>Cost effective:</w:t>
      </w:r>
    </w:p>
    <w:p w14:paraId="24526DE1" w14:textId="0D9C953F" w:rsidR="007513E9" w:rsidRDefault="007513E9" w:rsidP="007513E9">
      <w:pPr>
        <w:pStyle w:val="ListParagraph"/>
      </w:pPr>
      <w:r>
        <w:sym w:font="Wingdings" w:char="F0E0"/>
      </w:r>
      <w:r>
        <w:t xml:space="preserve"> It is very much cheap an economical as compared to private cloud or an old legacy system.</w:t>
      </w:r>
    </w:p>
    <w:p w14:paraId="37B9C21E" w14:textId="66C6C4D3" w:rsidR="007513E9" w:rsidRDefault="007513E9" w:rsidP="007513E9">
      <w:pPr>
        <w:pStyle w:val="ListParagraph"/>
        <w:numPr>
          <w:ilvl w:val="0"/>
          <w:numId w:val="1"/>
        </w:numPr>
      </w:pPr>
      <w:r>
        <w:t>Reliable:</w:t>
      </w:r>
    </w:p>
    <w:p w14:paraId="43F76B9F" w14:textId="4FC30A49" w:rsidR="007513E9" w:rsidRDefault="007513E9" w:rsidP="007513E9">
      <w:pPr>
        <w:pStyle w:val="ListParagraph"/>
        <w:numPr>
          <w:ilvl w:val="0"/>
          <w:numId w:val="2"/>
        </w:numPr>
        <w:pBdr>
          <w:bottom w:val="double" w:sz="6" w:space="1" w:color="auto"/>
        </w:pBdr>
      </w:pPr>
      <w:r>
        <w:t>Cloud services are consistently good in quality with equal performance even if we perform multiple enhancement on them.</w:t>
      </w:r>
    </w:p>
    <w:p w14:paraId="777B5729" w14:textId="3681C803" w:rsidR="00BA407F" w:rsidRDefault="00BA407F" w:rsidP="00BA407F">
      <w:pPr>
        <w:rPr>
          <w:b/>
          <w:bCs/>
        </w:rPr>
      </w:pPr>
      <w:r w:rsidRPr="00BA407F">
        <w:rPr>
          <w:b/>
          <w:bCs/>
        </w:rPr>
        <w:t>Cloud Computing Resources/ Services</w:t>
      </w:r>
    </w:p>
    <w:p w14:paraId="3E8A40CA" w14:textId="31E0D43C" w:rsidR="00BA407F" w:rsidRDefault="00BA407F" w:rsidP="00BA407F">
      <w:r w:rsidRPr="00BA407F">
        <w:t>Azure cloud computing is offering 200+ resources/ services.</w:t>
      </w:r>
    </w:p>
    <w:p w14:paraId="1CFD679A" w14:textId="1C4433F5" w:rsidR="00BA407F" w:rsidRDefault="00BA407F" w:rsidP="00BA407F">
      <w:pPr>
        <w:rPr>
          <w:b/>
          <w:bCs/>
        </w:rPr>
      </w:pPr>
      <w:r>
        <w:rPr>
          <w:b/>
          <w:bCs/>
        </w:rPr>
        <w:t xml:space="preserve">       </w:t>
      </w:r>
      <w:r w:rsidRPr="00BA407F">
        <w:rPr>
          <w:b/>
          <w:bCs/>
        </w:rPr>
        <w:t>What are Azure resources/ services?</w:t>
      </w:r>
    </w:p>
    <w:p w14:paraId="6CAB0EB4" w14:textId="4ED3480D" w:rsidR="00BA407F" w:rsidRDefault="00BA407F" w:rsidP="00BA407F">
      <w:pPr>
        <w:pStyle w:val="ListParagraph"/>
        <w:numPr>
          <w:ilvl w:val="0"/>
          <w:numId w:val="2"/>
        </w:numPr>
      </w:pPr>
      <w:r w:rsidRPr="00BA407F">
        <w:t>Anything that we are creating/deploying as a part of our application need is called as resource or service.</w:t>
      </w:r>
      <w:r>
        <w:t xml:space="preserve"> Example: Virtual machines, databases, Storage accounts, Virtual machines, container instances, load balancers, app services etc.</w:t>
      </w:r>
    </w:p>
    <w:p w14:paraId="04AB7033" w14:textId="6F1B8128" w:rsidR="00BA407F" w:rsidRDefault="00BA407F" w:rsidP="00BA407F">
      <w:pPr>
        <w:pStyle w:val="ListParagraph"/>
        <w:numPr>
          <w:ilvl w:val="0"/>
          <w:numId w:val="2"/>
        </w:numPr>
      </w:pPr>
      <w:r>
        <w:t xml:space="preserve">All these resources/ services are the ingredients for the application development and deployment.  </w:t>
      </w:r>
    </w:p>
    <w:p w14:paraId="12A3AAA3" w14:textId="1DD82D14" w:rsidR="00BA407F" w:rsidRDefault="00BA407F" w:rsidP="00BA407F">
      <w:r>
        <w:t>Now, these resources and services are divided in different service models:</w:t>
      </w:r>
    </w:p>
    <w:p w14:paraId="627364B5" w14:textId="7E88EAD4" w:rsidR="00BA407F" w:rsidRDefault="00BA407F" w:rsidP="00BA407F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BA407F">
        <w:rPr>
          <w:b/>
          <w:bCs/>
          <w:i/>
          <w:iCs/>
        </w:rPr>
        <w:t xml:space="preserve">IaaS </w:t>
      </w:r>
      <w:r w:rsidRPr="00BA407F">
        <w:rPr>
          <w:b/>
          <w:bCs/>
          <w:i/>
          <w:iCs/>
        </w:rPr>
        <w:sym w:font="Wingdings" w:char="F0E0"/>
      </w:r>
      <w:r w:rsidRPr="00BA407F">
        <w:rPr>
          <w:b/>
          <w:bCs/>
          <w:i/>
          <w:iCs/>
        </w:rPr>
        <w:t xml:space="preserve"> Infrastructure as a Service</w:t>
      </w:r>
    </w:p>
    <w:p w14:paraId="213D9F19" w14:textId="3E7584BC" w:rsidR="00085466" w:rsidRPr="00BA407F" w:rsidRDefault="00085466" w:rsidP="00085466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</w:t>
      </w:r>
      <w:r w:rsidRPr="00085466">
        <w:rPr>
          <w:b/>
          <w:bCs/>
          <w:i/>
          <w:iCs/>
        </w:rPr>
        <w:sym w:font="Wingdings" w:char="F0E0"/>
      </w:r>
      <w:r>
        <w:rPr>
          <w:b/>
          <w:bCs/>
          <w:i/>
          <w:iCs/>
        </w:rPr>
        <w:t xml:space="preserve">  </w:t>
      </w:r>
      <w:r w:rsidRPr="00085466">
        <w:rPr>
          <w:i/>
          <w:iCs/>
        </w:rPr>
        <w:t>ex. VM, SA, Vnet, AAD etc</w:t>
      </w:r>
      <w:r>
        <w:rPr>
          <w:b/>
          <w:bCs/>
          <w:i/>
          <w:iCs/>
        </w:rPr>
        <w:t>.</w:t>
      </w:r>
    </w:p>
    <w:p w14:paraId="51B8CF9A" w14:textId="02CB0B6F" w:rsidR="00BA407F" w:rsidRDefault="00BA407F" w:rsidP="00BA407F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BA407F">
        <w:rPr>
          <w:b/>
          <w:bCs/>
          <w:i/>
          <w:iCs/>
        </w:rPr>
        <w:t xml:space="preserve">PaaS </w:t>
      </w:r>
      <w:r w:rsidRPr="00BA407F">
        <w:rPr>
          <w:b/>
          <w:bCs/>
          <w:i/>
          <w:iCs/>
        </w:rPr>
        <w:sym w:font="Wingdings" w:char="F0E0"/>
      </w:r>
      <w:r w:rsidRPr="00BA407F">
        <w:rPr>
          <w:b/>
          <w:bCs/>
          <w:i/>
          <w:iCs/>
        </w:rPr>
        <w:t xml:space="preserve"> Platform as a Service</w:t>
      </w:r>
    </w:p>
    <w:p w14:paraId="49AA0B01" w14:textId="503B5316" w:rsidR="00085466" w:rsidRPr="00085466" w:rsidRDefault="00085466" w:rsidP="00085466">
      <w:pPr>
        <w:pStyle w:val="ListParagraph"/>
        <w:ind w:left="1080"/>
        <w:rPr>
          <w:i/>
          <w:iCs/>
        </w:rPr>
      </w:pPr>
      <w:r>
        <w:rPr>
          <w:i/>
          <w:iCs/>
        </w:rPr>
        <w:t xml:space="preserve">   </w:t>
      </w:r>
      <w:r w:rsidRPr="00085466">
        <w:rPr>
          <w:i/>
          <w:iCs/>
        </w:rPr>
        <w:sym w:font="Wingdings" w:char="F0E0"/>
      </w:r>
      <w:r w:rsidRPr="00085466">
        <w:rPr>
          <w:i/>
          <w:iCs/>
        </w:rPr>
        <w:t>Ex. SQL DB, Cosmo DB, etc.</w:t>
      </w:r>
    </w:p>
    <w:p w14:paraId="775F1CE7" w14:textId="017C8640" w:rsidR="00BA407F" w:rsidRDefault="00BA407F" w:rsidP="00BA407F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BA407F">
        <w:rPr>
          <w:b/>
          <w:bCs/>
          <w:i/>
          <w:iCs/>
        </w:rPr>
        <w:t xml:space="preserve">SaaS </w:t>
      </w:r>
      <w:r w:rsidRPr="00BA407F">
        <w:rPr>
          <w:b/>
          <w:bCs/>
          <w:i/>
          <w:iCs/>
        </w:rPr>
        <w:sym w:font="Wingdings" w:char="F0E0"/>
      </w:r>
      <w:r w:rsidRPr="00BA407F">
        <w:rPr>
          <w:b/>
          <w:bCs/>
          <w:i/>
          <w:iCs/>
        </w:rPr>
        <w:t xml:space="preserve"> Software as a Service</w:t>
      </w:r>
      <w:r>
        <w:rPr>
          <w:b/>
          <w:bCs/>
          <w:i/>
          <w:iCs/>
        </w:rPr>
        <w:t xml:space="preserve"> </w:t>
      </w:r>
    </w:p>
    <w:p w14:paraId="5289A4EB" w14:textId="2D83C5FA" w:rsidR="00BA407F" w:rsidRPr="00085466" w:rsidRDefault="00085466" w:rsidP="00085466">
      <w:pPr>
        <w:pStyle w:val="ListParagraph"/>
        <w:ind w:left="1080"/>
        <w:rPr>
          <w:i/>
          <w:iCs/>
        </w:rPr>
      </w:pPr>
      <w:r>
        <w:rPr>
          <w:i/>
          <w:iCs/>
        </w:rPr>
        <w:t xml:space="preserve">   </w:t>
      </w:r>
      <w:r w:rsidRPr="00085466">
        <w:rPr>
          <w:i/>
          <w:iCs/>
        </w:rPr>
        <w:sym w:font="Wingdings" w:char="F0E0"/>
      </w:r>
      <w:r w:rsidRPr="00085466">
        <w:rPr>
          <w:i/>
          <w:iCs/>
        </w:rPr>
        <w:t>Ex: Skype, Gmail, FB, WhatsApp etc</w:t>
      </w:r>
    </w:p>
    <w:p w14:paraId="67CD9806" w14:textId="2BCEB83D" w:rsidR="00BA407F" w:rsidRDefault="00085466" w:rsidP="00BA407F">
      <w:r>
        <w:t>When we are developing, building or creating our applications we always take a combination of IaaS and PaaS. No software/application can be built only with IaaS or PaaS. We always take a combination of both to build successful application.</w:t>
      </w:r>
    </w:p>
    <w:p w14:paraId="73790A78" w14:textId="77777777" w:rsidR="00085466" w:rsidRDefault="00085466" w:rsidP="00BA407F"/>
    <w:p w14:paraId="0AEE4EBA" w14:textId="6A52AEFC" w:rsidR="00085466" w:rsidRDefault="00085466" w:rsidP="00BA407F">
      <w:r>
        <w:rPr>
          <w:noProof/>
        </w:rPr>
        <w:lastRenderedPageBreak/>
        <w:drawing>
          <wp:inline distT="0" distB="0" distL="0" distR="0" wp14:anchorId="26208220" wp14:editId="093E0E9F">
            <wp:extent cx="5731510" cy="3661410"/>
            <wp:effectExtent l="0" t="0" r="0" b="0"/>
            <wp:docPr id="703296360" name="Picture 1" descr="A Comprehensive Introduction to Cloud Computing - Simple Ta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mprehensive Introduction to Cloud Computing - Simple Tal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E6507" w14:textId="77777777" w:rsidR="005014B5" w:rsidRDefault="005014B5" w:rsidP="00BA407F"/>
    <w:p w14:paraId="5D867D37" w14:textId="5949910C" w:rsidR="005014B5" w:rsidRDefault="005014B5" w:rsidP="00BA407F">
      <w:r>
        <w:t>For details, please refer blog:</w:t>
      </w:r>
    </w:p>
    <w:p w14:paraId="4432336C" w14:textId="2D2C5AA1" w:rsidR="005014B5" w:rsidRPr="00BA407F" w:rsidRDefault="00C53683" w:rsidP="00BA407F">
      <w:r w:rsidRPr="00C53683">
        <w:t>https://hashnode.com/preview/66da239bc0f53bee1f300b17</w:t>
      </w:r>
    </w:p>
    <w:p w14:paraId="36AEDF53" w14:textId="77777777" w:rsidR="00BA407F" w:rsidRPr="00BA407F" w:rsidRDefault="00BA407F" w:rsidP="00BA407F"/>
    <w:p w14:paraId="3A939A63" w14:textId="77777777" w:rsidR="00BA407F" w:rsidRDefault="00BA407F" w:rsidP="00BA407F"/>
    <w:p w14:paraId="6B9C5B16" w14:textId="77777777" w:rsidR="00BA407F" w:rsidRPr="0069607B" w:rsidRDefault="00BA407F" w:rsidP="00BA407F"/>
    <w:sectPr w:rsidR="00BA407F" w:rsidRPr="00696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036B8"/>
    <w:multiLevelType w:val="hybridMultilevel"/>
    <w:tmpl w:val="314A70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97E29"/>
    <w:multiLevelType w:val="hybridMultilevel"/>
    <w:tmpl w:val="3D7E9F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41457"/>
    <w:multiLevelType w:val="hybridMultilevel"/>
    <w:tmpl w:val="ECB0D684"/>
    <w:lvl w:ilvl="0" w:tplc="4DC61EA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7499587">
    <w:abstractNumId w:val="0"/>
  </w:num>
  <w:num w:numId="2" w16cid:durableId="567813246">
    <w:abstractNumId w:val="2"/>
  </w:num>
  <w:num w:numId="3" w16cid:durableId="1383478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607B"/>
    <w:rsid w:val="00085466"/>
    <w:rsid w:val="005014B5"/>
    <w:rsid w:val="00524094"/>
    <w:rsid w:val="0069607B"/>
    <w:rsid w:val="007513E9"/>
    <w:rsid w:val="00765BBF"/>
    <w:rsid w:val="00851B22"/>
    <w:rsid w:val="00BA407F"/>
    <w:rsid w:val="00C53683"/>
    <w:rsid w:val="00E1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D522"/>
  <w15:chartTrackingRefBased/>
  <w15:docId w15:val="{AF721431-DA57-4E80-BF48-4861028F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 SAURABH MAKHIJA</dc:creator>
  <cp:keywords/>
  <dc:description/>
  <cp:lastModifiedBy>DAS SAURABH MAKHIJA</cp:lastModifiedBy>
  <cp:revision>1</cp:revision>
  <dcterms:created xsi:type="dcterms:W3CDTF">2024-09-05T21:45:00Z</dcterms:created>
  <dcterms:modified xsi:type="dcterms:W3CDTF">2024-09-06T00:44:00Z</dcterms:modified>
</cp:coreProperties>
</file>