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5CA9" w14:textId="40C6513A" w:rsidR="00884D9B" w:rsidRDefault="00884D9B" w:rsidP="00884D9B">
      <w:r>
        <w:rPr>
          <w:rFonts w:hint="eastAsia"/>
        </w:rPr>
        <w:t>1、</w:t>
      </w:r>
      <w:r>
        <w:t>步骤</w:t>
      </w:r>
      <w:r>
        <w:rPr>
          <w:rFonts w:hint="eastAsia"/>
        </w:rPr>
        <w:t>为</w:t>
      </w:r>
      <w:r>
        <w:t>：</w:t>
      </w:r>
    </w:p>
    <w:p w14:paraId="01D0DC34" w14:textId="2C652EEF" w:rsidR="00884D9B" w:rsidRDefault="00884D9B" w:rsidP="00884D9B">
      <w:pPr>
        <w:rPr>
          <w:rFonts w:hint="eastAsia"/>
        </w:rPr>
      </w:pPr>
      <w:r>
        <w:rPr>
          <w:rFonts w:hint="eastAsia"/>
        </w:rPr>
        <w:t>（1）</w:t>
      </w:r>
      <w:r>
        <w:t>通过命令行登录到Hadoop的NameNode服务器上。</w:t>
      </w:r>
    </w:p>
    <w:p w14:paraId="747C714C" w14:textId="77777777" w:rsidR="00884D9B" w:rsidRDefault="00884D9B" w:rsidP="00884D9B">
      <w:r>
        <w:rPr>
          <w:rFonts w:hint="eastAsia"/>
        </w:rPr>
        <w:t>（2）</w:t>
      </w:r>
      <w:r>
        <w:t>执行以下命令，以退出安全模式</w:t>
      </w:r>
      <w:r>
        <w:rPr>
          <w:rFonts w:hint="eastAsia"/>
        </w:rPr>
        <w:t>：</w:t>
      </w:r>
      <w:r>
        <w:t xml:space="preserve">hdfs dfsadmin -safemode leave   </w:t>
      </w:r>
    </w:p>
    <w:p w14:paraId="1F4046EC" w14:textId="387F6C86" w:rsidR="00884D9B" w:rsidRDefault="00884D9B" w:rsidP="00884D9B">
      <w:pPr>
        <w:ind w:firstLine="420"/>
        <w:rPr>
          <w:rFonts w:hint="eastAsia"/>
        </w:rPr>
      </w:pPr>
      <w:r>
        <w:t>如果需要强制退出安全模式，可以添加 -force 参数： hdfs dfsadmin -safemode leave -force</w:t>
      </w:r>
    </w:p>
    <w:p w14:paraId="5804ABF5" w14:textId="7708EC7B" w:rsidR="00884D9B" w:rsidRDefault="00884D9B" w:rsidP="00884D9B">
      <w:pPr>
        <w:rPr>
          <w:rFonts w:hint="eastAsia"/>
        </w:rPr>
      </w:pPr>
      <w:r>
        <w:rPr>
          <w:rFonts w:hint="eastAsia"/>
        </w:rPr>
        <w:t>（3）</w:t>
      </w:r>
      <w:r>
        <w:t>执行命令后，系统会输出一条消息，告诉你是否已成功退出安全模式。</w:t>
      </w:r>
    </w:p>
    <w:p w14:paraId="57880F1E" w14:textId="5D037E43" w:rsidR="00884D9B" w:rsidRDefault="00884D9B" w:rsidP="00884D9B">
      <w:r>
        <w:rPr>
          <w:rFonts w:hint="eastAsia"/>
        </w:rPr>
        <w:t>（4）</w:t>
      </w:r>
      <w:r>
        <w:t>检查Hadoop系统是否已经退出安全模式，可以使用以下命令查看： hdfs dfsadmin -safemode get</w:t>
      </w:r>
      <w:r>
        <w:rPr>
          <w:rFonts w:hint="eastAsia"/>
        </w:rPr>
        <w:t xml:space="preserve"> </w:t>
      </w:r>
      <w:r>
        <w:t xml:space="preserve"> </w:t>
      </w:r>
      <w:r>
        <w:t>如果输出结果为“Safe mode is OFF”，则表示系统已经成功退出安全模式。</w:t>
      </w:r>
    </w:p>
    <w:p w14:paraId="10BE2868" w14:textId="5A377ACE" w:rsidR="00884D9B" w:rsidRDefault="00884D9B" w:rsidP="00884D9B">
      <w:pPr>
        <w:rPr>
          <w:rFonts w:hint="eastAsia"/>
        </w:rPr>
      </w:pPr>
      <w:r>
        <w:rPr>
          <w:rFonts w:hint="eastAsia"/>
        </w:rPr>
        <w:t>2、</w:t>
      </w:r>
      <w:r>
        <w:t>原因：</w:t>
      </w:r>
    </w:p>
    <w:p w14:paraId="087E7D5A" w14:textId="0E1F1A0F" w:rsidR="00884D9B" w:rsidRDefault="004E2573" w:rsidP="00884D9B">
      <w:pPr>
        <w:rPr>
          <w:rFonts w:hint="eastAsia"/>
        </w:rPr>
      </w:pPr>
      <w:r>
        <w:rPr>
          <w:rFonts w:hint="eastAsia"/>
        </w:rPr>
        <w:t>（1）</w:t>
      </w:r>
      <w:r w:rsidR="00884D9B">
        <w:t>写入延迟高：HDFS的写入操作需要先将数据写入到本地磁盘，再复制到多个节点上进行备份。因此，HDFS的写入延迟比较高，无法满足低延迟数据访问的要求。</w:t>
      </w:r>
    </w:p>
    <w:p w14:paraId="24EBBA34" w14:textId="759C741B" w:rsidR="00884D9B" w:rsidRDefault="004E2573" w:rsidP="00884D9B">
      <w:pPr>
        <w:rPr>
          <w:rFonts w:hint="eastAsia"/>
        </w:rPr>
      </w:pPr>
      <w:r>
        <w:rPr>
          <w:rFonts w:hint="eastAsia"/>
        </w:rPr>
        <w:t>（2）</w:t>
      </w:r>
      <w:r w:rsidR="00884D9B">
        <w:t>数据一致性难以保证：由于数据备份和同步需要一定的时间，因此HDFS不能保证实时的数据一致性，可能会导致数据访问时数据不一致的情况发生。</w:t>
      </w:r>
    </w:p>
    <w:p w14:paraId="025331CA" w14:textId="26178B3A" w:rsidR="00884D9B" w:rsidRDefault="004E2573" w:rsidP="00884D9B">
      <w:r>
        <w:rPr>
          <w:rFonts w:hint="eastAsia"/>
        </w:rPr>
        <w:t>（3）</w:t>
      </w:r>
      <w:r w:rsidR="00884D9B">
        <w:t>适用于大文件存储：HDFS适用于存储大文件，对小文件存储效率较低。当存储大量小文件时，HDFS需要维护大量的元数据，会导致元数据的负载过高，影响系统性能。</w:t>
      </w:r>
    </w:p>
    <w:p w14:paraId="26F047EB" w14:textId="4915599F" w:rsidR="00884D9B" w:rsidRDefault="004E2573" w:rsidP="00884D9B">
      <w:r>
        <w:rPr>
          <w:rFonts w:hint="eastAsia"/>
        </w:rPr>
        <w:t>（4）</w:t>
      </w:r>
      <w:r w:rsidR="00884D9B">
        <w:t>不支持原子性操作：HDFS不支持原子性操作，如文件的追加和删除等操作，可能会导致数据访问的不一致性。</w:t>
      </w:r>
    </w:p>
    <w:p w14:paraId="11AF02F2" w14:textId="53A8B77C" w:rsidR="007C6CBD" w:rsidRDefault="007C6CBD" w:rsidP="007C6CBD">
      <w:pPr>
        <w:rPr>
          <w:rFonts w:hint="eastAsia"/>
        </w:rPr>
      </w:pPr>
      <w:r>
        <w:rPr>
          <w:rFonts w:hint="eastAsia"/>
        </w:rPr>
        <w:t>3、</w:t>
      </w:r>
      <w:r>
        <w:t>原因：</w:t>
      </w:r>
    </w:p>
    <w:p w14:paraId="545B478B" w14:textId="4ED70EFD" w:rsidR="007C6CBD" w:rsidRDefault="007C6CBD" w:rsidP="007C6CBD">
      <w:pPr>
        <w:rPr>
          <w:rFonts w:hint="eastAsia"/>
        </w:rPr>
      </w:pPr>
      <w:r>
        <w:rPr>
          <w:rFonts w:hint="eastAsia"/>
        </w:rPr>
        <w:t>（1）</w:t>
      </w:r>
      <w:r>
        <w:t xml:space="preserve"> 存储元数据开销大：HDFS需要维护大量的元数据，如文件名、权限、时间戳等，存储大量小文件时，需要为每个文件维护一个元数据，这会导致存储空间的浪费。</w:t>
      </w:r>
    </w:p>
    <w:p w14:paraId="109885E4" w14:textId="2B66D452" w:rsidR="007C6CBD" w:rsidRDefault="007C6CBD" w:rsidP="007C6CBD">
      <w:pPr>
        <w:rPr>
          <w:rFonts w:hint="eastAsia"/>
        </w:rPr>
      </w:pPr>
      <w:r>
        <w:rPr>
          <w:rFonts w:hint="eastAsia"/>
        </w:rPr>
        <w:t>（2）</w:t>
      </w:r>
      <w:r>
        <w:t>存储效率低：HDFS是按照数据块的方式存储文件，每个数据块的大小一般为128MB或256MB，如果存储小文件，则会造成空间的浪费。当一个小文件占用一个数据块时，其余的空间将被浪费，这会导致存储效率低下。</w:t>
      </w:r>
    </w:p>
    <w:p w14:paraId="3EC2CBEC" w14:textId="22EC05D6" w:rsidR="0092708B" w:rsidRDefault="007C6CBD" w:rsidP="00884D9B">
      <w:r>
        <w:rPr>
          <w:rFonts w:hint="eastAsia"/>
        </w:rPr>
        <w:t>（3）</w:t>
      </w:r>
      <w:r>
        <w:t>读写效率低：由于HDFS需要访问大量的元数据，所以读写小文件时需要频繁地访问磁盘和网络，这会导致读写效率低下，影响系统的性能。</w:t>
      </w:r>
    </w:p>
    <w:p w14:paraId="7BAC10A3" w14:textId="1F1354FB" w:rsidR="006E2484" w:rsidRDefault="007C6CBD" w:rsidP="006E2484">
      <w:pPr>
        <w:rPr>
          <w:rFonts w:hint="eastAsia"/>
        </w:rPr>
      </w:pPr>
      <w:r>
        <w:rPr>
          <w:rFonts w:hint="eastAsia"/>
        </w:rPr>
        <w:t>4、</w:t>
      </w:r>
      <w:r w:rsidR="006E2484">
        <w:t>原因：</w:t>
      </w:r>
    </w:p>
    <w:p w14:paraId="17648847" w14:textId="1E72FFBA" w:rsidR="006E2484" w:rsidRDefault="006E2484" w:rsidP="006E2484">
      <w:pPr>
        <w:rPr>
          <w:rFonts w:hint="eastAsia"/>
        </w:rPr>
      </w:pPr>
      <w:r>
        <w:rPr>
          <w:rFonts w:hint="eastAsia"/>
        </w:rPr>
        <w:t>（1）</w:t>
      </w:r>
      <w:r>
        <w:t xml:space="preserve"> 一致性：HDFS的设计目标是提供高可靠性和数据一致性。在多用户并发地写入和任意修改文件的情况下，可能会导致数据不一致，因此HDFS限制了这些操作。</w:t>
      </w:r>
    </w:p>
    <w:p w14:paraId="78092947" w14:textId="29683982" w:rsidR="006E2484" w:rsidRDefault="006E2484" w:rsidP="006E2484">
      <w:pPr>
        <w:rPr>
          <w:rFonts w:hint="eastAsia"/>
        </w:rPr>
      </w:pPr>
      <w:r>
        <w:rPr>
          <w:rFonts w:hint="eastAsia"/>
        </w:rPr>
        <w:t>（2）</w:t>
      </w:r>
      <w:r>
        <w:t>写入性能：在多用户并发地写入的情况下，需要进行锁定和同步，这会导致写入性能降低，不符合HDFS的设计目标。</w:t>
      </w:r>
    </w:p>
    <w:p w14:paraId="0E23D3CE" w14:textId="2993E295" w:rsidR="006E2484" w:rsidRDefault="006E2484" w:rsidP="006E2484">
      <w:pPr>
        <w:rPr>
          <w:rFonts w:hint="eastAsia"/>
        </w:rPr>
      </w:pPr>
      <w:r>
        <w:rPr>
          <w:rFonts w:hint="eastAsia"/>
        </w:rPr>
        <w:t>（3）</w:t>
      </w:r>
      <w:r>
        <w:t>安全性：如果允许多用户并发地写入和任意修改文件，可能会导致数据的安全性问题，例如数据的篡改或者丢失。</w:t>
      </w:r>
    </w:p>
    <w:p w14:paraId="6A017E4B" w14:textId="3902556C" w:rsidR="007C6CBD" w:rsidRDefault="006E2484" w:rsidP="006E2484">
      <w:r>
        <w:rPr>
          <w:rFonts w:hint="eastAsia"/>
        </w:rPr>
        <w:t>（4）</w:t>
      </w:r>
      <w:r>
        <w:t>数据可靠性：HDFS提供了数据备份和容错机制来保证数据的可靠性，如果多个用户并发地写入和修改文件，将会影响数据备份和容错机制的实现。</w:t>
      </w:r>
    </w:p>
    <w:p w14:paraId="60E2BF18" w14:textId="5EF10264" w:rsidR="000703FF" w:rsidRDefault="006E2484" w:rsidP="000703FF">
      <w:pPr>
        <w:rPr>
          <w:rFonts w:hint="eastAsia"/>
        </w:rPr>
      </w:pPr>
      <w:r>
        <w:rPr>
          <w:rFonts w:hint="eastAsia"/>
        </w:rPr>
        <w:t>5、</w:t>
      </w:r>
      <w:r w:rsidR="000703FF">
        <w:rPr>
          <w:rFonts w:hint="eastAsia"/>
        </w:rPr>
        <w:t>方法</w:t>
      </w:r>
      <w:r w:rsidR="000703FF">
        <w:t>：</w:t>
      </w:r>
    </w:p>
    <w:p w14:paraId="5BF5B667" w14:textId="6E160CAC" w:rsidR="000703FF" w:rsidRDefault="000703FF" w:rsidP="000703FF">
      <w:pPr>
        <w:rPr>
          <w:rFonts w:hint="eastAsia"/>
        </w:rPr>
      </w:pPr>
      <w:r>
        <w:rPr>
          <w:rFonts w:hint="eastAsia"/>
        </w:rPr>
        <w:t>（1）</w:t>
      </w:r>
      <w:r>
        <w:t>Checkpoint：Checkpoint是一种名称节点的备份机制，可以将名称节点的命名空间和元数据备份到另一个位置。在进行Checkpoint备份时，HDFS会将EditLog文件中的已提交操作复制到新的EditLog文件中，并将旧的EditLog文件截断。这样可以有效地减少EditLog文件的大小，同时也可以保证数据的安全性。</w:t>
      </w:r>
    </w:p>
    <w:p w14:paraId="0F62BF49" w14:textId="3E055837" w:rsidR="000703FF" w:rsidRDefault="000703FF" w:rsidP="000703FF">
      <w:pPr>
        <w:rPr>
          <w:rFonts w:hint="eastAsia"/>
        </w:rPr>
      </w:pPr>
      <w:r>
        <w:rPr>
          <w:rFonts w:hint="eastAsia"/>
        </w:rPr>
        <w:t>（2）</w:t>
      </w:r>
      <w:r>
        <w:t>EditLog Roll：EditLog Roll是一种策略，用于控制EditLog文件的大小。当EditLog文件的大小达到预设的阈值时，HDFS会自动创建一个新的EditLog文件，并将当前的EditLog文件命名为旧的EditLog文件。这样可以避免EditLog文件不断增长的问题，同时也可以更好地管理和维护EditLog文件。</w:t>
      </w:r>
    </w:p>
    <w:p w14:paraId="5A51117C" w14:textId="464BC14F" w:rsidR="000703FF" w:rsidRDefault="000703FF" w:rsidP="000703FF">
      <w:r>
        <w:rPr>
          <w:rFonts w:hint="eastAsia"/>
        </w:rPr>
        <w:t>（3）</w:t>
      </w:r>
      <w:r>
        <w:t xml:space="preserve"> EditLog压缩：在进行Checkpoint备份时，HDFS还可以对EditLog文件进行压缩，</w:t>
      </w:r>
      <w:r>
        <w:lastRenderedPageBreak/>
        <w:t>这样可以进一步减小EditLog文件的大小。HDFS使用一种称为Hadoop SequenceFile的格式来压缩EditLog文件，该格式可以高效地存储和检索序列化的键值对。</w:t>
      </w:r>
    </w:p>
    <w:p w14:paraId="29E528AF" w14:textId="7EEF812A" w:rsidR="00C05C9F" w:rsidRDefault="000703FF" w:rsidP="00C05C9F">
      <w:pPr>
        <w:rPr>
          <w:rFonts w:hint="eastAsia"/>
        </w:rPr>
      </w:pPr>
      <w:r>
        <w:rPr>
          <w:rFonts w:hint="eastAsia"/>
        </w:rPr>
        <w:t>6、</w:t>
      </w:r>
      <w:r w:rsidR="00C05C9F">
        <w:t>Map任务需要对输入数据进行处理，并将其转换成键值对。在进行Map操作时，会产生大量的键值对，这些键值对需要被分配到不同的Reducer节点进行处理。为了避免所有键值对都被发送到同一个Reducer节点，Map任务需要进行分区操作，将不同的键值对分配到不同的Reducer节点上进行处理，从而实现负载均衡，提高MapReduce的效率。</w:t>
      </w:r>
    </w:p>
    <w:p w14:paraId="124FEC50" w14:textId="57568861" w:rsidR="006E2484" w:rsidRDefault="00C05C9F" w:rsidP="00C05C9F">
      <w:r>
        <w:rPr>
          <w:rFonts w:hint="eastAsia"/>
        </w:rPr>
        <w:t>分区操作的实现方式是通过对键值对的键进行哈希操作，将哈希值和键值对发送到不同的</w:t>
      </w:r>
      <w:r>
        <w:t>Reducer节点。具体实现过程中，需要在Map任务中定义一个分区函数（Partitioner），该函数将键值对作为输入，并返回一个整数值，该值将被用于将键值对分配到不同的Reducer节点。通常情况下，分区函数可以简单地对键进行哈希操作，并取模得到一个整数值，然后将这个整数值作为分区的编号，从而将键值对分配到对应的Reducer节点上。</w:t>
      </w:r>
    </w:p>
    <w:p w14:paraId="50305A49" w14:textId="77777777" w:rsidR="00C05C9F" w:rsidRDefault="00C05C9F" w:rsidP="00C05C9F">
      <w:r>
        <w:rPr>
          <w:rFonts w:hint="eastAsia"/>
        </w:rPr>
        <w:t>7、</w:t>
      </w:r>
      <w:r>
        <w:rPr>
          <w:rFonts w:hint="eastAsia"/>
        </w:rPr>
        <w:t>在</w:t>
      </w:r>
      <w:r>
        <w:t>MapReduce中，多个Reduce任务的结果通常需要进一步处理，因为MapReduce框架本身只能处理简单的聚合操作，例如求和、计数等。而在实际应用中，通常需要进行更复杂的数据分析和处理，例如排序、分组、连接等操作，这些操作无法直接在Reduce阶段中完成。</w:t>
      </w:r>
    </w:p>
    <w:p w14:paraId="09470BB9" w14:textId="24183830" w:rsidR="00C05C9F" w:rsidRPr="007C6CBD" w:rsidRDefault="00C05C9F" w:rsidP="00C05C9F">
      <w:pPr>
        <w:rPr>
          <w:rFonts w:hint="eastAsia"/>
        </w:rPr>
      </w:pPr>
      <w:r>
        <w:rPr>
          <w:rFonts w:hint="eastAsia"/>
        </w:rPr>
        <w:t>因此，</w:t>
      </w:r>
      <w:r>
        <w:t>MapReduce通常会将Reduce任务的结果写入到分布式文件系统中（例如HDFS），然后通过其他的数据处理框架（例如Hive、Pig等）对数据进行进一步的处理和分析。这些数据处理框架提供了更丰富的操作，可以对大规模的数据进行高效的处理和分析，从而满足更加复杂的数据处理需求。</w:t>
      </w:r>
    </w:p>
    <w:sectPr w:rsidR="00C05C9F" w:rsidRPr="007C6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E64"/>
    <w:rsid w:val="000703FF"/>
    <w:rsid w:val="00152E64"/>
    <w:rsid w:val="004E2573"/>
    <w:rsid w:val="006E2484"/>
    <w:rsid w:val="007C6CBD"/>
    <w:rsid w:val="00884D9B"/>
    <w:rsid w:val="0092708B"/>
    <w:rsid w:val="00C0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8A32"/>
  <w15:chartTrackingRefBased/>
  <w15:docId w15:val="{83ED1A98-C284-47FE-8111-A79C8C08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程锦 杨</dc:creator>
  <cp:keywords/>
  <dc:description/>
  <cp:lastModifiedBy>程锦 杨</cp:lastModifiedBy>
  <cp:revision>2</cp:revision>
  <dcterms:created xsi:type="dcterms:W3CDTF">2023-05-03T08:34:00Z</dcterms:created>
  <dcterms:modified xsi:type="dcterms:W3CDTF">2023-05-03T09:14:00Z</dcterms:modified>
</cp:coreProperties>
</file>