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072E9" w14:paraId="2E1EE910" w14:textId="77777777" w:rsidTr="0040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14:paraId="5554B7E0" w14:textId="59950274" w:rsidR="004072E9" w:rsidRDefault="004072E9" w:rsidP="00210C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extendido Registro</w:t>
            </w:r>
          </w:p>
        </w:tc>
      </w:tr>
      <w:tr w:rsidR="004072E9" w14:paraId="3C713A7E" w14:textId="77777777" w:rsidTr="0040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2DFD8BC" w14:textId="2A38BD25" w:rsidR="004072E9" w:rsidRDefault="004072E9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886" w:type="dxa"/>
            <w:gridSpan w:val="2"/>
          </w:tcPr>
          <w:p w14:paraId="314B9A75" w14:textId="72F3BB48" w:rsidR="004072E9" w:rsidRDefault="004072E9" w:rsidP="00210C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crea una cuenta para solicitar libros</w:t>
            </w:r>
          </w:p>
        </w:tc>
      </w:tr>
      <w:tr w:rsidR="004072E9" w14:paraId="1A075451" w14:textId="77777777" w:rsidTr="0040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14:paraId="2B79DA2F" w14:textId="77777777" w:rsidR="004072E9" w:rsidRDefault="004072E9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1FF78DB0" w14:textId="77777777" w:rsidR="004072E9" w:rsidRDefault="004072E9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6BF3759" w14:textId="77777777" w:rsidR="004072E9" w:rsidRDefault="004072E9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9907058" w14:textId="77777777" w:rsidR="004072E9" w:rsidRDefault="004072E9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4DE6515" w14:textId="77777777" w:rsidR="004072E9" w:rsidRDefault="004072E9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4C90DD5E" w14:textId="77777777" w:rsidR="004072E9" w:rsidRDefault="004072E9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EDDD242" w14:textId="02D8A725" w:rsidR="004072E9" w:rsidRDefault="004072E9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 normal</w:t>
            </w:r>
          </w:p>
        </w:tc>
        <w:tc>
          <w:tcPr>
            <w:tcW w:w="2943" w:type="dxa"/>
          </w:tcPr>
          <w:p w14:paraId="7ED809AF" w14:textId="62863FB7" w:rsidR="004072E9" w:rsidRPr="004072E9" w:rsidRDefault="004072E9" w:rsidP="00210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72E9">
              <w:rPr>
                <w:rFonts w:ascii="Arial" w:hAnsi="Arial" w:cs="Arial"/>
                <w:b/>
                <w:bCs/>
                <w:sz w:val="24"/>
                <w:szCs w:val="24"/>
              </w:rPr>
              <w:t>Usuario</w:t>
            </w:r>
          </w:p>
        </w:tc>
        <w:tc>
          <w:tcPr>
            <w:tcW w:w="2943" w:type="dxa"/>
          </w:tcPr>
          <w:p w14:paraId="40F88B5D" w14:textId="2AA8928D" w:rsidR="004072E9" w:rsidRPr="004072E9" w:rsidRDefault="004072E9" w:rsidP="00210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72E9">
              <w:rPr>
                <w:rFonts w:ascii="Arial" w:hAnsi="Arial" w:cs="Arial"/>
                <w:b/>
                <w:bCs/>
                <w:sz w:val="24"/>
                <w:szCs w:val="24"/>
              </w:rPr>
              <w:t>Baphystore</w:t>
            </w:r>
          </w:p>
        </w:tc>
      </w:tr>
      <w:tr w:rsidR="004072E9" w14:paraId="3C8236E3" w14:textId="77777777" w:rsidTr="0040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263A5FA0" w14:textId="77777777" w:rsidR="004072E9" w:rsidRDefault="004072E9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8733972" w14:textId="3A3157D1" w:rsidR="004072E9" w:rsidRPr="004072E9" w:rsidRDefault="004072E9" w:rsidP="00210CD7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a la ventana de registro.</w:t>
            </w:r>
          </w:p>
        </w:tc>
        <w:tc>
          <w:tcPr>
            <w:tcW w:w="2943" w:type="dxa"/>
          </w:tcPr>
          <w:p w14:paraId="676F865B" w14:textId="67E8A170" w:rsidR="004072E9" w:rsidRPr="004072E9" w:rsidRDefault="004072E9" w:rsidP="00210CD7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el formulario de datos.</w:t>
            </w:r>
          </w:p>
        </w:tc>
      </w:tr>
      <w:tr w:rsidR="004072E9" w14:paraId="6A227982" w14:textId="77777777" w:rsidTr="0040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6A807688" w14:textId="77777777" w:rsidR="004072E9" w:rsidRDefault="004072E9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5D5037F7" w14:textId="1A434353" w:rsidR="004072E9" w:rsidRPr="004072E9" w:rsidRDefault="004072E9" w:rsidP="00210CD7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Diligencia datos.</w:t>
            </w:r>
          </w:p>
        </w:tc>
        <w:tc>
          <w:tcPr>
            <w:tcW w:w="2943" w:type="dxa"/>
          </w:tcPr>
          <w:p w14:paraId="697FE288" w14:textId="5832017F" w:rsidR="004072E9" w:rsidRPr="004072E9" w:rsidRDefault="004072E9" w:rsidP="00210CD7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 datos y valida un usuario único.</w:t>
            </w:r>
          </w:p>
        </w:tc>
      </w:tr>
      <w:tr w:rsidR="004072E9" w14:paraId="4E1F6EBA" w14:textId="77777777" w:rsidTr="0040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479C64F7" w14:textId="77777777" w:rsidR="004072E9" w:rsidRDefault="004072E9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55DA316B" w14:textId="68B73C0E" w:rsidR="004072E9" w:rsidRPr="004072E9" w:rsidRDefault="004072E9" w:rsidP="00210CD7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 tipo de cuenta.</w:t>
            </w:r>
          </w:p>
        </w:tc>
        <w:tc>
          <w:tcPr>
            <w:tcW w:w="2943" w:type="dxa"/>
          </w:tcPr>
          <w:p w14:paraId="2EA6BFF9" w14:textId="07A57113" w:rsidR="004072E9" w:rsidRPr="004072E9" w:rsidRDefault="004072E9" w:rsidP="00210CD7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campo.</w:t>
            </w:r>
          </w:p>
        </w:tc>
      </w:tr>
      <w:tr w:rsidR="004072E9" w14:paraId="7918FF31" w14:textId="77777777" w:rsidTr="0040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26E7A30C" w14:textId="77777777" w:rsidR="004072E9" w:rsidRDefault="004072E9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F66D628" w14:textId="517BEFBB" w:rsidR="004072E9" w:rsidRPr="004072E9" w:rsidRDefault="004072E9" w:rsidP="00210CD7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la cuenta.</w:t>
            </w:r>
          </w:p>
        </w:tc>
        <w:tc>
          <w:tcPr>
            <w:tcW w:w="2943" w:type="dxa"/>
          </w:tcPr>
          <w:p w14:paraId="47328B5B" w14:textId="31B3ED0B" w:rsidR="004072E9" w:rsidRPr="004072E9" w:rsidRDefault="004072E9" w:rsidP="00210CD7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 registra exitoso o fallido.</w:t>
            </w:r>
          </w:p>
        </w:tc>
      </w:tr>
      <w:tr w:rsidR="004072E9" w14:paraId="0B05577E" w14:textId="77777777" w:rsidTr="0040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4F02F289" w14:textId="77777777" w:rsidR="004072E9" w:rsidRDefault="004072E9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3F1F55CD" w14:textId="0B21C3E6" w:rsidR="004072E9" w:rsidRPr="004072E9" w:rsidRDefault="004072E9" w:rsidP="00210CD7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Recibe notificación.</w:t>
            </w:r>
          </w:p>
        </w:tc>
        <w:tc>
          <w:tcPr>
            <w:tcW w:w="2943" w:type="dxa"/>
          </w:tcPr>
          <w:p w14:paraId="302B5FC2" w14:textId="77777777" w:rsidR="004072E9" w:rsidRDefault="004072E9" w:rsidP="00210C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CB0" w14:paraId="7117A91B" w14:textId="77777777" w:rsidTr="00B37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CC02E3D" w14:textId="71606EE6" w:rsidR="00745CB0" w:rsidRDefault="00745CB0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 alternativo</w:t>
            </w:r>
          </w:p>
        </w:tc>
        <w:tc>
          <w:tcPr>
            <w:tcW w:w="5886" w:type="dxa"/>
            <w:gridSpan w:val="2"/>
          </w:tcPr>
          <w:p w14:paraId="78766543" w14:textId="766198B5" w:rsidR="00745CB0" w:rsidRDefault="00745CB0" w:rsidP="00210C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Los datos ingresados al sistema ya se encuentran en uso.</w:t>
            </w:r>
          </w:p>
        </w:tc>
      </w:tr>
      <w:tr w:rsidR="00745CB0" w14:paraId="0CF3B6AE" w14:textId="77777777" w:rsidTr="00842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30D1D7F" w14:textId="02575092" w:rsidR="00745CB0" w:rsidRDefault="00745CB0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  <w:tc>
          <w:tcPr>
            <w:tcW w:w="5886" w:type="dxa"/>
            <w:gridSpan w:val="2"/>
          </w:tcPr>
          <w:p w14:paraId="3BD59CF8" w14:textId="52C499E5" w:rsidR="00745CB0" w:rsidRDefault="00745CB0" w:rsidP="00210C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Disponer de datos personales.</w:t>
            </w:r>
          </w:p>
        </w:tc>
      </w:tr>
      <w:tr w:rsidR="00745CB0" w14:paraId="45DEDF68" w14:textId="77777777" w:rsidTr="00D44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0FEB0E6" w14:textId="09D8AC10" w:rsidR="00745CB0" w:rsidRDefault="00745CB0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generales</w:t>
            </w:r>
          </w:p>
        </w:tc>
        <w:tc>
          <w:tcPr>
            <w:tcW w:w="5886" w:type="dxa"/>
            <w:gridSpan w:val="2"/>
          </w:tcPr>
          <w:p w14:paraId="125444C4" w14:textId="28CD9150" w:rsidR="00745CB0" w:rsidRDefault="00745CB0" w:rsidP="00210C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debe seleccionar el tipo de cuenta. </w:t>
            </w:r>
          </w:p>
        </w:tc>
      </w:tr>
    </w:tbl>
    <w:p w14:paraId="086EC380" w14:textId="29D94A3C" w:rsidR="007C5EBA" w:rsidRDefault="007C5E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001AFE6" w14:textId="77777777" w:rsidR="007C5EBA" w:rsidRDefault="007C5EBA">
      <w:pPr>
        <w:rPr>
          <w:rFonts w:ascii="Arial" w:hAnsi="Arial" w:cs="Arial"/>
          <w:sz w:val="24"/>
          <w:szCs w:val="24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45CB0" w14:paraId="1ED42CE0" w14:textId="77777777" w:rsidTr="00745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14:paraId="3C803DEB" w14:textId="4D7EF6C7" w:rsidR="00745CB0" w:rsidRDefault="00745CB0" w:rsidP="007C5EB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extendido Iniciar sesión </w:t>
            </w:r>
          </w:p>
        </w:tc>
      </w:tr>
      <w:tr w:rsidR="00745CB0" w14:paraId="04EDCF1B" w14:textId="77777777" w:rsidTr="0074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CCA524F" w14:textId="421D11AE" w:rsidR="00745CB0" w:rsidRDefault="00745CB0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5886" w:type="dxa"/>
            <w:gridSpan w:val="2"/>
          </w:tcPr>
          <w:p w14:paraId="753ECA8F" w14:textId="75E17E76" w:rsidR="00745CB0" w:rsidRDefault="00745CB0" w:rsidP="007C5E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al sistema con su cuenta previamente creada.</w:t>
            </w:r>
          </w:p>
        </w:tc>
      </w:tr>
      <w:tr w:rsidR="00725745" w14:paraId="3C1B7893" w14:textId="77777777" w:rsidTr="00745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14:paraId="51CC430F" w14:textId="77777777" w:rsidR="00725745" w:rsidRDefault="00725745" w:rsidP="007C5EB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30BFDCF4" w14:textId="77777777" w:rsidR="00725745" w:rsidRDefault="00725745" w:rsidP="007C5EB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FCD9626" w14:textId="77777777" w:rsidR="00725745" w:rsidRDefault="00725745" w:rsidP="007C5EB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0025EB2" w14:textId="77777777" w:rsidR="00725745" w:rsidRDefault="00725745" w:rsidP="007C5EB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322EFBBA" w14:textId="6D062690" w:rsidR="00725745" w:rsidRDefault="00725745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 normal</w:t>
            </w:r>
          </w:p>
        </w:tc>
        <w:tc>
          <w:tcPr>
            <w:tcW w:w="2943" w:type="dxa"/>
          </w:tcPr>
          <w:p w14:paraId="4F7BDBE5" w14:textId="21D725AD" w:rsidR="00725745" w:rsidRPr="00745CB0" w:rsidRDefault="00725745" w:rsidP="007C5EB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Usuario</w:t>
            </w:r>
          </w:p>
        </w:tc>
        <w:tc>
          <w:tcPr>
            <w:tcW w:w="2943" w:type="dxa"/>
          </w:tcPr>
          <w:p w14:paraId="5DAFCB6A" w14:textId="5BEDD350" w:rsidR="00725745" w:rsidRPr="00745CB0" w:rsidRDefault="00725745" w:rsidP="007C5EB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Baphystore</w:t>
            </w:r>
          </w:p>
        </w:tc>
      </w:tr>
      <w:tr w:rsidR="00725745" w14:paraId="3BC5B0B5" w14:textId="77777777" w:rsidTr="0074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04ED7BCB" w14:textId="77777777" w:rsidR="00725745" w:rsidRDefault="00725745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5B2CCCD" w14:textId="4A7DC797" w:rsidR="00725745" w:rsidRPr="00745CB0" w:rsidRDefault="00725745" w:rsidP="007C5EBA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Ingresa a la ventana de iniciar sesión. </w:t>
            </w:r>
          </w:p>
        </w:tc>
        <w:tc>
          <w:tcPr>
            <w:tcW w:w="2943" w:type="dxa"/>
          </w:tcPr>
          <w:p w14:paraId="576794D6" w14:textId="2D9F50E1" w:rsidR="00725745" w:rsidRPr="00745CB0" w:rsidRDefault="00725745" w:rsidP="007C5EBA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ventana con los campos solicitados.</w:t>
            </w:r>
          </w:p>
        </w:tc>
      </w:tr>
      <w:tr w:rsidR="00725745" w14:paraId="0EEA38E1" w14:textId="77777777" w:rsidTr="00745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2A18D6DD" w14:textId="77777777" w:rsidR="00725745" w:rsidRDefault="00725745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5F79E3A" w14:textId="3565D504" w:rsidR="00725745" w:rsidRPr="00745CB0" w:rsidRDefault="00725745" w:rsidP="007C5EBA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correo y contraseña.</w:t>
            </w:r>
          </w:p>
        </w:tc>
        <w:tc>
          <w:tcPr>
            <w:tcW w:w="2943" w:type="dxa"/>
          </w:tcPr>
          <w:p w14:paraId="577DC48D" w14:textId="5F54F3BD" w:rsidR="00725745" w:rsidRPr="00745CB0" w:rsidRDefault="00725745" w:rsidP="007C5EBA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la información en la base de datos y confirma registro</w:t>
            </w:r>
          </w:p>
        </w:tc>
      </w:tr>
      <w:tr w:rsidR="00725745" w14:paraId="54C26019" w14:textId="77777777" w:rsidTr="0074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4A94D98B" w14:textId="77777777" w:rsidR="00725745" w:rsidRDefault="00725745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B6A801D" w14:textId="56B97C29" w:rsidR="00725745" w:rsidRPr="00745CB0" w:rsidRDefault="00725745" w:rsidP="007C5EBA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al sistema.</w:t>
            </w:r>
          </w:p>
        </w:tc>
        <w:tc>
          <w:tcPr>
            <w:tcW w:w="2943" w:type="dxa"/>
          </w:tcPr>
          <w:p w14:paraId="4FC1B179" w14:textId="77777777" w:rsidR="00725745" w:rsidRDefault="00725745" w:rsidP="007C5E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CB0" w14:paraId="2B217501" w14:textId="77777777" w:rsidTr="00376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FED8390" w14:textId="505BFD6A" w:rsidR="00745CB0" w:rsidRDefault="00745CB0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 alternativo</w:t>
            </w:r>
          </w:p>
        </w:tc>
        <w:tc>
          <w:tcPr>
            <w:tcW w:w="5886" w:type="dxa"/>
            <w:gridSpan w:val="2"/>
          </w:tcPr>
          <w:p w14:paraId="58B176A5" w14:textId="42177BFE" w:rsidR="00745CB0" w:rsidRDefault="00745CB0" w:rsidP="007C5E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Los datos están mal diligenciados o no es la persona. </w:t>
            </w:r>
          </w:p>
        </w:tc>
      </w:tr>
      <w:tr w:rsidR="00745CB0" w14:paraId="456DD7D9" w14:textId="77777777" w:rsidTr="0057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D9271C4" w14:textId="6A5214E0" w:rsidR="00745CB0" w:rsidRDefault="00745CB0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  <w:tc>
          <w:tcPr>
            <w:tcW w:w="5886" w:type="dxa"/>
            <w:gridSpan w:val="2"/>
          </w:tcPr>
          <w:p w14:paraId="04622D3B" w14:textId="618D3FE4" w:rsidR="00745CB0" w:rsidRDefault="00745CB0" w:rsidP="007C5E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Disponer de una cuenta previamente.</w:t>
            </w:r>
          </w:p>
        </w:tc>
      </w:tr>
      <w:tr w:rsidR="00745CB0" w14:paraId="571D55E0" w14:textId="77777777" w:rsidTr="00573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4DD12D5" w14:textId="4C5A684B" w:rsidR="00745CB0" w:rsidRDefault="00745CB0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de inclusión</w:t>
            </w:r>
          </w:p>
        </w:tc>
        <w:tc>
          <w:tcPr>
            <w:tcW w:w="5886" w:type="dxa"/>
            <w:gridSpan w:val="2"/>
          </w:tcPr>
          <w:p w14:paraId="70285A4E" w14:textId="70FF3995" w:rsidR="00745CB0" w:rsidRDefault="00745CB0" w:rsidP="007C5E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actualizara sus datos</w:t>
            </w:r>
            <w:r w:rsidR="00FE6FF5">
              <w:rPr>
                <w:rFonts w:ascii="Arial" w:hAnsi="Arial" w:cs="Arial"/>
                <w:sz w:val="24"/>
                <w:szCs w:val="24"/>
              </w:rPr>
              <w:t xml:space="preserve"> -</w:t>
            </w:r>
            <w:r>
              <w:rPr>
                <w:rFonts w:ascii="Arial" w:hAnsi="Arial" w:cs="Arial"/>
                <w:sz w:val="24"/>
                <w:szCs w:val="24"/>
              </w:rPr>
              <w:t xml:space="preserve"> El usuario navegara por el sistema buscando productos. </w:t>
            </w:r>
          </w:p>
        </w:tc>
      </w:tr>
      <w:tr w:rsidR="0031566E" w14:paraId="200B1878" w14:textId="77777777" w:rsidTr="0057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25BB657" w14:textId="70A9365C" w:rsidR="0031566E" w:rsidRDefault="0031566E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de extensión</w:t>
            </w:r>
          </w:p>
        </w:tc>
        <w:tc>
          <w:tcPr>
            <w:tcW w:w="5886" w:type="dxa"/>
            <w:gridSpan w:val="2"/>
          </w:tcPr>
          <w:p w14:paraId="136EE31A" w14:textId="77777777" w:rsidR="0031566E" w:rsidRDefault="0031566E" w:rsidP="007C5E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CD9A281" w14:textId="2BC5C4B3" w:rsidR="00745CB0" w:rsidRDefault="007C5E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1813"/>
        <w:gridCol w:w="2244"/>
        <w:gridCol w:w="2244"/>
        <w:gridCol w:w="2527"/>
      </w:tblGrid>
      <w:tr w:rsidR="00725745" w:rsidRPr="00210CD7" w14:paraId="661B08CD" w14:textId="4BF85011" w:rsidTr="009F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1024805C" w14:textId="13B1EF5E" w:rsidR="00725745" w:rsidRPr="00210CD7" w:rsidRDefault="00725745" w:rsidP="007C5EB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lastRenderedPageBreak/>
              <w:t>Caso de uso extendido Comentarios</w:t>
            </w:r>
          </w:p>
        </w:tc>
      </w:tr>
      <w:tr w:rsidR="00725745" w:rsidRPr="00210CD7" w14:paraId="3F9A9A5F" w14:textId="635CF747" w:rsidTr="00725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62D9031" w14:textId="5216BB01" w:rsidR="00725745" w:rsidRPr="00210CD7" w:rsidRDefault="00725745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015" w:type="dxa"/>
            <w:gridSpan w:val="3"/>
          </w:tcPr>
          <w:p w14:paraId="00873EEE" w14:textId="1B78DF15" w:rsidR="00725745" w:rsidRPr="00210CD7" w:rsidRDefault="00725745" w:rsidP="007C5E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El usuario cliente podrá dejar un comentario o pregunta y el usuario vendedor podrá responder.</w:t>
            </w:r>
          </w:p>
        </w:tc>
      </w:tr>
      <w:tr w:rsidR="00674A83" w:rsidRPr="00210CD7" w14:paraId="6A4B2396" w14:textId="5F85E5A9" w:rsidTr="00725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Merge w:val="restart"/>
          </w:tcPr>
          <w:p w14:paraId="6F8B5445" w14:textId="77777777" w:rsidR="00674A83" w:rsidRPr="00210CD7" w:rsidRDefault="00674A83" w:rsidP="007C5EB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024FEC95" w14:textId="77777777" w:rsidR="00674A83" w:rsidRPr="00210CD7" w:rsidRDefault="00674A83" w:rsidP="007C5EB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0FE1031E" w14:textId="77777777" w:rsidR="00674A83" w:rsidRPr="00210CD7" w:rsidRDefault="00674A83" w:rsidP="007C5EB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4FE84DB9" w14:textId="77777777" w:rsidR="00674A83" w:rsidRPr="00210CD7" w:rsidRDefault="00674A83" w:rsidP="007C5EB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E65CAD8" w14:textId="77777777" w:rsidR="00674A83" w:rsidRPr="00210CD7" w:rsidRDefault="00674A83" w:rsidP="007C5EB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7A9E9D79" w14:textId="77777777" w:rsidR="00674A83" w:rsidRPr="00210CD7" w:rsidRDefault="00674A83" w:rsidP="007C5EB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1562725B" w14:textId="77777777" w:rsidR="00674A83" w:rsidRPr="00210CD7" w:rsidRDefault="00674A83" w:rsidP="007C5EB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305F847" w14:textId="77777777" w:rsidR="00674A83" w:rsidRPr="00210CD7" w:rsidRDefault="00674A83" w:rsidP="007C5EB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1F25B7F9" w14:textId="77777777" w:rsidR="00674A83" w:rsidRPr="00210CD7" w:rsidRDefault="00674A83" w:rsidP="007C5EB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92101C2" w14:textId="77129687" w:rsidR="00674A83" w:rsidRPr="00210CD7" w:rsidRDefault="00674A83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Flujo normal</w:t>
            </w:r>
          </w:p>
        </w:tc>
        <w:tc>
          <w:tcPr>
            <w:tcW w:w="2244" w:type="dxa"/>
          </w:tcPr>
          <w:p w14:paraId="724D41BF" w14:textId="3FB233B9" w:rsidR="00674A83" w:rsidRPr="00210CD7" w:rsidRDefault="00674A83" w:rsidP="007C5EB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0CD7">
              <w:rPr>
                <w:rFonts w:ascii="Arial" w:hAnsi="Arial" w:cs="Arial"/>
                <w:b/>
                <w:bCs/>
                <w:sz w:val="24"/>
                <w:szCs w:val="24"/>
              </w:rPr>
              <w:t>Cliente</w:t>
            </w:r>
          </w:p>
        </w:tc>
        <w:tc>
          <w:tcPr>
            <w:tcW w:w="2244" w:type="dxa"/>
          </w:tcPr>
          <w:p w14:paraId="18E0272A" w14:textId="124C2236" w:rsidR="00674A83" w:rsidRPr="00210CD7" w:rsidRDefault="00674A83" w:rsidP="007C5EB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0CD7">
              <w:rPr>
                <w:rFonts w:ascii="Arial" w:hAnsi="Arial" w:cs="Arial"/>
                <w:b/>
                <w:bCs/>
                <w:sz w:val="24"/>
                <w:szCs w:val="24"/>
              </w:rPr>
              <w:t>Baphystore</w:t>
            </w:r>
          </w:p>
        </w:tc>
        <w:tc>
          <w:tcPr>
            <w:tcW w:w="2527" w:type="dxa"/>
          </w:tcPr>
          <w:p w14:paraId="2EC85CE3" w14:textId="388E6018" w:rsidR="00674A83" w:rsidRPr="00210CD7" w:rsidRDefault="00674A83" w:rsidP="007C5EB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0CD7">
              <w:rPr>
                <w:rFonts w:ascii="Arial" w:hAnsi="Arial" w:cs="Arial"/>
                <w:b/>
                <w:bCs/>
                <w:sz w:val="24"/>
                <w:szCs w:val="24"/>
              </w:rPr>
              <w:t>Vendedor</w:t>
            </w:r>
          </w:p>
        </w:tc>
      </w:tr>
      <w:tr w:rsidR="00674A83" w:rsidRPr="00210CD7" w14:paraId="3B7708ED" w14:textId="57A04342" w:rsidTr="00725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Merge/>
          </w:tcPr>
          <w:p w14:paraId="5FA12D92" w14:textId="77777777" w:rsidR="00674A83" w:rsidRPr="00210CD7" w:rsidRDefault="00674A83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455E3273" w14:textId="2FA038CD" w:rsidR="00674A83" w:rsidRPr="00210CD7" w:rsidRDefault="00674A83" w:rsidP="007C5EBA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El usuario ingresa al perfil del vendedor.</w:t>
            </w:r>
          </w:p>
        </w:tc>
        <w:tc>
          <w:tcPr>
            <w:tcW w:w="2244" w:type="dxa"/>
          </w:tcPr>
          <w:p w14:paraId="49C23BA5" w14:textId="6D88D3F2" w:rsidR="00674A83" w:rsidRPr="00210CD7" w:rsidRDefault="00674A83" w:rsidP="007C5EBA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Despliega la ventana de información.</w:t>
            </w:r>
          </w:p>
        </w:tc>
        <w:tc>
          <w:tcPr>
            <w:tcW w:w="2527" w:type="dxa"/>
          </w:tcPr>
          <w:p w14:paraId="3A41302A" w14:textId="77777777" w:rsidR="00674A83" w:rsidRPr="00210CD7" w:rsidRDefault="00674A83" w:rsidP="007C5E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A83" w:rsidRPr="00210CD7" w14:paraId="2B21083D" w14:textId="71E19864" w:rsidTr="00725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Merge/>
          </w:tcPr>
          <w:p w14:paraId="609E39B9" w14:textId="77777777" w:rsidR="00674A83" w:rsidRPr="00210CD7" w:rsidRDefault="00674A83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31194EF1" w14:textId="548CC474" w:rsidR="00674A83" w:rsidRPr="00210CD7" w:rsidRDefault="00674A83" w:rsidP="007C5EBA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Se dirige a la barra de comentarios y publica su duda.</w:t>
            </w:r>
          </w:p>
        </w:tc>
        <w:tc>
          <w:tcPr>
            <w:tcW w:w="2244" w:type="dxa"/>
          </w:tcPr>
          <w:p w14:paraId="32F63A22" w14:textId="52C2DD73" w:rsidR="00674A83" w:rsidRPr="00210CD7" w:rsidRDefault="00674A83" w:rsidP="007C5EBA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 xml:space="preserve">Valida y registra el comentario. </w:t>
            </w:r>
          </w:p>
        </w:tc>
        <w:tc>
          <w:tcPr>
            <w:tcW w:w="2527" w:type="dxa"/>
          </w:tcPr>
          <w:p w14:paraId="76A02C0F" w14:textId="77777777" w:rsidR="00674A83" w:rsidRPr="00210CD7" w:rsidRDefault="00674A83" w:rsidP="007C5E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A83" w:rsidRPr="00210CD7" w14:paraId="3B85DFC7" w14:textId="79C745D7" w:rsidTr="00725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Merge/>
          </w:tcPr>
          <w:p w14:paraId="2D45D67E" w14:textId="77777777" w:rsidR="00674A83" w:rsidRPr="00210CD7" w:rsidRDefault="00674A83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6B425A71" w14:textId="77777777" w:rsidR="00674A83" w:rsidRPr="00210CD7" w:rsidRDefault="00674A83" w:rsidP="007C5E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6B948381" w14:textId="3EDAFC15" w:rsidR="00674A83" w:rsidRPr="00210CD7" w:rsidRDefault="00674A83" w:rsidP="007C5EBA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Envía notificación al usuario vendedor.</w:t>
            </w:r>
          </w:p>
        </w:tc>
        <w:tc>
          <w:tcPr>
            <w:tcW w:w="2527" w:type="dxa"/>
          </w:tcPr>
          <w:p w14:paraId="6CCF35D3" w14:textId="79E73ADE" w:rsidR="00674A83" w:rsidRPr="00210CD7" w:rsidRDefault="00674A83" w:rsidP="007C5EBA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Recibe comentario.</w:t>
            </w:r>
          </w:p>
        </w:tc>
      </w:tr>
      <w:tr w:rsidR="00674A83" w:rsidRPr="00210CD7" w14:paraId="01873745" w14:textId="6450CF12" w:rsidTr="00725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Merge/>
          </w:tcPr>
          <w:p w14:paraId="19E6AF22" w14:textId="77777777" w:rsidR="00674A83" w:rsidRPr="00210CD7" w:rsidRDefault="00674A83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41D97D06" w14:textId="3D9D40E0" w:rsidR="00674A83" w:rsidRPr="00210CD7" w:rsidRDefault="00674A83" w:rsidP="007C5E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4F9E2892" w14:textId="113D6272" w:rsidR="00674A83" w:rsidRPr="00210CD7" w:rsidRDefault="00674A83" w:rsidP="007C5E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8. Valida y registra el comentario.</w:t>
            </w:r>
          </w:p>
        </w:tc>
        <w:tc>
          <w:tcPr>
            <w:tcW w:w="2527" w:type="dxa"/>
          </w:tcPr>
          <w:p w14:paraId="0B24C347" w14:textId="78772A80" w:rsidR="00674A83" w:rsidRPr="00210CD7" w:rsidRDefault="00674A83" w:rsidP="007C5EBA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Responde los comentarios.</w:t>
            </w:r>
          </w:p>
        </w:tc>
      </w:tr>
      <w:tr w:rsidR="00674A83" w:rsidRPr="00210CD7" w14:paraId="2E9FD58F" w14:textId="1C643730" w:rsidTr="00725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Merge/>
          </w:tcPr>
          <w:p w14:paraId="3B5FF775" w14:textId="77777777" w:rsidR="00674A83" w:rsidRPr="00210CD7" w:rsidRDefault="00674A83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6BA50F7B" w14:textId="22CDDDC5" w:rsidR="00674A83" w:rsidRPr="00210CD7" w:rsidRDefault="00674A83" w:rsidP="007C5E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10. Recibe notificación con su respuesta.</w:t>
            </w:r>
          </w:p>
        </w:tc>
        <w:tc>
          <w:tcPr>
            <w:tcW w:w="2244" w:type="dxa"/>
          </w:tcPr>
          <w:p w14:paraId="364FCE08" w14:textId="6EDBD742" w:rsidR="00674A83" w:rsidRPr="00210CD7" w:rsidRDefault="00674A83" w:rsidP="007C5E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9. Envía notificación al usuario cliente.</w:t>
            </w:r>
          </w:p>
        </w:tc>
        <w:tc>
          <w:tcPr>
            <w:tcW w:w="2527" w:type="dxa"/>
          </w:tcPr>
          <w:p w14:paraId="4BA5EF59" w14:textId="77777777" w:rsidR="00674A83" w:rsidRPr="00210CD7" w:rsidRDefault="00674A83" w:rsidP="007C5E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5745" w:rsidRPr="00210CD7" w14:paraId="1E5A83CB" w14:textId="77777777" w:rsidTr="00A52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5937D17" w14:textId="78421282" w:rsidR="00725745" w:rsidRPr="00210CD7" w:rsidRDefault="00725745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 xml:space="preserve">Flujo alternativo </w:t>
            </w:r>
          </w:p>
        </w:tc>
        <w:tc>
          <w:tcPr>
            <w:tcW w:w="7015" w:type="dxa"/>
            <w:gridSpan w:val="3"/>
          </w:tcPr>
          <w:p w14:paraId="2CB45CD8" w14:textId="2249248D" w:rsidR="00725745" w:rsidRPr="00210CD7" w:rsidRDefault="00725745" w:rsidP="007C5E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El sistema no sube el comentario y registra fallo.</w:t>
            </w:r>
          </w:p>
        </w:tc>
      </w:tr>
      <w:tr w:rsidR="00725745" w:rsidRPr="00210CD7" w14:paraId="68F990A9" w14:textId="77777777" w:rsidTr="00064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744A8C0" w14:textId="57DFB33B" w:rsidR="00725745" w:rsidRPr="00210CD7" w:rsidRDefault="004E2A9E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  <w:tc>
          <w:tcPr>
            <w:tcW w:w="7015" w:type="dxa"/>
            <w:gridSpan w:val="3"/>
          </w:tcPr>
          <w:p w14:paraId="62A82E00" w14:textId="357FBFC1" w:rsidR="00725745" w:rsidRPr="00210CD7" w:rsidRDefault="00832EFD" w:rsidP="007C5E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Disponer de una cuenta previa.</w:t>
            </w:r>
          </w:p>
        </w:tc>
      </w:tr>
      <w:tr w:rsidR="00725745" w:rsidRPr="00210CD7" w14:paraId="1295EF7A" w14:textId="77777777" w:rsidTr="0006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547E79B" w14:textId="24AF9651" w:rsidR="00725745" w:rsidRPr="00210CD7" w:rsidRDefault="00832EFD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 xml:space="preserve">Puntos de extensión </w:t>
            </w:r>
            <w:r w:rsidR="00725745" w:rsidRPr="00210CD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015" w:type="dxa"/>
            <w:gridSpan w:val="3"/>
          </w:tcPr>
          <w:p w14:paraId="228CE766" w14:textId="14FCBFCC" w:rsidR="00725745" w:rsidRPr="00210CD7" w:rsidRDefault="00832EFD" w:rsidP="007C5EBA">
            <w:pPr>
              <w:tabs>
                <w:tab w:val="left" w:pos="226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El usuario vendedor responde a los comentarios.</w:t>
            </w:r>
          </w:p>
        </w:tc>
      </w:tr>
    </w:tbl>
    <w:p w14:paraId="6C111DA3" w14:textId="4B6299C5" w:rsidR="00745CB0" w:rsidRDefault="00745CB0">
      <w:pPr>
        <w:rPr>
          <w:rFonts w:ascii="Arial" w:hAnsi="Arial" w:cs="Arial"/>
          <w:sz w:val="24"/>
          <w:szCs w:val="24"/>
        </w:rPr>
      </w:pPr>
    </w:p>
    <w:p w14:paraId="2FBF4FFC" w14:textId="317D77E3" w:rsidR="003F1B44" w:rsidRDefault="003F1B44">
      <w:pPr>
        <w:rPr>
          <w:rFonts w:ascii="Arial" w:hAnsi="Arial" w:cs="Arial"/>
          <w:sz w:val="24"/>
          <w:szCs w:val="24"/>
        </w:rPr>
      </w:pPr>
    </w:p>
    <w:p w14:paraId="356D0E24" w14:textId="77777777" w:rsidR="007C5EBA" w:rsidRDefault="007C5EBA">
      <w:pPr>
        <w:rPr>
          <w:rFonts w:ascii="Arial" w:hAnsi="Arial" w:cs="Arial"/>
          <w:sz w:val="24"/>
          <w:szCs w:val="24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536A3" w14:paraId="234EF650" w14:textId="77777777" w:rsidTr="00537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14:paraId="236CE30C" w14:textId="0D6AFC98" w:rsidR="00B536A3" w:rsidRDefault="007927DE" w:rsidP="007C5EB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Caso de uso extendido Buscar producto</w:t>
            </w:r>
          </w:p>
        </w:tc>
      </w:tr>
      <w:tr w:rsidR="007927DE" w14:paraId="607609D3" w14:textId="77777777" w:rsidTr="00FA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74C2252" w14:textId="61A5803E" w:rsidR="007927DE" w:rsidRDefault="007927DE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5886" w:type="dxa"/>
            <w:gridSpan w:val="2"/>
          </w:tcPr>
          <w:p w14:paraId="1ADB0C5D" w14:textId="3F4AEDC3" w:rsidR="007927DE" w:rsidRDefault="00AF30B1" w:rsidP="007C5E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cliente navega por el sistema buscando libros de su interés.</w:t>
            </w:r>
          </w:p>
        </w:tc>
      </w:tr>
      <w:tr w:rsidR="00B536A3" w14:paraId="52D4486D" w14:textId="77777777" w:rsidTr="00B5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14:paraId="0E1F216E" w14:textId="29549508" w:rsidR="00B536A3" w:rsidRDefault="00B536A3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CE60F67" w14:textId="10E99E70" w:rsidR="00491CCF" w:rsidRDefault="00491CCF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D6FF51E" w14:textId="77777777" w:rsidR="00491CCF" w:rsidRDefault="00491CCF" w:rsidP="007C5EB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7A31F9D9" w14:textId="77777777" w:rsidR="00AF30B1" w:rsidRDefault="00AF30B1" w:rsidP="007C5EB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B63CCC7" w14:textId="20D652F2" w:rsidR="00AF30B1" w:rsidRDefault="00AF30B1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</w:t>
            </w:r>
            <w:r w:rsidR="00265769">
              <w:rPr>
                <w:rFonts w:ascii="Arial" w:hAnsi="Arial" w:cs="Arial"/>
                <w:sz w:val="24"/>
                <w:szCs w:val="24"/>
              </w:rPr>
              <w:t xml:space="preserve"> normal</w:t>
            </w:r>
          </w:p>
        </w:tc>
        <w:tc>
          <w:tcPr>
            <w:tcW w:w="2943" w:type="dxa"/>
          </w:tcPr>
          <w:p w14:paraId="2EB3C210" w14:textId="7C99200D" w:rsidR="00B536A3" w:rsidRPr="00265769" w:rsidRDefault="00265769" w:rsidP="007C5EB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</w:t>
            </w:r>
          </w:p>
        </w:tc>
        <w:tc>
          <w:tcPr>
            <w:tcW w:w="2943" w:type="dxa"/>
          </w:tcPr>
          <w:p w14:paraId="4128BC80" w14:textId="30D3A205" w:rsidR="00B536A3" w:rsidRPr="00265769" w:rsidRDefault="00265769" w:rsidP="007C5EB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Baphystore</w:t>
            </w:r>
          </w:p>
        </w:tc>
      </w:tr>
      <w:tr w:rsidR="00B536A3" w14:paraId="6E16670D" w14:textId="77777777" w:rsidTr="00B5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34EB53D7" w14:textId="77777777" w:rsidR="00B536A3" w:rsidRDefault="00B536A3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2FC3B91" w14:textId="07DD029A" w:rsidR="00B536A3" w:rsidRPr="00265769" w:rsidRDefault="009A2EB5" w:rsidP="007C5EBA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al sistema</w:t>
            </w:r>
          </w:p>
        </w:tc>
        <w:tc>
          <w:tcPr>
            <w:tcW w:w="2943" w:type="dxa"/>
          </w:tcPr>
          <w:p w14:paraId="6186090F" w14:textId="6E4CF423" w:rsidR="00B536A3" w:rsidRPr="009A2EB5" w:rsidRDefault="009A2EB5" w:rsidP="007C5EBA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interfaz.</w:t>
            </w:r>
          </w:p>
        </w:tc>
      </w:tr>
      <w:tr w:rsidR="00B536A3" w14:paraId="5492C71F" w14:textId="77777777" w:rsidTr="00B5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6C7C5F6C" w14:textId="77777777" w:rsidR="00B536A3" w:rsidRDefault="00B536A3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A659C41" w14:textId="3CC674F1" w:rsidR="00B536A3" w:rsidRPr="009A2EB5" w:rsidRDefault="00314401" w:rsidP="007C5EBA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a categorías y selecciona.</w:t>
            </w:r>
          </w:p>
        </w:tc>
        <w:tc>
          <w:tcPr>
            <w:tcW w:w="2943" w:type="dxa"/>
          </w:tcPr>
          <w:p w14:paraId="27286AB7" w14:textId="7AF716ED" w:rsidR="00B536A3" w:rsidRPr="00314401" w:rsidRDefault="00314401" w:rsidP="007C5EBA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Filtra los productos.</w:t>
            </w:r>
          </w:p>
        </w:tc>
      </w:tr>
      <w:tr w:rsidR="00B536A3" w14:paraId="33F561BE" w14:textId="77777777" w:rsidTr="00B5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1DEDC588" w14:textId="77777777" w:rsidR="00B536A3" w:rsidRDefault="00B536A3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5BFC102" w14:textId="4DD6D7FB" w:rsidR="00B536A3" w:rsidRPr="00F336D6" w:rsidRDefault="00F336D6" w:rsidP="007C5EBA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Clickea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el libro deseado</w:t>
            </w:r>
          </w:p>
        </w:tc>
        <w:tc>
          <w:tcPr>
            <w:tcW w:w="2943" w:type="dxa"/>
          </w:tcPr>
          <w:p w14:paraId="685C31F5" w14:textId="6FC388C2" w:rsidR="00B536A3" w:rsidRPr="00F336D6" w:rsidRDefault="0075205E" w:rsidP="007C5EBA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ventana de información de producto.</w:t>
            </w:r>
          </w:p>
        </w:tc>
      </w:tr>
      <w:tr w:rsidR="00B536A3" w14:paraId="0413933C" w14:textId="77777777" w:rsidTr="00B5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7B3726A" w14:textId="77777777" w:rsidR="00B536A3" w:rsidRDefault="00B536A3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6A3935C8" w14:textId="7002BA90" w:rsidR="00B536A3" w:rsidRPr="002F47C2" w:rsidRDefault="00491CCF" w:rsidP="007C5EBA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Revisa especificaciones.</w:t>
            </w:r>
          </w:p>
        </w:tc>
        <w:tc>
          <w:tcPr>
            <w:tcW w:w="2943" w:type="dxa"/>
          </w:tcPr>
          <w:p w14:paraId="2FD11B5D" w14:textId="77777777" w:rsidR="00B536A3" w:rsidRDefault="00B536A3" w:rsidP="007C5E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CCF" w14:paraId="5D8296B3" w14:textId="77777777" w:rsidTr="00194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E040D1B" w14:textId="365770E9" w:rsidR="00491CCF" w:rsidRDefault="00725363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 alternativo</w:t>
            </w:r>
          </w:p>
        </w:tc>
        <w:tc>
          <w:tcPr>
            <w:tcW w:w="5886" w:type="dxa"/>
            <w:gridSpan w:val="2"/>
          </w:tcPr>
          <w:p w14:paraId="1835A834" w14:textId="032565AA" w:rsidR="00491CCF" w:rsidRDefault="00CF32F0" w:rsidP="007C5E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cliente no ingresa a las especificaciones de los libros.</w:t>
            </w:r>
          </w:p>
        </w:tc>
      </w:tr>
      <w:tr w:rsidR="00725363" w14:paraId="470A532E" w14:textId="77777777" w:rsidTr="00194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B427802" w14:textId="6A6CBFA6" w:rsidR="00725363" w:rsidRDefault="00725363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  <w:tc>
          <w:tcPr>
            <w:tcW w:w="5886" w:type="dxa"/>
            <w:gridSpan w:val="2"/>
          </w:tcPr>
          <w:p w14:paraId="4002D0A0" w14:textId="37706833" w:rsidR="00725363" w:rsidRDefault="00725363" w:rsidP="007C5E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Disponer de una cuenta previa.</w:t>
            </w:r>
          </w:p>
        </w:tc>
      </w:tr>
      <w:tr w:rsidR="00725363" w14:paraId="0111C386" w14:textId="77777777" w:rsidTr="00194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48FA14" w14:textId="55C1C591" w:rsidR="00725363" w:rsidRDefault="00725363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Puntos de inclusión </w:t>
            </w:r>
          </w:p>
        </w:tc>
        <w:tc>
          <w:tcPr>
            <w:tcW w:w="5886" w:type="dxa"/>
            <w:gridSpan w:val="2"/>
          </w:tcPr>
          <w:p w14:paraId="23AEB991" w14:textId="1E1B27E0" w:rsidR="00725363" w:rsidRDefault="00725363" w:rsidP="007C5E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cliente vera las especificaciones del producto.</w:t>
            </w:r>
          </w:p>
        </w:tc>
      </w:tr>
      <w:tr w:rsidR="000D0174" w14:paraId="04419C30" w14:textId="77777777" w:rsidTr="00194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4209610" w14:textId="366C3A7F" w:rsidR="000D0174" w:rsidRDefault="000D0174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Puntos de extensión </w:t>
            </w:r>
          </w:p>
        </w:tc>
        <w:tc>
          <w:tcPr>
            <w:tcW w:w="5886" w:type="dxa"/>
            <w:gridSpan w:val="2"/>
          </w:tcPr>
          <w:p w14:paraId="11299B90" w14:textId="0C2BE081" w:rsidR="000D0174" w:rsidRDefault="00CF32F0" w:rsidP="007C5E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cliente buscara las categorías que desee. </w:t>
            </w:r>
          </w:p>
        </w:tc>
      </w:tr>
    </w:tbl>
    <w:p w14:paraId="77EFB93C" w14:textId="1B3A9B51" w:rsidR="00107B04" w:rsidRDefault="00107B04">
      <w:pPr>
        <w:rPr>
          <w:rFonts w:ascii="Arial" w:hAnsi="Arial" w:cs="Arial"/>
          <w:sz w:val="24"/>
          <w:szCs w:val="24"/>
        </w:rPr>
      </w:pPr>
    </w:p>
    <w:p w14:paraId="32652202" w14:textId="6CD66750" w:rsidR="00F9467E" w:rsidRDefault="00F9467E">
      <w:pPr>
        <w:rPr>
          <w:rFonts w:ascii="Arial" w:hAnsi="Arial" w:cs="Arial"/>
          <w:sz w:val="24"/>
          <w:szCs w:val="24"/>
        </w:rPr>
      </w:pPr>
    </w:p>
    <w:p w14:paraId="784657ED" w14:textId="3DA826A5" w:rsidR="00F9467E" w:rsidRDefault="00F9467E">
      <w:pPr>
        <w:rPr>
          <w:rFonts w:ascii="Arial" w:hAnsi="Arial" w:cs="Arial"/>
          <w:sz w:val="24"/>
          <w:szCs w:val="24"/>
        </w:rPr>
      </w:pPr>
    </w:p>
    <w:p w14:paraId="76DF520B" w14:textId="705B627C" w:rsidR="00F9467E" w:rsidRDefault="00F9467E">
      <w:pPr>
        <w:rPr>
          <w:rFonts w:ascii="Arial" w:hAnsi="Arial" w:cs="Arial"/>
          <w:sz w:val="24"/>
          <w:szCs w:val="24"/>
        </w:rPr>
      </w:pPr>
    </w:p>
    <w:p w14:paraId="7CDE1DDD" w14:textId="702C99FF" w:rsidR="00F9467E" w:rsidRDefault="00F9467E">
      <w:pPr>
        <w:rPr>
          <w:rFonts w:ascii="Arial" w:hAnsi="Arial" w:cs="Arial"/>
          <w:sz w:val="24"/>
          <w:szCs w:val="24"/>
        </w:rPr>
      </w:pPr>
    </w:p>
    <w:p w14:paraId="7A1CCF6F" w14:textId="3E4EC2A5" w:rsidR="00F9467E" w:rsidRDefault="00F9467E">
      <w:pPr>
        <w:rPr>
          <w:rFonts w:ascii="Arial" w:hAnsi="Arial" w:cs="Arial"/>
          <w:sz w:val="24"/>
          <w:szCs w:val="24"/>
        </w:rPr>
      </w:pPr>
    </w:p>
    <w:p w14:paraId="6E8E0E61" w14:textId="5ACA824B" w:rsidR="00F9467E" w:rsidRDefault="00F9467E">
      <w:pPr>
        <w:rPr>
          <w:rFonts w:ascii="Arial" w:hAnsi="Arial" w:cs="Arial"/>
          <w:sz w:val="24"/>
          <w:szCs w:val="24"/>
        </w:rPr>
      </w:pPr>
    </w:p>
    <w:p w14:paraId="4AD4F52E" w14:textId="66CEB642" w:rsidR="00F9467E" w:rsidRDefault="00F9467E">
      <w:pPr>
        <w:rPr>
          <w:rFonts w:ascii="Arial" w:hAnsi="Arial" w:cs="Arial"/>
          <w:sz w:val="24"/>
          <w:szCs w:val="24"/>
        </w:rPr>
      </w:pPr>
    </w:p>
    <w:p w14:paraId="2332E5EF" w14:textId="77777777" w:rsidR="00F9467E" w:rsidRDefault="00F9467E">
      <w:pPr>
        <w:rPr>
          <w:rFonts w:ascii="Arial" w:hAnsi="Arial" w:cs="Arial"/>
          <w:sz w:val="24"/>
          <w:szCs w:val="24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C21BF" w14:paraId="620FF415" w14:textId="77777777" w:rsidTr="00653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14:paraId="7DA946D9" w14:textId="336425C5" w:rsidR="001C21BF" w:rsidRPr="001C21BF" w:rsidRDefault="001C21BF" w:rsidP="007C5EBA">
            <w:pPr>
              <w:tabs>
                <w:tab w:val="left" w:pos="144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Caso de uso extendido </w:t>
            </w:r>
            <w:r w:rsidR="00ED7652">
              <w:rPr>
                <w:rFonts w:ascii="Arial" w:hAnsi="Arial" w:cs="Arial"/>
                <w:sz w:val="24"/>
                <w:szCs w:val="24"/>
              </w:rPr>
              <w:t>Registrar producto</w:t>
            </w:r>
          </w:p>
        </w:tc>
      </w:tr>
      <w:tr w:rsidR="001C21BF" w14:paraId="37DA6F6A" w14:textId="77777777" w:rsidTr="001C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913B035" w14:textId="4B1E7D72" w:rsidR="001C21BF" w:rsidRDefault="00ED7652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14:paraId="235BAE48" w14:textId="4AFCDD0F" w:rsidR="001C21BF" w:rsidRPr="002F1A0F" w:rsidRDefault="002F1A0F" w:rsidP="007C5EB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Vendedor</w:t>
            </w:r>
          </w:p>
        </w:tc>
        <w:tc>
          <w:tcPr>
            <w:tcW w:w="2943" w:type="dxa"/>
          </w:tcPr>
          <w:p w14:paraId="0F39CF82" w14:textId="7D9D8CDF" w:rsidR="001C21BF" w:rsidRPr="002F1A0F" w:rsidRDefault="002F1A0F" w:rsidP="007C5EB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Baphystore</w:t>
            </w:r>
          </w:p>
        </w:tc>
      </w:tr>
      <w:tr w:rsidR="00FE6FF5" w14:paraId="4467732D" w14:textId="77777777" w:rsidTr="001C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14:paraId="40C97E6C" w14:textId="77777777" w:rsidR="00FE6FF5" w:rsidRDefault="00FE6FF5" w:rsidP="007C5EB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34EEBBD5" w14:textId="77777777" w:rsidR="00FE6FF5" w:rsidRDefault="00FE6FF5" w:rsidP="007C5EB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73646208" w14:textId="77777777" w:rsidR="00FE6FF5" w:rsidRDefault="00FE6FF5" w:rsidP="007C5EB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CF11432" w14:textId="77777777" w:rsidR="00FE6FF5" w:rsidRDefault="00FE6FF5" w:rsidP="007C5EB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A790269" w14:textId="77777777" w:rsidR="00FE6FF5" w:rsidRDefault="00FE6FF5" w:rsidP="007C5EB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10858458" w14:textId="77777777" w:rsidR="00FE6FF5" w:rsidRDefault="00FE6FF5" w:rsidP="007C5EB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127119B" w14:textId="77777777" w:rsidR="00FE6FF5" w:rsidRDefault="00FE6FF5" w:rsidP="007C5EBA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1F11065" w14:textId="6D32CE73" w:rsidR="00FE6FF5" w:rsidRDefault="00FE6FF5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 normal</w:t>
            </w:r>
          </w:p>
        </w:tc>
        <w:tc>
          <w:tcPr>
            <w:tcW w:w="2943" w:type="dxa"/>
          </w:tcPr>
          <w:p w14:paraId="280ED932" w14:textId="7DA16AD1" w:rsidR="00FE6FF5" w:rsidRPr="002F1A0F" w:rsidRDefault="00FE6FF5" w:rsidP="007C5EBA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al sistema.</w:t>
            </w:r>
          </w:p>
        </w:tc>
        <w:tc>
          <w:tcPr>
            <w:tcW w:w="2943" w:type="dxa"/>
          </w:tcPr>
          <w:p w14:paraId="5CAF1938" w14:textId="0E38A73D" w:rsidR="00FE6FF5" w:rsidRPr="00092BD3" w:rsidRDefault="00FE6FF5" w:rsidP="007C5EBA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interfaz.</w:t>
            </w:r>
          </w:p>
        </w:tc>
      </w:tr>
      <w:tr w:rsidR="00FE6FF5" w14:paraId="7ECE5BA0" w14:textId="77777777" w:rsidTr="001C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4FBA6C86" w14:textId="77777777" w:rsidR="00FE6FF5" w:rsidRDefault="00FE6FF5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3DE22F17" w14:textId="49692E51" w:rsidR="00FE6FF5" w:rsidRPr="00092BD3" w:rsidRDefault="00FE6FF5" w:rsidP="007C5EBA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a su perfil.</w:t>
            </w:r>
          </w:p>
        </w:tc>
        <w:tc>
          <w:tcPr>
            <w:tcW w:w="2943" w:type="dxa"/>
          </w:tcPr>
          <w:p w14:paraId="29355A1A" w14:textId="24AF54FA" w:rsidR="00FE6FF5" w:rsidRPr="00F11A86" w:rsidRDefault="00FE6FF5" w:rsidP="007C5EBA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ventana del perfil.</w:t>
            </w:r>
          </w:p>
        </w:tc>
      </w:tr>
      <w:tr w:rsidR="00FE6FF5" w14:paraId="4EC6728C" w14:textId="77777777" w:rsidTr="001C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4D9E1491" w14:textId="77777777" w:rsidR="00FE6FF5" w:rsidRDefault="00FE6FF5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487D9DD" w14:textId="5CFE72C1" w:rsidR="00FE6FF5" w:rsidRPr="00341C76" w:rsidRDefault="00FE6FF5" w:rsidP="007C5EBA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 ‘Agregar un nuevo producto’</w:t>
            </w:r>
          </w:p>
        </w:tc>
        <w:tc>
          <w:tcPr>
            <w:tcW w:w="2943" w:type="dxa"/>
          </w:tcPr>
          <w:p w14:paraId="2ABDCF4C" w14:textId="54C78791" w:rsidR="00FE6FF5" w:rsidRPr="00112987" w:rsidRDefault="00FE6FF5" w:rsidP="007C5EBA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Dirige a la página de edición del producto.</w:t>
            </w:r>
          </w:p>
        </w:tc>
      </w:tr>
      <w:tr w:rsidR="00FE6FF5" w14:paraId="110BEFEB" w14:textId="77777777" w:rsidTr="001C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2E2539D4" w14:textId="77777777" w:rsidR="00FE6FF5" w:rsidRDefault="00FE6FF5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6528531A" w14:textId="447C7CAB" w:rsidR="00FE6FF5" w:rsidRPr="00742BD6" w:rsidRDefault="00FE6FF5" w:rsidP="007C5EBA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Diligencia los datos y agrega una imagen del libro.</w:t>
            </w:r>
          </w:p>
        </w:tc>
        <w:tc>
          <w:tcPr>
            <w:tcW w:w="2943" w:type="dxa"/>
          </w:tcPr>
          <w:p w14:paraId="57090B86" w14:textId="5A06AA7D" w:rsidR="00FE6FF5" w:rsidRPr="00742BD6" w:rsidRDefault="00FE6FF5" w:rsidP="007C5EBA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 que todos los campos estén completos.</w:t>
            </w:r>
          </w:p>
        </w:tc>
      </w:tr>
      <w:tr w:rsidR="00FE6FF5" w14:paraId="16DCA717" w14:textId="77777777" w:rsidTr="001C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11FFD4DA" w14:textId="77777777" w:rsidR="00FE6FF5" w:rsidRDefault="00FE6FF5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E9577CE" w14:textId="75E9C0A1" w:rsidR="00FE6FF5" w:rsidRPr="003972D0" w:rsidRDefault="00FE6FF5" w:rsidP="007C5EBA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Sube el producto. </w:t>
            </w:r>
          </w:p>
        </w:tc>
        <w:tc>
          <w:tcPr>
            <w:tcW w:w="2943" w:type="dxa"/>
          </w:tcPr>
          <w:p w14:paraId="6721CDAF" w14:textId="73C3423B" w:rsidR="00FE6FF5" w:rsidRPr="00DE1D7A" w:rsidRDefault="00FE6FF5" w:rsidP="007C5EBA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Agrega al sistema y notifica funcionamiento correcto.</w:t>
            </w:r>
          </w:p>
        </w:tc>
      </w:tr>
      <w:tr w:rsidR="00A75F5A" w14:paraId="70CD1699" w14:textId="77777777" w:rsidTr="00A85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A02E224" w14:textId="44725CBE" w:rsidR="00A75F5A" w:rsidRDefault="00A75F5A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 alternativo</w:t>
            </w:r>
          </w:p>
        </w:tc>
        <w:tc>
          <w:tcPr>
            <w:tcW w:w="5886" w:type="dxa"/>
            <w:gridSpan w:val="2"/>
          </w:tcPr>
          <w:p w14:paraId="5FAC51DB" w14:textId="7C56C49F" w:rsidR="00A75F5A" w:rsidRDefault="00716AB2" w:rsidP="007C5E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vendedor no completa los datos en su totalidad y el sistema no permite subirlo.</w:t>
            </w:r>
          </w:p>
        </w:tc>
      </w:tr>
      <w:tr w:rsidR="00A75F5A" w14:paraId="13A509FE" w14:textId="77777777" w:rsidTr="00A85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D1A69EC" w14:textId="32B822CE" w:rsidR="00A75F5A" w:rsidRDefault="00716AB2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  <w:tc>
          <w:tcPr>
            <w:tcW w:w="5886" w:type="dxa"/>
            <w:gridSpan w:val="2"/>
          </w:tcPr>
          <w:p w14:paraId="595E59BA" w14:textId="6B559F4D" w:rsidR="00A75F5A" w:rsidRDefault="00716AB2" w:rsidP="007C5E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Disponer de una cuenta </w:t>
            </w:r>
            <w:r w:rsidR="00E21D33">
              <w:rPr>
                <w:rFonts w:ascii="Arial" w:hAnsi="Arial" w:cs="Arial"/>
                <w:sz w:val="24"/>
                <w:szCs w:val="24"/>
              </w:rPr>
              <w:t>vendedor y los datos del producto.</w:t>
            </w:r>
          </w:p>
        </w:tc>
      </w:tr>
      <w:tr w:rsidR="00A75F5A" w14:paraId="088C0833" w14:textId="77777777" w:rsidTr="00A85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59D0FB0" w14:textId="51B955CF" w:rsidR="00A75F5A" w:rsidRDefault="00716AB2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Puntos de inclusión </w:t>
            </w:r>
          </w:p>
        </w:tc>
        <w:tc>
          <w:tcPr>
            <w:tcW w:w="5886" w:type="dxa"/>
            <w:gridSpan w:val="2"/>
          </w:tcPr>
          <w:p w14:paraId="656FAEA6" w14:textId="53CEF024" w:rsidR="00A75F5A" w:rsidRDefault="00E21D33" w:rsidP="007C5E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vendedor especifica los productos</w:t>
            </w:r>
            <w:r w:rsidR="00946009">
              <w:rPr>
                <w:rFonts w:ascii="Arial" w:hAnsi="Arial" w:cs="Arial"/>
                <w:sz w:val="24"/>
                <w:szCs w:val="24"/>
              </w:rPr>
              <w:t xml:space="preserve"> - El usuario vendedor podrá eliminar su producto </w:t>
            </w:r>
            <w:r w:rsidR="00FE6FF5">
              <w:rPr>
                <w:rFonts w:ascii="Arial" w:hAnsi="Arial" w:cs="Arial"/>
                <w:sz w:val="24"/>
                <w:szCs w:val="24"/>
              </w:rPr>
              <w:t>–</w:t>
            </w:r>
            <w:r w:rsidR="0094600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6FF5">
              <w:rPr>
                <w:rFonts w:ascii="Arial" w:hAnsi="Arial" w:cs="Arial"/>
                <w:sz w:val="24"/>
                <w:szCs w:val="24"/>
              </w:rPr>
              <w:t>El usuario vendedor deja su información personal para ser contactado.</w:t>
            </w:r>
          </w:p>
        </w:tc>
      </w:tr>
      <w:tr w:rsidR="00A75F5A" w14:paraId="4E312C02" w14:textId="77777777" w:rsidTr="00A85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1B56590" w14:textId="713514D1" w:rsidR="00A75F5A" w:rsidRDefault="00716AB2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Puntos de extensión  </w:t>
            </w:r>
          </w:p>
        </w:tc>
        <w:tc>
          <w:tcPr>
            <w:tcW w:w="5886" w:type="dxa"/>
            <w:gridSpan w:val="2"/>
          </w:tcPr>
          <w:p w14:paraId="47060D18" w14:textId="47C3D5F6" w:rsidR="00A75F5A" w:rsidRDefault="005A39D1" w:rsidP="007C5E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vendedor actualizara la información del producto si es necesario.</w:t>
            </w:r>
          </w:p>
        </w:tc>
      </w:tr>
    </w:tbl>
    <w:p w14:paraId="429039F0" w14:textId="2E694F88" w:rsidR="00674A83" w:rsidRDefault="00674A83">
      <w:pPr>
        <w:rPr>
          <w:rFonts w:ascii="Arial" w:hAnsi="Arial" w:cs="Arial"/>
          <w:sz w:val="24"/>
          <w:szCs w:val="24"/>
        </w:rPr>
      </w:pPr>
    </w:p>
    <w:p w14:paraId="191CEB1A" w14:textId="0573FDFF" w:rsidR="00C460A0" w:rsidRDefault="00C460A0">
      <w:pPr>
        <w:rPr>
          <w:rFonts w:ascii="Arial" w:hAnsi="Arial" w:cs="Arial"/>
          <w:sz w:val="24"/>
          <w:szCs w:val="24"/>
        </w:rPr>
      </w:pPr>
    </w:p>
    <w:p w14:paraId="4DE3BFEE" w14:textId="3546F251" w:rsidR="00C460A0" w:rsidRDefault="00C460A0">
      <w:pPr>
        <w:rPr>
          <w:rFonts w:ascii="Arial" w:hAnsi="Arial" w:cs="Arial"/>
          <w:sz w:val="24"/>
          <w:szCs w:val="24"/>
        </w:rPr>
      </w:pPr>
    </w:p>
    <w:p w14:paraId="61CD418A" w14:textId="77777777" w:rsidR="00C460A0" w:rsidRDefault="00C460A0">
      <w:pPr>
        <w:rPr>
          <w:rFonts w:ascii="Arial" w:hAnsi="Arial" w:cs="Arial"/>
          <w:sz w:val="24"/>
          <w:szCs w:val="24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F0443" w14:paraId="1F437660" w14:textId="77777777" w:rsidTr="00411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14:paraId="71F6AC78" w14:textId="53E170B1" w:rsidR="00EF0443" w:rsidRDefault="008A53DC" w:rsidP="007C5EB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Caso de uso extendido información del vendedor </w:t>
            </w:r>
          </w:p>
        </w:tc>
      </w:tr>
      <w:tr w:rsidR="008A53DC" w14:paraId="4D31F3FA" w14:textId="77777777" w:rsidTr="00EC4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A21013C" w14:textId="692B92CB" w:rsidR="008A53DC" w:rsidRDefault="008A53DC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5886" w:type="dxa"/>
            <w:gridSpan w:val="2"/>
          </w:tcPr>
          <w:p w14:paraId="368FFEE2" w14:textId="4D6E1AC5" w:rsidR="008A53DC" w:rsidRDefault="00471167" w:rsidP="007C5E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vendedor debe </w:t>
            </w:r>
            <w:r w:rsidR="00C14BD9">
              <w:rPr>
                <w:rFonts w:ascii="Arial" w:hAnsi="Arial" w:cs="Arial"/>
                <w:sz w:val="24"/>
                <w:szCs w:val="24"/>
              </w:rPr>
              <w:t xml:space="preserve">poner su información de contacto. </w:t>
            </w:r>
          </w:p>
        </w:tc>
      </w:tr>
      <w:tr w:rsidR="00EF0443" w14:paraId="2060B361" w14:textId="77777777" w:rsidTr="00EF0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069896D" w14:textId="0366227B" w:rsidR="00EF0443" w:rsidRDefault="00C14BD9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 normal</w:t>
            </w:r>
          </w:p>
        </w:tc>
        <w:tc>
          <w:tcPr>
            <w:tcW w:w="2943" w:type="dxa"/>
          </w:tcPr>
          <w:p w14:paraId="3BC9D8A4" w14:textId="345B07AC" w:rsidR="00EF0443" w:rsidRPr="008C141D" w:rsidRDefault="008C141D" w:rsidP="007C5EB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Vendedor</w:t>
            </w:r>
          </w:p>
        </w:tc>
        <w:tc>
          <w:tcPr>
            <w:tcW w:w="2943" w:type="dxa"/>
          </w:tcPr>
          <w:p w14:paraId="4988CE57" w14:textId="5154C6A8" w:rsidR="00EF0443" w:rsidRPr="008C141D" w:rsidRDefault="008C141D" w:rsidP="007C5EB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Baphystore</w:t>
            </w:r>
          </w:p>
        </w:tc>
      </w:tr>
      <w:tr w:rsidR="00EF0443" w14:paraId="78446DE0" w14:textId="77777777" w:rsidTr="00EF0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8CE4690" w14:textId="77777777" w:rsidR="00EF0443" w:rsidRDefault="00EF0443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5C75D03D" w14:textId="30867267" w:rsidR="00EF0443" w:rsidRPr="008C141D" w:rsidRDefault="006737F8" w:rsidP="007C5EBA">
            <w:pPr>
              <w:pStyle w:val="Prrafodelista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Al sistema</w:t>
            </w:r>
          </w:p>
        </w:tc>
        <w:tc>
          <w:tcPr>
            <w:tcW w:w="2943" w:type="dxa"/>
          </w:tcPr>
          <w:p w14:paraId="2EC28A67" w14:textId="3E4932D6" w:rsidR="00EF0443" w:rsidRPr="006737F8" w:rsidRDefault="006737F8" w:rsidP="007C5EBA">
            <w:pPr>
              <w:pStyle w:val="Prrafodelista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interfaz.</w:t>
            </w:r>
          </w:p>
        </w:tc>
      </w:tr>
      <w:tr w:rsidR="00EF0443" w14:paraId="66DE2941" w14:textId="77777777" w:rsidTr="00EF0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438301F" w14:textId="77777777" w:rsidR="00EF0443" w:rsidRDefault="00EF0443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A9AF7F2" w14:textId="4151B311" w:rsidR="00EF0443" w:rsidRPr="006737F8" w:rsidRDefault="0087016C" w:rsidP="007C5EBA">
            <w:pPr>
              <w:pStyle w:val="Prrafodelista"/>
              <w:numPr>
                <w:ilvl w:val="0"/>
                <w:numId w:val="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a su perfil.</w:t>
            </w:r>
          </w:p>
        </w:tc>
        <w:tc>
          <w:tcPr>
            <w:tcW w:w="2943" w:type="dxa"/>
          </w:tcPr>
          <w:p w14:paraId="1626BAEF" w14:textId="060919DD" w:rsidR="00EF0443" w:rsidRPr="0087016C" w:rsidRDefault="0087016C" w:rsidP="007C5EBA">
            <w:pPr>
              <w:pStyle w:val="Prrafodelista"/>
              <w:numPr>
                <w:ilvl w:val="0"/>
                <w:numId w:val="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ventana del perfil.</w:t>
            </w:r>
          </w:p>
        </w:tc>
      </w:tr>
      <w:tr w:rsidR="00EF0443" w14:paraId="2BB816A9" w14:textId="77777777" w:rsidTr="00EF0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3E198EC" w14:textId="77777777" w:rsidR="00EF0443" w:rsidRDefault="00EF0443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30B48EAB" w14:textId="14DFD3CC" w:rsidR="00EF0443" w:rsidRPr="0087016C" w:rsidRDefault="0087016C" w:rsidP="007C5EBA">
            <w:pPr>
              <w:pStyle w:val="Prrafodelista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 ‘Datos personales’</w:t>
            </w:r>
          </w:p>
        </w:tc>
        <w:tc>
          <w:tcPr>
            <w:tcW w:w="2943" w:type="dxa"/>
          </w:tcPr>
          <w:p w14:paraId="19D2168E" w14:textId="12A5A294" w:rsidR="00EF0443" w:rsidRPr="0087016C" w:rsidRDefault="00295B4D" w:rsidP="007C5EBA">
            <w:pPr>
              <w:pStyle w:val="Prrafodelista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los campos a completar.</w:t>
            </w:r>
          </w:p>
        </w:tc>
      </w:tr>
      <w:tr w:rsidR="00EF0443" w14:paraId="3AE86384" w14:textId="77777777" w:rsidTr="00EF0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04A1966" w14:textId="77777777" w:rsidR="00EF0443" w:rsidRDefault="00EF0443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5BD4D40" w14:textId="1CC848FB" w:rsidR="00EF0443" w:rsidRPr="00295B4D" w:rsidRDefault="00295B4D" w:rsidP="007C5EBA">
            <w:pPr>
              <w:pStyle w:val="Prrafodelista"/>
              <w:numPr>
                <w:ilvl w:val="0"/>
                <w:numId w:val="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Diligencia los datos</w:t>
            </w:r>
            <w:r w:rsidR="00EB47B0">
              <w:rPr>
                <w:rFonts w:ascii="Arial" w:hAnsi="Arial" w:cs="Arial"/>
                <w:sz w:val="24"/>
                <w:szCs w:val="24"/>
              </w:rPr>
              <w:t xml:space="preserve"> y guarda la información.</w:t>
            </w:r>
          </w:p>
        </w:tc>
        <w:tc>
          <w:tcPr>
            <w:tcW w:w="2943" w:type="dxa"/>
          </w:tcPr>
          <w:p w14:paraId="0A495902" w14:textId="373AA5DF" w:rsidR="00EF0443" w:rsidRPr="00EB47B0" w:rsidRDefault="0074177B" w:rsidP="007C5EBA">
            <w:pPr>
              <w:pStyle w:val="Prrafodelista"/>
              <w:numPr>
                <w:ilvl w:val="0"/>
                <w:numId w:val="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 la </w:t>
            </w:r>
            <w:r w:rsidR="002B7553">
              <w:rPr>
                <w:rFonts w:ascii="Arial" w:hAnsi="Arial" w:cs="Arial"/>
                <w:sz w:val="24"/>
                <w:szCs w:val="24"/>
              </w:rPr>
              <w:t>información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B7553">
              <w:rPr>
                <w:rFonts w:ascii="Arial" w:hAnsi="Arial" w:cs="Arial"/>
                <w:sz w:val="24"/>
                <w:szCs w:val="24"/>
              </w:rPr>
              <w:t>y guarda los datos en el perfil.</w:t>
            </w:r>
          </w:p>
        </w:tc>
      </w:tr>
      <w:tr w:rsidR="00EF0443" w14:paraId="44CA8817" w14:textId="77777777" w:rsidTr="00EF0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03E84DE" w14:textId="77777777" w:rsidR="00EF0443" w:rsidRDefault="00EF0443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97BD7D1" w14:textId="36B6B7AB" w:rsidR="00EF0443" w:rsidRPr="002B7553" w:rsidRDefault="002B7553" w:rsidP="007C5EBA">
            <w:pPr>
              <w:pStyle w:val="Prrafodelista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Recibe una notificación de validación. </w:t>
            </w:r>
          </w:p>
        </w:tc>
        <w:tc>
          <w:tcPr>
            <w:tcW w:w="2943" w:type="dxa"/>
          </w:tcPr>
          <w:p w14:paraId="1F135C59" w14:textId="77777777" w:rsidR="00EF0443" w:rsidRDefault="00EF0443" w:rsidP="007C5E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0037" w14:paraId="2462CB09" w14:textId="77777777" w:rsidTr="00306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618814A" w14:textId="3921EC92" w:rsidR="003A0037" w:rsidRDefault="003A0037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 alternativo</w:t>
            </w:r>
          </w:p>
        </w:tc>
        <w:tc>
          <w:tcPr>
            <w:tcW w:w="5886" w:type="dxa"/>
            <w:gridSpan w:val="2"/>
          </w:tcPr>
          <w:p w14:paraId="6011C295" w14:textId="711794BB" w:rsidR="003A0037" w:rsidRDefault="00330FD5" w:rsidP="007C5E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son mal diligenciados y el sistema no permite el guardado.</w:t>
            </w:r>
          </w:p>
        </w:tc>
      </w:tr>
      <w:tr w:rsidR="003A0037" w14:paraId="2135BC3C" w14:textId="77777777" w:rsidTr="00DA7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F80D0BA" w14:textId="72072CBA" w:rsidR="003A0037" w:rsidRDefault="00330FD5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  <w:tc>
          <w:tcPr>
            <w:tcW w:w="5886" w:type="dxa"/>
            <w:gridSpan w:val="2"/>
          </w:tcPr>
          <w:p w14:paraId="4D0DB06A" w14:textId="44908938" w:rsidR="003A0037" w:rsidRDefault="0078553C" w:rsidP="007C5E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Disponer de una cuenta y datos personales.</w:t>
            </w:r>
          </w:p>
        </w:tc>
      </w:tr>
      <w:tr w:rsidR="003A0037" w14:paraId="3A01FB68" w14:textId="77777777" w:rsidTr="00C13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502C95" w14:textId="62BC0A2F" w:rsidR="003A0037" w:rsidRDefault="00A47D73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Puntos de inclusión </w:t>
            </w:r>
          </w:p>
        </w:tc>
        <w:tc>
          <w:tcPr>
            <w:tcW w:w="5886" w:type="dxa"/>
            <w:gridSpan w:val="2"/>
          </w:tcPr>
          <w:p w14:paraId="69854DAE" w14:textId="619E6F4A" w:rsidR="003A0037" w:rsidRDefault="00A47D73" w:rsidP="007C5E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vendedor debe incluir su información personal en los productos.</w:t>
            </w:r>
          </w:p>
        </w:tc>
      </w:tr>
      <w:tr w:rsidR="003A0037" w14:paraId="6E97917F" w14:textId="77777777" w:rsidTr="00E45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0A5DE4B" w14:textId="1A2E49C5" w:rsidR="003A0037" w:rsidRDefault="00A47D73" w:rsidP="007C5E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Puntos de extensión </w:t>
            </w:r>
          </w:p>
        </w:tc>
        <w:tc>
          <w:tcPr>
            <w:tcW w:w="5886" w:type="dxa"/>
            <w:gridSpan w:val="2"/>
          </w:tcPr>
          <w:p w14:paraId="3CA705D5" w14:textId="420BB7F5" w:rsidR="003A0037" w:rsidRDefault="00707838" w:rsidP="007C5E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vendedor anexara datos de contacto.</w:t>
            </w:r>
          </w:p>
        </w:tc>
      </w:tr>
    </w:tbl>
    <w:p w14:paraId="61AB5549" w14:textId="4CB3854B" w:rsidR="00EF0443" w:rsidRDefault="00EF0443">
      <w:pPr>
        <w:rPr>
          <w:rFonts w:ascii="Arial" w:hAnsi="Arial" w:cs="Arial"/>
          <w:sz w:val="24"/>
          <w:szCs w:val="24"/>
        </w:rPr>
      </w:pPr>
    </w:p>
    <w:p w14:paraId="1E0D753D" w14:textId="77777777" w:rsidR="007C5EBA" w:rsidRPr="004072E9" w:rsidRDefault="007C5EBA">
      <w:pPr>
        <w:rPr>
          <w:rFonts w:ascii="Arial" w:hAnsi="Arial" w:cs="Arial"/>
          <w:sz w:val="24"/>
          <w:szCs w:val="24"/>
        </w:rPr>
      </w:pPr>
    </w:p>
    <w:sectPr w:rsidR="007C5EBA" w:rsidRPr="004072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8D845" w14:textId="77777777" w:rsidR="00CB4436" w:rsidRDefault="00CB4436" w:rsidP="00B536A3">
      <w:pPr>
        <w:spacing w:after="0" w:line="240" w:lineRule="auto"/>
      </w:pPr>
      <w:r>
        <w:separator/>
      </w:r>
    </w:p>
  </w:endnote>
  <w:endnote w:type="continuationSeparator" w:id="0">
    <w:p w14:paraId="2BE1D5E1" w14:textId="77777777" w:rsidR="00CB4436" w:rsidRDefault="00CB4436" w:rsidP="00B5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B86F3" w14:textId="77777777" w:rsidR="00CB4436" w:rsidRDefault="00CB4436" w:rsidP="00B536A3">
      <w:pPr>
        <w:spacing w:after="0" w:line="240" w:lineRule="auto"/>
      </w:pPr>
      <w:r>
        <w:separator/>
      </w:r>
    </w:p>
  </w:footnote>
  <w:footnote w:type="continuationSeparator" w:id="0">
    <w:p w14:paraId="12A02AE2" w14:textId="77777777" w:rsidR="00CB4436" w:rsidRDefault="00CB4436" w:rsidP="00B53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11C4A"/>
    <w:multiLevelType w:val="hybridMultilevel"/>
    <w:tmpl w:val="1CF2F0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110C1"/>
    <w:multiLevelType w:val="hybridMultilevel"/>
    <w:tmpl w:val="E74E4E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209A6"/>
    <w:multiLevelType w:val="hybridMultilevel"/>
    <w:tmpl w:val="0E6229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A2DB3"/>
    <w:multiLevelType w:val="hybridMultilevel"/>
    <w:tmpl w:val="9F4E0C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E09A7"/>
    <w:multiLevelType w:val="hybridMultilevel"/>
    <w:tmpl w:val="2C9E2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B728E"/>
    <w:multiLevelType w:val="hybridMultilevel"/>
    <w:tmpl w:val="377CF1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E3626"/>
    <w:multiLevelType w:val="hybridMultilevel"/>
    <w:tmpl w:val="98A6A8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E9"/>
    <w:rsid w:val="00092BD3"/>
    <w:rsid w:val="000D0174"/>
    <w:rsid w:val="00107B04"/>
    <w:rsid w:val="00112987"/>
    <w:rsid w:val="001C21BF"/>
    <w:rsid w:val="00210CD7"/>
    <w:rsid w:val="002502E3"/>
    <w:rsid w:val="00265769"/>
    <w:rsid w:val="00295B4D"/>
    <w:rsid w:val="002B7553"/>
    <w:rsid w:val="002F1A0F"/>
    <w:rsid w:val="002F47C2"/>
    <w:rsid w:val="00314401"/>
    <w:rsid w:val="0031566E"/>
    <w:rsid w:val="00330FD5"/>
    <w:rsid w:val="00341C76"/>
    <w:rsid w:val="003972D0"/>
    <w:rsid w:val="003A0037"/>
    <w:rsid w:val="003F1B44"/>
    <w:rsid w:val="004072E9"/>
    <w:rsid w:val="00471167"/>
    <w:rsid w:val="00491CCF"/>
    <w:rsid w:val="004E2A9E"/>
    <w:rsid w:val="005A39D1"/>
    <w:rsid w:val="006737F8"/>
    <w:rsid w:val="00674A83"/>
    <w:rsid w:val="00707838"/>
    <w:rsid w:val="00716AB2"/>
    <w:rsid w:val="00725363"/>
    <w:rsid w:val="00725745"/>
    <w:rsid w:val="0074177B"/>
    <w:rsid w:val="00742BD6"/>
    <w:rsid w:val="00745CB0"/>
    <w:rsid w:val="0075205E"/>
    <w:rsid w:val="0078553C"/>
    <w:rsid w:val="007927DE"/>
    <w:rsid w:val="007C5EBA"/>
    <w:rsid w:val="00832EFD"/>
    <w:rsid w:val="0087016C"/>
    <w:rsid w:val="008A53DC"/>
    <w:rsid w:val="008C141D"/>
    <w:rsid w:val="00946009"/>
    <w:rsid w:val="009A2EB5"/>
    <w:rsid w:val="009B332B"/>
    <w:rsid w:val="009E09B3"/>
    <w:rsid w:val="00A47D73"/>
    <w:rsid w:val="00A75F5A"/>
    <w:rsid w:val="00AF30B1"/>
    <w:rsid w:val="00B536A3"/>
    <w:rsid w:val="00C14BD9"/>
    <w:rsid w:val="00C460A0"/>
    <w:rsid w:val="00CB4436"/>
    <w:rsid w:val="00CF32F0"/>
    <w:rsid w:val="00DE1D7A"/>
    <w:rsid w:val="00E21D33"/>
    <w:rsid w:val="00EB47B0"/>
    <w:rsid w:val="00ED7652"/>
    <w:rsid w:val="00EF0443"/>
    <w:rsid w:val="00F11A86"/>
    <w:rsid w:val="00F336D6"/>
    <w:rsid w:val="00F9467E"/>
    <w:rsid w:val="00F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C6020"/>
  <w15:chartTrackingRefBased/>
  <w15:docId w15:val="{CCE81B02-7162-4C48-9C35-88088C57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7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72E9"/>
    <w:pPr>
      <w:ind w:left="720"/>
      <w:contextualSpacing/>
    </w:pPr>
  </w:style>
  <w:style w:type="table" w:styleId="Tablaconcuadrcula6concolores-nfasis1">
    <w:name w:val="Grid Table 6 Colorful Accent 1"/>
    <w:basedOn w:val="Tablanormal"/>
    <w:uiPriority w:val="51"/>
    <w:rsid w:val="004072E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">
    <w:name w:val="Grid Table 6 Colorful"/>
    <w:basedOn w:val="Tablanormal"/>
    <w:uiPriority w:val="51"/>
    <w:rsid w:val="004072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53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6A3"/>
  </w:style>
  <w:style w:type="paragraph" w:styleId="Piedepgina">
    <w:name w:val="footer"/>
    <w:basedOn w:val="Normal"/>
    <w:link w:val="PiedepginaCar"/>
    <w:uiPriority w:val="99"/>
    <w:unhideWhenUsed/>
    <w:rsid w:val="00B53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664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bibol corazon</dc:creator>
  <cp:keywords/>
  <dc:description/>
  <cp:lastModifiedBy>styven forero</cp:lastModifiedBy>
  <cp:revision>57</cp:revision>
  <dcterms:created xsi:type="dcterms:W3CDTF">2021-06-30T14:17:00Z</dcterms:created>
  <dcterms:modified xsi:type="dcterms:W3CDTF">2021-10-19T18:15:00Z</dcterms:modified>
</cp:coreProperties>
</file>