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687AB" w14:textId="1DF3C830" w:rsidR="00511E37" w:rsidRDefault="00511E37">
      <w:r w:rsidRPr="00511E37">
        <w:drawing>
          <wp:anchor distT="0" distB="0" distL="114300" distR="114300" simplePos="0" relativeHeight="251659264" behindDoc="0" locked="0" layoutInCell="1" allowOverlap="1" wp14:anchorId="4C6CBEC7" wp14:editId="0F83FE31">
            <wp:simplePos x="0" y="0"/>
            <wp:positionH relativeFrom="column">
              <wp:posOffset>-634365</wp:posOffset>
            </wp:positionH>
            <wp:positionV relativeFrom="paragraph">
              <wp:posOffset>316828</wp:posOffset>
            </wp:positionV>
            <wp:extent cx="7250654" cy="497588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66"/>
                    <a:stretch/>
                  </pic:blipFill>
                  <pic:spPr bwMode="auto">
                    <a:xfrm>
                      <a:off x="0" y="0"/>
                      <a:ext cx="7250654" cy="497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75D01" w14:textId="584659E7" w:rsidR="001E48FD" w:rsidRDefault="00511E37">
      <w:r w:rsidRPr="00511E37">
        <w:drawing>
          <wp:anchor distT="0" distB="0" distL="114300" distR="114300" simplePos="0" relativeHeight="251658240" behindDoc="0" locked="0" layoutInCell="1" allowOverlap="1" wp14:anchorId="79DE1270" wp14:editId="7750AAA8">
            <wp:simplePos x="0" y="0"/>
            <wp:positionH relativeFrom="column">
              <wp:posOffset>-268941</wp:posOffset>
            </wp:positionH>
            <wp:positionV relativeFrom="paragraph">
              <wp:posOffset>4906047</wp:posOffset>
            </wp:positionV>
            <wp:extent cx="6708656" cy="350699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656" cy="3506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48FD" w:rsidSect="00511E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37"/>
    <w:rsid w:val="001E48FD"/>
    <w:rsid w:val="0051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FFC4"/>
  <w15:chartTrackingRefBased/>
  <w15:docId w15:val="{E45A2874-0E5B-4A97-BBFE-7525E6B7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Alecs Talamor</dc:creator>
  <cp:keywords/>
  <dc:description/>
  <cp:lastModifiedBy>Alecs Talamor</cp:lastModifiedBy>
  <cp:revision>1</cp:revision>
  <dcterms:created xsi:type="dcterms:W3CDTF">2024-12-04T16:30:00Z</dcterms:created>
  <dcterms:modified xsi:type="dcterms:W3CDTF">2024-12-04T16:32:00Z</dcterms:modified>
</cp:coreProperties>
</file>