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ED32FE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2621EA4E" w:rsidR="00ED32FE" w:rsidRPr="00505E72" w:rsidRDefault="00ED32FE" w:rsidP="00505E72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743B0C8A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24307650" w:rsidR="00ED32FE" w:rsidRPr="00EF1F99" w:rsidRDefault="00ED32FE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11353F27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9108E0B" w:rsidR="00ED32FE" w:rsidRPr="00EF1F99" w:rsidRDefault="00ED32FE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02138DBA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4B3BF126" w:rsidR="00ED32FE" w:rsidRPr="00EF1F99" w:rsidRDefault="00ED32FE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031E6B1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5427FC1D" w:rsidR="00ED32FE" w:rsidRPr="00EF1F99" w:rsidRDefault="00ED32FE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B9A43F5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18D2CA96" w:rsidR="00ED32FE" w:rsidRPr="00EF1F99" w:rsidRDefault="00ED32FE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1FD3148C" w14:textId="77777777" w:rsidR="00ED32FE" w:rsidRDefault="00ED32F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3B6312B6" w:rsidR="00ED32FE" w:rsidRPr="00654CD9" w:rsidRDefault="00ED32FE" w:rsidP="00ED32FE">
            <w:pPr>
              <w:rPr>
                <w:rFonts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72E71204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5E4C8E0E" w:rsidR="00ED32FE" w:rsidRPr="00654CD9" w:rsidRDefault="00ED32FE" w:rsidP="00ED32FE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40E4CB55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3748D533" w:rsidR="00ED32FE" w:rsidRPr="00EF1F99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258B3EEA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0027E045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mv</w:t>
            </w:r>
          </w:p>
        </w:tc>
        <w:tc>
          <w:tcPr>
            <w:tcW w:w="6475" w:type="dxa"/>
            <w:vAlign w:val="center"/>
          </w:tcPr>
          <w:p w14:paraId="77A0C4CC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1C861DD3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</w:t>
            </w:r>
          </w:p>
        </w:tc>
        <w:tc>
          <w:tcPr>
            <w:tcW w:w="6475" w:type="dxa"/>
            <w:vAlign w:val="center"/>
          </w:tcPr>
          <w:p w14:paraId="500E9199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6032F953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989C6A6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4C5EF07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9400584" w14:textId="544C2B6C" w:rsidR="00ED32FE" w:rsidRDefault="00ED32FE" w:rsidP="00ED32FE">
            <w:pPr>
              <w:rPr>
                <w:rFonts w:ascii="Courier New" w:hAnsi="Courier New" w:cs="Courier New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58209376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E5DC19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D3602F" w14:textId="092AC320" w:rsidR="00ED32FE" w:rsidRDefault="00ED32FE" w:rsidP="00ED32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151DAC0A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12650FB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184E93B" w14:textId="488C63E3" w:rsidR="00ED32FE" w:rsidRDefault="00ED32FE" w:rsidP="00ED32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2F454C7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73D682EC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echo</w:t>
            </w:r>
          </w:p>
        </w:tc>
        <w:tc>
          <w:tcPr>
            <w:tcW w:w="6475" w:type="dxa"/>
            <w:vAlign w:val="center"/>
          </w:tcPr>
          <w:p w14:paraId="1CC85587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07698030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=</w:t>
            </w:r>
          </w:p>
        </w:tc>
        <w:tc>
          <w:tcPr>
            <w:tcW w:w="6475" w:type="dxa"/>
            <w:vAlign w:val="center"/>
          </w:tcPr>
          <w:p w14:paraId="211472DE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5F416302" w:rsidR="00ED32FE" w:rsidRPr="003E32C3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env</w:t>
            </w:r>
          </w:p>
        </w:tc>
        <w:tc>
          <w:tcPr>
            <w:tcW w:w="6475" w:type="dxa"/>
            <w:vAlign w:val="center"/>
          </w:tcPr>
          <w:p w14:paraId="400AD636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32A97C0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397A45" w14:textId="030AB209" w:rsidR="00ED32FE" w:rsidRPr="005848A8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source</w:t>
            </w:r>
          </w:p>
        </w:tc>
        <w:tc>
          <w:tcPr>
            <w:tcW w:w="6475" w:type="dxa"/>
            <w:vAlign w:val="center"/>
          </w:tcPr>
          <w:p w14:paraId="5F148E71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466B8224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export</w:t>
            </w:r>
          </w:p>
        </w:tc>
        <w:tc>
          <w:tcPr>
            <w:tcW w:w="6475" w:type="dxa"/>
            <w:vAlign w:val="center"/>
          </w:tcPr>
          <w:p w14:paraId="56B394D9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4542C698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4E0AF545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2DC982C5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06491F52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26AA9955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2418E0E9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79C91C94" w:rsidR="00ED32FE" w:rsidRPr="005A222E" w:rsidRDefault="00ED32FE" w:rsidP="00ED32FE">
            <w:pPr>
              <w:rPr>
                <w:rFonts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3F7FFAB3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6FB38D3C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nano</w:t>
            </w:r>
          </w:p>
        </w:tc>
        <w:tc>
          <w:tcPr>
            <w:tcW w:w="6475" w:type="dxa"/>
            <w:vAlign w:val="center"/>
          </w:tcPr>
          <w:p w14:paraId="06CE2B79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70B592DD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2368CD3D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492D3D82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577C5FA4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1E2B6423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0AF2EC17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6FD7D28E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1AE84D92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611CE143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4CC428CE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4E3ED73F" w:rsidR="00ED32FE" w:rsidRPr="002625AE" w:rsidRDefault="00ED32FE" w:rsidP="00ED32FE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0DD91F62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7E85FFC8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‘s/FIND/REP/g’</w:t>
            </w:r>
          </w:p>
        </w:tc>
        <w:tc>
          <w:tcPr>
            <w:tcW w:w="6475" w:type="dxa"/>
            <w:vAlign w:val="center"/>
          </w:tcPr>
          <w:p w14:paraId="66FC24FB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5FC47C15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awk ‘{print $Y}’</w:t>
            </w:r>
          </w:p>
        </w:tc>
        <w:tc>
          <w:tcPr>
            <w:tcW w:w="6475" w:type="dxa"/>
            <w:vAlign w:val="center"/>
          </w:tcPr>
          <w:p w14:paraId="54A18D3E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19B8914C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57D0855C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2A371168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000E86CA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276EE070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B9EB06F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49342B2F" w:rsidR="00ED32FE" w:rsidRDefault="00ED32FE" w:rsidP="00ED32FE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</w:rPr>
              <w:t>sort</w:t>
            </w:r>
          </w:p>
        </w:tc>
        <w:tc>
          <w:tcPr>
            <w:tcW w:w="6475" w:type="dxa"/>
            <w:vAlign w:val="center"/>
          </w:tcPr>
          <w:p w14:paraId="6A3718DE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F3AD89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CB952C" w14:textId="7994670E" w:rsidR="00ED32FE" w:rsidRPr="007212BB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$(CMD)</w:t>
            </w:r>
          </w:p>
        </w:tc>
        <w:tc>
          <w:tcPr>
            <w:tcW w:w="6475" w:type="dxa"/>
            <w:vAlign w:val="center"/>
          </w:tcPr>
          <w:p w14:paraId="1B26814B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BA48E6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3695C5" w14:textId="13C2F90F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for ARG; do …; done</w:t>
            </w:r>
          </w:p>
        </w:tc>
        <w:tc>
          <w:tcPr>
            <w:tcW w:w="6475" w:type="dxa"/>
            <w:vAlign w:val="center"/>
          </w:tcPr>
          <w:p w14:paraId="6D1C8EF0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783D400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108F1F6" w14:textId="65BF51E5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If [ </w:t>
            </w:r>
            <w:proofErr w:type="gramStart"/>
            <w:r>
              <w:rPr>
                <w:rFonts w:ascii="Courier New" w:hAnsi="Courier New" w:cs="Courier New"/>
                <w:b w:val="0"/>
              </w:rPr>
              <w:t>TEST ]</w:t>
            </w:r>
            <w:proofErr w:type="gramEnd"/>
            <w:r>
              <w:rPr>
                <w:rFonts w:ascii="Courier New" w:hAnsi="Courier New" w:cs="Courier New"/>
                <w:b w:val="0"/>
              </w:rPr>
              <w:t>; then …; fi</w:t>
            </w:r>
          </w:p>
        </w:tc>
        <w:tc>
          <w:tcPr>
            <w:tcW w:w="6475" w:type="dxa"/>
            <w:vAlign w:val="center"/>
          </w:tcPr>
          <w:p w14:paraId="2F375178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CE617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BD48101" w14:textId="103C728D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wget</w:t>
            </w:r>
            <w:proofErr w:type="spellEnd"/>
          </w:p>
        </w:tc>
        <w:tc>
          <w:tcPr>
            <w:tcW w:w="6475" w:type="dxa"/>
            <w:vAlign w:val="center"/>
          </w:tcPr>
          <w:p w14:paraId="5265F7F3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51CB41A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2644897" w14:textId="69FC2586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lastRenderedPageBreak/>
              <w:t>kill</w:t>
            </w:r>
          </w:p>
        </w:tc>
        <w:tc>
          <w:tcPr>
            <w:tcW w:w="6475" w:type="dxa"/>
            <w:vAlign w:val="center"/>
          </w:tcPr>
          <w:p w14:paraId="0C41C265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E0E9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65853A3" w14:textId="56AED535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ps</w:t>
            </w:r>
            <w:proofErr w:type="spellEnd"/>
          </w:p>
        </w:tc>
        <w:tc>
          <w:tcPr>
            <w:tcW w:w="6475" w:type="dxa"/>
            <w:vAlign w:val="center"/>
          </w:tcPr>
          <w:p w14:paraId="158D7001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13B36FA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8C64E2" w14:textId="150CE8FB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top</w:t>
            </w:r>
          </w:p>
        </w:tc>
        <w:tc>
          <w:tcPr>
            <w:tcW w:w="6475" w:type="dxa"/>
            <w:vAlign w:val="center"/>
          </w:tcPr>
          <w:p w14:paraId="3006E607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42B769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F6834A1" w14:textId="1B809404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hostname</w:t>
            </w:r>
          </w:p>
        </w:tc>
        <w:tc>
          <w:tcPr>
            <w:tcW w:w="6475" w:type="dxa"/>
            <w:vAlign w:val="center"/>
          </w:tcPr>
          <w:p w14:paraId="2BB7BC16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21BFA80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DCE5A2D" w14:textId="5C372D18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basename</w:t>
            </w:r>
            <w:proofErr w:type="spellEnd"/>
          </w:p>
        </w:tc>
        <w:tc>
          <w:tcPr>
            <w:tcW w:w="6475" w:type="dxa"/>
            <w:vAlign w:val="center"/>
          </w:tcPr>
          <w:p w14:paraId="70665B0B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14:paraId="67261B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A50DE4" w14:textId="18C3B0EA" w:rsidR="00ED32FE" w:rsidRDefault="00ED32FE" w:rsidP="00ED32FE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tar -</w:t>
            </w:r>
            <w:proofErr w:type="spellStart"/>
            <w:r>
              <w:rPr>
                <w:rFonts w:ascii="Courier New" w:hAnsi="Courier New" w:cs="Courier New"/>
                <w:b w:val="0"/>
              </w:rPr>
              <w:t>czvf</w:t>
            </w:r>
            <w:proofErr w:type="spellEnd"/>
            <w:r>
              <w:rPr>
                <w:rFonts w:ascii="Courier New" w:hAnsi="Courier New" w:cs="Courier New"/>
                <w:b w:val="0"/>
              </w:rPr>
              <w:t xml:space="preserve"> ARCHIVE.tar.gz FILE1 FILE2 …</w:t>
            </w:r>
          </w:p>
        </w:tc>
        <w:tc>
          <w:tcPr>
            <w:tcW w:w="6475" w:type="dxa"/>
            <w:vAlign w:val="center"/>
          </w:tcPr>
          <w:p w14:paraId="0012AA91" w14:textId="77777777" w:rsid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2FE" w:rsidRPr="00ED32FE" w14:paraId="7AC9899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B78053" w14:textId="509C22E3" w:rsidR="00ED32FE" w:rsidRPr="00ED32F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t</w:t>
            </w:r>
            <w:r w:rsidRPr="00D8037E">
              <w:rPr>
                <w:rFonts w:ascii="Courier New" w:hAnsi="Courier New" w:cs="Courier New"/>
                <w:b w:val="0"/>
                <w:lang w:val="de-DE"/>
              </w:rPr>
              <w:t>ar</w:t>
            </w:r>
            <w:proofErr w:type="spellEnd"/>
            <w:r w:rsidRPr="00D8037E">
              <w:rPr>
                <w:rFonts w:ascii="Courier New" w:hAnsi="Courier New" w:cs="Courier New"/>
                <w:b w:val="0"/>
                <w:lang w:val="de-DE"/>
              </w:rPr>
              <w:t xml:space="preserve"> -</w:t>
            </w:r>
            <w:proofErr w:type="spellStart"/>
            <w:r w:rsidRPr="00D8037E">
              <w:rPr>
                <w:rFonts w:ascii="Courier New" w:hAnsi="Courier New" w:cs="Courier New"/>
                <w:b w:val="0"/>
                <w:lang w:val="de-DE"/>
              </w:rPr>
              <w:t>xzvf</w:t>
            </w:r>
            <w:proofErr w:type="spellEnd"/>
            <w:r w:rsidRPr="00D8037E">
              <w:rPr>
                <w:rFonts w:ascii="Courier New" w:hAnsi="Courier New" w:cs="Courier New"/>
                <w:b w:val="0"/>
                <w:lang w:val="de-DE"/>
              </w:rPr>
              <w:t xml:space="preserve"> ARCHIVE.tar.gz</w:t>
            </w:r>
          </w:p>
        </w:tc>
        <w:tc>
          <w:tcPr>
            <w:tcW w:w="6475" w:type="dxa"/>
            <w:vAlign w:val="center"/>
          </w:tcPr>
          <w:p w14:paraId="5AC2B5E9" w14:textId="77777777" w:rsidR="00ED32FE" w:rsidRPr="00ED32F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ED32FE" w14:paraId="0D62802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3AB23C4" w14:textId="5D342079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diff</w:t>
            </w:r>
            <w:proofErr w:type="spellEnd"/>
          </w:p>
        </w:tc>
        <w:tc>
          <w:tcPr>
            <w:tcW w:w="6475" w:type="dxa"/>
            <w:vAlign w:val="center"/>
          </w:tcPr>
          <w:p w14:paraId="5787BCCA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14F862D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82CB00" w14:textId="1A4C9AFD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exit</w:t>
            </w:r>
            <w:proofErr w:type="spellEnd"/>
          </w:p>
        </w:tc>
        <w:tc>
          <w:tcPr>
            <w:tcW w:w="6475" w:type="dxa"/>
            <w:vAlign w:val="center"/>
          </w:tcPr>
          <w:p w14:paraId="6CB27326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5200EEE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040D683" w14:textId="1AEB4BE5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r>
              <w:rPr>
                <w:rFonts w:ascii="Courier New" w:hAnsi="Courier New" w:cs="Courier New"/>
                <w:b w:val="0"/>
                <w:lang w:val="de-DE"/>
              </w:rPr>
              <w:t>find</w:t>
            </w:r>
          </w:p>
        </w:tc>
        <w:tc>
          <w:tcPr>
            <w:tcW w:w="6475" w:type="dxa"/>
            <w:vAlign w:val="center"/>
          </w:tcPr>
          <w:p w14:paraId="6272324F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6916B55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3C08773" w14:textId="717067A1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7C1913BA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5CEF5CF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6CE39" w14:textId="7B85FC96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59423B72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729181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FE876D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E9E1B7D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0477B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9A0BD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03E85E56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792E61B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14A7D05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61AB06BD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4114D48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EE71391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41E6749F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7FD229C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E3DB84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156932E5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D32FE" w:rsidRPr="00D8037E" w14:paraId="51C6109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E513FA2" w14:textId="77777777" w:rsidR="00ED32FE" w:rsidRPr="00D8037E" w:rsidRDefault="00ED32FE" w:rsidP="00ED32FE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7E02F035" w14:textId="77777777" w:rsidR="00ED32FE" w:rsidRPr="00D8037E" w:rsidRDefault="00ED32FE" w:rsidP="00ED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1F79517" w14:textId="77777777" w:rsidR="00C55396" w:rsidRPr="00D8037E" w:rsidRDefault="00C55396" w:rsidP="00F70474">
      <w:pPr>
        <w:rPr>
          <w:lang w:val="de-DE"/>
        </w:rPr>
      </w:pPr>
    </w:p>
    <w:sectPr w:rsidR="00C55396" w:rsidRPr="00D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4456B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B3B9B"/>
    <w:rsid w:val="004C3F88"/>
    <w:rsid w:val="004C54FE"/>
    <w:rsid w:val="00504868"/>
    <w:rsid w:val="00505E72"/>
    <w:rsid w:val="005546C2"/>
    <w:rsid w:val="00573869"/>
    <w:rsid w:val="005848A8"/>
    <w:rsid w:val="005A222E"/>
    <w:rsid w:val="005E2E98"/>
    <w:rsid w:val="00624760"/>
    <w:rsid w:val="00626D03"/>
    <w:rsid w:val="00646347"/>
    <w:rsid w:val="00654CD9"/>
    <w:rsid w:val="006564CD"/>
    <w:rsid w:val="00670467"/>
    <w:rsid w:val="006C00EB"/>
    <w:rsid w:val="006D2AF8"/>
    <w:rsid w:val="006E6DBC"/>
    <w:rsid w:val="006F7E1E"/>
    <w:rsid w:val="007212BB"/>
    <w:rsid w:val="00741D61"/>
    <w:rsid w:val="007812AF"/>
    <w:rsid w:val="007C03C5"/>
    <w:rsid w:val="007E44D9"/>
    <w:rsid w:val="008B605E"/>
    <w:rsid w:val="008F3E53"/>
    <w:rsid w:val="009A213C"/>
    <w:rsid w:val="009E6DB8"/>
    <w:rsid w:val="009F2F5A"/>
    <w:rsid w:val="00A01F55"/>
    <w:rsid w:val="00A96494"/>
    <w:rsid w:val="00AC045E"/>
    <w:rsid w:val="00B0278F"/>
    <w:rsid w:val="00B3151F"/>
    <w:rsid w:val="00B65938"/>
    <w:rsid w:val="00B93E55"/>
    <w:rsid w:val="00BC14AB"/>
    <w:rsid w:val="00C04CC3"/>
    <w:rsid w:val="00C329B7"/>
    <w:rsid w:val="00C55396"/>
    <w:rsid w:val="00C6574C"/>
    <w:rsid w:val="00CE0C6B"/>
    <w:rsid w:val="00CF7938"/>
    <w:rsid w:val="00D04500"/>
    <w:rsid w:val="00D17F8F"/>
    <w:rsid w:val="00D8037E"/>
    <w:rsid w:val="00DA35A2"/>
    <w:rsid w:val="00DF5473"/>
    <w:rsid w:val="00E2581D"/>
    <w:rsid w:val="00E3627D"/>
    <w:rsid w:val="00E541E4"/>
    <w:rsid w:val="00E5733D"/>
    <w:rsid w:val="00E7323C"/>
    <w:rsid w:val="00E97C0B"/>
    <w:rsid w:val="00ED32FE"/>
    <w:rsid w:val="00EF1F99"/>
    <w:rsid w:val="00F70474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D Capano</cp:lastModifiedBy>
  <cp:revision>60</cp:revision>
  <dcterms:created xsi:type="dcterms:W3CDTF">2024-08-06T16:01:00Z</dcterms:created>
  <dcterms:modified xsi:type="dcterms:W3CDTF">2025-08-27T18:40:00Z</dcterms:modified>
</cp:coreProperties>
</file>