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00A2" w14:textId="19F8247C" w:rsidR="00864281" w:rsidRPr="00A57A5C" w:rsidRDefault="00B21BA9" w:rsidP="00A57A5C">
      <w:pPr>
        <w:spacing w:before="2" w:after="0" w:line="240" w:lineRule="auto"/>
        <w:ind w:left="1189" w:right="4220"/>
        <w:rPr>
          <w:rFonts w:asciiTheme="majorBidi" w:hAnsiTheme="majorBidi" w:cstheme="majorBidi"/>
          <w:sz w:val="12"/>
          <w:szCs w:val="12"/>
        </w:rPr>
      </w:pPr>
      <w:r w:rsidRPr="00AA66E4">
        <w:rPr>
          <w:rFonts w:asciiTheme="majorBidi" w:eastAsia="Times New Roman" w:hAnsiTheme="majorBidi" w:cstheme="majorBidi"/>
          <w:b/>
          <w:bCs/>
          <w:spacing w:val="2"/>
          <w:u w:val="thick" w:color="000000"/>
        </w:rPr>
        <w:br w:type="column"/>
      </w:r>
    </w:p>
    <w:p w14:paraId="442F37EB" w14:textId="77777777" w:rsidR="00864281" w:rsidRPr="00AA66E4" w:rsidRDefault="00864281">
      <w:pPr>
        <w:spacing w:after="0" w:line="200" w:lineRule="exact"/>
        <w:rPr>
          <w:rFonts w:asciiTheme="majorBidi" w:hAnsiTheme="majorBidi" w:cstheme="majorBidi"/>
          <w:sz w:val="20"/>
          <w:szCs w:val="20"/>
        </w:rPr>
      </w:pPr>
    </w:p>
    <w:p w14:paraId="62810FE1" w14:textId="77777777" w:rsidR="00A44205" w:rsidRPr="00AA66E4" w:rsidRDefault="00A44205" w:rsidP="00A44205">
      <w:pPr>
        <w:pStyle w:val="Title"/>
        <w:ind w:left="-3060"/>
        <w:rPr>
          <w:rFonts w:asciiTheme="majorBidi" w:hAnsiTheme="majorBidi" w:cstheme="majorBidi"/>
          <w:color w:val="000000"/>
          <w:sz w:val="24"/>
          <w:szCs w:val="24"/>
        </w:rPr>
      </w:pPr>
      <w:r w:rsidRPr="00AA66E4">
        <w:rPr>
          <w:rFonts w:asciiTheme="majorBidi" w:hAnsiTheme="majorBidi" w:cstheme="majorBidi"/>
          <w:color w:val="000000"/>
          <w:sz w:val="24"/>
          <w:szCs w:val="24"/>
        </w:rPr>
        <w:t>IS230: Introduction to Database Systems</w:t>
      </w:r>
    </w:p>
    <w:p w14:paraId="4E5A0297" w14:textId="4BFE8606" w:rsidR="00864281" w:rsidRPr="00AA66E4" w:rsidRDefault="00A44205" w:rsidP="00A57A5C">
      <w:pPr>
        <w:pStyle w:val="Title"/>
        <w:ind w:left="-3060"/>
        <w:rPr>
          <w:rFonts w:asciiTheme="majorBidi" w:hAnsiTheme="majorBidi" w:cstheme="majorBidi"/>
          <w:b w:val="0"/>
          <w:bCs/>
          <w:spacing w:val="2"/>
          <w:u w:val="thick" w:color="000000"/>
        </w:rPr>
        <w:sectPr w:rsidR="00864281" w:rsidRPr="00AA66E4" w:rsidSect="0027485F">
          <w:footerReference w:type="default" r:id="rId7"/>
          <w:type w:val="continuous"/>
          <w:pgSz w:w="11920" w:h="16840"/>
          <w:pgMar w:top="288" w:right="821" w:bottom="274" w:left="806" w:header="720" w:footer="720" w:gutter="0"/>
          <w:cols w:num="2" w:space="720" w:equalWidth="0">
            <w:col w:w="3025" w:space="15"/>
            <w:col w:w="7253"/>
          </w:cols>
        </w:sectPr>
      </w:pPr>
      <w:r w:rsidRPr="00AA66E4">
        <w:rPr>
          <w:rFonts w:asciiTheme="majorBidi" w:hAnsiTheme="majorBidi" w:cstheme="majorBidi"/>
          <w:color w:val="000000"/>
          <w:sz w:val="22"/>
          <w:szCs w:val="22"/>
        </w:rPr>
        <w:t xml:space="preserve">Project </w:t>
      </w:r>
      <w:r w:rsidR="00620077">
        <w:rPr>
          <w:rFonts w:asciiTheme="majorBidi" w:hAnsiTheme="majorBidi" w:cstheme="majorBidi"/>
          <w:color w:val="000000"/>
          <w:sz w:val="22"/>
          <w:szCs w:val="22"/>
        </w:rPr>
        <w:t>1</w:t>
      </w:r>
      <w:r w:rsidRPr="00AA66E4">
        <w:rPr>
          <w:rFonts w:asciiTheme="majorBidi" w:hAnsiTheme="majorBidi" w:cstheme="majorBidi"/>
          <w:color w:val="000000"/>
          <w:sz w:val="22"/>
          <w:szCs w:val="22"/>
        </w:rPr>
        <w:t>– Phase I</w:t>
      </w:r>
      <w:r w:rsidR="00535220">
        <w:rPr>
          <w:rFonts w:asciiTheme="majorBidi" w:hAnsiTheme="majorBidi" w:cstheme="majorBidi"/>
          <w:color w:val="000000"/>
          <w:sz w:val="22"/>
          <w:szCs w:val="22"/>
        </w:rPr>
        <w:t>I</w:t>
      </w:r>
      <w:r w:rsidR="006879BC">
        <w:rPr>
          <w:rFonts w:asciiTheme="majorBidi" w:hAnsiTheme="majorBidi" w:cstheme="majorBidi" w:hint="cs"/>
          <w:color w:val="000000"/>
          <w:sz w:val="22"/>
          <w:szCs w:val="22"/>
          <w:rtl/>
        </w:rPr>
        <w:t xml:space="preserve"> </w:t>
      </w:r>
    </w:p>
    <w:p w14:paraId="6E2239DD" w14:textId="77777777" w:rsidR="00864281" w:rsidRPr="00AA66E4" w:rsidRDefault="00864281">
      <w:pPr>
        <w:spacing w:after="0" w:line="200" w:lineRule="exact"/>
        <w:rPr>
          <w:rFonts w:asciiTheme="majorBidi" w:hAnsiTheme="majorBidi" w:cstheme="majorBidi"/>
          <w:sz w:val="20"/>
          <w:szCs w:val="20"/>
        </w:rPr>
      </w:pPr>
    </w:p>
    <w:p w14:paraId="3212B96A" w14:textId="3412032E" w:rsidR="00864281" w:rsidRPr="00AA66E4" w:rsidRDefault="0097331F" w:rsidP="000957DA">
      <w:pPr>
        <w:spacing w:before="29" w:after="0" w:line="240" w:lineRule="auto"/>
        <w:ind w:left="100" w:right="-20"/>
        <w:rPr>
          <w:rFonts w:asciiTheme="majorBidi" w:eastAsia="Times New Roman" w:hAnsiTheme="majorBidi" w:cstheme="majorBidi"/>
          <w:sz w:val="24"/>
          <w:szCs w:val="24"/>
        </w:rPr>
      </w:pPr>
      <w:r w:rsidRPr="00AA66E4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4580BDE" wp14:editId="70CC4AD1">
                <wp:simplePos x="0" y="0"/>
                <wp:positionH relativeFrom="page">
                  <wp:posOffset>553085</wp:posOffset>
                </wp:positionH>
                <wp:positionV relativeFrom="paragraph">
                  <wp:posOffset>3810</wp:posOffset>
                </wp:positionV>
                <wp:extent cx="6438900" cy="1270"/>
                <wp:effectExtent l="10160" t="6985" r="8890" b="1079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"/>
                          <a:chOff x="871" y="6"/>
                          <a:chExt cx="10140" cy="2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71" y="6"/>
                            <a:ext cx="10140" cy="2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0140"/>
                              <a:gd name="T2" fmla="+- 0 11011 871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F6AA2" id="Group 11" o:spid="_x0000_s1026" style="position:absolute;margin-left:43.55pt;margin-top:.3pt;width:507pt;height:.1pt;z-index:-251659264;mso-position-horizontal-relative:page" coordorigin="871,6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">
                <v:shape id="Freeform 12" o:spid="_x0000_s1027" style="position:absolute;left:871;top:6;width:10140;height:2;visibility:visible;mso-wrap-style:square;v-text-anchor:top" coordsize="101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FecMA&#10;AADbAAAADwAAAGRycy9kb3ducmV2LnhtbERPTWvCQBC9F/wPywheim7ioZToKqKUtJeCtiLehuyY&#10;BLOzcXdj0n/vFgq9zeN9znI9mEbcyfnasoJ0loAgLqyuuVTw/fU2fQXhA7LGxjIp+CEP69XoaYmZ&#10;tj3v6X4IpYgh7DNUUIXQZlL6oiKDfmZb4shdrDMYInSl1A77GG4aOU+SF2mw5thQYUvbiorroTMK&#10;buecd31+ej7qW2/Dx9Cl2+unUpPxsFmACDSEf/Gf+13H+Sn8/h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wFecMAAADbAAAADwAAAAAAAAAAAAAAAACYAgAAZHJzL2Rv&#10;d25yZXYueG1sUEsFBgAAAAAEAAQA9QAAAIgDAAAAAA==&#10;" path="m,l10140,e" filled="f" strokeweight=".58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 w:rsidR="00294665" w:rsidRPr="00F575F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04DD0F0" w14:textId="47485D26" w:rsidR="00864281" w:rsidRPr="00AA66E4" w:rsidRDefault="0097331F" w:rsidP="00F30D8C">
      <w:pPr>
        <w:spacing w:before="9" w:after="0" w:line="310" w:lineRule="atLeast"/>
        <w:ind w:left="100" w:right="644"/>
        <w:rPr>
          <w:rFonts w:asciiTheme="majorBidi" w:eastAsia="Times New Roman" w:hAnsiTheme="majorBidi" w:cstheme="majorBidi"/>
          <w:sz w:val="24"/>
          <w:szCs w:val="24"/>
        </w:rPr>
      </w:pPr>
      <w:r w:rsidRPr="00AA66E4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85F27D6" wp14:editId="25883CF2">
                <wp:simplePos x="0" y="0"/>
                <wp:positionH relativeFrom="page">
                  <wp:posOffset>553085</wp:posOffset>
                </wp:positionH>
                <wp:positionV relativeFrom="paragraph">
                  <wp:posOffset>447040</wp:posOffset>
                </wp:positionV>
                <wp:extent cx="6438900" cy="1270"/>
                <wp:effectExtent l="10160" t="6985" r="8890" b="1079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"/>
                          <a:chOff x="871" y="704"/>
                          <a:chExt cx="1014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71" y="704"/>
                            <a:ext cx="10140" cy="2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0140"/>
                              <a:gd name="T2" fmla="+- 0 11011 871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AA231" id="Group 4" o:spid="_x0000_s1026" style="position:absolute;margin-left:43.55pt;margin-top:35.2pt;width:507pt;height:.1pt;z-index:-251656704;mso-position-horizontal-relative:page" coordorigin="871,704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">
                <v:shape id="Freeform 5" o:spid="_x0000_s1027" style="position:absolute;left:871;top:704;width:10140;height:2;visibility:visible;mso-wrap-style:square;v-text-anchor:top" coordsize="101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o1s8MA&#10;AADaAAAADwAAAGRycy9kb3ducmV2LnhtbESPT4vCMBTE74LfITzBi2iqLCLVKKKIu5cF/yHeHs2z&#10;LTYvtYm2++03guBxmJnfMLNFYwrxpMrllhUMBxEI4sTqnFMFx8OmPwHhPLLGwjIp+CMHi3m7NcNY&#10;25p39Nz7VAQIuxgVZN6XsZQuycigG9iSOHhXWxn0QVap1BXWAW4KOYqisTSYc1jIsKRVRslt/zAK&#10;7pctr+vtuXfS99r6n+YxXN1+lep2muUUhKfGf8Lv9rdW8AWvK+EG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o1s8MAAADaAAAADwAAAAAAAAAAAAAAAACYAgAAZHJzL2Rv&#10;d25yZXYueG1sUEsFBgAAAAAEAAQA9QAAAIgDAAAAAA==&#10;" path="m,l10140,e" filled="f" strokeweight=".58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T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h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e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 xml:space="preserve"> 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p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r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oj</w:t>
      </w:r>
      <w:r w:rsidR="00B21BA9" w:rsidRPr="00AA66E4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  <w:highlight w:val="lightGray"/>
        </w:rPr>
        <w:t>e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c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 xml:space="preserve">t 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w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i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l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 xml:space="preserve">l 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b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e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 xml:space="preserve"> c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a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r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r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ied o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u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t by grou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p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 xml:space="preserve">s 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e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a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c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h</w:t>
      </w:r>
      <w:r w:rsidR="00B21BA9" w:rsidRPr="00AA66E4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  <w:highlight w:val="lightGray"/>
        </w:rPr>
        <w:t xml:space="preserve"> 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c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o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n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taini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n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g AT M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A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XI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M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UM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 xml:space="preserve"> </w:t>
      </w:r>
      <w:r w:rsidR="00C723DF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5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 xml:space="preserve"> s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t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ud</w:t>
      </w:r>
      <w:r w:rsidR="00B21BA9" w:rsidRPr="00AA66E4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highlight w:val="lightGray"/>
        </w:rPr>
        <w:t>e</w:t>
      </w:r>
      <w:r w:rsidR="00B21BA9" w:rsidRPr="00AA66E4">
        <w:rPr>
          <w:rFonts w:asciiTheme="majorBidi" w:eastAsia="Times New Roman" w:hAnsiTheme="majorBidi" w:cstheme="majorBidi"/>
          <w:b/>
          <w:bCs/>
          <w:spacing w:val="1"/>
          <w:sz w:val="24"/>
          <w:szCs w:val="24"/>
          <w:highlight w:val="lightGray"/>
        </w:rPr>
        <w:t>n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</w:rPr>
        <w:t>ts.</w:t>
      </w:r>
      <w:r w:rsidR="00B21BA9" w:rsidRPr="00AA66E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</w:p>
    <w:p w14:paraId="2455685F" w14:textId="1FE8C69D" w:rsidR="00620077" w:rsidRDefault="00620077" w:rsidP="00730006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B40254">
        <w:rPr>
          <w:rFonts w:asciiTheme="majorBidi" w:hAnsiTheme="majorBidi" w:cstheme="majorBidi"/>
          <w:b/>
          <w:bCs/>
          <w:sz w:val="24"/>
          <w:szCs w:val="24"/>
          <w:highlight w:val="lightGray"/>
          <w:u w:val="single"/>
        </w:rPr>
        <w:t>Remark</w:t>
      </w:r>
      <w:r>
        <w:rPr>
          <w:rFonts w:asciiTheme="majorBidi" w:hAnsiTheme="majorBidi" w:cstheme="majorBidi"/>
          <w:sz w:val="24"/>
          <w:szCs w:val="24"/>
        </w:rPr>
        <w:t xml:space="preserve">: should follow the project </w:t>
      </w:r>
      <w:r w:rsidRPr="006E5EC7">
        <w:rPr>
          <w:rFonts w:asciiTheme="majorBidi" w:hAnsiTheme="majorBidi" w:cstheme="majorBidi"/>
          <w:sz w:val="24"/>
          <w:szCs w:val="24"/>
        </w:rPr>
        <w:t xml:space="preserve">report </w:t>
      </w:r>
      <w:r w:rsidR="00EF2074">
        <w:rPr>
          <w:rFonts w:asciiTheme="majorBidi" w:hAnsiTheme="majorBidi" w:cstheme="majorBidi"/>
          <w:sz w:val="24"/>
          <w:szCs w:val="24"/>
        </w:rPr>
        <w:t xml:space="preserve">template </w:t>
      </w:r>
      <w:r w:rsidRPr="006E5EC7"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not loose marks during </w:t>
      </w:r>
      <w:r w:rsidR="00EF2074">
        <w:rPr>
          <w:rFonts w:asciiTheme="majorBidi" w:hAnsiTheme="majorBidi" w:cstheme="majorBidi"/>
          <w:sz w:val="24"/>
          <w:szCs w:val="24"/>
        </w:rPr>
        <w:t>grading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B91CE8A" w14:textId="77777777" w:rsidR="00F30D8C" w:rsidRDefault="00F30D8C" w:rsidP="00131827">
      <w:pPr>
        <w:spacing w:after="0"/>
        <w:jc w:val="both"/>
        <w:rPr>
          <w:rFonts w:asciiTheme="majorBidi" w:hAnsiTheme="majorBidi" w:cstheme="majorBidi"/>
          <w:sz w:val="15"/>
          <w:szCs w:val="15"/>
        </w:rPr>
      </w:pPr>
    </w:p>
    <w:p w14:paraId="23AD6FA8" w14:textId="77777777" w:rsidR="00F30D8C" w:rsidRDefault="00F30D8C" w:rsidP="00131827">
      <w:pPr>
        <w:spacing w:after="0"/>
        <w:jc w:val="both"/>
        <w:rPr>
          <w:rFonts w:asciiTheme="majorBidi" w:hAnsiTheme="majorBidi" w:cstheme="majorBidi"/>
          <w:sz w:val="15"/>
          <w:szCs w:val="15"/>
        </w:rPr>
      </w:pPr>
    </w:p>
    <w:p w14:paraId="4FA14CAF" w14:textId="18F0FB31" w:rsidR="00544D60" w:rsidRDefault="003F09A0" w:rsidP="00C6111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="00627BED" w:rsidRPr="00AA66E4">
        <w:rPr>
          <w:rFonts w:asciiTheme="majorBidi" w:hAnsiTheme="majorBidi" w:cstheme="majorBidi"/>
          <w:sz w:val="24"/>
          <w:szCs w:val="24"/>
        </w:rPr>
        <w:t xml:space="preserve">sing JDBC, write a Java program </w:t>
      </w:r>
      <w:r w:rsidR="00A41F61" w:rsidRPr="00AA66E4">
        <w:rPr>
          <w:rFonts w:asciiTheme="majorBidi" w:hAnsiTheme="majorBidi" w:cstheme="majorBidi"/>
          <w:sz w:val="24"/>
          <w:szCs w:val="24"/>
        </w:rPr>
        <w:t>(</w:t>
      </w:r>
      <w:r w:rsidR="00A41F61" w:rsidRPr="007D1C3B">
        <w:rPr>
          <w:rFonts w:asciiTheme="majorBidi" w:hAnsiTheme="majorBidi" w:cstheme="majorBidi"/>
          <w:b/>
          <w:bCs/>
          <w:sz w:val="24"/>
          <w:szCs w:val="24"/>
          <w:u w:val="single"/>
        </w:rPr>
        <w:t>no GUI will be used</w:t>
      </w:r>
      <w:r w:rsidR="00A41F61" w:rsidRPr="00AA66E4">
        <w:rPr>
          <w:rFonts w:asciiTheme="majorBidi" w:hAnsiTheme="majorBidi" w:cstheme="majorBidi"/>
          <w:sz w:val="24"/>
          <w:szCs w:val="24"/>
        </w:rPr>
        <w:t xml:space="preserve">) </w:t>
      </w:r>
      <w:r w:rsidR="00750AFD">
        <w:rPr>
          <w:rFonts w:asciiTheme="majorBidi" w:hAnsiTheme="majorBidi" w:cstheme="majorBidi"/>
          <w:sz w:val="24"/>
          <w:szCs w:val="24"/>
        </w:rPr>
        <w:t>which</w:t>
      </w:r>
      <w:r w:rsidR="00627BED" w:rsidRPr="00AA66E4">
        <w:rPr>
          <w:rFonts w:asciiTheme="majorBidi" w:hAnsiTheme="majorBidi" w:cstheme="majorBidi"/>
          <w:sz w:val="24"/>
          <w:szCs w:val="24"/>
        </w:rPr>
        <w:t xml:space="preserve"> will </w:t>
      </w:r>
      <w:r w:rsidR="00A41F61" w:rsidRPr="00AA66E4">
        <w:rPr>
          <w:rFonts w:asciiTheme="majorBidi" w:hAnsiTheme="majorBidi" w:cstheme="majorBidi"/>
          <w:sz w:val="24"/>
          <w:szCs w:val="24"/>
        </w:rPr>
        <w:t xml:space="preserve">allow the </w:t>
      </w:r>
      <w:r w:rsidR="00627BED" w:rsidRPr="00AA66E4">
        <w:rPr>
          <w:rFonts w:asciiTheme="majorBidi" w:hAnsiTheme="majorBidi" w:cstheme="majorBidi"/>
          <w:sz w:val="24"/>
          <w:szCs w:val="24"/>
        </w:rPr>
        <w:t>interact</w:t>
      </w:r>
      <w:r w:rsidR="00A41F61" w:rsidRPr="00AA66E4">
        <w:rPr>
          <w:rFonts w:asciiTheme="majorBidi" w:hAnsiTheme="majorBidi" w:cstheme="majorBidi"/>
          <w:sz w:val="24"/>
          <w:szCs w:val="24"/>
        </w:rPr>
        <w:t>ion</w:t>
      </w:r>
      <w:r w:rsidR="00627BED" w:rsidRPr="00AA66E4">
        <w:rPr>
          <w:rFonts w:asciiTheme="majorBidi" w:hAnsiTheme="majorBidi" w:cstheme="majorBidi"/>
          <w:sz w:val="24"/>
          <w:szCs w:val="24"/>
        </w:rPr>
        <w:t xml:space="preserve"> with </w:t>
      </w:r>
      <w:r w:rsidR="00C723DF">
        <w:rPr>
          <w:rFonts w:asciiTheme="majorBidi" w:hAnsiTheme="majorBidi" w:cstheme="majorBidi"/>
          <w:sz w:val="24"/>
          <w:szCs w:val="24"/>
        </w:rPr>
        <w:t>MariaDB</w:t>
      </w:r>
      <w:r w:rsidR="00627BED" w:rsidRPr="00AA66E4">
        <w:rPr>
          <w:rFonts w:asciiTheme="majorBidi" w:hAnsiTheme="majorBidi" w:cstheme="majorBidi"/>
          <w:sz w:val="24"/>
          <w:szCs w:val="24"/>
        </w:rPr>
        <w:t>.</w:t>
      </w:r>
      <w:r w:rsidR="001217F9" w:rsidRPr="00AA66E4">
        <w:rPr>
          <w:rFonts w:asciiTheme="majorBidi" w:hAnsiTheme="majorBidi" w:cstheme="majorBidi"/>
          <w:sz w:val="24"/>
          <w:szCs w:val="24"/>
        </w:rPr>
        <w:t xml:space="preserve"> </w:t>
      </w:r>
      <w:r w:rsidR="00C723DF">
        <w:rPr>
          <w:rFonts w:asciiTheme="majorBidi" w:hAnsiTheme="majorBidi" w:cstheme="majorBidi"/>
          <w:sz w:val="24"/>
          <w:szCs w:val="24"/>
        </w:rPr>
        <w:t>First, create the following table in MariaDB:</w:t>
      </w:r>
    </w:p>
    <w:p w14:paraId="6FA147D7" w14:textId="77777777" w:rsidR="009F4963" w:rsidRDefault="009F4963" w:rsidP="00C6111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6FE15194" w14:textId="5079E70A" w:rsidR="00C723DF" w:rsidRDefault="00C723DF" w:rsidP="00C6111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2572"/>
        <w:gridCol w:w="2573"/>
        <w:gridCol w:w="2573"/>
      </w:tblGrid>
      <w:tr w:rsidR="00C723DF" w14:paraId="223A742B" w14:textId="77777777" w:rsidTr="00C723DF">
        <w:tc>
          <w:tcPr>
            <w:tcW w:w="2572" w:type="dxa"/>
          </w:tcPr>
          <w:p w14:paraId="2F6816FD" w14:textId="67FA91BF" w:rsidR="00C723DF" w:rsidRDefault="00C723DF" w:rsidP="00C6111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StudentID</w:t>
            </w:r>
          </w:p>
        </w:tc>
        <w:tc>
          <w:tcPr>
            <w:tcW w:w="2572" w:type="dxa"/>
          </w:tcPr>
          <w:p w14:paraId="4746AFEB" w14:textId="7DFDC6B1" w:rsidR="00C723DF" w:rsidRDefault="00C723DF" w:rsidP="00C6111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573" w:type="dxa"/>
          </w:tcPr>
          <w:p w14:paraId="7DD79333" w14:textId="727AFF3B" w:rsidR="00C723DF" w:rsidRDefault="00C723DF" w:rsidP="00C6111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</w:p>
        </w:tc>
        <w:tc>
          <w:tcPr>
            <w:tcW w:w="2573" w:type="dxa"/>
          </w:tcPr>
          <w:p w14:paraId="5236FAA5" w14:textId="75F51D66" w:rsidR="00C723DF" w:rsidRDefault="00C723DF" w:rsidP="00C6111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GPA</w:t>
            </w:r>
          </w:p>
        </w:tc>
      </w:tr>
    </w:tbl>
    <w:p w14:paraId="25DD9D52" w14:textId="77777777" w:rsidR="00C723DF" w:rsidRDefault="00C723DF" w:rsidP="00C6111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7A07A871" w14:textId="36201296" w:rsidR="00734862" w:rsidRPr="00544D60" w:rsidRDefault="003F09A0" w:rsidP="00C6111D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</w:t>
      </w:r>
      <w:r w:rsidR="00734862" w:rsidRPr="00544D60">
        <w:rPr>
          <w:rFonts w:asciiTheme="majorBidi" w:hAnsiTheme="majorBidi" w:cstheme="majorBidi"/>
          <w:sz w:val="24"/>
          <w:szCs w:val="24"/>
        </w:rPr>
        <w:t>ou</w:t>
      </w:r>
      <w:r w:rsidR="00AA66E4" w:rsidRPr="00544D60">
        <w:rPr>
          <w:rFonts w:asciiTheme="majorBidi" w:hAnsiTheme="majorBidi" w:cstheme="majorBidi"/>
          <w:sz w:val="24"/>
          <w:szCs w:val="24"/>
        </w:rPr>
        <w:t>r</w:t>
      </w:r>
      <w:r w:rsidR="00734862" w:rsidRPr="00544D60">
        <w:rPr>
          <w:rFonts w:asciiTheme="majorBidi" w:hAnsiTheme="majorBidi" w:cstheme="majorBidi"/>
          <w:sz w:val="24"/>
          <w:szCs w:val="24"/>
        </w:rPr>
        <w:t xml:space="preserve"> program </w:t>
      </w:r>
      <w:r w:rsidR="003877AE" w:rsidRPr="00544D60">
        <w:rPr>
          <w:rFonts w:asciiTheme="majorBidi" w:hAnsiTheme="majorBidi" w:cstheme="majorBidi"/>
          <w:sz w:val="24"/>
          <w:szCs w:val="24"/>
        </w:rPr>
        <w:t>must</w:t>
      </w:r>
      <w:r w:rsidR="00734862" w:rsidRPr="00544D6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provide</w:t>
      </w:r>
      <w:r w:rsidR="00734862" w:rsidRPr="00544D60">
        <w:rPr>
          <w:rFonts w:asciiTheme="majorBidi" w:hAnsiTheme="majorBidi" w:cstheme="majorBidi"/>
          <w:sz w:val="24"/>
          <w:szCs w:val="24"/>
        </w:rPr>
        <w:t xml:space="preserve"> </w:t>
      </w:r>
      <w:r w:rsidR="00544D60" w:rsidRPr="00544D60">
        <w:rPr>
          <w:rFonts w:asciiTheme="majorBidi" w:hAnsiTheme="majorBidi" w:cstheme="majorBidi"/>
          <w:sz w:val="24"/>
          <w:szCs w:val="24"/>
        </w:rPr>
        <w:t>the</w:t>
      </w:r>
      <w:r w:rsidR="00734862" w:rsidRPr="00544D60">
        <w:rPr>
          <w:rFonts w:asciiTheme="majorBidi" w:hAnsiTheme="majorBidi" w:cstheme="majorBidi"/>
          <w:sz w:val="24"/>
          <w:szCs w:val="24"/>
        </w:rPr>
        <w:t xml:space="preserve"> following </w:t>
      </w:r>
      <w:r w:rsidR="003877AE">
        <w:rPr>
          <w:rFonts w:asciiTheme="majorBidi" w:hAnsiTheme="majorBidi" w:cstheme="majorBidi"/>
          <w:sz w:val="24"/>
          <w:szCs w:val="24"/>
        </w:rPr>
        <w:t>options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877AE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the first screen</w:t>
      </w:r>
      <w:r w:rsidR="009F4963">
        <w:rPr>
          <w:rFonts w:asciiTheme="majorBidi" w:hAnsiTheme="majorBidi" w:cstheme="majorBidi"/>
          <w:sz w:val="24"/>
          <w:szCs w:val="24"/>
        </w:rPr>
        <w:t>, The user can choose any of the options by entering the corresponding number</w:t>
      </w:r>
      <w:r w:rsidR="00734862" w:rsidRPr="00544D60">
        <w:rPr>
          <w:rFonts w:asciiTheme="majorBidi" w:hAnsiTheme="majorBidi" w:cstheme="majorBidi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0"/>
      </w:tblGrid>
      <w:tr w:rsidR="00734862" w:rsidRPr="00AA66E4" w14:paraId="3F4252C0" w14:textId="77777777" w:rsidTr="003877AE">
        <w:tc>
          <w:tcPr>
            <w:tcW w:w="10290" w:type="dxa"/>
            <w:shd w:val="clear" w:color="auto" w:fill="000000" w:themeFill="text1"/>
          </w:tcPr>
          <w:p w14:paraId="12D5F336" w14:textId="081A334C" w:rsidR="00734862" w:rsidRPr="003877AE" w:rsidRDefault="00C723DF" w:rsidP="00C6111D">
            <w:pPr>
              <w:jc w:val="both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Student tables</w:t>
            </w:r>
            <w:r w:rsidR="00CF449C"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:</w:t>
            </w:r>
          </w:p>
          <w:p w14:paraId="34E01158" w14:textId="7C6529C8" w:rsidR="00734862" w:rsidRPr="003877AE" w:rsidRDefault="00734862" w:rsidP="00C6111D">
            <w:pPr>
              <w:jc w:val="both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1) Insert new </w:t>
            </w:r>
            <w:r w:rsidR="00C723DF"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student</w:t>
            </w:r>
          </w:p>
          <w:p w14:paraId="130635B0" w14:textId="3FA091BB" w:rsidR="007A79AB" w:rsidRPr="003877AE" w:rsidRDefault="00194FD0" w:rsidP="00C6111D">
            <w:pPr>
              <w:jc w:val="both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2</w:t>
            </w:r>
            <w:r w:rsidR="007A79AB"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) Display all the </w:t>
            </w:r>
            <w:r w:rsidR="00C723DF"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students</w:t>
            </w:r>
          </w:p>
          <w:p w14:paraId="5B183BFC" w14:textId="7283335B" w:rsidR="00A57A5C" w:rsidRPr="003877AE" w:rsidRDefault="00194FD0" w:rsidP="00C6111D">
            <w:pPr>
              <w:jc w:val="both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3</w:t>
            </w:r>
            <w:r w:rsidR="007D1C3B"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) </w:t>
            </w:r>
            <w:r w:rsidR="00A57A5C"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Alter GPA</w:t>
            </w:r>
          </w:p>
          <w:p w14:paraId="704656CF" w14:textId="25478178" w:rsidR="007D1C3B" w:rsidRPr="003877AE" w:rsidRDefault="00A57A5C" w:rsidP="00C6111D">
            <w:pPr>
              <w:jc w:val="both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4) </w:t>
            </w:r>
            <w:r w:rsidR="007D1C3B"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Exit</w:t>
            </w:r>
          </w:p>
          <w:p w14:paraId="433E92E3" w14:textId="77777777" w:rsidR="00A57A5C" w:rsidRPr="003877AE" w:rsidRDefault="00A57A5C" w:rsidP="00C6111D">
            <w:pPr>
              <w:jc w:val="both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</w:p>
          <w:p w14:paraId="557D340A" w14:textId="0E0392B2" w:rsidR="00734862" w:rsidRPr="004C103B" w:rsidRDefault="00734862" w:rsidP="00C6111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sz w:val="21"/>
                <w:szCs w:val="21"/>
              </w:rPr>
              <w:t>Choose an operation:</w:t>
            </w:r>
          </w:p>
        </w:tc>
      </w:tr>
    </w:tbl>
    <w:p w14:paraId="6E6D77E6" w14:textId="4258A662" w:rsidR="00734862" w:rsidRPr="0027485F" w:rsidRDefault="00734862" w:rsidP="00C6111D">
      <w:pPr>
        <w:spacing w:after="0"/>
        <w:jc w:val="both"/>
        <w:rPr>
          <w:rFonts w:asciiTheme="majorBidi" w:hAnsiTheme="majorBidi" w:cstheme="majorBidi"/>
          <w:sz w:val="12"/>
          <w:szCs w:val="12"/>
        </w:rPr>
      </w:pPr>
    </w:p>
    <w:p w14:paraId="789D9ED3" w14:textId="4D1654A0" w:rsidR="00734862" w:rsidRPr="00194FD0" w:rsidRDefault="00734862" w:rsidP="00C6111D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94FD0">
        <w:rPr>
          <w:rFonts w:asciiTheme="majorBidi" w:hAnsiTheme="majorBidi" w:cstheme="majorBidi"/>
          <w:sz w:val="24"/>
          <w:szCs w:val="24"/>
        </w:rPr>
        <w:t xml:space="preserve">For each </w:t>
      </w:r>
      <w:r w:rsidRPr="00CF449C">
        <w:rPr>
          <w:rFonts w:asciiTheme="majorBidi" w:hAnsiTheme="majorBidi" w:cstheme="majorBidi"/>
          <w:sz w:val="24"/>
          <w:szCs w:val="24"/>
        </w:rPr>
        <w:t>INSERT</w:t>
      </w:r>
      <w:r w:rsidRPr="00194FD0">
        <w:rPr>
          <w:rFonts w:asciiTheme="majorBidi" w:hAnsiTheme="majorBidi" w:cstheme="majorBidi"/>
          <w:sz w:val="24"/>
          <w:szCs w:val="24"/>
        </w:rPr>
        <w:t xml:space="preserve"> operation, you</w:t>
      </w:r>
      <w:r w:rsidR="00B94675" w:rsidRPr="00194FD0">
        <w:rPr>
          <w:rFonts w:asciiTheme="majorBidi" w:hAnsiTheme="majorBidi" w:cstheme="majorBidi"/>
          <w:sz w:val="24"/>
          <w:szCs w:val="24"/>
        </w:rPr>
        <w:t>r</w:t>
      </w:r>
      <w:r w:rsidRPr="00194FD0">
        <w:rPr>
          <w:rFonts w:asciiTheme="majorBidi" w:hAnsiTheme="majorBidi" w:cstheme="majorBidi"/>
          <w:sz w:val="24"/>
          <w:szCs w:val="24"/>
        </w:rPr>
        <w:t xml:space="preserve"> program </w:t>
      </w:r>
      <w:r w:rsidR="009F4963" w:rsidRPr="00194FD0">
        <w:rPr>
          <w:rFonts w:asciiTheme="majorBidi" w:hAnsiTheme="majorBidi" w:cstheme="majorBidi"/>
          <w:sz w:val="24"/>
          <w:szCs w:val="24"/>
        </w:rPr>
        <w:t>must</w:t>
      </w:r>
      <w:r w:rsidRPr="00194FD0">
        <w:rPr>
          <w:rFonts w:asciiTheme="majorBidi" w:hAnsiTheme="majorBidi" w:cstheme="majorBidi"/>
          <w:sz w:val="24"/>
          <w:szCs w:val="24"/>
        </w:rPr>
        <w:t xml:space="preserve"> prompt for the value</w:t>
      </w:r>
      <w:r w:rsidR="000069A9">
        <w:rPr>
          <w:rFonts w:asciiTheme="majorBidi" w:hAnsiTheme="majorBidi" w:cstheme="majorBidi"/>
          <w:sz w:val="24"/>
          <w:szCs w:val="24"/>
        </w:rPr>
        <w:t xml:space="preserve"> of</w:t>
      </w:r>
      <w:r w:rsidRPr="00194FD0">
        <w:rPr>
          <w:rFonts w:asciiTheme="majorBidi" w:hAnsiTheme="majorBidi" w:cstheme="majorBidi"/>
          <w:sz w:val="24"/>
          <w:szCs w:val="24"/>
        </w:rPr>
        <w:t xml:space="preserve"> each attribute, one by </w:t>
      </w:r>
      <w:r w:rsidR="000069A9">
        <w:rPr>
          <w:rFonts w:asciiTheme="majorBidi" w:hAnsiTheme="majorBidi" w:cstheme="majorBidi"/>
          <w:sz w:val="24"/>
          <w:szCs w:val="24"/>
        </w:rPr>
        <w:t>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0"/>
      </w:tblGrid>
      <w:tr w:rsidR="003877AE" w:rsidRPr="003877AE" w14:paraId="213B0AD6" w14:textId="77777777" w:rsidTr="003877AE">
        <w:tc>
          <w:tcPr>
            <w:tcW w:w="10290" w:type="dxa"/>
            <w:shd w:val="clear" w:color="auto" w:fill="000000" w:themeFill="text1"/>
          </w:tcPr>
          <w:p w14:paraId="51E2F0A0" w14:textId="2C8E46FA" w:rsidR="00734862" w:rsidRPr="003877AE" w:rsidRDefault="00C723DF" w:rsidP="00C6111D">
            <w:pPr>
              <w:jc w:val="both"/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Student</w:t>
            </w:r>
            <w:r w:rsidR="003F09A0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 </w:t>
            </w:r>
            <w:r w:rsidR="00734862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- INSERTION:</w:t>
            </w:r>
          </w:p>
          <w:p w14:paraId="0A35FA3A" w14:textId="10C3D64E" w:rsidR="00734862" w:rsidRPr="003877AE" w:rsidRDefault="00C723DF" w:rsidP="00C6111D">
            <w:pPr>
              <w:jc w:val="both"/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Student</w:t>
            </w:r>
            <w:r w:rsidR="00A540E9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ID</w:t>
            </w:r>
            <w:r w:rsidR="00194FD0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:</w:t>
            </w:r>
            <w:r w:rsidR="003877AE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111</w:t>
            </w:r>
          </w:p>
          <w:p w14:paraId="53CD3D37" w14:textId="1C3754B0" w:rsidR="00734862" w:rsidRPr="003877AE" w:rsidRDefault="00C723DF" w:rsidP="00C6111D">
            <w:pPr>
              <w:jc w:val="both"/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Student </w:t>
            </w:r>
            <w:r w:rsidR="00A540E9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name</w:t>
            </w:r>
            <w:r w:rsidR="00734862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:</w:t>
            </w:r>
            <w:r w:rsid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 Ahmad</w:t>
            </w:r>
          </w:p>
          <w:p w14:paraId="03B23F06" w14:textId="3128F816" w:rsidR="003F09A0" w:rsidRPr="003877AE" w:rsidRDefault="00C723DF" w:rsidP="00C6111D">
            <w:pPr>
              <w:jc w:val="both"/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4"/>
                <w:szCs w:val="24"/>
              </w:rPr>
              <w:t>Department</w:t>
            </w:r>
            <w:r w:rsidR="003F09A0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:</w:t>
            </w:r>
            <w:r w:rsid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 IS</w:t>
            </w:r>
            <w:r w:rsidR="003F09A0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 </w:t>
            </w:r>
            <w:r w:rsidR="00194FD0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 </w:t>
            </w:r>
          </w:p>
          <w:p w14:paraId="68288D10" w14:textId="30373035" w:rsidR="00A540E9" w:rsidRPr="003877AE" w:rsidRDefault="00C723DF" w:rsidP="00C6111D">
            <w:pPr>
              <w:jc w:val="both"/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4"/>
                <w:szCs w:val="24"/>
              </w:rPr>
              <w:t>GPA</w:t>
            </w:r>
            <w:r w:rsidR="00A540E9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:</w:t>
            </w:r>
            <w:r w:rsid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 4.5</w:t>
            </w:r>
          </w:p>
          <w:p w14:paraId="76B88E61" w14:textId="7935E680" w:rsidR="00734862" w:rsidRPr="003877AE" w:rsidRDefault="00123236" w:rsidP="00C6111D">
            <w:pPr>
              <w:jc w:val="both"/>
              <w:rPr>
                <w:rFonts w:asciiTheme="majorBidi" w:hAnsiTheme="majorBidi" w:cstheme="majorBidi"/>
                <w:color w:val="FFFFFF" w:themeColor="background1"/>
                <w:sz w:val="21"/>
                <w:szCs w:val="21"/>
              </w:rPr>
            </w:pPr>
            <w:r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Insert</w:t>
            </w:r>
            <w:r w:rsidR="00734862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 a</w:t>
            </w:r>
            <w:r w:rsidR="00C723DF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 xml:space="preserve">nother </w:t>
            </w:r>
            <w:r w:rsidR="00734862" w:rsidRPr="003877AE"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</w:rPr>
              <w:t>record (Y/N)?:</w:t>
            </w:r>
            <w:r w:rsidR="00734862" w:rsidRPr="003877AE">
              <w:rPr>
                <w:rFonts w:asciiTheme="majorBidi" w:hAnsiTheme="majorBidi" w:cstheme="majorBidi"/>
                <w:color w:val="FFFFFF" w:themeColor="background1"/>
                <w:sz w:val="21"/>
                <w:szCs w:val="21"/>
              </w:rPr>
              <w:t xml:space="preserve"> </w:t>
            </w:r>
          </w:p>
        </w:tc>
      </w:tr>
    </w:tbl>
    <w:p w14:paraId="711B8749" w14:textId="77777777" w:rsidR="00B94675" w:rsidRPr="003877AE" w:rsidRDefault="00B94675" w:rsidP="00C6111D">
      <w:pPr>
        <w:spacing w:after="0"/>
        <w:jc w:val="both"/>
        <w:rPr>
          <w:rFonts w:asciiTheme="majorBidi" w:hAnsiTheme="majorBidi" w:cstheme="majorBidi"/>
          <w:color w:val="FFFFFF" w:themeColor="background1"/>
          <w:sz w:val="12"/>
          <w:szCs w:val="12"/>
        </w:rPr>
      </w:pPr>
    </w:p>
    <w:p w14:paraId="4821E9AA" w14:textId="5DCF750E" w:rsidR="00194FD0" w:rsidRDefault="00B94675" w:rsidP="00C6111D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94FD0">
        <w:rPr>
          <w:rFonts w:asciiTheme="majorBidi" w:hAnsiTheme="majorBidi" w:cstheme="majorBidi"/>
          <w:sz w:val="24"/>
          <w:szCs w:val="24"/>
        </w:rPr>
        <w:t xml:space="preserve">For </w:t>
      </w:r>
      <w:r w:rsidR="00A57A5C">
        <w:rPr>
          <w:rFonts w:asciiTheme="majorBidi" w:hAnsiTheme="majorBidi" w:cstheme="majorBidi"/>
          <w:sz w:val="24"/>
          <w:szCs w:val="24"/>
        </w:rPr>
        <w:t>the</w:t>
      </w:r>
      <w:r w:rsidRPr="00194FD0">
        <w:rPr>
          <w:rFonts w:asciiTheme="majorBidi" w:hAnsiTheme="majorBidi" w:cstheme="majorBidi"/>
          <w:sz w:val="24"/>
          <w:szCs w:val="24"/>
        </w:rPr>
        <w:t xml:space="preserve"> </w:t>
      </w:r>
      <w:r w:rsidR="00194FD0" w:rsidRPr="00CF449C">
        <w:rPr>
          <w:rFonts w:asciiTheme="majorBidi" w:hAnsiTheme="majorBidi" w:cstheme="majorBidi"/>
          <w:sz w:val="24"/>
          <w:szCs w:val="24"/>
        </w:rPr>
        <w:t>DISPLAY</w:t>
      </w:r>
      <w:r w:rsidRPr="00194FD0">
        <w:rPr>
          <w:rFonts w:asciiTheme="majorBidi" w:hAnsiTheme="majorBidi" w:cstheme="majorBidi"/>
          <w:sz w:val="24"/>
          <w:szCs w:val="24"/>
        </w:rPr>
        <w:t xml:space="preserve"> operation, your program </w:t>
      </w:r>
      <w:r w:rsidR="00A57A5C" w:rsidRPr="00194FD0">
        <w:rPr>
          <w:rFonts w:asciiTheme="majorBidi" w:hAnsiTheme="majorBidi" w:cstheme="majorBidi"/>
          <w:sz w:val="24"/>
          <w:szCs w:val="24"/>
        </w:rPr>
        <w:t>must</w:t>
      </w:r>
      <w:r w:rsidR="00194FD0">
        <w:rPr>
          <w:rFonts w:asciiTheme="majorBidi" w:hAnsiTheme="majorBidi" w:cstheme="majorBidi"/>
          <w:sz w:val="24"/>
          <w:szCs w:val="24"/>
        </w:rPr>
        <w:t xml:space="preserve"> display all the records inserted so far</w:t>
      </w:r>
      <w:r w:rsidR="00620077">
        <w:rPr>
          <w:rFonts w:asciiTheme="majorBidi" w:hAnsiTheme="majorBidi" w:cstheme="majorBidi"/>
          <w:sz w:val="24"/>
          <w:szCs w:val="24"/>
        </w:rPr>
        <w:t>.</w:t>
      </w:r>
    </w:p>
    <w:p w14:paraId="580DF932" w14:textId="491B52D5" w:rsidR="00194FD0" w:rsidRPr="00A57A5C" w:rsidRDefault="00A57A5C" w:rsidP="00A57A5C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Alter GPA, the user is asked for a value (between 0-5) any student with a GPA above that value </w:t>
      </w:r>
      <w:r w:rsidR="003877AE">
        <w:rPr>
          <w:rFonts w:asciiTheme="majorBidi" w:hAnsiTheme="majorBidi" w:cstheme="majorBidi"/>
          <w:sz w:val="24"/>
          <w:szCs w:val="24"/>
        </w:rPr>
        <w:t>will have their GPA</w:t>
      </w:r>
      <w:r>
        <w:rPr>
          <w:rFonts w:asciiTheme="majorBidi" w:hAnsiTheme="majorBidi" w:cstheme="majorBidi"/>
          <w:sz w:val="24"/>
          <w:szCs w:val="24"/>
        </w:rPr>
        <w:t xml:space="preserve"> lowered 0.10 points, and any student below that value is increased 0.10 points. Display the values before and after they are altered.</w:t>
      </w:r>
      <w:r w:rsidR="009F4963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9F4963">
        <w:rPr>
          <w:rFonts w:asciiTheme="majorBidi" w:hAnsiTheme="majorBidi" w:cstheme="majorBidi"/>
          <w:sz w:val="24"/>
          <w:szCs w:val="24"/>
        </w:rPr>
        <w:t>you</w:t>
      </w:r>
      <w:proofErr w:type="gramEnd"/>
      <w:r w:rsidR="009F4963">
        <w:rPr>
          <w:rFonts w:asciiTheme="majorBidi" w:hAnsiTheme="majorBidi" w:cstheme="majorBidi"/>
          <w:sz w:val="24"/>
          <w:szCs w:val="24"/>
        </w:rPr>
        <w:t xml:space="preserve"> do not have to check if the new value is out of bounds of 0-5)</w:t>
      </w:r>
      <w:r w:rsidR="002D291F">
        <w:rPr>
          <w:rFonts w:asciiTheme="majorBidi" w:hAnsiTheme="majorBidi" w:cstheme="majorBidi"/>
          <w:sz w:val="24"/>
          <w:szCs w:val="24"/>
        </w:rPr>
        <w:t xml:space="preserve"> </w:t>
      </w:r>
      <w:r w:rsidR="002D291F" w:rsidRPr="002D291F">
        <w:rPr>
          <w:rFonts w:asciiTheme="majorBidi" w:hAnsiTheme="majorBidi" w:cstheme="majorBidi"/>
          <w:i/>
          <w:iCs/>
          <w:sz w:val="24"/>
          <w:szCs w:val="24"/>
          <w:u w:val="single"/>
        </w:rPr>
        <w:t>[do this efficiently]</w:t>
      </w:r>
      <w:r w:rsidR="002D291F">
        <w:rPr>
          <w:rFonts w:asciiTheme="majorBidi" w:hAnsiTheme="majorBidi" w:cstheme="majorBidi"/>
          <w:sz w:val="24"/>
          <w:szCs w:val="24"/>
        </w:rPr>
        <w:t xml:space="preserve"> </w:t>
      </w:r>
    </w:p>
    <w:p w14:paraId="2B1DD639" w14:textId="5823C95E" w:rsidR="007D1C3B" w:rsidRPr="007D1C3B" w:rsidRDefault="007D1C3B" w:rsidP="00C6111D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D1C3B">
        <w:rPr>
          <w:rFonts w:asciiTheme="majorBidi" w:hAnsiTheme="majorBidi" w:cstheme="majorBidi"/>
          <w:sz w:val="24"/>
          <w:szCs w:val="24"/>
        </w:rPr>
        <w:t xml:space="preserve">Once an operation </w:t>
      </w:r>
      <w:r w:rsidR="00131827">
        <w:rPr>
          <w:rFonts w:asciiTheme="majorBidi" w:hAnsiTheme="majorBidi" w:cstheme="majorBidi"/>
          <w:sz w:val="24"/>
          <w:szCs w:val="24"/>
        </w:rPr>
        <w:t>has</w:t>
      </w:r>
      <w:r w:rsidRPr="007D1C3B">
        <w:rPr>
          <w:rFonts w:asciiTheme="majorBidi" w:hAnsiTheme="majorBidi" w:cstheme="majorBidi"/>
          <w:sz w:val="24"/>
          <w:szCs w:val="24"/>
        </w:rPr>
        <w:t xml:space="preserve"> completed, </w:t>
      </w:r>
      <w:r w:rsidR="00A57A5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A57A5C">
        <w:rPr>
          <w:rFonts w:asciiTheme="majorBidi" w:hAnsiTheme="majorBidi" w:cstheme="majorBidi"/>
          <w:sz w:val="24"/>
          <w:szCs w:val="24"/>
        </w:rPr>
        <w:t>i.e.</w:t>
      </w:r>
      <w:proofErr w:type="gramEnd"/>
      <w:r w:rsidR="00A57A5C">
        <w:rPr>
          <w:rFonts w:asciiTheme="majorBidi" w:hAnsiTheme="majorBidi" w:cstheme="majorBidi"/>
          <w:sz w:val="24"/>
          <w:szCs w:val="24"/>
        </w:rPr>
        <w:t xml:space="preserve"> after displaying records or choosing “N” after being asked to insert another record) </w:t>
      </w:r>
      <w:r w:rsidRPr="007D1C3B">
        <w:rPr>
          <w:rFonts w:asciiTheme="majorBidi" w:hAnsiTheme="majorBidi" w:cstheme="majorBidi"/>
          <w:sz w:val="24"/>
          <w:szCs w:val="24"/>
        </w:rPr>
        <w:t>your program has to return back to the first screen.</w:t>
      </w:r>
    </w:p>
    <w:p w14:paraId="0F688D90" w14:textId="77777777" w:rsidR="00194FD0" w:rsidRDefault="00194FD0" w:rsidP="00C6111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90B8DE7" w14:textId="77777777" w:rsidR="000957DA" w:rsidRDefault="000957DA" w:rsidP="00C6111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D1B1F">
        <w:rPr>
          <w:rFonts w:asciiTheme="majorBidi" w:hAnsiTheme="majorBidi" w:cstheme="majorBidi"/>
          <w:b/>
          <w:bCs/>
          <w:sz w:val="24"/>
          <w:szCs w:val="24"/>
          <w:highlight w:val="lightGray"/>
          <w:u w:val="single"/>
        </w:rPr>
        <w:t>NB</w:t>
      </w:r>
      <w:r w:rsidRPr="003D1B1F">
        <w:rPr>
          <w:rFonts w:asciiTheme="majorBidi" w:hAnsiTheme="majorBidi" w:cstheme="majorBidi"/>
          <w:sz w:val="24"/>
          <w:szCs w:val="24"/>
          <w:highlight w:val="lightGray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B4FA06D" w14:textId="099C69F4" w:rsidR="00C6111D" w:rsidRDefault="00C6111D" w:rsidP="00C6111D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should use the report template (</w:t>
      </w:r>
      <w:proofErr w:type="spellStart"/>
      <w:r w:rsidR="003877AE" w:rsidRPr="003877AE">
        <w:rPr>
          <w:rFonts w:asciiTheme="majorBidi" w:hAnsiTheme="majorBidi" w:cstheme="majorBidi"/>
          <w:b/>
          <w:bCs/>
          <w:sz w:val="24"/>
          <w:szCs w:val="24"/>
        </w:rPr>
        <w:t>ProjectPart</w:t>
      </w:r>
      <w:proofErr w:type="spellEnd"/>
      <w:r w:rsidR="003877AE" w:rsidRPr="003877AE">
        <w:rPr>
          <w:rFonts w:asciiTheme="majorBidi" w:hAnsiTheme="majorBidi" w:cstheme="majorBidi"/>
          <w:b/>
          <w:bCs/>
          <w:sz w:val="24"/>
          <w:szCs w:val="24"/>
        </w:rPr>
        <w:t xml:space="preserve"> 2 Template.docx</w:t>
      </w:r>
      <w:r>
        <w:rPr>
          <w:rFonts w:asciiTheme="majorBidi" w:hAnsiTheme="majorBidi" w:cstheme="majorBidi"/>
          <w:sz w:val="24"/>
          <w:szCs w:val="24"/>
        </w:rPr>
        <w:t>) provided with the project when submitting your work.</w:t>
      </w:r>
    </w:p>
    <w:p w14:paraId="50995AE1" w14:textId="7E1DE75E" w:rsidR="00D741D3" w:rsidRDefault="00D741D3" w:rsidP="00C6111D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must submit your java files as well.</w:t>
      </w:r>
    </w:p>
    <w:p w14:paraId="7B1A8C47" w14:textId="470A6668" w:rsidR="009F4963" w:rsidRDefault="009F4963" w:rsidP="00C6111D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may be asked to discuss your work, failure to display an adequate comprehension of your answer may result in being marked 0.</w:t>
      </w:r>
    </w:p>
    <w:p w14:paraId="75079033" w14:textId="597AC17A" w:rsidR="009F4963" w:rsidRPr="009F4963" w:rsidRDefault="009F4963" w:rsidP="009F4963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Any indication that the solution is not yours or that you have received assistance from outside your group,</w:t>
      </w:r>
      <w:r w:rsidR="006D1737">
        <w:rPr>
          <w:rFonts w:asciiTheme="majorBidi" w:hAnsiTheme="majorBidi" w:cstheme="majorBidi"/>
          <w:sz w:val="24"/>
          <w:szCs w:val="24"/>
        </w:rPr>
        <w:t xml:space="preserve"> such as using statements not covered in the course,</w:t>
      </w:r>
      <w:r>
        <w:rPr>
          <w:rFonts w:asciiTheme="majorBidi" w:hAnsiTheme="majorBidi" w:cstheme="majorBidi"/>
          <w:sz w:val="24"/>
          <w:szCs w:val="24"/>
        </w:rPr>
        <w:t xml:space="preserve"> will result in being marked 0.</w:t>
      </w:r>
    </w:p>
    <w:p w14:paraId="70C4C019" w14:textId="77777777" w:rsidR="009F4963" w:rsidRDefault="009F4963" w:rsidP="009F4963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7A4B3C3" w14:textId="77777777" w:rsidR="00C6111D" w:rsidRDefault="00C6111D" w:rsidP="00194F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64912511" w14:textId="77777777" w:rsidR="00194FD0" w:rsidRDefault="00194FD0" w:rsidP="000069A9">
      <w:pPr>
        <w:tabs>
          <w:tab w:val="left" w:pos="4437"/>
          <w:tab w:val="left" w:pos="566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0069A9">
        <w:rPr>
          <w:rFonts w:asciiTheme="majorBidi" w:hAnsiTheme="majorBidi" w:cstheme="majorBidi"/>
          <w:sz w:val="24"/>
          <w:szCs w:val="24"/>
        </w:rPr>
        <w:tab/>
      </w:r>
    </w:p>
    <w:p w14:paraId="2F47E63A" w14:textId="77777777" w:rsidR="00A44205" w:rsidRPr="00AA66E4" w:rsidRDefault="00A44205" w:rsidP="0027485F">
      <w:pPr>
        <w:overflowPunct w:val="0"/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</w:rPr>
      </w:pPr>
      <w:r w:rsidRPr="00AA66E4">
        <w:rPr>
          <w:rFonts w:asciiTheme="majorBidi" w:hAnsiTheme="majorBidi" w:cstheme="majorBidi"/>
          <w:b/>
          <w:bCs/>
          <w:rtl/>
        </w:rPr>
        <w:t>مع التمنيات بالتوفيق والنجاح</w:t>
      </w:r>
    </w:p>
    <w:sectPr w:rsidR="00A44205" w:rsidRPr="00AA66E4" w:rsidSect="0027485F">
      <w:type w:val="continuous"/>
      <w:pgSz w:w="11920" w:h="16840"/>
      <w:pgMar w:top="540" w:right="820" w:bottom="63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BD3D" w14:textId="77777777" w:rsidR="00B4746A" w:rsidRDefault="00B4746A" w:rsidP="00724865">
      <w:pPr>
        <w:spacing w:after="0" w:line="240" w:lineRule="auto"/>
      </w:pPr>
      <w:r>
        <w:separator/>
      </w:r>
    </w:p>
  </w:endnote>
  <w:endnote w:type="continuationSeparator" w:id="0">
    <w:p w14:paraId="76EA4E00" w14:textId="77777777" w:rsidR="00B4746A" w:rsidRDefault="00B4746A" w:rsidP="0072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5AC6" w14:textId="77777777" w:rsidR="00834BAB" w:rsidRPr="00834BAB" w:rsidRDefault="00834BAB" w:rsidP="000957DA">
    <w:pPr>
      <w:spacing w:before="32" w:after="0" w:line="240" w:lineRule="auto"/>
      <w:ind w:left="100" w:right="-20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8B51F5" wp14:editId="7BD3C532">
              <wp:simplePos x="0" y="0"/>
              <wp:positionH relativeFrom="page">
                <wp:posOffset>553085</wp:posOffset>
              </wp:positionH>
              <wp:positionV relativeFrom="paragraph">
                <wp:posOffset>20955</wp:posOffset>
              </wp:positionV>
              <wp:extent cx="6438900" cy="1270"/>
              <wp:effectExtent l="10160" t="11430" r="8890" b="635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871" y="33"/>
                        <a:chExt cx="10140" cy="2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871" y="33"/>
                          <a:ext cx="10140" cy="2"/>
                        </a:xfrm>
                        <a:custGeom>
                          <a:avLst/>
                          <a:gdLst>
                            <a:gd name="T0" fmla="+- 0 871 871"/>
                            <a:gd name="T1" fmla="*/ T0 w 10140"/>
                            <a:gd name="T2" fmla="+- 0 11011 871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40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D79285" id="Group 2" o:spid="_x0000_s1026" style="position:absolute;margin-left:43.55pt;margin-top:1.65pt;width:507pt;height:.1pt;z-index:-251657216;mso-position-horizontal-relative:page" coordorigin="871,33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">
              <v:shape id="Freeform 3" o:spid="_x0000_s1027" style="position:absolute;left:871;top:33;width:10140;height:2;visibility:visible;mso-wrap-style:square;v-text-anchor:top" coordsize="101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IXMUA&#10;AADaAAAADwAAAGRycy9kb3ducmV2LnhtbESPT2vCQBTE7wW/w/KEXkQ35iCSugnFUtJeBLWleHtk&#10;X5Ng9m3Mbv7027uFQo/DzPyG2WWTacRAnastK1ivIhDEhdU1lwo+zq/LLQjnkTU2lknBDznI0tnD&#10;DhNtRz7ScPKlCBB2CSqovG8TKV1RkUG3si1x8L5tZ9AH2ZVSdzgGuGlkHEUbabDmsFBhS/uKiuup&#10;Nwpul5xfxvxr8alvo/XvU7/eXw9KPc6n5ycQnib/H/5rv2k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7whcxQAAANoAAAAPAAAAAAAAAAAAAAAAAJgCAABkcnMv&#10;ZG93bnJldi54bWxQSwUGAAAAAAQABAD1AAAAigMAAAAA&#10;" path="m,l10140,e" filled="f" strokeweight=".58pt">
                <v:path arrowok="t" o:connecttype="custom" o:connectlocs="0,0;10140,0" o:connectangles="0,0"/>
              </v:shape>
              <w10:wrap anchorx="page"/>
            </v:group>
          </w:pict>
        </mc:Fallback>
      </mc:AlternateContent>
    </w:r>
    <w:r>
      <w:rPr>
        <w:rFonts w:ascii="Calibri" w:eastAsia="Calibri" w:hAnsi="Calibri" w:cs="Calibri"/>
      </w:rPr>
      <w:t>I</w:t>
    </w:r>
    <w:r>
      <w:rPr>
        <w:rFonts w:ascii="Calibri" w:eastAsia="Calibri" w:hAnsi="Calibri" w:cs="Calibri"/>
        <w:spacing w:val="-1"/>
      </w:rPr>
      <w:t>S</w:t>
    </w:r>
    <w:r>
      <w:rPr>
        <w:rFonts w:ascii="Calibri" w:eastAsia="Calibri" w:hAnsi="Calibri" w:cs="Calibri"/>
        <w:spacing w:val="1"/>
      </w:rPr>
      <w:t>23</w:t>
    </w:r>
    <w:r>
      <w:rPr>
        <w:rFonts w:ascii="Calibri" w:eastAsia="Calibri" w:hAnsi="Calibri" w:cs="Calibri"/>
        <w:spacing w:val="2"/>
      </w:rPr>
      <w:t>0</w:t>
    </w:r>
    <w:r>
      <w:rPr>
        <w:rFonts w:ascii="Calibri" w:eastAsia="Calibri" w:hAnsi="Calibri" w:cs="Calibri"/>
        <w:spacing w:val="-3"/>
      </w:rPr>
      <w:t>-</w:t>
    </w:r>
    <w:r>
      <w:rPr>
        <w:rFonts w:ascii="Calibri" w:eastAsia="Calibri" w:hAnsi="Calibri" w:cs="Calibri"/>
        <w:spacing w:val="1"/>
      </w:rPr>
      <w:t>P</w:t>
    </w:r>
    <w:r>
      <w:rPr>
        <w:rFonts w:ascii="Calibri" w:eastAsia="Calibri" w:hAnsi="Calibri" w:cs="Calibri"/>
        <w:spacing w:val="-3"/>
      </w:rPr>
      <w:t>r</w:t>
    </w:r>
    <w:r>
      <w:rPr>
        <w:rFonts w:ascii="Calibri" w:eastAsia="Calibri" w:hAnsi="Calibri" w:cs="Calibri"/>
        <w:spacing w:val="1"/>
      </w:rPr>
      <w:t>o</w:t>
    </w:r>
    <w:r>
      <w:rPr>
        <w:rFonts w:ascii="Calibri" w:eastAsia="Calibri" w:hAnsi="Calibri" w:cs="Calibri"/>
      </w:rPr>
      <w:t>je</w:t>
    </w:r>
    <w:r>
      <w:rPr>
        <w:rFonts w:ascii="Calibri" w:eastAsia="Calibri" w:hAnsi="Calibri" w:cs="Calibri"/>
        <w:spacing w:val="-2"/>
      </w:rPr>
      <w:t>c</w:t>
    </w:r>
    <w:r>
      <w:rPr>
        <w:rFonts w:ascii="Calibri" w:eastAsia="Calibri" w:hAnsi="Calibri" w:cs="Calibri"/>
      </w:rPr>
      <w:t>t</w:t>
    </w:r>
    <w:r>
      <w:rPr>
        <w:rFonts w:ascii="Calibri" w:eastAsia="Calibri" w:hAnsi="Calibri" w:cs="Calibri"/>
        <w:spacing w:val="1"/>
      </w:rPr>
      <w:t xml:space="preserve"> </w:t>
    </w:r>
    <w:r>
      <w:rPr>
        <w:rFonts w:ascii="Calibri" w:eastAsia="Calibri" w:hAnsi="Calibri" w:cs="Calibri"/>
        <w:spacing w:val="-2"/>
      </w:rPr>
      <w:t>(</w:t>
    </w:r>
    <w:r w:rsidR="000069A9">
      <w:rPr>
        <w:rFonts w:ascii="Calibri" w:eastAsia="Calibri" w:hAnsi="Calibri" w:cs="Calibri"/>
        <w:spacing w:val="1"/>
      </w:rPr>
      <w:t>2</w:t>
    </w:r>
    <w:r w:rsidR="000069A9" w:rsidRPr="000069A9">
      <w:rPr>
        <w:rFonts w:ascii="Calibri" w:eastAsia="Calibri" w:hAnsi="Calibri" w:cs="Calibri"/>
        <w:spacing w:val="1"/>
        <w:vertAlign w:val="superscript"/>
      </w:rPr>
      <w:t>nd</w:t>
    </w:r>
    <w:r w:rsidR="000069A9">
      <w:rPr>
        <w:rFonts w:ascii="Calibri" w:eastAsia="Calibri" w:hAnsi="Calibri" w:cs="Calibri"/>
        <w:spacing w:val="1"/>
      </w:rPr>
      <w:t xml:space="preserve"> </w:t>
    </w:r>
    <w:r>
      <w:rPr>
        <w:rFonts w:ascii="Calibri" w:eastAsia="Calibri" w:hAnsi="Calibri" w:cs="Calibri"/>
      </w:rPr>
      <w:t>se</w:t>
    </w:r>
    <w:r>
      <w:rPr>
        <w:rFonts w:ascii="Calibri" w:eastAsia="Calibri" w:hAnsi="Calibri" w:cs="Calibri"/>
        <w:spacing w:val="2"/>
      </w:rPr>
      <w:t>m</w:t>
    </w:r>
    <w:r>
      <w:rPr>
        <w:rFonts w:ascii="Calibri" w:eastAsia="Calibri" w:hAnsi="Calibri" w:cs="Calibri"/>
      </w:rPr>
      <w:t>.</w:t>
    </w:r>
    <w:r>
      <w:rPr>
        <w:rFonts w:ascii="Calibri" w:eastAsia="Calibri" w:hAnsi="Calibri" w:cs="Calibri"/>
        <w:spacing w:val="-2"/>
      </w:rPr>
      <w:t xml:space="preserve"> </w:t>
    </w:r>
    <w:r w:rsidR="009449E3">
      <w:rPr>
        <w:rFonts w:ascii="Calibri" w:eastAsia="Calibri" w:hAnsi="Calibri" w:cs="Calibri"/>
        <w:spacing w:val="1"/>
      </w:rPr>
      <w:t>4</w:t>
    </w:r>
    <w:r w:rsidR="000957DA">
      <w:rPr>
        <w:rFonts w:ascii="Calibri" w:eastAsia="Calibri" w:hAnsi="Calibri" w:cs="Calibri"/>
        <w:spacing w:val="1"/>
      </w:rPr>
      <w:t>3</w:t>
    </w:r>
    <w:r>
      <w:rPr>
        <w:rFonts w:ascii="Calibri" w:eastAsia="Calibri" w:hAnsi="Calibri" w:cs="Calibri"/>
        <w:spacing w:val="-3"/>
      </w:rPr>
      <w:t>-</w:t>
    </w:r>
    <w:r w:rsidR="009449E3">
      <w:rPr>
        <w:rFonts w:ascii="Calibri" w:eastAsia="Calibri" w:hAnsi="Calibri" w:cs="Calibri"/>
        <w:spacing w:val="1"/>
      </w:rPr>
      <w:t>4</w:t>
    </w:r>
    <w:r w:rsidR="000957DA">
      <w:rPr>
        <w:rFonts w:ascii="Calibri" w:eastAsia="Calibri" w:hAnsi="Calibri" w:cs="Calibri"/>
        <w:spacing w:val="1"/>
      </w:rPr>
      <w:t>4</w:t>
    </w:r>
    <w:r>
      <w:rPr>
        <w:rFonts w:ascii="Calibri" w:eastAsia="Calibri" w:hAnsi="Calibri" w:cs="Calibri"/>
        <w:spacing w:val="1"/>
      </w:rPr>
      <w:t xml:space="preserve">) </w:t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r>
      <w:rPr>
        <w:rFonts w:ascii="Calibri" w:eastAsia="Calibri" w:hAnsi="Calibri" w:cs="Calibri"/>
        <w:spacing w:val="1"/>
      </w:rPr>
      <w:tab/>
    </w:r>
    <w:sdt>
      <w:sdtPr>
        <w:id w:val="1621803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9B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A700" w14:textId="77777777" w:rsidR="00B4746A" w:rsidRDefault="00B4746A" w:rsidP="00724865">
      <w:pPr>
        <w:spacing w:after="0" w:line="240" w:lineRule="auto"/>
      </w:pPr>
      <w:r>
        <w:separator/>
      </w:r>
    </w:p>
  </w:footnote>
  <w:footnote w:type="continuationSeparator" w:id="0">
    <w:p w14:paraId="4EA532A8" w14:textId="77777777" w:rsidR="00B4746A" w:rsidRDefault="00B4746A" w:rsidP="00724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4B4"/>
    <w:multiLevelType w:val="hybridMultilevel"/>
    <w:tmpl w:val="D0389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C52B31"/>
    <w:multiLevelType w:val="hybridMultilevel"/>
    <w:tmpl w:val="2392E33E"/>
    <w:lvl w:ilvl="0" w:tplc="85D232D6">
      <w:start w:val="1"/>
      <w:numFmt w:val="decimal"/>
      <w:lvlText w:val="%1)"/>
      <w:lvlJc w:val="left"/>
      <w:pPr>
        <w:ind w:left="360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B757C6"/>
    <w:multiLevelType w:val="hybridMultilevel"/>
    <w:tmpl w:val="B57E3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8C1CAB"/>
    <w:multiLevelType w:val="hybridMultilevel"/>
    <w:tmpl w:val="07D84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F6132"/>
    <w:multiLevelType w:val="hybridMultilevel"/>
    <w:tmpl w:val="17F2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27BBD"/>
    <w:multiLevelType w:val="hybridMultilevel"/>
    <w:tmpl w:val="CEC631DA"/>
    <w:lvl w:ilvl="0" w:tplc="DFD0D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294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E6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20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A7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8F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AF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92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0A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0403065">
    <w:abstractNumId w:val="0"/>
  </w:num>
  <w:num w:numId="2" w16cid:durableId="1565682349">
    <w:abstractNumId w:val="1"/>
  </w:num>
  <w:num w:numId="3" w16cid:durableId="1023092708">
    <w:abstractNumId w:val="4"/>
  </w:num>
  <w:num w:numId="4" w16cid:durableId="1266230702">
    <w:abstractNumId w:val="3"/>
  </w:num>
  <w:num w:numId="5" w16cid:durableId="1603024273">
    <w:abstractNumId w:val="2"/>
  </w:num>
  <w:num w:numId="6" w16cid:durableId="927346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281"/>
    <w:rsid w:val="00000E5D"/>
    <w:rsid w:val="000069A9"/>
    <w:rsid w:val="00025EE2"/>
    <w:rsid w:val="0005396C"/>
    <w:rsid w:val="00092683"/>
    <w:rsid w:val="000957DA"/>
    <w:rsid w:val="000A3EEE"/>
    <w:rsid w:val="000B2CC3"/>
    <w:rsid w:val="000C0D74"/>
    <w:rsid w:val="000F6943"/>
    <w:rsid w:val="001217F9"/>
    <w:rsid w:val="00123236"/>
    <w:rsid w:val="001238F1"/>
    <w:rsid w:val="00131827"/>
    <w:rsid w:val="00190912"/>
    <w:rsid w:val="00194FD0"/>
    <w:rsid w:val="001A1EC4"/>
    <w:rsid w:val="001A2FC6"/>
    <w:rsid w:val="001D12C5"/>
    <w:rsid w:val="00226195"/>
    <w:rsid w:val="00231F4A"/>
    <w:rsid w:val="00237411"/>
    <w:rsid w:val="0025729A"/>
    <w:rsid w:val="00271986"/>
    <w:rsid w:val="0027485F"/>
    <w:rsid w:val="00294665"/>
    <w:rsid w:val="00296133"/>
    <w:rsid w:val="002C0754"/>
    <w:rsid w:val="002C6226"/>
    <w:rsid w:val="002D291F"/>
    <w:rsid w:val="003877AE"/>
    <w:rsid w:val="003A0A34"/>
    <w:rsid w:val="003A3B0C"/>
    <w:rsid w:val="003C2C40"/>
    <w:rsid w:val="003D1B1F"/>
    <w:rsid w:val="003F09A0"/>
    <w:rsid w:val="00412F60"/>
    <w:rsid w:val="004517C3"/>
    <w:rsid w:val="00496DEF"/>
    <w:rsid w:val="004B041E"/>
    <w:rsid w:val="004C103B"/>
    <w:rsid w:val="004F6644"/>
    <w:rsid w:val="00535220"/>
    <w:rsid w:val="00544D60"/>
    <w:rsid w:val="00566B4E"/>
    <w:rsid w:val="005D1BEC"/>
    <w:rsid w:val="005E3E2A"/>
    <w:rsid w:val="00620077"/>
    <w:rsid w:val="00627BED"/>
    <w:rsid w:val="006404D4"/>
    <w:rsid w:val="006744FB"/>
    <w:rsid w:val="00676A5A"/>
    <w:rsid w:val="006774FA"/>
    <w:rsid w:val="0068636B"/>
    <w:rsid w:val="006879BC"/>
    <w:rsid w:val="00692B3E"/>
    <w:rsid w:val="006B6F68"/>
    <w:rsid w:val="006D1737"/>
    <w:rsid w:val="006E5EC7"/>
    <w:rsid w:val="00716446"/>
    <w:rsid w:val="00724865"/>
    <w:rsid w:val="00730006"/>
    <w:rsid w:val="00734862"/>
    <w:rsid w:val="00750AFD"/>
    <w:rsid w:val="00777F19"/>
    <w:rsid w:val="00785BF1"/>
    <w:rsid w:val="00793D8D"/>
    <w:rsid w:val="007A79AB"/>
    <w:rsid w:val="007D1C3B"/>
    <w:rsid w:val="00803D92"/>
    <w:rsid w:val="00817711"/>
    <w:rsid w:val="00834677"/>
    <w:rsid w:val="00834BAB"/>
    <w:rsid w:val="00854573"/>
    <w:rsid w:val="00864281"/>
    <w:rsid w:val="00892F9A"/>
    <w:rsid w:val="00894895"/>
    <w:rsid w:val="008D03AE"/>
    <w:rsid w:val="0090133B"/>
    <w:rsid w:val="0090703C"/>
    <w:rsid w:val="00941695"/>
    <w:rsid w:val="009449E3"/>
    <w:rsid w:val="00960E09"/>
    <w:rsid w:val="00967371"/>
    <w:rsid w:val="0097331F"/>
    <w:rsid w:val="00976CDA"/>
    <w:rsid w:val="009D7414"/>
    <w:rsid w:val="009D7A68"/>
    <w:rsid w:val="009F4963"/>
    <w:rsid w:val="00A22C3C"/>
    <w:rsid w:val="00A3741E"/>
    <w:rsid w:val="00A41F61"/>
    <w:rsid w:val="00A44205"/>
    <w:rsid w:val="00A540E9"/>
    <w:rsid w:val="00A57A5C"/>
    <w:rsid w:val="00A62369"/>
    <w:rsid w:val="00A90C31"/>
    <w:rsid w:val="00AA65C5"/>
    <w:rsid w:val="00AA66E4"/>
    <w:rsid w:val="00AC7882"/>
    <w:rsid w:val="00AF6AB3"/>
    <w:rsid w:val="00B21BA9"/>
    <w:rsid w:val="00B30AF0"/>
    <w:rsid w:val="00B469BF"/>
    <w:rsid w:val="00B46A6A"/>
    <w:rsid w:val="00B4746A"/>
    <w:rsid w:val="00B77C8B"/>
    <w:rsid w:val="00B94675"/>
    <w:rsid w:val="00BC1468"/>
    <w:rsid w:val="00C02D69"/>
    <w:rsid w:val="00C108EC"/>
    <w:rsid w:val="00C6111D"/>
    <w:rsid w:val="00C723DF"/>
    <w:rsid w:val="00C870C4"/>
    <w:rsid w:val="00CF449C"/>
    <w:rsid w:val="00D1032D"/>
    <w:rsid w:val="00D32BB3"/>
    <w:rsid w:val="00D52313"/>
    <w:rsid w:val="00D57438"/>
    <w:rsid w:val="00D741D3"/>
    <w:rsid w:val="00DD492F"/>
    <w:rsid w:val="00E21310"/>
    <w:rsid w:val="00E60476"/>
    <w:rsid w:val="00E65CCC"/>
    <w:rsid w:val="00E732C1"/>
    <w:rsid w:val="00E9529A"/>
    <w:rsid w:val="00EE31B5"/>
    <w:rsid w:val="00EF2074"/>
    <w:rsid w:val="00F2580E"/>
    <w:rsid w:val="00F30D8C"/>
    <w:rsid w:val="00F575F9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6A9AB"/>
  <w15:docId w15:val="{CC04481F-F250-4A45-A2F1-86BC3E00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4205"/>
    <w:pPr>
      <w:widowControl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A44205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4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65"/>
  </w:style>
  <w:style w:type="paragraph" w:styleId="Footer">
    <w:name w:val="footer"/>
    <w:basedOn w:val="Normal"/>
    <w:link w:val="FooterChar"/>
    <w:uiPriority w:val="99"/>
    <w:unhideWhenUsed/>
    <w:rsid w:val="00724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65"/>
  </w:style>
  <w:style w:type="character" w:styleId="Hyperlink">
    <w:name w:val="Hyperlink"/>
    <w:basedOn w:val="DefaultParagraphFont"/>
    <w:uiPriority w:val="99"/>
    <w:unhideWhenUsed/>
    <w:rsid w:val="008177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6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Benchikhm</dc:creator>
  <cp:lastModifiedBy>Abdulaziz Al-Hadlag</cp:lastModifiedBy>
  <cp:revision>8</cp:revision>
  <cp:lastPrinted>2022-03-07T17:23:00Z</cp:lastPrinted>
  <dcterms:created xsi:type="dcterms:W3CDTF">2022-10-15T15:40:00Z</dcterms:created>
  <dcterms:modified xsi:type="dcterms:W3CDTF">2023-03-03T15:19:00Z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2014-10-26T00:00:00Z</vt:filetime>
  </property>
  <property fmtid="{D5CDD505-2E9C-101B-9397-08002B2CF9AE}" pid="3" name="LastSaved">
    <vt:filetime>2014-11-08T00:00:00Z</vt:filetime>
  </property>
</Properties>
</file>