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10AC2" w14:textId="77777777" w:rsidR="00D422CB" w:rsidRPr="00D422CB" w:rsidRDefault="00D422CB" w:rsidP="00D422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422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Difference between </w:t>
      </w:r>
      <w:proofErr w:type="spellStart"/>
      <w:r w:rsidRPr="00D422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</w:t>
      </w:r>
      <w:proofErr w:type="spellStart"/>
      <w:r w:rsidRPr="00D422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 Java</w:t>
      </w:r>
    </w:p>
    <w:p w14:paraId="0C267D63" w14:textId="77777777" w:rsidR="00D422CB" w:rsidRP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Chaitanya Singh | Filed Under: </w:t>
      </w:r>
      <w:hyperlink r:id="rId5" w:history="1">
        <w:r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Collections</w:t>
        </w:r>
      </w:hyperlink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BA4E853" w14:textId="77777777" w:rsidR="00D422CB" w:rsidRPr="00D422CB" w:rsidRDefault="009112EE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tooltip="ArrayList" w:history="1"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</w:hyperlink>
      <w:r w:rsidR="00D422CB"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7" w:tgtFrame="_blank" w:tooltip="LinkedList" w:history="1"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LinkedList</w:t>
        </w:r>
        <w:proofErr w:type="spellEnd"/>
      </w:hyperlink>
      <w:r w:rsidR="00D422CB"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implements List interface and their methods and results are almost identical. </w:t>
      </w:r>
      <w:proofErr w:type="gramStart"/>
      <w:r w:rsidR="00D422CB"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</w:t>
      </w:r>
      <w:proofErr w:type="gramEnd"/>
      <w:r w:rsidR="00D422CB"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are few differences between them which make one better over another depending on the requirement.</w:t>
      </w:r>
    </w:p>
    <w:p w14:paraId="40719C2F" w14:textId="77777777" w:rsidR="00D422CB" w:rsidRPr="00D422CB" w:rsidRDefault="00D422CB" w:rsidP="00D422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422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Vs </w:t>
      </w:r>
      <w:proofErr w:type="spellStart"/>
      <w:r w:rsidRPr="00D422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LinkedList</w:t>
      </w:r>
      <w:proofErr w:type="spellEnd"/>
    </w:p>
    <w:p w14:paraId="61817D5B" w14:textId="77777777" w:rsidR="00D422CB" w:rsidRP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r w:rsidRPr="00D422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operation is pretty fast compared to the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 operation. </w:t>
      </w:r>
      <w:proofErr w:type="gramStart"/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spellStart"/>
      <w:proofErr w:type="gramEnd"/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index)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the performance of </w:t>
      </w:r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O(1)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is </w:t>
      </w:r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B2F46F" w14:textId="77777777" w:rsidR="00D422CB" w:rsidRP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Reason: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 index based system for its elements as it uses array data structure implicitly which makes it faster for searching an element in the list. On the other side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r w:rsidRPr="00D422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doubly linked list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requires the traversal through all the elements for searching an element.</w:t>
      </w:r>
    </w:p>
    <w:p w14:paraId="4F582123" w14:textId="77777777" w:rsidR="00D422CB" w:rsidRP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</w:t>
      </w:r>
      <w:r w:rsidRPr="00D422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Deletion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operation gives </w:t>
      </w:r>
      <w:proofErr w:type="gramStart"/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while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variable performance: </w:t>
      </w:r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worst case (while removing first element) and </w:t>
      </w:r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O(1)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best case (While removing last element).</w:t>
      </w:r>
    </w:p>
    <w:p w14:paraId="02FC1B41" w14:textId="77777777" w:rsidR="00D422CB" w:rsidRP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Conclusion: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deletion is faster compared to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AE306E" w14:textId="77777777" w:rsidR="00D422CB" w:rsidRP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Reason: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LinkedList’s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element maintains two pointers (addresses) which points to the both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in the list. Hence removal only requires change in the pointer location in the two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 (elements) of the node which is going to be removed. While </w:t>
      </w:r>
      <w:proofErr w:type="gram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elements need to be shifted to fill out the space created by removed element.</w:t>
      </w:r>
    </w:p>
    <w:p w14:paraId="6184BF0F" w14:textId="77777777" w:rsidR="00D422CB" w:rsidRP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</w:t>
      </w:r>
      <w:r w:rsidRPr="00D422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Inserts Performance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method gives </w:t>
      </w:r>
      <w:proofErr w:type="gramStart"/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while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</w:t>
      </w:r>
      <w:r w:rsidRPr="00D422CB">
        <w:rPr>
          <w:rFonts w:ascii="Courier New" w:eastAsia="Times New Roman" w:hAnsi="Courier New" w:cs="Courier New"/>
          <w:sz w:val="20"/>
          <w:szCs w:val="20"/>
          <w:lang w:eastAsia="en-IN"/>
        </w:rPr>
        <w:t>O(n)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worst case. Reason is same as explained for remove.</w:t>
      </w:r>
    </w:p>
    <w:p w14:paraId="3CA27DCA" w14:textId="1844CEDE" w:rsid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4) </w:t>
      </w:r>
      <w:r w:rsidRPr="009112E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Memory Overhead</w:t>
      </w:r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ArrayList</w:t>
      </w:r>
      <w:proofErr w:type="spellEnd"/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maintains indexes and element data while </w:t>
      </w:r>
      <w:proofErr w:type="spellStart"/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LinkedList</w:t>
      </w:r>
      <w:proofErr w:type="spellEnd"/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maintains element data and two pointers for </w:t>
      </w:r>
      <w:proofErr w:type="spellStart"/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neighbor</w:t>
      </w:r>
      <w:proofErr w:type="spellEnd"/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nodes hence the memory consumption is high in </w:t>
      </w:r>
      <w:proofErr w:type="spellStart"/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LinkedList</w:t>
      </w:r>
      <w:proofErr w:type="spellEnd"/>
      <w:r w:rsidRPr="009112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comparatively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14:paraId="5957574E" w14:textId="77777777" w:rsidR="008A1C02" w:rsidRPr="00D422CB" w:rsidRDefault="008A1C02" w:rsidP="008A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22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When to use </w:t>
      </w:r>
      <w:proofErr w:type="spellStart"/>
      <w:r w:rsidRPr="00D422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when to use </w:t>
      </w:r>
      <w:proofErr w:type="spellStart"/>
      <w:r w:rsidRPr="00D422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06BD3164" w14:textId="77777777" w:rsidR="008A1C02" w:rsidRPr="008A1C02" w:rsidRDefault="008A1C02" w:rsidP="008A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1) As explained above the insert and remove operations give good performance (</w:t>
      </w:r>
      <w:proofErr w:type="gramStart"/>
      <w:r w:rsidRPr="008A1C0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O(</w:t>
      </w:r>
      <w:proofErr w:type="gramEnd"/>
      <w:r w:rsidRPr="008A1C0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1)</w:t>
      </w:r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) in </w:t>
      </w:r>
      <w:proofErr w:type="spellStart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LinkedList</w:t>
      </w:r>
      <w:proofErr w:type="spellEnd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compared to </w:t>
      </w:r>
      <w:proofErr w:type="spellStart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ArrayList</w:t>
      </w:r>
      <w:proofErr w:type="spellEnd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(</w:t>
      </w:r>
      <w:r w:rsidRPr="008A1C0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O(n)</w:t>
      </w:r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). Hence if there is a requirement of frequent addition and deletion in application then </w:t>
      </w:r>
      <w:proofErr w:type="spellStart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LinkedList</w:t>
      </w:r>
      <w:proofErr w:type="spellEnd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is a best choice.</w:t>
      </w:r>
    </w:p>
    <w:p w14:paraId="231C8BF1" w14:textId="77777777" w:rsidR="008A1C02" w:rsidRPr="00D422CB" w:rsidRDefault="008A1C02" w:rsidP="008A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2) Search (get method) operations are fast in </w:t>
      </w:r>
      <w:proofErr w:type="spellStart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Arraylist</w:t>
      </w:r>
      <w:proofErr w:type="spellEnd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</w:t>
      </w:r>
      <w:proofErr w:type="gramStart"/>
      <w:r w:rsidRPr="008A1C0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O(</w:t>
      </w:r>
      <w:proofErr w:type="gramEnd"/>
      <w:r w:rsidRPr="008A1C0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1)</w:t>
      </w:r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) but not in </w:t>
      </w:r>
      <w:proofErr w:type="spellStart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LinkedList</w:t>
      </w:r>
      <w:proofErr w:type="spellEnd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</w:t>
      </w:r>
      <w:r w:rsidRPr="008A1C0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O(n)</w:t>
      </w:r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) so If there are less add and remove operations and more search operations requirement, </w:t>
      </w:r>
      <w:proofErr w:type="spellStart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ArrayList</w:t>
      </w:r>
      <w:proofErr w:type="spellEnd"/>
      <w:r w:rsidRPr="008A1C0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would be your best bet.</w:t>
      </w:r>
    </w:p>
    <w:p w14:paraId="40C071F8" w14:textId="77777777" w:rsidR="00D422CB" w:rsidRPr="00D422CB" w:rsidRDefault="00D422CB" w:rsidP="00D42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There are few </w:t>
      </w:r>
      <w:r w:rsidRPr="00D422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similarities between</w:t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 these classes which are as follows:</w:t>
      </w:r>
    </w:p>
    <w:p w14:paraId="31E10ACA" w14:textId="77777777" w:rsidR="00D422CB" w:rsidRPr="00D422CB" w:rsidRDefault="00D422CB" w:rsidP="00D42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implementation of List interface.</w:t>
      </w:r>
    </w:p>
    <w:p w14:paraId="2167BD1A" w14:textId="77777777" w:rsidR="00D422CB" w:rsidRPr="00D422CB" w:rsidRDefault="00D422CB" w:rsidP="00D42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both maintain the elements insertion order which means while displaying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the result set would be having the same order in which the elements got inserted into the List.</w:t>
      </w:r>
    </w:p>
    <w:p w14:paraId="23CE607E" w14:textId="77777777" w:rsidR="00D422CB" w:rsidRPr="00D422CB" w:rsidRDefault="00D422CB" w:rsidP="00D42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Both these classes are non-synchronized and can be made synchronized explicitly by using </w:t>
      </w:r>
      <w:proofErr w:type="spellStart"/>
      <w:r w:rsidR="008A1C02">
        <w:fldChar w:fldCharType="begin"/>
      </w:r>
      <w:r w:rsidR="008A1C02">
        <w:instrText xml:space="preserve"> HYPERLINK "https://docs.oracle.com/javase/6/docs/api/java/util/Collections.html" \l "synchronizedList(java.util.List)" \t "_blank" </w:instrText>
      </w:r>
      <w:r w:rsidR="008A1C02">
        <w:fldChar w:fldCharType="separate"/>
      </w:r>
      <w:r w:rsidRPr="00D422C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Collections.synchronizedList</w:t>
      </w:r>
      <w:proofErr w:type="spellEnd"/>
      <w:r w:rsidR="008A1C0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fldChar w:fldCharType="end"/>
      </w: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3F5897A4" w14:textId="77777777" w:rsidR="00D422CB" w:rsidRPr="00D422CB" w:rsidRDefault="00D422CB" w:rsidP="00D42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iterator and </w:t>
      </w:r>
      <w:proofErr w:type="spellStart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listIterator</w:t>
      </w:r>
      <w:proofErr w:type="spellEnd"/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returned by these classes are fail-fast (if list is structurally modified at any time after the iterator is created, in any way except through the iterator’s own remove or add methods, the iterator will throw a </w:t>
      </w:r>
      <w:hyperlink r:id="rId8" w:tgtFrame="_blank" w:history="1">
        <w:proofErr w:type="spellStart"/>
        <w:r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ConcurrentModificationException</w:t>
        </w:r>
        <w:proofErr w:type="spellEnd"/>
      </w:hyperlink>
      <w:r w:rsidRPr="00D422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91AEE52" w14:textId="77777777" w:rsidR="00D422CB" w:rsidRPr="00D422CB" w:rsidRDefault="00D422CB" w:rsidP="00D422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22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14:paraId="39357750" w14:textId="77777777" w:rsidR="00D422CB" w:rsidRPr="00D422CB" w:rsidRDefault="009112EE" w:rsidP="00D42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documentation</w:t>
        </w:r>
      </w:hyperlink>
    </w:p>
    <w:p w14:paraId="532F0264" w14:textId="77777777" w:rsidR="00D422CB" w:rsidRPr="00D422CB" w:rsidRDefault="009112EE" w:rsidP="00D42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LinkedList</w:t>
        </w:r>
        <w:proofErr w:type="spellEnd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Javadoc</w:t>
        </w:r>
      </w:hyperlink>
    </w:p>
    <w:p w14:paraId="4D7B975C" w14:textId="77777777" w:rsidR="00D422CB" w:rsidRPr="00D422CB" w:rsidRDefault="00D422CB" w:rsidP="00D42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22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Enjoyed this post? Try these related posts</w:t>
      </w:r>
    </w:p>
    <w:p w14:paraId="196A86E1" w14:textId="77777777" w:rsidR="00D422CB" w:rsidRPr="00D422CB" w:rsidRDefault="009112EE" w:rsidP="00D422CB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ooltip="Link to Comparable Interface in Java with example" w:history="1"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Comparable Interface in Java with example</w:t>
        </w:r>
      </w:hyperlink>
    </w:p>
    <w:p w14:paraId="26C53324" w14:textId="77777777" w:rsidR="00D422CB" w:rsidRPr="00D422CB" w:rsidRDefault="009112EE" w:rsidP="00D422CB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ooltip="Link to Remove all mappings from TreeMap example – Java" w:history="1"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Remove all mappings from </w:t>
        </w:r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TreeMap</w:t>
        </w:r>
        <w:proofErr w:type="spellEnd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example – Java</w:t>
        </w:r>
      </w:hyperlink>
    </w:p>
    <w:p w14:paraId="7647B7E7" w14:textId="77777777" w:rsidR="00D422CB" w:rsidRPr="00D422CB" w:rsidRDefault="009112EE" w:rsidP="00D422CB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ooltip="Link to How to convert ArrayList to string array in java" w:history="1"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How to convert </w:t>
        </w:r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ArrayList</w:t>
        </w:r>
        <w:proofErr w:type="spellEnd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to string array in java</w:t>
        </w:r>
      </w:hyperlink>
    </w:p>
    <w:p w14:paraId="3867123A" w14:textId="77777777" w:rsidR="00D422CB" w:rsidRPr="00D422CB" w:rsidRDefault="009112EE" w:rsidP="00D422CB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ooltip="Link to Java – Remove first and last element from LinkedList example" w:history="1"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Java – Remove first and last element from </w:t>
        </w:r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LinkedList</w:t>
        </w:r>
        <w:proofErr w:type="spellEnd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example</w:t>
        </w:r>
      </w:hyperlink>
    </w:p>
    <w:p w14:paraId="653317E8" w14:textId="77777777" w:rsidR="00D422CB" w:rsidRPr="00D422CB" w:rsidRDefault="009112EE" w:rsidP="00D422CB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tooltip="Link to How to serialize HashMap in java" w:history="1"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How to serialize </w:t>
        </w:r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HashMap</w:t>
        </w:r>
        <w:proofErr w:type="spellEnd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 java</w:t>
        </w:r>
      </w:hyperlink>
    </w:p>
    <w:p w14:paraId="7428FB24" w14:textId="77777777" w:rsidR="00D422CB" w:rsidRPr="00D422CB" w:rsidRDefault="009112EE" w:rsidP="00D422CB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tooltip="Link to Java – Add elements at beginning and end of LinkedList example" w:history="1"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Java – Add elements at beginning and end of </w:t>
        </w:r>
        <w:proofErr w:type="spellStart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LinkedList</w:t>
        </w:r>
        <w:proofErr w:type="spellEnd"/>
        <w:r w:rsidR="00D422CB" w:rsidRPr="00D42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example</w:t>
        </w:r>
      </w:hyperlink>
    </w:p>
    <w:p w14:paraId="63378871" w14:textId="77777777" w:rsidR="00D422CB" w:rsidRDefault="00D422CB"/>
    <w:sectPr w:rsidR="00D4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6003"/>
    <w:multiLevelType w:val="multilevel"/>
    <w:tmpl w:val="3A14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000B3"/>
    <w:multiLevelType w:val="multilevel"/>
    <w:tmpl w:val="F85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62A01"/>
    <w:multiLevelType w:val="multilevel"/>
    <w:tmpl w:val="615C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CB"/>
    <w:rsid w:val="008A1C02"/>
    <w:rsid w:val="009112EE"/>
    <w:rsid w:val="00D4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5AF3"/>
  <w15:chartTrackingRefBased/>
  <w15:docId w15:val="{F7C1AB5D-9E09-403A-BF62-624D039B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42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2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22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22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22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22C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entry-meta">
    <w:name w:val="entry-meta"/>
    <w:basedOn w:val="Normal"/>
    <w:rsid w:val="00D4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-name">
    <w:name w:val="entry-author-name"/>
    <w:basedOn w:val="DefaultParagraphFont"/>
    <w:rsid w:val="00D422CB"/>
  </w:style>
  <w:style w:type="character" w:customStyle="1" w:styleId="entry-categories">
    <w:name w:val="entry-categories"/>
    <w:basedOn w:val="DefaultParagraphFont"/>
    <w:rsid w:val="00D422CB"/>
  </w:style>
  <w:style w:type="character" w:styleId="Hyperlink">
    <w:name w:val="Hyperlink"/>
    <w:basedOn w:val="DefaultParagraphFont"/>
    <w:uiPriority w:val="99"/>
    <w:semiHidden/>
    <w:unhideWhenUsed/>
    <w:rsid w:val="00D422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22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6/docs/api/java/util/ConcurrentModificationException.html" TargetMode="External"/><Relationship Id="rId13" Type="http://schemas.openxmlformats.org/officeDocument/2006/relationships/hyperlink" Target="https://beginnersbook.com/2013/12/how-to-convert-arraylist-to-string-array-in-jav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12/linkedlist-in-java-with-example/" TargetMode="External"/><Relationship Id="rId12" Type="http://schemas.openxmlformats.org/officeDocument/2006/relationships/hyperlink" Target="https://beginnersbook.com/2014/07/remove-all-mappings-from-treemap-example-jav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eginnersbook.com/2014/07/java-add-elements-at-beginning-and-end-of-linkedlist-exam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2/java-arraylist/" TargetMode="External"/><Relationship Id="rId11" Type="http://schemas.openxmlformats.org/officeDocument/2006/relationships/hyperlink" Target="https://beginnersbook.com/2017/08/comparable-interface-in-java-with-example/" TargetMode="External"/><Relationship Id="rId5" Type="http://schemas.openxmlformats.org/officeDocument/2006/relationships/hyperlink" Target="https://beginnersbook.com/category/java-collections/" TargetMode="External"/><Relationship Id="rId15" Type="http://schemas.openxmlformats.org/officeDocument/2006/relationships/hyperlink" Target="https://beginnersbook.com/2013/12/how-to-serialize-hashmap-in-java/" TargetMode="External"/><Relationship Id="rId10" Type="http://schemas.openxmlformats.org/officeDocument/2006/relationships/hyperlink" Target="https://docs.oracle.com/javase/6/docs/api/java/util/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1.5.0/docs/api/java/util/ArrayList.html" TargetMode="External"/><Relationship Id="rId14" Type="http://schemas.openxmlformats.org/officeDocument/2006/relationships/hyperlink" Target="https://beginnersbook.com/2014/07/java-remove-first-and-last-element-from-linkedlist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4</cp:revision>
  <dcterms:created xsi:type="dcterms:W3CDTF">2020-02-23T10:15:00Z</dcterms:created>
  <dcterms:modified xsi:type="dcterms:W3CDTF">2020-06-17T22:23:00Z</dcterms:modified>
</cp:coreProperties>
</file>