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E49A1" w14:textId="77777777" w:rsidR="00F75E72" w:rsidRPr="00F75E72" w:rsidRDefault="00F75E72" w:rsidP="00F75E72">
      <w:r w:rsidRPr="00F75E72">
        <w:rPr>
          <w:b/>
          <w:bCs/>
        </w:rPr>
        <w:t>Extensions:</w:t>
      </w:r>
    </w:p>
    <w:p w14:paraId="7D3BC1EB" w14:textId="020E143B" w:rsidR="00F75E72" w:rsidRDefault="00E574AD" w:rsidP="00F75E72">
      <w:pPr>
        <w:numPr>
          <w:ilvl w:val="0"/>
          <w:numId w:val="1"/>
        </w:numPr>
      </w:pPr>
      <w:r>
        <w:t>3D version of Snooker (as a second solution)</w:t>
      </w:r>
    </w:p>
    <w:p w14:paraId="2BE6AF7C" w14:textId="1767096F" w:rsidR="00F75E72" w:rsidRDefault="00E574AD" w:rsidP="00F75E72">
      <w:pPr>
        <w:numPr>
          <w:ilvl w:val="0"/>
          <w:numId w:val="1"/>
        </w:numPr>
      </w:pPr>
      <w:r>
        <w:t>Alternating the different cue sticks, longer shorter or thicker thinner</w:t>
      </w:r>
    </w:p>
    <w:p w14:paraId="16747CA3" w14:textId="7EEB859A" w:rsidR="00F75E72" w:rsidRDefault="00E574AD" w:rsidP="00F75E72">
      <w:pPr>
        <w:numPr>
          <w:ilvl w:val="0"/>
          <w:numId w:val="1"/>
        </w:numPr>
      </w:pPr>
      <w:r>
        <w:t>Using a slider to control different angles of the cue stick</w:t>
      </w:r>
    </w:p>
    <w:p w14:paraId="122E97FD" w14:textId="662E2292" w:rsidR="00F75E72" w:rsidRDefault="00E574AD" w:rsidP="00F75E72">
      <w:pPr>
        <w:numPr>
          <w:ilvl w:val="0"/>
          <w:numId w:val="1"/>
        </w:numPr>
      </w:pPr>
      <w:r>
        <w:t>Adding a key pressed, 4- randomise coloured balls only, 5 adding in additional coloured balls</w:t>
      </w:r>
    </w:p>
    <w:p w14:paraId="64895EEE" w14:textId="54D72B4C" w:rsidR="00F75E72" w:rsidRDefault="00E574AD" w:rsidP="00F75E72">
      <w:pPr>
        <w:numPr>
          <w:ilvl w:val="0"/>
          <w:numId w:val="1"/>
        </w:numPr>
      </w:pPr>
      <w:r>
        <w:t>Adding sound effects</w:t>
      </w:r>
    </w:p>
    <w:p w14:paraId="57B99F1C" w14:textId="4E239676" w:rsidR="00E574AD" w:rsidRPr="00F75E72" w:rsidRDefault="00E574AD" w:rsidP="00E574AD">
      <w:pPr>
        <w:numPr>
          <w:ilvl w:val="0"/>
          <w:numId w:val="1"/>
        </w:numPr>
      </w:pPr>
      <w:r>
        <w:t>Use of images, audio and video to enhance the UI/UX gameplay</w:t>
      </w:r>
    </w:p>
    <w:p w14:paraId="49C494C7" w14:textId="77777777" w:rsidR="00F75E72" w:rsidRPr="00F75E72" w:rsidRDefault="00F75E72" w:rsidP="00F75E72">
      <w:r w:rsidRPr="00F75E72">
        <w:rPr>
          <w:b/>
          <w:bCs/>
        </w:rPr>
        <w:t>Note:</w:t>
      </w:r>
    </w:p>
    <w:p w14:paraId="158C854D" w14:textId="77777777" w:rsidR="00F75E72" w:rsidRPr="00F75E72" w:rsidRDefault="00F75E72" w:rsidP="00F75E72">
      <w:pPr>
        <w:numPr>
          <w:ilvl w:val="0"/>
          <w:numId w:val="2"/>
        </w:numPr>
      </w:pPr>
      <w:r w:rsidRPr="00F75E72">
        <w:t>Comments match with keywords inside rubric</w:t>
      </w:r>
    </w:p>
    <w:p w14:paraId="4AE2A573" w14:textId="77777777" w:rsidR="00F75E72" w:rsidRPr="00F75E72" w:rsidRDefault="00F75E72" w:rsidP="00F75E72">
      <w:pPr>
        <w:numPr>
          <w:ilvl w:val="0"/>
          <w:numId w:val="2"/>
        </w:numPr>
      </w:pPr>
      <w:r w:rsidRPr="00F75E72">
        <w:t>In video recording, run through the rubric one by one</w:t>
      </w:r>
    </w:p>
    <w:p w14:paraId="73F21BBE" w14:textId="77777777" w:rsidR="00F75E72" w:rsidRPr="00F75E72" w:rsidRDefault="00F75E72" w:rsidP="00F75E72">
      <w:pPr>
        <w:numPr>
          <w:ilvl w:val="0"/>
          <w:numId w:val="2"/>
        </w:numPr>
      </w:pPr>
      <w:r w:rsidRPr="00F75E72">
        <w:t>Add name, student id, module code module name, date and description in code.</w:t>
      </w:r>
    </w:p>
    <w:p w14:paraId="2A1F489A" w14:textId="77777777" w:rsidR="00F75E72" w:rsidRDefault="00F75E72" w:rsidP="00F75E72">
      <w:pPr>
        <w:numPr>
          <w:ilvl w:val="0"/>
          <w:numId w:val="2"/>
        </w:numPr>
      </w:pPr>
      <w:r w:rsidRPr="00F75E72">
        <w:t>In video recording, say name and student id, show face is better.</w:t>
      </w:r>
    </w:p>
    <w:p w14:paraId="21367BBF" w14:textId="545A3ACB" w:rsidR="00F75E72" w:rsidRDefault="00F75E72" w:rsidP="00F75E72">
      <w:pPr>
        <w:numPr>
          <w:ilvl w:val="0"/>
          <w:numId w:val="2"/>
        </w:numPr>
      </w:pPr>
      <w:r>
        <w:t>In video recording, say about your console.</w:t>
      </w:r>
    </w:p>
    <w:p w14:paraId="0518F7C7" w14:textId="4691741B" w:rsidR="00F75E72" w:rsidRPr="00F75E72" w:rsidRDefault="00F75E72" w:rsidP="00F75E72">
      <w:pPr>
        <w:numPr>
          <w:ilvl w:val="0"/>
          <w:numId w:val="2"/>
        </w:numPr>
      </w:pPr>
      <w:r>
        <w:t>Inside code, include something like this is mouse pressed function which do what and this is key pressed function which do what.</w:t>
      </w:r>
    </w:p>
    <w:p w14:paraId="5A7C6982" w14:textId="77777777" w:rsidR="00F75E72" w:rsidRPr="00F75E72" w:rsidRDefault="00F75E72" w:rsidP="00F75E72">
      <w:r w:rsidRPr="00F75E72">
        <w:rPr>
          <w:b/>
          <w:bCs/>
        </w:rPr>
        <w:t>To avoid plagiarism:</w:t>
      </w:r>
    </w:p>
    <w:p w14:paraId="71E87BC9" w14:textId="77777777" w:rsidR="00F75E72" w:rsidRPr="00F75E72" w:rsidRDefault="00F75E72" w:rsidP="00F75E72">
      <w:pPr>
        <w:numPr>
          <w:ilvl w:val="0"/>
          <w:numId w:val="3"/>
        </w:numPr>
      </w:pPr>
      <w:r w:rsidRPr="00F75E72">
        <w:t>Function name variable name should be changed. Image file name should be change</w:t>
      </w:r>
    </w:p>
    <w:p w14:paraId="7EE1CCDF" w14:textId="77777777" w:rsidR="00F75E72" w:rsidRPr="00F75E72" w:rsidRDefault="00F75E72" w:rsidP="00F75E72">
      <w:pPr>
        <w:numPr>
          <w:ilvl w:val="0"/>
          <w:numId w:val="3"/>
        </w:numPr>
      </w:pPr>
      <w:r w:rsidRPr="00F75E72">
        <w:t>Add comments for each single line of code</w:t>
      </w:r>
    </w:p>
    <w:p w14:paraId="57FC643C" w14:textId="77777777" w:rsidR="00F75E72" w:rsidRDefault="00F75E72"/>
    <w:p w14:paraId="12331E8A" w14:textId="04A0D2BA" w:rsidR="007E08EE" w:rsidRDefault="007E08EE"/>
    <w:p w14:paraId="548030BC" w14:textId="77777777" w:rsidR="00492DDB" w:rsidRDefault="00492DDB"/>
    <w:p w14:paraId="5FE9A0BC" w14:textId="77777777" w:rsidR="00492DDB" w:rsidRDefault="00492DDB"/>
    <w:p w14:paraId="39D079DC" w14:textId="77777777" w:rsidR="00492DDB" w:rsidRDefault="00492DDB"/>
    <w:p w14:paraId="5E294961" w14:textId="77777777" w:rsidR="00492DDB" w:rsidRDefault="00492DDB"/>
    <w:p w14:paraId="676E1D21" w14:textId="77777777" w:rsidR="00492DDB" w:rsidRDefault="00492DDB"/>
    <w:p w14:paraId="3DC79F75" w14:textId="77777777" w:rsidR="00492DDB" w:rsidRDefault="00492DDB"/>
    <w:p w14:paraId="7998009B" w14:textId="77777777" w:rsidR="00492DDB" w:rsidRDefault="00492DDB"/>
    <w:p w14:paraId="142CAF3E" w14:textId="02C4EFD6" w:rsidR="00DF3C23" w:rsidRDefault="00DF3C23">
      <w:r>
        <w:lastRenderedPageBreak/>
        <w:t>First, the p</w:t>
      </w:r>
      <w:r w:rsidR="00492DDB" w:rsidRPr="00492DDB">
        <w:t xml:space="preserve">rogram runs and without </w:t>
      </w:r>
      <w:r>
        <w:t xml:space="preserve">any errors. </w:t>
      </w:r>
      <w:r w:rsidR="00492DDB" w:rsidRPr="00492DDB">
        <w:t xml:space="preserve">Program is </w:t>
      </w:r>
      <w:r>
        <w:t xml:space="preserve">very easy to use with mouse and key interactions. I have used </w:t>
      </w:r>
      <w:r w:rsidR="007C4DC9">
        <w:t xml:space="preserve">images </w:t>
      </w:r>
      <w:r w:rsidR="0036085D">
        <w:t>for the table and balls to replicate the original snooker table.</w:t>
      </w:r>
    </w:p>
    <w:p w14:paraId="5D770501" w14:textId="3DD7A048" w:rsidR="006A5A41" w:rsidRDefault="00492DDB">
      <w:r w:rsidRPr="00492DDB">
        <w:t>[2 points]: Bouncing implemented for the cushions (1 point for matter.js, 1 point for realistic collision)</w:t>
      </w:r>
    </w:p>
    <w:p w14:paraId="5C418369" w14:textId="77777777" w:rsidR="006A5A41" w:rsidRDefault="00492DDB">
      <w:r w:rsidRPr="00492DDB">
        <w:t xml:space="preserve"> [2 points]: Bouncing implemented for the balls (1 point for matter.js, 1 point for realistic collision) </w:t>
      </w:r>
    </w:p>
    <w:p w14:paraId="3E915D6F" w14:textId="77777777" w:rsidR="006A5A41" w:rsidRDefault="00492DDB">
      <w:r w:rsidRPr="00492DDB">
        <w:t xml:space="preserve">[2 points]: Physics implemented for the cue (1 point for matter.js, 1 point for realistic collision) </w:t>
      </w:r>
    </w:p>
    <w:p w14:paraId="2769EB8C" w14:textId="77777777" w:rsidR="006A5A41" w:rsidRDefault="00492DDB">
      <w:r w:rsidRPr="00492DDB">
        <w:t xml:space="preserve">[1 point]: Balls have the necessary friction </w:t>
      </w:r>
    </w:p>
    <w:p w14:paraId="7333A6FC" w14:textId="77777777" w:rsidR="006A5A41" w:rsidRDefault="00492DDB">
      <w:r w:rsidRPr="00492DDB">
        <w:t xml:space="preserve">[1 point]: Red balls are removed from the array when in pockets </w:t>
      </w:r>
    </w:p>
    <w:p w14:paraId="72AAFB76" w14:textId="77777777" w:rsidR="006A5A41" w:rsidRDefault="00492DDB">
      <w:r w:rsidRPr="00492DDB">
        <w:t xml:space="preserve">[2 points]: Cue drawn on screen using mouse and/or key interaction (discuss your choice in report) </w:t>
      </w:r>
    </w:p>
    <w:p w14:paraId="0816F465" w14:textId="77777777" w:rsidR="006A5A41" w:rsidRDefault="00492DDB">
      <w:r w:rsidRPr="00492DDB">
        <w:t xml:space="preserve">[2 points]: Cue manipulated using mouse/key interaction (discuss your choice in report) </w:t>
      </w:r>
    </w:p>
    <w:p w14:paraId="6FA1A3D5" w14:textId="77777777" w:rsidR="006A5A41" w:rsidRDefault="00492DDB">
      <w:r w:rsidRPr="00492DDB">
        <w:t xml:space="preserve">[1 point]: Cue has the necessary speed limit </w:t>
      </w:r>
    </w:p>
    <w:p w14:paraId="3AA561C2" w14:textId="77777777" w:rsidR="006A5A41" w:rsidRDefault="00492DDB">
      <w:r w:rsidRPr="00492DDB">
        <w:t xml:space="preserve">[2 points]: Table starts in three modes. Use key interaction (i.e. keystrokes 1, 2, 3) to load each mode </w:t>
      </w:r>
    </w:p>
    <w:p w14:paraId="37A0A547" w14:textId="77777777" w:rsidR="006A5A41" w:rsidRDefault="00492DDB">
      <w:r w:rsidRPr="00492DDB">
        <w:t xml:space="preserve">[2 points]: 1st mode all balls in place as in starting position. Cue ball (white) excluded </w:t>
      </w:r>
    </w:p>
    <w:p w14:paraId="4F6DA2B3" w14:textId="77777777" w:rsidR="006A5A41" w:rsidRDefault="00492DDB">
      <w:r w:rsidRPr="00492DDB">
        <w:t xml:space="preserve">[3 points]: 2nd mode use a random algorithm of your choice to get all balls excluding the cue ball (white) on the table. Discuss the choice of the random algorithm in your report </w:t>
      </w:r>
    </w:p>
    <w:p w14:paraId="06581523" w14:textId="77777777" w:rsidR="006A5A41" w:rsidRDefault="00492DDB">
      <w:r w:rsidRPr="00492DDB">
        <w:t xml:space="preserve">[2 points]: 3rd mode. Adjust the previous step to only randomly allocate the red balls leaving the coloured balls intact. Cue ball is again excluded </w:t>
      </w:r>
    </w:p>
    <w:p w14:paraId="47E99394" w14:textId="77777777" w:rsidR="006A5A41" w:rsidRDefault="00492DDB">
      <w:r w:rsidRPr="00492DDB">
        <w:t xml:space="preserve">[2 points]: Cue ball (white) to be inserted using the necessary constrains and by using mouse and/or key interaction (not random </w:t>
      </w:r>
      <w:proofErr w:type="spellStart"/>
      <w:r w:rsidRPr="00492DDB">
        <w:t>init</w:t>
      </w:r>
      <w:proofErr w:type="spellEnd"/>
      <w:r w:rsidRPr="00492DDB">
        <w:t xml:space="preserve">) </w:t>
      </w:r>
    </w:p>
    <w:p w14:paraId="3C5A9E6F" w14:textId="77777777" w:rsidR="006A5A41" w:rsidRDefault="00492DDB">
      <w:r w:rsidRPr="00492DDB">
        <w:t xml:space="preserve">[1 point]: If cue ball falls in the pocket it should be given back to the player and the previous requirement should be executed again </w:t>
      </w:r>
    </w:p>
    <w:p w14:paraId="7ECF9004" w14:textId="77777777" w:rsidR="006A5A41" w:rsidRDefault="00492DDB">
      <w:r w:rsidRPr="00492DDB">
        <w:t xml:space="preserve">[1 point]: If a coloured balls gets in the pocket it should be returned to its original location </w:t>
      </w:r>
    </w:p>
    <w:p w14:paraId="3117AF29" w14:textId="77777777" w:rsidR="006A5A41" w:rsidRDefault="00492DDB">
      <w:r w:rsidRPr="00492DDB">
        <w:t xml:space="preserve">[1 point]: An error prompt is shown when two coloured balls are inserted into the pocket </w:t>
      </w:r>
    </w:p>
    <w:p w14:paraId="5966C3CC" w14:textId="77777777" w:rsidR="006A5A41" w:rsidRDefault="00492DDB">
      <w:r w:rsidRPr="00492DDB">
        <w:t xml:space="preserve">[3 points]: Collision detection of cue ball </w:t>
      </w:r>
    </w:p>
    <w:p w14:paraId="7C0B8D14" w14:textId="77777777" w:rsidR="006A5A41" w:rsidRDefault="00492DDB">
      <w:r w:rsidRPr="00492DDB">
        <w:t xml:space="preserve">[4 points]: Code presentation: indentation, white space, comments, variable naming </w:t>
      </w:r>
    </w:p>
    <w:p w14:paraId="6F32627E" w14:textId="77777777" w:rsidR="006A5A41" w:rsidRDefault="00492DDB">
      <w:r w:rsidRPr="00492DDB">
        <w:lastRenderedPageBreak/>
        <w:t xml:space="preserve">[4 points]: Code competency: code reusability (some functionality is repeated – did student use functions/OO to organise the code better?) </w:t>
      </w:r>
    </w:p>
    <w:p w14:paraId="30565778" w14:textId="62303A1D" w:rsidR="00492DDB" w:rsidRDefault="00492DDB">
      <w:r w:rsidRPr="00492DDB">
        <w:t>[5 points]: Commentary included? [4 points]: Video included? [14 points]: Has learner implemented any unique ideas for further development?</w:t>
      </w:r>
    </w:p>
    <w:sectPr w:rsidR="00492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C471D"/>
    <w:multiLevelType w:val="hybridMultilevel"/>
    <w:tmpl w:val="D722E036"/>
    <w:lvl w:ilvl="0" w:tplc="0C186E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AE318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5E00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98C8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147B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90E9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DC4A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5E7B8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484A9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5194D52"/>
    <w:multiLevelType w:val="hybridMultilevel"/>
    <w:tmpl w:val="10C00456"/>
    <w:lvl w:ilvl="0" w:tplc="C548CD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7A07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3CD2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CA616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7E19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4216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FE7C4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6663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048C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E702F32"/>
    <w:multiLevelType w:val="hybridMultilevel"/>
    <w:tmpl w:val="7C16B3CE"/>
    <w:lvl w:ilvl="0" w:tplc="77C090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E8242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9A6A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8699A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48A4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0496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2A60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C01C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0478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520896461">
    <w:abstractNumId w:val="2"/>
  </w:num>
  <w:num w:numId="2" w16cid:durableId="1056245428">
    <w:abstractNumId w:val="0"/>
  </w:num>
  <w:num w:numId="3" w16cid:durableId="1385447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72"/>
    <w:rsid w:val="000A3064"/>
    <w:rsid w:val="0036085D"/>
    <w:rsid w:val="0037591A"/>
    <w:rsid w:val="00492DDB"/>
    <w:rsid w:val="006A5A41"/>
    <w:rsid w:val="007C4DC9"/>
    <w:rsid w:val="007E08EE"/>
    <w:rsid w:val="009B3C3F"/>
    <w:rsid w:val="00A62DCD"/>
    <w:rsid w:val="00AF605B"/>
    <w:rsid w:val="00DF3C23"/>
    <w:rsid w:val="00E574AD"/>
    <w:rsid w:val="00F7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84BD"/>
  <w15:chartTrackingRefBased/>
  <w15:docId w15:val="{F9AF68E2-F35F-4ECF-884A-1FBB0E9B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E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E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E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E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E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1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3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8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3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10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6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6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subathra sundarbabu</dc:creator>
  <cp:keywords/>
  <dc:description/>
  <cp:lastModifiedBy>subathra sundarbabu</cp:lastModifiedBy>
  <cp:revision>9</cp:revision>
  <dcterms:created xsi:type="dcterms:W3CDTF">2024-12-16T04:18:00Z</dcterms:created>
  <dcterms:modified xsi:type="dcterms:W3CDTF">2025-01-04T05:07:00Z</dcterms:modified>
</cp:coreProperties>
</file>