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014A4" w:rsidRDefault="00EC6EF6" w14:paraId="66B4DEAB" w14:textId="353B0D9B">
      <w:pPr>
        <w:ind w:left="-540"/>
      </w:pPr>
    </w:p>
    <w:p w:rsidR="006014A4" w:rsidP="469E6925" w:rsidRDefault="00EC6EF6" w14:paraId="66B4DEAC" w14:textId="7AA44626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End w:id="0"/>
      <w:r w:rsidRPr="1D49804A" w:rsidR="00EC6EF6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Lesson 3 Demo 4</w:t>
      </w:r>
    </w:p>
    <w:p w:rsidR="006014A4" w:rsidRDefault="006014A4" w14:paraId="66B4DEAD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6014A4" w:rsidP="1D49804A" w:rsidRDefault="00EC6EF6" w14:paraId="66B4DEAE" w14:textId="759E42D0">
      <w:pPr>
        <w:spacing w:after="160" w:line="256" w:lineRule="auto"/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ak0mmk1vnkpo" w:id="1"/>
      <w:bookmarkEnd w:id="1"/>
      <w:r w:rsidRPr="1D49804A" w:rsidR="00EC6EF6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 </w:t>
      </w:r>
      <w:r w:rsidRPr="1D49804A" w:rsidR="1D49804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Deploying Pod and </w:t>
      </w:r>
      <w:r w:rsidRPr="1D49804A" w:rsidR="1D49804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assigning</w:t>
      </w:r>
      <w:r w:rsidRPr="1D49804A" w:rsidR="1D49804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Service to it</w:t>
      </w:r>
    </w:p>
    <w:p w:rsidR="006014A4" w:rsidRDefault="006014A4" w14:paraId="66B4DEAF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6014A4" w:rsidRDefault="00EC6EF6" w14:paraId="66B4DEB0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66B4DF07" wp14:editId="66B4DF08">
                <wp:extent cx="6138863" cy="1329910"/>
                <wp:effectExtent l="0" t="0" r="0" b="0"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14A4" w:rsidRDefault="00EC6EF6" w14:paraId="66B4DF1B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deploy a Pod and assign Service to it using the label selector</w:t>
                            </w:r>
                          </w:p>
                          <w:p w:rsidR="006014A4" w:rsidRDefault="006014A4" w14:paraId="66B4DF1C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014A4" w:rsidRDefault="00EC6EF6" w14:paraId="66B4DF1D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6014A4" w:rsidRDefault="006014A4" w14:paraId="66B4DF1E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014A4" w:rsidRDefault="00EC6EF6" w14:paraId="66B4DF1F" w14:textId="6CB9134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AB041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AC57C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D52A15" w:rsidR="00AC57CD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(</w:t>
                            </w:r>
                            <w:r w:rsidR="00AB041F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f</w:t>
                            </w:r>
                            <w:r w:rsidRPr="00D52A15" w:rsidR="00AC57CD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1" style="width:483.4pt;height:10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6B4DF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6014A4" w:rsidRDefault="00EC6EF6" w14:paraId="66B4DF1B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deploy a Pod and assign Service to it using the label selector</w:t>
                      </w:r>
                    </w:p>
                    <w:p w:rsidR="006014A4" w:rsidRDefault="006014A4" w14:paraId="66B4DF1C" w14:textId="77777777">
                      <w:pPr>
                        <w:spacing w:line="258" w:lineRule="auto"/>
                        <w:textDirection w:val="btLr"/>
                      </w:pPr>
                    </w:p>
                    <w:p w:rsidR="006014A4" w:rsidRDefault="00EC6EF6" w14:paraId="66B4DF1D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6014A4" w:rsidRDefault="006014A4" w14:paraId="66B4DF1E" w14:textId="77777777">
                      <w:pPr>
                        <w:spacing w:line="258" w:lineRule="auto"/>
                        <w:textDirection w:val="btLr"/>
                      </w:pPr>
                    </w:p>
                    <w:p w:rsidR="006014A4" w:rsidRDefault="00EC6EF6" w14:paraId="66B4DF1F" w14:textId="6CB9134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AB04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AC57C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D52A15" w:rsidR="00AC57CD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(</w:t>
                      </w:r>
                      <w:r w:rsidR="00AB041F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f</w:t>
                      </w:r>
                      <w:r w:rsidRPr="00D52A15" w:rsidR="00AC57CD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014A4" w:rsidRDefault="006014A4" w14:paraId="66B4DEB1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6014A4" w14:paraId="66B4DEB2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EC6EF6" w14:paraId="66B4DEB3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="006014A4" w:rsidRDefault="006014A4" w14:paraId="66B4DEB4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EC6EF6" w14:paraId="66B4DEB5" w14:textId="0B0C1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 w:rsidRPr="48468C0C">
        <w:rPr>
          <w:rFonts w:ascii="Calibri" w:hAnsi="Calibri" w:eastAsia="Calibri" w:cs="Calibri"/>
          <w:color w:val="3F3F3F"/>
          <w:sz w:val="24"/>
          <w:szCs w:val="24"/>
          <w:highlight w:val="white"/>
        </w:rPr>
        <w:t xml:space="preserve">Creating a Deployment object </w:t>
      </w:r>
    </w:p>
    <w:p w:rsidR="006014A4" w:rsidRDefault="00EC6EF6" w14:paraId="66B4DEB6" w14:textId="37251F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  <w:highlight w:val="white"/>
        </w:rPr>
        <w:t xml:space="preserve">Creating </w:t>
      </w:r>
      <w:r w:rsidR="00BE5A1D">
        <w:rPr>
          <w:rFonts w:ascii="Calibri" w:hAnsi="Calibri" w:eastAsia="Calibri" w:cs="Calibri"/>
          <w:color w:val="3F3F3F"/>
          <w:sz w:val="24"/>
          <w:szCs w:val="24"/>
          <w:highlight w:val="white"/>
        </w:rPr>
        <w:t xml:space="preserve">a </w:t>
      </w:r>
      <w:r>
        <w:rPr>
          <w:rFonts w:ascii="Calibri" w:hAnsi="Calibri" w:eastAsia="Calibri" w:cs="Calibri"/>
          <w:color w:val="3F3F3F"/>
          <w:sz w:val="24"/>
          <w:szCs w:val="24"/>
          <w:highlight w:val="white"/>
        </w:rPr>
        <w:t>Service for Deployment using label selector</w:t>
      </w:r>
    </w:p>
    <w:p w:rsidR="006014A4" w:rsidRDefault="006014A4" w14:paraId="66B4DEB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6014A4" w:rsidRDefault="006014A4" w14:paraId="66B4DEB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6014A4" w:rsidRDefault="00EC6EF6" w14:paraId="66B4DEB9" w14:textId="77777777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1: Creating a Deployment object</w:t>
      </w:r>
    </w:p>
    <w:p w:rsidR="006014A4" w:rsidRDefault="00EC6EF6" w14:paraId="66B4DEBA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Create a file </w:t>
      </w:r>
      <w:proofErr w:type="spellStart"/>
      <w:r>
        <w:rPr>
          <w:rFonts w:ascii="Calibri" w:hAnsi="Calibri" w:eastAsia="Calibri" w:cs="Calibri"/>
          <w:b/>
          <w:color w:val="3F3F3F"/>
          <w:sz w:val="24"/>
          <w:szCs w:val="24"/>
        </w:rPr>
        <w:t>mydeployment.yaml</w:t>
      </w:r>
      <w:proofErr w:type="spellEnd"/>
      <w:r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9220EB" w:rsidR="006014A4" w:rsidRDefault="00EC6EF6" w14:paraId="66B4DEBB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vi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mydeployment.yaml</w:t>
      </w:r>
      <w:proofErr w:type="spellEnd"/>
    </w:p>
    <w:p w:rsidR="006014A4" w:rsidRDefault="00EC6EF6" w14:paraId="66B4DEBC" w14:textId="79FF533F">
      <w:pPr>
        <w:numPr>
          <w:ilvl w:val="0"/>
          <w:numId w:val="2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48468C0C">
        <w:rPr>
          <w:rFonts w:ascii="Calibri" w:hAnsi="Calibri" w:eastAsia="Calibri" w:cs="Calibri"/>
          <w:color w:val="3F3F3F"/>
          <w:sz w:val="24"/>
          <w:szCs w:val="24"/>
        </w:rPr>
        <w:t xml:space="preserve">Add the following code to the </w:t>
      </w:r>
      <w:proofErr w:type="spellStart"/>
      <w:r w:rsidRPr="48468C0C">
        <w:rPr>
          <w:rFonts w:ascii="Calibri" w:hAnsi="Calibri" w:eastAsia="Calibri" w:cs="Calibri"/>
          <w:b/>
          <w:bCs/>
          <w:color w:val="3F3F3F"/>
          <w:sz w:val="24"/>
          <w:szCs w:val="24"/>
        </w:rPr>
        <w:t>mydeployment.yaml</w:t>
      </w:r>
      <w:proofErr w:type="spellEnd"/>
      <w:r w:rsidRPr="48468C0C" w:rsidR="006C303B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r w:rsidRPr="48468C0C" w:rsidR="006C303B">
        <w:rPr>
          <w:rFonts w:ascii="Calibri" w:hAnsi="Calibri" w:eastAsia="Calibri" w:cs="Calibri"/>
          <w:color w:val="3F3F3F"/>
          <w:sz w:val="24"/>
          <w:szCs w:val="24"/>
        </w:rPr>
        <w:t>file</w:t>
      </w:r>
      <w:r w:rsidRPr="48468C0C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9220EB" w:rsidR="006014A4" w:rsidP="001D6811" w:rsidRDefault="00EC6EF6" w14:paraId="66B4DEBD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apiVersion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: apps/v1 # for versions before 1.9.0 use apps/v1beta2</w:t>
      </w:r>
    </w:p>
    <w:p w:rsidRPr="009220EB" w:rsidR="006014A4" w:rsidP="001D6811" w:rsidRDefault="00EC6EF6" w14:paraId="66B4DEBE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kind: Deployment</w:t>
      </w:r>
    </w:p>
    <w:p w:rsidRPr="009220EB" w:rsidR="006014A4" w:rsidP="001D6811" w:rsidRDefault="00EC6EF6" w14:paraId="66B4DEBF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9220EB" w:rsidR="006014A4" w:rsidP="001D6811" w:rsidRDefault="00EC6EF6" w14:paraId="66B4DEC0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nginx-deployment</w:t>
      </w:r>
    </w:p>
    <w:p w:rsidRPr="009220EB" w:rsidR="006014A4" w:rsidP="001D6811" w:rsidRDefault="00EC6EF6" w14:paraId="66B4DEC1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spec:</w:t>
      </w:r>
    </w:p>
    <w:p w:rsidRPr="009220EB" w:rsidR="006014A4" w:rsidP="001D6811" w:rsidRDefault="00EC6EF6" w14:paraId="66B4DEC3" w14:textId="0D22F3C1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selector:</w:t>
      </w:r>
    </w:p>
    <w:p w:rsidRPr="009220EB" w:rsidR="006014A4" w:rsidP="001D6811" w:rsidRDefault="00EC6EF6" w14:paraId="66B4DEC4" w14:textId="52B7CF92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 xml:space="preserve"> </w:t>
      </w:r>
      <w:r w:rsidRPr="009220EB" w:rsidR="0087258D">
        <w:rPr>
          <w:rFonts w:ascii="Calibri" w:hAnsi="Calibri" w:eastAsia="Calibri" w:cs="Calibri"/>
          <w:b/>
          <w:color w:val="3F3F3F"/>
          <w:sz w:val="24"/>
          <w:szCs w:val="24"/>
        </w:rPr>
        <w:t xml:space="preserve">  </w:t>
      </w: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matchLabels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:</w:t>
      </w:r>
    </w:p>
    <w:p w:rsidRPr="009220EB" w:rsidR="006014A4" w:rsidP="001D6811" w:rsidRDefault="00EC6EF6" w14:paraId="66B4DEC5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app: httpd</w:t>
      </w:r>
    </w:p>
    <w:p w:rsidRPr="009220EB" w:rsidR="006014A4" w:rsidP="001D6811" w:rsidRDefault="00EC6EF6" w14:paraId="66B4DEC6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replicas: 2 # tells deployment to run 2 pods matching the template</w:t>
      </w:r>
    </w:p>
    <w:p w:rsidRPr="009220EB" w:rsidR="006014A4" w:rsidP="001D6811" w:rsidRDefault="00EC6EF6" w14:paraId="66B4DEC7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template:</w:t>
      </w:r>
    </w:p>
    <w:p w:rsidRPr="009220EB" w:rsidR="006014A4" w:rsidP="001D6811" w:rsidRDefault="00EC6EF6" w14:paraId="66B4DEC8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metadata:</w:t>
      </w:r>
    </w:p>
    <w:p w:rsidRPr="009220EB" w:rsidR="006014A4" w:rsidP="001D6811" w:rsidRDefault="00EC6EF6" w14:paraId="66B4DEC9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labels:</w:t>
      </w:r>
    </w:p>
    <w:p w:rsidRPr="009220EB" w:rsidR="006014A4" w:rsidP="001D6811" w:rsidRDefault="00EC6EF6" w14:paraId="66B4DECA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app: httpd</w:t>
      </w:r>
    </w:p>
    <w:p w:rsidRPr="009220EB" w:rsidR="006014A4" w:rsidP="001D6811" w:rsidRDefault="00EC6EF6" w14:paraId="66B4DECB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spec:</w:t>
      </w:r>
    </w:p>
    <w:p w:rsidRPr="009220EB" w:rsidR="006014A4" w:rsidP="001D6811" w:rsidRDefault="00EC6EF6" w14:paraId="66B4DECC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containers:</w:t>
      </w:r>
    </w:p>
    <w:p w:rsidRPr="009220EB" w:rsidR="006014A4" w:rsidP="001D6811" w:rsidRDefault="00EC6EF6" w14:paraId="66B4DECD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name: httpd</w:t>
      </w:r>
    </w:p>
    <w:p w:rsidRPr="009220EB" w:rsidR="006014A4" w:rsidP="001D6811" w:rsidRDefault="00EC6EF6" w14:paraId="66B4DECE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image: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httpd:latest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</w:p>
    <w:p w:rsidRPr="009220EB" w:rsidR="006014A4" w:rsidP="001D6811" w:rsidRDefault="00EC6EF6" w14:paraId="66B4DECF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ports:</w:t>
      </w:r>
    </w:p>
    <w:p w:rsidRPr="009220EB" w:rsidR="006014A4" w:rsidP="001D6811" w:rsidRDefault="00EC6EF6" w14:paraId="66B4DED0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-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containerPort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: 80</w:t>
      </w:r>
    </w:p>
    <w:p w:rsidR="006014A4" w:rsidRDefault="00EC6EF6" w14:paraId="66B4DED1" w14:textId="26E45D66">
      <w:pPr>
        <w:spacing w:after="20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0" distB="0" distL="0" distR="0" wp14:anchorId="66B4DF09" wp14:editId="66B4DF0A">
            <wp:extent cx="5555461" cy="3337255"/>
            <wp:effectExtent l="0" t="0" r="0" b="0"/>
            <wp:docPr id="125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12"/>
                    <a:srcRect b="3364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3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342" w:rsidRDefault="00930342" w14:paraId="20DAA1E2" w14:textId="77777777">
      <w:pPr>
        <w:spacing w:after="20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6014A4" w:rsidRDefault="006014A4" w14:paraId="66B4DED2" w14:textId="77777777">
      <w:pPr>
        <w:spacing w:after="20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6C303B" w:rsidRDefault="006C303B" w14:paraId="1E5AF7EE" w14:textId="77777777">
      <w:pPr>
        <w:spacing w:after="20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6014A4" w:rsidP="00930342" w:rsidRDefault="006C303B" w14:paraId="66B4DED4" w14:textId="376A6B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Run</w:t>
      </w:r>
      <w:r w:rsidR="00EC6EF6">
        <w:rPr>
          <w:rFonts w:ascii="Calibri" w:hAnsi="Calibri" w:eastAsia="Calibri" w:cs="Calibri"/>
          <w:color w:val="3F3F3F"/>
          <w:sz w:val="24"/>
          <w:szCs w:val="24"/>
        </w:rPr>
        <w:t xml:space="preserve"> the following command to create the Deployment</w:t>
      </w:r>
      <w:r w:rsidR="00936A42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930342" w:rsidR="007108CB" w:rsidP="007108CB" w:rsidRDefault="007108CB" w14:paraId="76792826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EC6EF6" w14:paraId="66B4DED5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create -f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mydeployment.yaml</w:t>
      </w:r>
      <w:proofErr w:type="spellEnd"/>
    </w:p>
    <w:p w:rsidR="006014A4" w:rsidP="009F3EF9" w:rsidRDefault="009F3EF9" w14:paraId="66B4DED6" w14:textId="38BF325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F3EF9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1BFC94D1" wp14:editId="0880C8E5">
            <wp:extent cx="5943600" cy="876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A4" w:rsidP="00930342" w:rsidRDefault="00EC6EF6" w14:paraId="66B4DED8" w14:textId="57691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List the pods available by using the following command:</w:t>
      </w:r>
    </w:p>
    <w:p w:rsidRPr="00930342" w:rsidR="007108CB" w:rsidP="007108CB" w:rsidRDefault="007108CB" w14:paraId="316F2D0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9220EB" w:rsidR="006014A4" w:rsidP="007108CB" w:rsidRDefault="00EC6EF6" w14:paraId="66B4DED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pods</w:t>
      </w:r>
    </w:p>
    <w:p w:rsidR="006014A4" w:rsidP="007108CB" w:rsidRDefault="00EC6EF6" w14:paraId="66B4DEDA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deployment</w:t>
      </w:r>
    </w:p>
    <w:p w:rsidR="006014A4" w:rsidP="00A40F33" w:rsidRDefault="00DC3B04" w14:paraId="66B4DEDC" w14:textId="667E807B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C3B0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4747DC31" wp14:editId="0289220E">
            <wp:extent cx="5943600" cy="15208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33" w:rsidP="00A40F33" w:rsidRDefault="00A40F33" w14:paraId="7C1C9F04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6014A4" w:rsidRDefault="00EC6EF6" w14:paraId="66B4DEDD" w14:textId="77777777">
      <w:pPr>
        <w:spacing w:after="200" w:line="24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2: Creating Service for Deployment using label selector</w:t>
      </w:r>
    </w:p>
    <w:p w:rsidR="006014A4" w:rsidRDefault="00EC6EF6" w14:paraId="66B4DED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Create a file </w:t>
      </w:r>
      <w:proofErr w:type="spellStart"/>
      <w:r>
        <w:rPr>
          <w:rFonts w:ascii="Calibri" w:hAnsi="Calibri" w:eastAsia="Calibri" w:cs="Calibri"/>
          <w:b/>
          <w:color w:val="3F3F3F"/>
          <w:sz w:val="24"/>
          <w:szCs w:val="24"/>
        </w:rPr>
        <w:t>myservice.yaml</w:t>
      </w:r>
      <w:proofErr w:type="spellEnd"/>
      <w:r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9220EB" w:rsidR="006014A4" w:rsidRDefault="00EC6EF6" w14:paraId="66B4DEDF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vi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myservice.yaml</w:t>
      </w:r>
      <w:proofErr w:type="spellEnd"/>
    </w:p>
    <w:p w:rsidR="006014A4" w:rsidRDefault="00EC6EF6" w14:paraId="66B4DEE0" w14:textId="327861A3">
      <w:pPr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 w:rsidRPr="48468C0C">
        <w:rPr>
          <w:rFonts w:ascii="Calibri" w:hAnsi="Calibri" w:eastAsia="Calibri" w:cs="Calibri"/>
          <w:color w:val="3F3F3F"/>
          <w:sz w:val="24"/>
          <w:szCs w:val="24"/>
        </w:rPr>
        <w:t xml:space="preserve">Add the following code to the </w:t>
      </w:r>
      <w:proofErr w:type="spellStart"/>
      <w:r w:rsidRPr="48468C0C">
        <w:rPr>
          <w:rFonts w:ascii="Calibri" w:hAnsi="Calibri" w:eastAsia="Calibri" w:cs="Calibri"/>
          <w:b/>
          <w:bCs/>
          <w:color w:val="3F3F3F"/>
          <w:sz w:val="24"/>
          <w:szCs w:val="24"/>
        </w:rPr>
        <w:t>myservice.yaml</w:t>
      </w:r>
      <w:proofErr w:type="spellEnd"/>
      <w:r w:rsidRPr="48468C0C" w:rsidR="00DC3B04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r w:rsidRPr="48468C0C" w:rsidR="00DC3B04">
        <w:rPr>
          <w:rFonts w:ascii="Calibri" w:hAnsi="Calibri" w:eastAsia="Calibri" w:cs="Calibri"/>
          <w:color w:val="3F3F3F"/>
          <w:sz w:val="24"/>
          <w:szCs w:val="24"/>
        </w:rPr>
        <w:t>file</w:t>
      </w:r>
      <w:r w:rsidRPr="48468C0C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9220EB" w:rsidR="006014A4" w:rsidP="007108CB" w:rsidRDefault="00EC6EF6" w14:paraId="66B4DEE1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apiVersion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: v1</w:t>
      </w:r>
    </w:p>
    <w:p w:rsidRPr="009220EB" w:rsidR="006014A4" w:rsidP="007108CB" w:rsidRDefault="00EC6EF6" w14:paraId="66B4DEE2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kind: Service</w:t>
      </w:r>
    </w:p>
    <w:p w:rsidRPr="009220EB" w:rsidR="006014A4" w:rsidP="007108CB" w:rsidRDefault="00EC6EF6" w14:paraId="66B4DEE3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9220EB" w:rsidR="006014A4" w:rsidP="007108CB" w:rsidRDefault="00EC6EF6" w14:paraId="66B4DEE4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myservice</w:t>
      </w:r>
      <w:proofErr w:type="spellEnd"/>
    </w:p>
    <w:p w:rsidRPr="009220EB" w:rsidR="006014A4" w:rsidP="007108CB" w:rsidRDefault="00EC6EF6" w14:paraId="66B4DEE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spec:</w:t>
      </w:r>
    </w:p>
    <w:p w:rsidRPr="009220EB" w:rsidR="006014A4" w:rsidP="007108CB" w:rsidRDefault="00EC6EF6" w14:paraId="66B4DEE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selector:</w:t>
      </w:r>
    </w:p>
    <w:p w:rsidRPr="009220EB" w:rsidR="006014A4" w:rsidP="007108CB" w:rsidRDefault="00EC6EF6" w14:paraId="66B4DEE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 xml:space="preserve">    app: httpd</w:t>
      </w:r>
    </w:p>
    <w:p w:rsidRPr="009220EB" w:rsidR="006014A4" w:rsidP="007108CB" w:rsidRDefault="00EC6EF6" w14:paraId="66B4DEEA" w14:textId="2D97DE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ports:</w:t>
      </w:r>
    </w:p>
    <w:p w:rsidRPr="009220EB" w:rsidR="006014A4" w:rsidP="007108CB" w:rsidRDefault="005A291A" w14:paraId="66B4DEEB" w14:textId="55C2D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</w:t>
      </w:r>
      <w:r w:rsidRPr="009220EB" w:rsidR="00CB7391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9220EB" w:rsidR="00EC6EF6">
        <w:rPr>
          <w:rFonts w:ascii="Calibri" w:hAnsi="Calibri" w:eastAsia="Calibri" w:cs="Calibri"/>
          <w:b/>
          <w:color w:val="3F3F3F"/>
          <w:sz w:val="24"/>
          <w:szCs w:val="24"/>
        </w:rPr>
        <w:t>- protocol: TCP</w:t>
      </w:r>
    </w:p>
    <w:p w:rsidRPr="009220EB" w:rsidR="006014A4" w:rsidP="007108CB" w:rsidRDefault="00EC6EF6" w14:paraId="66B4DEEC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port: 8080</w:t>
      </w:r>
    </w:p>
    <w:p w:rsidR="00317463" w:rsidP="007108CB" w:rsidRDefault="00EC6EF6" w14:paraId="71ADD7FD" w14:textId="660F828A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targetPort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: 80</w:t>
      </w:r>
    </w:p>
    <w:p w:rsidR="006014A4" w:rsidP="00936A42" w:rsidRDefault="00936A42" w14:paraId="66B4DEEE" w14:textId="64FC0DB4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36A42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680FBE86" wp14:editId="55548DF9">
            <wp:extent cx="3181350" cy="253616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5"/>
                    <a:srcRect b="2823"/>
                    <a:stretch/>
                  </pic:blipFill>
                  <pic:spPr bwMode="auto">
                    <a:xfrm>
                      <a:off x="0" y="0"/>
                      <a:ext cx="3181794" cy="25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4A4" w:rsidRDefault="00936A42" w14:paraId="66B4DEEF" w14:textId="05F0EB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Run</w:t>
      </w:r>
      <w:r w:rsidR="00EC6EF6">
        <w:rPr>
          <w:rFonts w:ascii="Calibri" w:hAnsi="Calibri" w:eastAsia="Calibri" w:cs="Calibri"/>
          <w:color w:val="3F3F3F"/>
          <w:sz w:val="24"/>
          <w:szCs w:val="24"/>
        </w:rPr>
        <w:t xml:space="preserve"> the following command to create </w:t>
      </w:r>
      <w:r w:rsidRPr="00936A42" w:rsidR="00EC6EF6">
        <w:rPr>
          <w:rFonts w:ascii="Calibri" w:hAnsi="Calibri" w:eastAsia="Calibri" w:cs="Calibri"/>
          <w:color w:val="3F3F3F"/>
          <w:sz w:val="24"/>
          <w:szCs w:val="24"/>
        </w:rPr>
        <w:t>Service</w:t>
      </w:r>
      <w:r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="006014A4" w:rsidRDefault="006014A4" w14:paraId="66B4DEF0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EC6EF6" w14:paraId="66B4DEF1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create -f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myservice.yaml</w:t>
      </w:r>
      <w:proofErr w:type="spellEnd"/>
    </w:p>
    <w:p w:rsidRPr="00DC182E" w:rsidR="006014A4" w:rsidP="00DC182E" w:rsidRDefault="00DC182E" w14:paraId="66B4DEF2" w14:textId="6DBFB46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DC182E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258847FA" wp14:editId="7230DF30">
            <wp:extent cx="5867398" cy="1000664"/>
            <wp:effectExtent l="0" t="0" r="63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6"/>
                    <a:srcRect b="14588"/>
                    <a:stretch/>
                  </pic:blipFill>
                  <pic:spPr bwMode="auto">
                    <a:xfrm>
                      <a:off x="0" y="0"/>
                      <a:ext cx="5868219" cy="100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4A4" w:rsidRDefault="00EC6EF6" w14:paraId="66B4DEF3" w14:textId="4E636B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4"/>
          <w:szCs w:val="24"/>
        </w:rPr>
      </w:pPr>
      <w:r w:rsidRPr="48468C0C">
        <w:rPr>
          <w:rFonts w:ascii="Calibri" w:hAnsi="Calibri" w:eastAsia="Calibri" w:cs="Calibri"/>
          <w:color w:val="3F3F3F"/>
          <w:sz w:val="24"/>
          <w:szCs w:val="24"/>
        </w:rPr>
        <w:t>Describe the Service by using the following command:</w:t>
      </w:r>
    </w:p>
    <w:p w:rsidRPr="009220EB" w:rsidR="006014A4" w:rsidRDefault="006014A4" w14:paraId="66B4DEF4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="006014A4" w:rsidRDefault="00EC6EF6" w14:paraId="66B4DEF5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 xml:space="preserve"> describe svc </w:t>
      </w:r>
      <w:proofErr w:type="spellStart"/>
      <w:r w:rsidRPr="009220EB">
        <w:rPr>
          <w:rFonts w:ascii="Calibri" w:hAnsi="Calibri" w:eastAsia="Calibri" w:cs="Calibri"/>
          <w:b/>
          <w:color w:val="3F3F3F"/>
          <w:sz w:val="24"/>
          <w:szCs w:val="24"/>
        </w:rPr>
        <w:t>myservice</w:t>
      </w:r>
      <w:proofErr w:type="spellEnd"/>
    </w:p>
    <w:p w:rsidR="00E26F54" w:rsidRDefault="00E26F54" w14:paraId="2FAFA5C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26F54" w:rsidRDefault="00E26F54" w14:paraId="195644A3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26F54" w:rsidRDefault="00E26F54" w14:paraId="4E361AB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26F54" w:rsidRDefault="00E26F54" w14:paraId="51BA2F2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26F54" w:rsidRDefault="00E26F54" w14:paraId="7F6103D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26F54" w:rsidP="007108CB" w:rsidRDefault="00E26F54" w14:paraId="4D585E1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9220EB" w:rsidR="00E26F54" w:rsidRDefault="00E26F54" w14:paraId="0AFDC1E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E26F54" w:rsidR="006014A4" w:rsidP="00E26F54" w:rsidRDefault="00E26F54" w14:paraId="66B4DEFF" w14:textId="527B5F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26F5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38C394AD" wp14:editId="422B7DE0">
            <wp:extent cx="5734850" cy="396295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A4" w:rsidRDefault="006014A4" w14:paraId="66B4DF00" w14:textId="77777777">
      <w:pPr>
        <w:rPr>
          <w:rFonts w:ascii="Calibri" w:hAnsi="Calibri" w:eastAsia="Calibri" w:cs="Calibri"/>
          <w:color w:val="3F3F3F"/>
          <w:sz w:val="29"/>
          <w:szCs w:val="29"/>
          <w:highlight w:val="white"/>
        </w:rPr>
      </w:pPr>
    </w:p>
    <w:tbl>
      <w:tblPr>
        <w:tblStyle w:val="a"/>
        <w:tblW w:w="7320" w:type="dxa"/>
        <w:tblInd w:w="101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320"/>
      </w:tblGrid>
      <w:tr w:rsidR="006014A4" w14:paraId="66B4DF02" w14:textId="77777777">
        <w:trPr>
          <w:trHeight w:val="366"/>
        </w:trPr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4A4" w:rsidRDefault="00EC6EF6" w14:paraId="66B4DF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3F3F3F"/>
                <w:sz w:val="29"/>
                <w:szCs w:val="29"/>
                <w:highlight w:val="white"/>
              </w:rPr>
              <w:t xml:space="preserve"> </w:t>
            </w:r>
            <w:r>
              <w:rPr>
                <w:rFonts w:ascii="Calibri" w:hAnsi="Calibri" w:eastAsia="Calibri" w:cs="Calibri"/>
                <w:color w:val="3F3F3F"/>
                <w:sz w:val="24"/>
                <w:szCs w:val="24"/>
                <w:highlight w:val="white"/>
              </w:rPr>
              <w:t>Note: This Service will be attached to the Pod created in Step 1.</w:t>
            </w:r>
          </w:p>
        </w:tc>
      </w:tr>
    </w:tbl>
    <w:p w:rsidR="006014A4" w:rsidRDefault="006014A4" w14:paraId="66B4DF03" w14:textId="77777777">
      <w:pPr>
        <w:rPr>
          <w:rFonts w:ascii="Calibri" w:hAnsi="Calibri" w:eastAsia="Calibri" w:cs="Calibri"/>
          <w:color w:val="3F3F3F"/>
          <w:sz w:val="29"/>
          <w:szCs w:val="29"/>
          <w:highlight w:val="white"/>
        </w:rPr>
      </w:pPr>
    </w:p>
    <w:p w:rsidR="006014A4" w:rsidRDefault="006014A4" w14:paraId="66B4DF04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sectPr w:rsidR="006014A4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001C" w:rsidRDefault="00D0001C" w14:paraId="7345BDB2" w14:textId="77777777">
      <w:pPr>
        <w:spacing w:line="240" w:lineRule="auto"/>
      </w:pPr>
      <w:r>
        <w:separator/>
      </w:r>
    </w:p>
  </w:endnote>
  <w:endnote w:type="continuationSeparator" w:id="0">
    <w:p w:rsidR="00D0001C" w:rsidRDefault="00D0001C" w14:paraId="5B16F21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4A4" w:rsidRDefault="006014A4" w14:paraId="66B4DF16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001C" w:rsidRDefault="00D0001C" w14:paraId="5ED56746" w14:textId="77777777">
      <w:pPr>
        <w:spacing w:line="240" w:lineRule="auto"/>
      </w:pPr>
      <w:r>
        <w:separator/>
      </w:r>
    </w:p>
  </w:footnote>
  <w:footnote w:type="continuationSeparator" w:id="0">
    <w:p w:rsidR="00D0001C" w:rsidRDefault="00D0001C" w14:paraId="49B7DBB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014A4" w:rsidRDefault="00EC6EF6" w14:paraId="66B4DF15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66B4DF17" wp14:editId="66B4DF18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6B4DF19" wp14:editId="66B4DF1A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EA8"/>
    <w:multiLevelType w:val="multilevel"/>
    <w:tmpl w:val="53DC7360"/>
    <w:lvl w:ilvl="0">
      <w:start w:val="1"/>
      <w:numFmt w:val="decimal"/>
      <w:lvlText w:val="1.%1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CE7CBE"/>
    <w:multiLevelType w:val="multilevel"/>
    <w:tmpl w:val="8FD45374"/>
    <w:lvl w:ilvl="0">
      <w:start w:val="1"/>
      <w:numFmt w:val="decimal"/>
      <w:lvlText w:val="2.%1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C3CFE"/>
    <w:multiLevelType w:val="multilevel"/>
    <w:tmpl w:val="1A709B7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01251">
    <w:abstractNumId w:val="1"/>
  </w:num>
  <w:num w:numId="2" w16cid:durableId="1807090654">
    <w:abstractNumId w:val="0"/>
  </w:num>
  <w:num w:numId="3" w16cid:durableId="60982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A4"/>
    <w:rsid w:val="001D6811"/>
    <w:rsid w:val="002635F4"/>
    <w:rsid w:val="00282112"/>
    <w:rsid w:val="00317463"/>
    <w:rsid w:val="003A413B"/>
    <w:rsid w:val="0041524F"/>
    <w:rsid w:val="005A291A"/>
    <w:rsid w:val="006014A4"/>
    <w:rsid w:val="006564DC"/>
    <w:rsid w:val="006C303B"/>
    <w:rsid w:val="006D5AC7"/>
    <w:rsid w:val="007108CB"/>
    <w:rsid w:val="0087258D"/>
    <w:rsid w:val="009220EB"/>
    <w:rsid w:val="00930342"/>
    <w:rsid w:val="00936A42"/>
    <w:rsid w:val="00955B7D"/>
    <w:rsid w:val="009F3EF9"/>
    <w:rsid w:val="00A40F33"/>
    <w:rsid w:val="00AB041F"/>
    <w:rsid w:val="00AC57CD"/>
    <w:rsid w:val="00BE5A1D"/>
    <w:rsid w:val="00CB7391"/>
    <w:rsid w:val="00D0001C"/>
    <w:rsid w:val="00D24849"/>
    <w:rsid w:val="00DC182E"/>
    <w:rsid w:val="00DC3B04"/>
    <w:rsid w:val="00DC4926"/>
    <w:rsid w:val="00E26F54"/>
    <w:rsid w:val="00EC6EF6"/>
    <w:rsid w:val="06F27944"/>
    <w:rsid w:val="1D49804A"/>
    <w:rsid w:val="373CA54F"/>
    <w:rsid w:val="469E6925"/>
    <w:rsid w:val="48468C0C"/>
    <w:rsid w:val="5AA683CA"/>
    <w:rsid w:val="66C5C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DEAB"/>
  <w15:docId w15:val="{E5FA378C-04AF-4DFD-9C47-00B7D994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4aYteApDCxwWa1QAfwdTnQyE1g==">AMUW2mXRURzRG6BQbcOVEJEahb0EzSlpIJ+mJaAhr3gGSu/HpGhdnju64RQvqx7iv4t1ekEsLCkmrCMQ2cZOuAox3/OLiusnoQTofoCrOFeobLtcWBpikHMqGeHSE5th19k7SxuLr8PlAweE3HF3ePptUFwJdwiu38ADA0uBzyZXIhRFq35KDOg=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450D71-4C60-4789-B527-857B45444092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B68EF750-D6C2-4E22-8E07-EB6ADA1AA1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EF2C54-6271-4529-B8F4-8A1FA5884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Aniket Jain</lastModifiedBy>
  <revision>43</revision>
  <dcterms:created xsi:type="dcterms:W3CDTF">2022-02-20T12:26:00.0000000Z</dcterms:created>
  <dcterms:modified xsi:type="dcterms:W3CDTF">2022-06-23T07:04:10.7512129Z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