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A6E3" w14:textId="77777777" w:rsidR="00087DB3" w:rsidRDefault="00087DB3"/>
    <w:p w14:paraId="7522DB64" w14:textId="218DCFD7" w:rsidR="001F3B26" w:rsidRDefault="00087DB3">
      <w:r w:rsidRPr="00087DB3">
        <w:drawing>
          <wp:inline distT="0" distB="0" distL="0" distR="0" wp14:anchorId="5C213220" wp14:editId="72CEE7A4">
            <wp:extent cx="5943600" cy="2717800"/>
            <wp:effectExtent l="0" t="0" r="0" b="6350"/>
            <wp:docPr id="13675966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9668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DB3">
        <w:drawing>
          <wp:inline distT="0" distB="0" distL="0" distR="0" wp14:anchorId="480A1238" wp14:editId="612395B3">
            <wp:extent cx="5943600" cy="2557145"/>
            <wp:effectExtent l="0" t="0" r="0" b="0"/>
            <wp:docPr id="20215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8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53F" w:rsidRPr="005C353F">
        <w:drawing>
          <wp:inline distT="0" distB="0" distL="0" distR="0" wp14:anchorId="586B2A1E" wp14:editId="01098C88">
            <wp:extent cx="5943600" cy="2395855"/>
            <wp:effectExtent l="0" t="0" r="0" b="4445"/>
            <wp:docPr id="1824739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90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B3"/>
    <w:rsid w:val="00087DB3"/>
    <w:rsid w:val="001F3B26"/>
    <w:rsid w:val="005C353F"/>
    <w:rsid w:val="00B024DB"/>
    <w:rsid w:val="00B4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CF3F"/>
  <w15:chartTrackingRefBased/>
  <w15:docId w15:val="{E8AF5D03-718D-4E88-A0F0-B1FDCD4E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Kottam</dc:creator>
  <cp:keywords/>
  <dc:description/>
  <cp:lastModifiedBy>Praveen kumar Kottam</cp:lastModifiedBy>
  <cp:revision>1</cp:revision>
  <dcterms:created xsi:type="dcterms:W3CDTF">2024-08-30T01:13:00Z</dcterms:created>
  <dcterms:modified xsi:type="dcterms:W3CDTF">2024-08-30T01:37:00Z</dcterms:modified>
</cp:coreProperties>
</file>