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488254321"/>
        <w:docPartObj>
          <w:docPartGallery w:val="Cover Pages"/>
          <w:docPartUnique/>
        </w:docPartObj>
      </w:sdtPr>
      <w:sdtContent>
        <w:p w14:paraId="501C82E1" w14:textId="5819CDF6" w:rsidR="002252BB" w:rsidRDefault="002252B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0D5E4AD" wp14:editId="58B2B31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2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D86F148" w14:textId="2B1DCC4A" w:rsidR="002252BB" w:rsidRDefault="00000000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2252BB">
                                      <w:rPr>
                                        <w:noProof/>
                                        <w:color w:val="44546A" w:themeColor="text2"/>
                                      </w:rPr>
                                      <w:t>Subham Srivastava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D5E4A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4D86F148" w14:textId="2B1DCC4A" w:rsidR="002252BB" w:rsidRDefault="00000000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2252BB">
                                <w:rPr>
                                  <w:noProof/>
                                  <w:color w:val="44546A" w:themeColor="text2"/>
                                </w:rPr>
                                <w:t>Subham Srivastava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A8E3986" wp14:editId="1D41A94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25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25FF4DF" w14:textId="77777777" w:rsidR="002252BB" w:rsidRDefault="002252BB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A8E3986" id="Rectangle 257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425FF4DF" w14:textId="77777777" w:rsidR="002252BB" w:rsidRDefault="002252BB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B084D07" wp14:editId="087FFAE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2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BB0EC4B" w14:textId="16630724" w:rsidR="002252BB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2252BB" w:rsidRPr="002252BB">
                                      <w:rPr>
                                        <w:b/>
                                        <w:bCs/>
                                        <w:sz w:val="40"/>
                                        <w:szCs w:val="40"/>
                                      </w:rPr>
                                      <w:t>Development and Evaluation of Gesture Recognition Models for Smart TV Control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7B084D07" id="Rectangle 259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5BB0EC4B" w14:textId="16630724" w:rsidR="002252BB" w:rsidRDefault="000000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2252BB" w:rsidRPr="002252BB"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Development and Evaluation of Gesture Recognition Models for Smart TV Control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0C874F6" wp14:editId="153BD870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2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0FF146B" id="Rectangle 261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3EAF6B6" wp14:editId="58077C8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2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4BB6F46" id="Rectangle 26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</w:p>
        <w:p w14:paraId="3DFF38E2" w14:textId="70FF452F" w:rsidR="002252BB" w:rsidRDefault="00D65998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2415422" wp14:editId="326DFD8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678180"/>
                    <wp:effectExtent l="0" t="0" r="0" b="7620"/>
                    <wp:wrapSquare wrapText="bothSides"/>
                    <wp:docPr id="470" name="Text Box 2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678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9B29E62" w14:textId="7232CA7A" w:rsidR="002252BB" w:rsidRDefault="002252BB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 w:rsidRPr="002252BB">
                                      <w:t>A Comprehensive Analysis of Deep Learning Architectures and Transfer Learning Techniques for Enhancing User Interaction</w:t>
                                    </w:r>
                                  </w:p>
                                </w:sdtContent>
                              </w:sdt>
                              <w:p w14:paraId="1472F6C9" w14:textId="1869F6F4" w:rsidR="002252BB" w:rsidRDefault="002252BB">
                                <w:p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2415422" id="Text Box 265" o:spid="_x0000_s1029" type="#_x0000_t202" style="position:absolute;margin-left:0;margin-top:0;width:220.3pt;height:53.4pt;z-index:251661312;visibility:visible;mso-wrap-style:square;mso-width-percent:360;mso-height-percent:0;mso-left-percent:455;mso-top-percent:350;mso-wrap-distance-left:9pt;mso-wrap-distance-top:0;mso-wrap-distance-right:9pt;mso-wrap-distance-bottom:0;mso-position-horizontal-relative:page;mso-position-vertical-relative:page;mso-width-percent:360;mso-height-percent: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" filled="f" stroked="f" strokeweight=".5pt">
                    <v:textbox>
                      <w:txbxContent>
                        <w:sdt>
                          <w:sdt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9B29E62" w14:textId="7232CA7A" w:rsidR="002252BB" w:rsidRDefault="002252BB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 w:rsidRPr="002252BB">
                                <w:t>A Comprehensive Analysis of Deep Learning Architectures and Transfer Learning Techniques for Enhancing User Interaction</w:t>
                              </w:r>
                            </w:p>
                          </w:sdtContent>
                        </w:sdt>
                        <w:p w14:paraId="1472F6C9" w14:textId="1869F6F4" w:rsidR="002252BB" w:rsidRDefault="002252BB">
                          <w:p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252BB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252200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C1129D" w14:textId="3EFE5492" w:rsidR="00797BEC" w:rsidRPr="00797BEC" w:rsidRDefault="002F3D5E" w:rsidP="00797BEC">
          <w:pPr>
            <w:pStyle w:val="TOCHeading"/>
          </w:pPr>
          <w:r>
            <w:t>Contents</w:t>
          </w:r>
        </w:p>
        <w:p w14:paraId="2ABA0ADA" w14:textId="0FE7CEFC" w:rsidR="00797BEC" w:rsidRDefault="002F3D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830671" w:history="1">
            <w:r w:rsidR="00797BEC" w:rsidRPr="00D65A7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en-IN" w:eastAsia="en-IN"/>
              </w:rPr>
              <w:t>Problem Statement:</w:t>
            </w:r>
            <w:r w:rsidR="00797BEC">
              <w:rPr>
                <w:noProof/>
                <w:webHidden/>
              </w:rPr>
              <w:tab/>
            </w:r>
            <w:r w:rsidR="00797BEC">
              <w:rPr>
                <w:noProof/>
                <w:webHidden/>
              </w:rPr>
              <w:fldChar w:fldCharType="begin"/>
            </w:r>
            <w:r w:rsidR="00797BEC">
              <w:rPr>
                <w:noProof/>
                <w:webHidden/>
              </w:rPr>
              <w:instrText xml:space="preserve"> PAGEREF _Toc170830671 \h </w:instrText>
            </w:r>
            <w:r w:rsidR="00797BEC">
              <w:rPr>
                <w:noProof/>
                <w:webHidden/>
              </w:rPr>
            </w:r>
            <w:r w:rsidR="00797BEC">
              <w:rPr>
                <w:noProof/>
                <w:webHidden/>
              </w:rPr>
              <w:fldChar w:fldCharType="separate"/>
            </w:r>
            <w:r w:rsidR="00797BEC">
              <w:rPr>
                <w:noProof/>
                <w:webHidden/>
              </w:rPr>
              <w:t>2</w:t>
            </w:r>
            <w:r w:rsidR="00797BEC">
              <w:rPr>
                <w:noProof/>
                <w:webHidden/>
              </w:rPr>
              <w:fldChar w:fldCharType="end"/>
            </w:r>
          </w:hyperlink>
        </w:p>
        <w:p w14:paraId="3E3F1341" w14:textId="7CA3FA68" w:rsidR="00797BEC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70830672" w:history="1">
            <w:r w:rsidR="00797BEC" w:rsidRPr="00D65A7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en-IN" w:eastAsia="en-IN"/>
              </w:rPr>
              <w:t>Understanding the Dataset:</w:t>
            </w:r>
            <w:r w:rsidR="00797BEC">
              <w:rPr>
                <w:noProof/>
                <w:webHidden/>
              </w:rPr>
              <w:tab/>
            </w:r>
            <w:r w:rsidR="00797BEC">
              <w:rPr>
                <w:noProof/>
                <w:webHidden/>
              </w:rPr>
              <w:fldChar w:fldCharType="begin"/>
            </w:r>
            <w:r w:rsidR="00797BEC">
              <w:rPr>
                <w:noProof/>
                <w:webHidden/>
              </w:rPr>
              <w:instrText xml:space="preserve"> PAGEREF _Toc170830672 \h </w:instrText>
            </w:r>
            <w:r w:rsidR="00797BEC">
              <w:rPr>
                <w:noProof/>
                <w:webHidden/>
              </w:rPr>
            </w:r>
            <w:r w:rsidR="00797BEC">
              <w:rPr>
                <w:noProof/>
                <w:webHidden/>
              </w:rPr>
              <w:fldChar w:fldCharType="separate"/>
            </w:r>
            <w:r w:rsidR="00797BEC">
              <w:rPr>
                <w:noProof/>
                <w:webHidden/>
              </w:rPr>
              <w:t>2</w:t>
            </w:r>
            <w:r w:rsidR="00797BEC">
              <w:rPr>
                <w:noProof/>
                <w:webHidden/>
              </w:rPr>
              <w:fldChar w:fldCharType="end"/>
            </w:r>
          </w:hyperlink>
        </w:p>
        <w:p w14:paraId="14D27816" w14:textId="0B9B65B5" w:rsidR="00797BEC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70830673" w:history="1">
            <w:r w:rsidR="00797BEC" w:rsidRPr="00D65A7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en-IN" w:eastAsia="en-IN"/>
              </w:rPr>
              <w:t>Objective:</w:t>
            </w:r>
            <w:r w:rsidR="00797BEC">
              <w:rPr>
                <w:noProof/>
                <w:webHidden/>
              </w:rPr>
              <w:tab/>
            </w:r>
            <w:r w:rsidR="00797BEC">
              <w:rPr>
                <w:noProof/>
                <w:webHidden/>
              </w:rPr>
              <w:fldChar w:fldCharType="begin"/>
            </w:r>
            <w:r w:rsidR="00797BEC">
              <w:rPr>
                <w:noProof/>
                <w:webHidden/>
              </w:rPr>
              <w:instrText xml:space="preserve"> PAGEREF _Toc170830673 \h </w:instrText>
            </w:r>
            <w:r w:rsidR="00797BEC">
              <w:rPr>
                <w:noProof/>
                <w:webHidden/>
              </w:rPr>
            </w:r>
            <w:r w:rsidR="00797BEC">
              <w:rPr>
                <w:noProof/>
                <w:webHidden/>
              </w:rPr>
              <w:fldChar w:fldCharType="separate"/>
            </w:r>
            <w:r w:rsidR="00797BEC">
              <w:rPr>
                <w:noProof/>
                <w:webHidden/>
              </w:rPr>
              <w:t>2</w:t>
            </w:r>
            <w:r w:rsidR="00797BEC">
              <w:rPr>
                <w:noProof/>
                <w:webHidden/>
              </w:rPr>
              <w:fldChar w:fldCharType="end"/>
            </w:r>
          </w:hyperlink>
        </w:p>
        <w:p w14:paraId="6955A4CE" w14:textId="2AB7B1A5" w:rsidR="00797BEC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70830674" w:history="1">
            <w:r w:rsidR="00797BEC" w:rsidRPr="00D65A7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en-IN" w:eastAsia="en-IN"/>
              </w:rPr>
              <w:t>Model Descriptions:</w:t>
            </w:r>
            <w:r w:rsidR="00797BEC">
              <w:rPr>
                <w:noProof/>
                <w:webHidden/>
              </w:rPr>
              <w:tab/>
            </w:r>
            <w:r w:rsidR="00797BEC">
              <w:rPr>
                <w:noProof/>
                <w:webHidden/>
              </w:rPr>
              <w:fldChar w:fldCharType="begin"/>
            </w:r>
            <w:r w:rsidR="00797BEC">
              <w:rPr>
                <w:noProof/>
                <w:webHidden/>
              </w:rPr>
              <w:instrText xml:space="preserve"> PAGEREF _Toc170830674 \h </w:instrText>
            </w:r>
            <w:r w:rsidR="00797BEC">
              <w:rPr>
                <w:noProof/>
                <w:webHidden/>
              </w:rPr>
            </w:r>
            <w:r w:rsidR="00797BEC">
              <w:rPr>
                <w:noProof/>
                <w:webHidden/>
              </w:rPr>
              <w:fldChar w:fldCharType="separate"/>
            </w:r>
            <w:r w:rsidR="00797BEC">
              <w:rPr>
                <w:noProof/>
                <w:webHidden/>
              </w:rPr>
              <w:t>2</w:t>
            </w:r>
            <w:r w:rsidR="00797BEC">
              <w:rPr>
                <w:noProof/>
                <w:webHidden/>
              </w:rPr>
              <w:fldChar w:fldCharType="end"/>
            </w:r>
          </w:hyperlink>
        </w:p>
        <w:p w14:paraId="15A05140" w14:textId="55C9D609" w:rsidR="00797BEC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70830675" w:history="1">
            <w:r w:rsidR="00797BEC" w:rsidRPr="00D65A7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en-IN" w:eastAsia="en-IN"/>
              </w:rPr>
              <w:t>Data Pre-processing:</w:t>
            </w:r>
            <w:r w:rsidR="00797BEC">
              <w:rPr>
                <w:noProof/>
                <w:webHidden/>
              </w:rPr>
              <w:tab/>
            </w:r>
            <w:r w:rsidR="00797BEC">
              <w:rPr>
                <w:noProof/>
                <w:webHidden/>
              </w:rPr>
              <w:fldChar w:fldCharType="begin"/>
            </w:r>
            <w:r w:rsidR="00797BEC">
              <w:rPr>
                <w:noProof/>
                <w:webHidden/>
              </w:rPr>
              <w:instrText xml:space="preserve"> PAGEREF _Toc170830675 \h </w:instrText>
            </w:r>
            <w:r w:rsidR="00797BEC">
              <w:rPr>
                <w:noProof/>
                <w:webHidden/>
              </w:rPr>
            </w:r>
            <w:r w:rsidR="00797BEC">
              <w:rPr>
                <w:noProof/>
                <w:webHidden/>
              </w:rPr>
              <w:fldChar w:fldCharType="separate"/>
            </w:r>
            <w:r w:rsidR="00797BEC">
              <w:rPr>
                <w:noProof/>
                <w:webHidden/>
              </w:rPr>
              <w:t>2</w:t>
            </w:r>
            <w:r w:rsidR="00797BEC">
              <w:rPr>
                <w:noProof/>
                <w:webHidden/>
              </w:rPr>
              <w:fldChar w:fldCharType="end"/>
            </w:r>
          </w:hyperlink>
        </w:p>
        <w:p w14:paraId="4259B2A1" w14:textId="1AE47786" w:rsidR="00797BEC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70830676" w:history="1">
            <w:r w:rsidR="00797BEC" w:rsidRPr="00D65A7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en-IN" w:eastAsia="en-IN"/>
              </w:rPr>
              <w:t>Data Generator:</w:t>
            </w:r>
            <w:r w:rsidR="00797BEC">
              <w:rPr>
                <w:noProof/>
                <w:webHidden/>
              </w:rPr>
              <w:tab/>
            </w:r>
            <w:r w:rsidR="00797BEC">
              <w:rPr>
                <w:noProof/>
                <w:webHidden/>
              </w:rPr>
              <w:fldChar w:fldCharType="begin"/>
            </w:r>
            <w:r w:rsidR="00797BEC">
              <w:rPr>
                <w:noProof/>
                <w:webHidden/>
              </w:rPr>
              <w:instrText xml:space="preserve"> PAGEREF _Toc170830676 \h </w:instrText>
            </w:r>
            <w:r w:rsidR="00797BEC">
              <w:rPr>
                <w:noProof/>
                <w:webHidden/>
              </w:rPr>
            </w:r>
            <w:r w:rsidR="00797BEC">
              <w:rPr>
                <w:noProof/>
                <w:webHidden/>
              </w:rPr>
              <w:fldChar w:fldCharType="separate"/>
            </w:r>
            <w:r w:rsidR="00797BEC">
              <w:rPr>
                <w:noProof/>
                <w:webHidden/>
              </w:rPr>
              <w:t>2</w:t>
            </w:r>
            <w:r w:rsidR="00797BEC">
              <w:rPr>
                <w:noProof/>
                <w:webHidden/>
              </w:rPr>
              <w:fldChar w:fldCharType="end"/>
            </w:r>
          </w:hyperlink>
        </w:p>
        <w:p w14:paraId="0626B50A" w14:textId="56F45886" w:rsidR="00797BEC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70830677" w:history="1">
            <w:r w:rsidR="00797BEC" w:rsidRPr="00D65A7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en-IN" w:eastAsia="en-IN"/>
              </w:rPr>
              <w:t>Model Training:</w:t>
            </w:r>
            <w:r w:rsidR="00797BEC">
              <w:rPr>
                <w:noProof/>
                <w:webHidden/>
              </w:rPr>
              <w:tab/>
            </w:r>
            <w:r w:rsidR="00797BEC">
              <w:rPr>
                <w:noProof/>
                <w:webHidden/>
              </w:rPr>
              <w:fldChar w:fldCharType="begin"/>
            </w:r>
            <w:r w:rsidR="00797BEC">
              <w:rPr>
                <w:noProof/>
                <w:webHidden/>
              </w:rPr>
              <w:instrText xml:space="preserve"> PAGEREF _Toc170830677 \h </w:instrText>
            </w:r>
            <w:r w:rsidR="00797BEC">
              <w:rPr>
                <w:noProof/>
                <w:webHidden/>
              </w:rPr>
            </w:r>
            <w:r w:rsidR="00797BEC">
              <w:rPr>
                <w:noProof/>
                <w:webHidden/>
              </w:rPr>
              <w:fldChar w:fldCharType="separate"/>
            </w:r>
            <w:r w:rsidR="00797BEC">
              <w:rPr>
                <w:noProof/>
                <w:webHidden/>
              </w:rPr>
              <w:t>3</w:t>
            </w:r>
            <w:r w:rsidR="00797BEC">
              <w:rPr>
                <w:noProof/>
                <w:webHidden/>
              </w:rPr>
              <w:fldChar w:fldCharType="end"/>
            </w:r>
          </w:hyperlink>
        </w:p>
        <w:p w14:paraId="15FBFF5A" w14:textId="35F0FD95" w:rsidR="00797BEC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70830678" w:history="1">
            <w:r w:rsidR="00797BEC" w:rsidRPr="00D65A7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en-IN" w:eastAsia="en-IN"/>
              </w:rPr>
              <w:t>Conclusion:</w:t>
            </w:r>
            <w:r w:rsidR="00797BEC">
              <w:rPr>
                <w:noProof/>
                <w:webHidden/>
              </w:rPr>
              <w:tab/>
            </w:r>
            <w:r w:rsidR="00797BEC">
              <w:rPr>
                <w:noProof/>
                <w:webHidden/>
              </w:rPr>
              <w:fldChar w:fldCharType="begin"/>
            </w:r>
            <w:r w:rsidR="00797BEC">
              <w:rPr>
                <w:noProof/>
                <w:webHidden/>
              </w:rPr>
              <w:instrText xml:space="preserve"> PAGEREF _Toc170830678 \h </w:instrText>
            </w:r>
            <w:r w:rsidR="00797BEC">
              <w:rPr>
                <w:noProof/>
                <w:webHidden/>
              </w:rPr>
            </w:r>
            <w:r w:rsidR="00797BEC">
              <w:rPr>
                <w:noProof/>
                <w:webHidden/>
              </w:rPr>
              <w:fldChar w:fldCharType="separate"/>
            </w:r>
            <w:r w:rsidR="00797BEC">
              <w:rPr>
                <w:noProof/>
                <w:webHidden/>
              </w:rPr>
              <w:t>3</w:t>
            </w:r>
            <w:r w:rsidR="00797BEC">
              <w:rPr>
                <w:noProof/>
                <w:webHidden/>
              </w:rPr>
              <w:fldChar w:fldCharType="end"/>
            </w:r>
          </w:hyperlink>
        </w:p>
        <w:p w14:paraId="7F7FD471" w14:textId="47B135E4" w:rsidR="00797BEC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70830679" w:history="1">
            <w:r w:rsidR="00797BEC" w:rsidRPr="00D65A7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en-IN" w:eastAsia="en-IN"/>
              </w:rPr>
              <w:t>Summary of Model Performance:</w:t>
            </w:r>
            <w:r w:rsidR="00797BEC">
              <w:rPr>
                <w:noProof/>
                <w:webHidden/>
              </w:rPr>
              <w:tab/>
            </w:r>
            <w:r w:rsidR="00797BEC">
              <w:rPr>
                <w:noProof/>
                <w:webHidden/>
              </w:rPr>
              <w:fldChar w:fldCharType="begin"/>
            </w:r>
            <w:r w:rsidR="00797BEC">
              <w:rPr>
                <w:noProof/>
                <w:webHidden/>
              </w:rPr>
              <w:instrText xml:space="preserve"> PAGEREF _Toc170830679 \h </w:instrText>
            </w:r>
            <w:r w:rsidR="00797BEC">
              <w:rPr>
                <w:noProof/>
                <w:webHidden/>
              </w:rPr>
            </w:r>
            <w:r w:rsidR="00797BEC">
              <w:rPr>
                <w:noProof/>
                <w:webHidden/>
              </w:rPr>
              <w:fldChar w:fldCharType="separate"/>
            </w:r>
            <w:r w:rsidR="00797BEC">
              <w:rPr>
                <w:noProof/>
                <w:webHidden/>
              </w:rPr>
              <w:t>4</w:t>
            </w:r>
            <w:r w:rsidR="00797BEC">
              <w:rPr>
                <w:noProof/>
                <w:webHidden/>
              </w:rPr>
              <w:fldChar w:fldCharType="end"/>
            </w:r>
          </w:hyperlink>
        </w:p>
        <w:p w14:paraId="3FBBDCAD" w14:textId="6605EE75" w:rsidR="002F3D5E" w:rsidRDefault="002F3D5E">
          <w:r>
            <w:rPr>
              <w:b/>
              <w:bCs/>
              <w:noProof/>
            </w:rPr>
            <w:fldChar w:fldCharType="end"/>
          </w:r>
        </w:p>
      </w:sdtContent>
    </w:sdt>
    <w:p w14:paraId="71469908" w14:textId="77777777" w:rsidR="002F3D5E" w:rsidRDefault="002F3D5E" w:rsidP="00F33C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</w:p>
    <w:p w14:paraId="09F45EDB" w14:textId="77777777" w:rsidR="002F3D5E" w:rsidRDefault="002F3D5E" w:rsidP="00F33C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</w:p>
    <w:p w14:paraId="179F3532" w14:textId="77777777" w:rsidR="002F3D5E" w:rsidRDefault="002F3D5E" w:rsidP="00F33C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</w:p>
    <w:p w14:paraId="05AA960F" w14:textId="77777777" w:rsidR="002F3D5E" w:rsidRDefault="002F3D5E" w:rsidP="00F33C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</w:p>
    <w:p w14:paraId="07F99B8D" w14:textId="77777777" w:rsidR="002F3D5E" w:rsidRDefault="002F3D5E" w:rsidP="00F33C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</w:p>
    <w:p w14:paraId="0979B928" w14:textId="77777777" w:rsidR="002F3D5E" w:rsidRDefault="002F3D5E" w:rsidP="00F33C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</w:p>
    <w:p w14:paraId="558BDE74" w14:textId="77777777" w:rsidR="002F3D5E" w:rsidRDefault="002F3D5E" w:rsidP="00F33C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</w:p>
    <w:p w14:paraId="3DEDFBDC" w14:textId="77777777" w:rsidR="002F3D5E" w:rsidRDefault="002F3D5E" w:rsidP="00F33C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</w:p>
    <w:p w14:paraId="5CD1F1AD" w14:textId="77777777" w:rsidR="002F3D5E" w:rsidRDefault="002F3D5E" w:rsidP="00F33C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</w:p>
    <w:p w14:paraId="66C3B2B0" w14:textId="77777777" w:rsidR="002F3D5E" w:rsidRDefault="002F3D5E" w:rsidP="00F33C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</w:p>
    <w:p w14:paraId="099EA42B" w14:textId="77777777" w:rsidR="002F3D5E" w:rsidRDefault="002F3D5E" w:rsidP="00F33C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</w:p>
    <w:p w14:paraId="0FF73E0B" w14:textId="77777777" w:rsidR="002F3D5E" w:rsidRDefault="002F3D5E" w:rsidP="00F33C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</w:p>
    <w:p w14:paraId="744C979E" w14:textId="77777777" w:rsidR="002F3D5E" w:rsidRDefault="002F3D5E" w:rsidP="00F33C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</w:p>
    <w:p w14:paraId="445208BE" w14:textId="77777777" w:rsidR="002F3D5E" w:rsidRDefault="002F3D5E" w:rsidP="00F33C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</w:p>
    <w:p w14:paraId="54F54339" w14:textId="77777777" w:rsidR="002F3D5E" w:rsidRDefault="002F3D5E" w:rsidP="00F33C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</w:p>
    <w:p w14:paraId="2063086E" w14:textId="60FD522E" w:rsidR="00F33CC0" w:rsidRPr="00F33CC0" w:rsidRDefault="00F33CC0" w:rsidP="00F33C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bookmarkStart w:id="0" w:name="_Toc170830671"/>
      <w:r w:rsidRPr="00F33CC0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Problem Statement:</w:t>
      </w:r>
      <w:bookmarkEnd w:id="0"/>
    </w:p>
    <w:p w14:paraId="12472800" w14:textId="77777777" w:rsidR="00F33CC0" w:rsidRPr="00F33CC0" w:rsidRDefault="00F33CC0" w:rsidP="00F33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33CC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You are a data scientist at a home electronics company developing a smart TV feature to recognize five user gestures, allowing remote-free control:</w:t>
      </w:r>
    </w:p>
    <w:p w14:paraId="4ED638C7" w14:textId="77777777" w:rsidR="00F33CC0" w:rsidRPr="00F33CC0" w:rsidRDefault="00F33CC0" w:rsidP="00F33C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33CC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Thumbs up</w:t>
      </w:r>
      <w:r w:rsidRPr="00F33CC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Increase volume</w:t>
      </w:r>
    </w:p>
    <w:p w14:paraId="0B4D0DA7" w14:textId="77777777" w:rsidR="00F33CC0" w:rsidRPr="00F33CC0" w:rsidRDefault="00F33CC0" w:rsidP="00F33C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33CC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Thumbs down</w:t>
      </w:r>
      <w:r w:rsidRPr="00F33CC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Decrease volume</w:t>
      </w:r>
    </w:p>
    <w:p w14:paraId="26116D9A" w14:textId="77777777" w:rsidR="00F33CC0" w:rsidRPr="00F33CC0" w:rsidRDefault="00F33CC0" w:rsidP="00F33C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33CC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Left swipe</w:t>
      </w:r>
      <w:r w:rsidRPr="00F33CC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Rewind 10 seconds</w:t>
      </w:r>
    </w:p>
    <w:p w14:paraId="05A66DB0" w14:textId="77777777" w:rsidR="00F33CC0" w:rsidRPr="00F33CC0" w:rsidRDefault="00F33CC0" w:rsidP="00F33C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33CC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Right swipe</w:t>
      </w:r>
      <w:r w:rsidRPr="00F33CC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Fast forward 10 seconds</w:t>
      </w:r>
    </w:p>
    <w:p w14:paraId="5CCAAA04" w14:textId="77777777" w:rsidR="00F33CC0" w:rsidRPr="00F33CC0" w:rsidRDefault="00F33CC0" w:rsidP="00F33C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33CC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Stop</w:t>
      </w:r>
      <w:r w:rsidRPr="00F33CC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Pause the movie</w:t>
      </w:r>
    </w:p>
    <w:p w14:paraId="65E93451" w14:textId="77777777" w:rsidR="00F33CC0" w:rsidRPr="00F33CC0" w:rsidRDefault="00F33CC0" w:rsidP="00F33C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bookmarkStart w:id="1" w:name="_Toc170830672"/>
      <w:r w:rsidRPr="00F33CC0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Understanding the Dataset:</w:t>
      </w:r>
      <w:bookmarkEnd w:id="1"/>
    </w:p>
    <w:p w14:paraId="3E88F199" w14:textId="77777777" w:rsidR="00F33CC0" w:rsidRPr="00F33CC0" w:rsidRDefault="00F33CC0" w:rsidP="00F33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33CC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dataset includes hundreds of short videos (2-3 seconds, 30 frames each) of people performing the gestures. The data is divided into 'train' and '</w:t>
      </w:r>
      <w:proofErr w:type="spellStart"/>
      <w:r w:rsidRPr="00F33CC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val</w:t>
      </w:r>
      <w:proofErr w:type="spellEnd"/>
      <w:r w:rsidRPr="00F33CC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' folders, each with corresponding CSV files.</w:t>
      </w:r>
    </w:p>
    <w:p w14:paraId="26A9632F" w14:textId="77777777" w:rsidR="00F33CC0" w:rsidRPr="00F33CC0" w:rsidRDefault="00F33CC0" w:rsidP="00F33C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bookmarkStart w:id="2" w:name="_Toc170830673"/>
      <w:r w:rsidRPr="00F33CC0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Objective:</w:t>
      </w:r>
      <w:bookmarkEnd w:id="2"/>
    </w:p>
    <w:p w14:paraId="4B4ECB6E" w14:textId="77777777" w:rsidR="00F33CC0" w:rsidRPr="00F33CC0" w:rsidRDefault="00F33CC0" w:rsidP="00F33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33CC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Train models on the 'train' dataset to accurately predict gestures and evaluate performance on the '</w:t>
      </w:r>
      <w:proofErr w:type="spellStart"/>
      <w:r w:rsidRPr="00F33CC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val</w:t>
      </w:r>
      <w:proofErr w:type="spellEnd"/>
      <w:r w:rsidRPr="00F33CC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' dataset. The final model will be tested on a withheld 'test' set.</w:t>
      </w:r>
    </w:p>
    <w:p w14:paraId="28DF0E22" w14:textId="77777777" w:rsidR="00F33CC0" w:rsidRPr="00F33CC0" w:rsidRDefault="00F33CC0" w:rsidP="00F33C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bookmarkStart w:id="3" w:name="_Toc170830674"/>
      <w:r w:rsidRPr="00F33CC0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Model Descriptions:</w:t>
      </w:r>
      <w:bookmarkEnd w:id="3"/>
    </w:p>
    <w:p w14:paraId="102DF9A8" w14:textId="77777777" w:rsidR="00F33CC0" w:rsidRPr="00F33CC0" w:rsidRDefault="00F33CC0" w:rsidP="00F33C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33CC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CNN + RNN Architecture</w:t>
      </w:r>
      <w:r w:rsidRPr="00F33CC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4ECF6A90" w14:textId="77777777" w:rsidR="00F33CC0" w:rsidRPr="00F33CC0" w:rsidRDefault="00F33CC0" w:rsidP="00F33C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33CC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CNN</w:t>
      </w:r>
      <w:r w:rsidRPr="00F33CC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Extracts feature vectors from each frame.</w:t>
      </w:r>
    </w:p>
    <w:p w14:paraId="0637E990" w14:textId="77777777" w:rsidR="00F33CC0" w:rsidRPr="00F33CC0" w:rsidRDefault="00F33CC0" w:rsidP="00F33C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33CC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RNN</w:t>
      </w:r>
      <w:r w:rsidRPr="00F33CC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Processes the sequence of feature vectors.</w:t>
      </w:r>
    </w:p>
    <w:p w14:paraId="2A07E539" w14:textId="77777777" w:rsidR="00F33CC0" w:rsidRPr="00F33CC0" w:rsidRDefault="00F33CC0" w:rsidP="00F33C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33CC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Output</w:t>
      </w:r>
      <w:r w:rsidRPr="00F33CC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Softmax layer for classification.</w:t>
      </w:r>
    </w:p>
    <w:p w14:paraId="0BF1801F" w14:textId="77777777" w:rsidR="00F33CC0" w:rsidRPr="00F33CC0" w:rsidRDefault="00F33CC0" w:rsidP="00F33C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33CC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3D Convolutional Neural Networks (Conv3D)</w:t>
      </w:r>
      <w:r w:rsidRPr="00F33CC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4ACCD285" w14:textId="77777777" w:rsidR="00F33CC0" w:rsidRPr="00F33CC0" w:rsidRDefault="00F33CC0" w:rsidP="00F33C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33CC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Processes video as a 4D tensor (e.g., 100 x 100 x 30 x 3).</w:t>
      </w:r>
    </w:p>
    <w:p w14:paraId="2EB50711" w14:textId="77777777" w:rsidR="00F33CC0" w:rsidRPr="00F33CC0" w:rsidRDefault="00F33CC0" w:rsidP="00F33C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33CC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Uses 3D filters to convolve across the x, y, and z dimensions.</w:t>
      </w:r>
    </w:p>
    <w:p w14:paraId="71DCED57" w14:textId="77777777" w:rsidR="00F33CC0" w:rsidRPr="00F33CC0" w:rsidRDefault="00F33CC0" w:rsidP="00F33C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bookmarkStart w:id="4" w:name="_Toc170830675"/>
      <w:r w:rsidRPr="00F33CC0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Data Pre-processing:</w:t>
      </w:r>
      <w:bookmarkEnd w:id="4"/>
    </w:p>
    <w:p w14:paraId="438A1E76" w14:textId="77777777" w:rsidR="00F33CC0" w:rsidRPr="00F33CC0" w:rsidRDefault="00F33CC0" w:rsidP="00F33C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33CC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Resizing</w:t>
      </w:r>
      <w:r w:rsidRPr="00F33CC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Standardizes frame dimensions.</w:t>
      </w:r>
    </w:p>
    <w:p w14:paraId="24BF7873" w14:textId="77777777" w:rsidR="00F33CC0" w:rsidRPr="00F33CC0" w:rsidRDefault="00F33CC0" w:rsidP="00F33C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33CC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Normalization</w:t>
      </w:r>
      <w:r w:rsidRPr="00F33CC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Mitigates lighting and shadow distortions.</w:t>
      </w:r>
    </w:p>
    <w:p w14:paraId="607C969D" w14:textId="77777777" w:rsidR="00F33CC0" w:rsidRPr="00F33CC0" w:rsidRDefault="00F33CC0" w:rsidP="00F33C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bookmarkStart w:id="5" w:name="_Toc170830676"/>
      <w:r w:rsidRPr="00F33CC0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Data Generator:</w:t>
      </w:r>
      <w:bookmarkEnd w:id="5"/>
    </w:p>
    <w:p w14:paraId="26AADFC6" w14:textId="75543F7C" w:rsidR="00F33CC0" w:rsidRDefault="00F33CC0" w:rsidP="00F33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33CC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Pre-processes images to handle different dimensions (70x70,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100x100,</w:t>
      </w:r>
      <w:r w:rsidRPr="00F33CC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120x120) and creates batches of video frames. Ensures consistent cropping, resizing, and normalization.</w:t>
      </w:r>
    </w:p>
    <w:p w14:paraId="759000DD" w14:textId="77777777" w:rsidR="002F3D5E" w:rsidRDefault="002F3D5E" w:rsidP="00F33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EA432EA" w14:textId="77777777" w:rsidR="002F3D5E" w:rsidRPr="00F33CC0" w:rsidRDefault="002F3D5E" w:rsidP="00F33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4578780" w14:textId="77777777" w:rsidR="00F33CC0" w:rsidRPr="00F33CC0" w:rsidRDefault="00F33CC0" w:rsidP="00F33C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bookmarkStart w:id="6" w:name="_Toc170830677"/>
      <w:r w:rsidRPr="00F33CC0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Model Training:</w:t>
      </w:r>
      <w:bookmarkEnd w:id="6"/>
    </w:p>
    <w:p w14:paraId="2CF5E170" w14:textId="77777777" w:rsidR="00F33CC0" w:rsidRPr="00F33CC0" w:rsidRDefault="00F33CC0" w:rsidP="00F33C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33CC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Experiments</w:t>
      </w:r>
      <w:r w:rsidRPr="00F33CC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Tested various model configurations, hyper-parameters, batch sizes, image dimensions, filter sizes, padding, and stride lengths.</w:t>
      </w:r>
    </w:p>
    <w:p w14:paraId="6FD65868" w14:textId="77777777" w:rsidR="00F33CC0" w:rsidRPr="00F33CC0" w:rsidRDefault="00F33CC0" w:rsidP="00F33C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33CC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Optimization</w:t>
      </w:r>
      <w:r w:rsidRPr="00F33CC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Used SGD optimizer for better accuracy, adjusting parameters like decay rate and learning rate.</w:t>
      </w:r>
    </w:p>
    <w:p w14:paraId="0D0A7C01" w14:textId="77777777" w:rsidR="00F33CC0" w:rsidRPr="00F33CC0" w:rsidRDefault="00F33CC0" w:rsidP="00F33C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33CC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Regularization</w:t>
      </w:r>
      <w:r w:rsidRPr="00F33CC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Implemented batch normalization, pooling, and dropout layers to combat overfitting.</w:t>
      </w:r>
    </w:p>
    <w:p w14:paraId="6643ED54" w14:textId="77777777" w:rsidR="00F33CC0" w:rsidRPr="00F33CC0" w:rsidRDefault="00F33CC0" w:rsidP="00F33C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33CC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Early Stopping</w:t>
      </w:r>
      <w:r w:rsidRPr="00F33CC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Halted training when validation loss plateaued.</w:t>
      </w:r>
    </w:p>
    <w:p w14:paraId="2F150514" w14:textId="429C9298" w:rsidR="00F33CC0" w:rsidRDefault="00F33CC0" w:rsidP="00F33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5A5CDEE" w14:textId="266F5F76" w:rsidR="00F33CC0" w:rsidRPr="00797BEC" w:rsidRDefault="002F3D5E" w:rsidP="00797B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bookmarkStart w:id="7" w:name="_Toc170830678"/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Conclusion</w:t>
      </w:r>
      <w:r w:rsidRPr="00F33CC0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:</w:t>
      </w:r>
      <w:bookmarkEnd w:id="7"/>
    </w:p>
    <w:p w14:paraId="3006D3EB" w14:textId="301C438E" w:rsidR="00F33CC0" w:rsidRDefault="00F33CC0" w:rsidP="00E073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10130" w:type="dxa"/>
        <w:tblLook w:val="04A0" w:firstRow="1" w:lastRow="0" w:firstColumn="1" w:lastColumn="0" w:noHBand="0" w:noVBand="1"/>
      </w:tblPr>
      <w:tblGrid>
        <w:gridCol w:w="969"/>
        <w:gridCol w:w="1669"/>
        <w:gridCol w:w="862"/>
        <w:gridCol w:w="738"/>
        <w:gridCol w:w="1079"/>
        <w:gridCol w:w="886"/>
        <w:gridCol w:w="1039"/>
        <w:gridCol w:w="1162"/>
        <w:gridCol w:w="1726"/>
      </w:tblGrid>
      <w:tr w:rsidR="00E073AF" w:rsidRPr="00E073AF" w14:paraId="75C82D39" w14:textId="77777777" w:rsidTr="00E073AF">
        <w:trPr>
          <w:trHeight w:val="531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DF0974D" w14:textId="77777777" w:rsidR="00E073AF" w:rsidRPr="00E073AF" w:rsidRDefault="00E073AF" w:rsidP="00E0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Model Number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1E961A7" w14:textId="77777777" w:rsidR="00E073AF" w:rsidRPr="00E073AF" w:rsidRDefault="00E073AF" w:rsidP="00E0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Architecture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1542719" w14:textId="77777777" w:rsidR="00E073AF" w:rsidRPr="00E073AF" w:rsidRDefault="00E073AF" w:rsidP="00E0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Epochs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46CC559" w14:textId="77777777" w:rsidR="00E073AF" w:rsidRPr="00E073AF" w:rsidRDefault="00E073AF" w:rsidP="00E0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Batch Size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BDBA3F3" w14:textId="77777777" w:rsidR="00E073AF" w:rsidRPr="00E073AF" w:rsidRDefault="00E073AF" w:rsidP="00E0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Shape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42D7919" w14:textId="77777777" w:rsidR="00E073AF" w:rsidRPr="00E073AF" w:rsidRDefault="00E073AF" w:rsidP="00E0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Frames</w:t>
            </w: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F8B6310" w14:textId="77777777" w:rsidR="00E073AF" w:rsidRPr="00E073AF" w:rsidRDefault="00E073AF" w:rsidP="00E0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Training Accuracy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1643262" w14:textId="77777777" w:rsidR="00E073AF" w:rsidRPr="00E073AF" w:rsidRDefault="00E073AF" w:rsidP="00E0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Validation Accuracy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BED9DB6" w14:textId="77777777" w:rsidR="00E073AF" w:rsidRPr="00E073AF" w:rsidRDefault="00E073AF" w:rsidP="00E0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Model Analysis</w:t>
            </w:r>
          </w:p>
        </w:tc>
      </w:tr>
      <w:tr w:rsidR="00E073AF" w:rsidRPr="00E073AF" w14:paraId="307020B0" w14:textId="77777777" w:rsidTr="00E073AF">
        <w:trPr>
          <w:trHeight w:val="531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BE94F" w14:textId="77777777" w:rsidR="00E073AF" w:rsidRPr="00E073AF" w:rsidRDefault="00E073AF" w:rsidP="00E0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22A14" w14:textId="77777777" w:rsidR="00E073AF" w:rsidRPr="00E073AF" w:rsidRDefault="00E073AF" w:rsidP="00E07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color w:val="000000"/>
                <w:lang w:val="en-IN" w:eastAsia="en-IN"/>
              </w:rPr>
              <w:t>Conv3D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52BCF" w14:textId="77777777" w:rsidR="00E073AF" w:rsidRPr="00E073AF" w:rsidRDefault="00E073AF" w:rsidP="00E0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color w:val="000000"/>
                <w:lang w:val="en-IN" w:eastAsia="en-IN"/>
              </w:rPr>
              <w:t>10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EAFCA" w14:textId="77777777" w:rsidR="00E073AF" w:rsidRPr="00E073AF" w:rsidRDefault="00E073AF" w:rsidP="00E0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color w:val="000000"/>
                <w:lang w:val="en-IN" w:eastAsia="en-IN"/>
              </w:rPr>
              <w:t>32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AC183" w14:textId="77777777" w:rsidR="00E073AF" w:rsidRPr="00E073AF" w:rsidRDefault="00E073AF" w:rsidP="00E0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color w:val="000000"/>
                <w:lang w:val="en-IN" w:eastAsia="en-IN"/>
              </w:rPr>
              <w:t>(120,120)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E6C00" w14:textId="77777777" w:rsidR="00E073AF" w:rsidRPr="00E073AF" w:rsidRDefault="00E073AF" w:rsidP="00E0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color w:val="000000"/>
                <w:lang w:val="en-IN" w:eastAsia="en-IN"/>
              </w:rPr>
              <w:t>10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1F252" w14:textId="77777777" w:rsidR="00E073AF" w:rsidRPr="00E073AF" w:rsidRDefault="00E073AF" w:rsidP="00E0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color w:val="000000"/>
                <w:lang w:val="en-IN" w:eastAsia="en-IN"/>
              </w:rPr>
              <w:t>52%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A2814" w14:textId="77777777" w:rsidR="00E073AF" w:rsidRPr="00E073AF" w:rsidRDefault="00E073AF" w:rsidP="00E0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color w:val="000000"/>
                <w:lang w:val="en-IN" w:eastAsia="en-IN"/>
              </w:rPr>
              <w:t>42%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05D81" w14:textId="77777777" w:rsidR="00E073AF" w:rsidRPr="00E073AF" w:rsidRDefault="00E073AF" w:rsidP="00E07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color w:val="000000"/>
                <w:lang w:val="en-IN" w:eastAsia="en-IN"/>
              </w:rPr>
              <w:t>Low accuracy; not overfitted. Increase batch size and epochs to improve accuracy.</w:t>
            </w:r>
          </w:p>
        </w:tc>
      </w:tr>
      <w:tr w:rsidR="00E073AF" w:rsidRPr="00E073AF" w14:paraId="23A01B10" w14:textId="77777777" w:rsidTr="00E073AF">
        <w:trPr>
          <w:trHeight w:val="531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2DF78" w14:textId="77777777" w:rsidR="00E073AF" w:rsidRPr="00E073AF" w:rsidRDefault="00E073AF" w:rsidP="00E0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3EF22" w14:textId="77777777" w:rsidR="00E073AF" w:rsidRPr="00E073AF" w:rsidRDefault="00E073AF" w:rsidP="00E07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color w:val="000000"/>
                <w:lang w:val="en-IN" w:eastAsia="en-IN"/>
              </w:rPr>
              <w:t>Conv3D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9E4CF" w14:textId="77777777" w:rsidR="00E073AF" w:rsidRPr="00E073AF" w:rsidRDefault="00E073AF" w:rsidP="00E0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color w:val="000000"/>
                <w:lang w:val="en-IN" w:eastAsia="en-IN"/>
              </w:rPr>
              <w:t>10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BC3FA" w14:textId="77777777" w:rsidR="00E073AF" w:rsidRPr="00E073AF" w:rsidRDefault="00E073AF" w:rsidP="00E0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color w:val="000000"/>
                <w:lang w:val="en-IN" w:eastAsia="en-IN"/>
              </w:rPr>
              <w:t>50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9FB14" w14:textId="77777777" w:rsidR="00E073AF" w:rsidRPr="00E073AF" w:rsidRDefault="00E073AF" w:rsidP="00E0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color w:val="000000"/>
                <w:lang w:val="en-IN" w:eastAsia="en-IN"/>
              </w:rPr>
              <w:t>(120,120)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1FD03" w14:textId="77777777" w:rsidR="00E073AF" w:rsidRPr="00E073AF" w:rsidRDefault="00E073AF" w:rsidP="00E0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color w:val="000000"/>
                <w:lang w:val="en-IN" w:eastAsia="en-IN"/>
              </w:rPr>
              <w:t>10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4589E" w14:textId="77777777" w:rsidR="00E073AF" w:rsidRPr="00E073AF" w:rsidRDefault="00E073AF" w:rsidP="00E0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color w:val="000000"/>
                <w:lang w:val="en-IN" w:eastAsia="en-IN"/>
              </w:rPr>
              <w:t>50%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8A167" w14:textId="77777777" w:rsidR="00E073AF" w:rsidRPr="00E073AF" w:rsidRDefault="00E073AF" w:rsidP="00E0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color w:val="000000"/>
                <w:lang w:val="en-IN" w:eastAsia="en-IN"/>
              </w:rPr>
              <w:t>28%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4DDDB" w14:textId="77777777" w:rsidR="00E073AF" w:rsidRPr="00E073AF" w:rsidRDefault="00E073AF" w:rsidP="00E07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color w:val="000000"/>
                <w:lang w:val="en-IN" w:eastAsia="en-IN"/>
              </w:rPr>
              <w:t>Increased batch size reduced runtime but not accuracy.</w:t>
            </w:r>
          </w:p>
        </w:tc>
      </w:tr>
      <w:tr w:rsidR="00E073AF" w:rsidRPr="00E073AF" w14:paraId="19336803" w14:textId="77777777" w:rsidTr="00E073AF">
        <w:trPr>
          <w:trHeight w:val="531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AFBFE" w14:textId="77777777" w:rsidR="00E073AF" w:rsidRPr="00E073AF" w:rsidRDefault="00E073AF" w:rsidP="00E0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22E8C" w14:textId="77777777" w:rsidR="00E073AF" w:rsidRPr="00E073AF" w:rsidRDefault="00E073AF" w:rsidP="00E07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color w:val="000000"/>
                <w:lang w:val="en-IN" w:eastAsia="en-IN"/>
              </w:rPr>
              <w:t>Conv3D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05A38" w14:textId="77777777" w:rsidR="00E073AF" w:rsidRPr="00E073AF" w:rsidRDefault="00E073AF" w:rsidP="00E0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color w:val="000000"/>
                <w:lang w:val="en-IN" w:eastAsia="en-IN"/>
              </w:rPr>
              <w:t>10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1FA60" w14:textId="77777777" w:rsidR="00E073AF" w:rsidRPr="00E073AF" w:rsidRDefault="00E073AF" w:rsidP="00E0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color w:val="000000"/>
                <w:lang w:val="en-IN" w:eastAsia="en-IN"/>
              </w:rPr>
              <w:t>50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F1229" w14:textId="77777777" w:rsidR="00E073AF" w:rsidRPr="00E073AF" w:rsidRDefault="00E073AF" w:rsidP="00E0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color w:val="000000"/>
                <w:lang w:val="en-IN" w:eastAsia="en-IN"/>
              </w:rPr>
              <w:t>(100,100)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88E33" w14:textId="77777777" w:rsidR="00E073AF" w:rsidRPr="00E073AF" w:rsidRDefault="00E073AF" w:rsidP="00E0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color w:val="000000"/>
                <w:lang w:val="en-IN" w:eastAsia="en-IN"/>
              </w:rPr>
              <w:t>10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43C87" w14:textId="77777777" w:rsidR="00E073AF" w:rsidRPr="00E073AF" w:rsidRDefault="00E073AF" w:rsidP="00E0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color w:val="000000"/>
                <w:lang w:val="en-IN" w:eastAsia="en-IN"/>
              </w:rPr>
              <w:t>50%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2E694" w14:textId="77777777" w:rsidR="00E073AF" w:rsidRPr="00E073AF" w:rsidRDefault="00E073AF" w:rsidP="00E0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color w:val="000000"/>
                <w:lang w:val="en-IN" w:eastAsia="en-IN"/>
              </w:rPr>
              <w:t>29%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485F2" w14:textId="77777777" w:rsidR="00E073AF" w:rsidRPr="00E073AF" w:rsidRDefault="00E073AF" w:rsidP="00E07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color w:val="000000"/>
                <w:lang w:val="en-IN" w:eastAsia="en-IN"/>
              </w:rPr>
              <w:t>Decreased image size slightly overfitted.</w:t>
            </w:r>
          </w:p>
        </w:tc>
      </w:tr>
      <w:tr w:rsidR="00E073AF" w:rsidRPr="00E073AF" w14:paraId="52F47460" w14:textId="77777777" w:rsidTr="00E073AF">
        <w:trPr>
          <w:trHeight w:val="531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9FF6C" w14:textId="77777777" w:rsidR="00E073AF" w:rsidRPr="00E073AF" w:rsidRDefault="00E073AF" w:rsidP="00E0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8C540" w14:textId="77777777" w:rsidR="00E073AF" w:rsidRPr="00E073AF" w:rsidRDefault="00E073AF" w:rsidP="00E07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color w:val="000000"/>
                <w:lang w:val="en-IN" w:eastAsia="en-IN"/>
              </w:rPr>
              <w:t>Conv3D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3FB1F" w14:textId="77777777" w:rsidR="00E073AF" w:rsidRPr="00E073AF" w:rsidRDefault="00E073AF" w:rsidP="00E0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color w:val="000000"/>
                <w:lang w:val="en-IN" w:eastAsia="en-IN"/>
              </w:rPr>
              <w:t>10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5AA0E" w14:textId="77777777" w:rsidR="00E073AF" w:rsidRPr="00E073AF" w:rsidRDefault="00E073AF" w:rsidP="00E0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color w:val="000000"/>
                <w:lang w:val="en-IN" w:eastAsia="en-IN"/>
              </w:rPr>
              <w:t>50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9B41A" w14:textId="77777777" w:rsidR="00E073AF" w:rsidRPr="00E073AF" w:rsidRDefault="00E073AF" w:rsidP="00E0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color w:val="000000"/>
                <w:lang w:val="en-IN" w:eastAsia="en-IN"/>
              </w:rPr>
              <w:t>(70,70)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F1B30" w14:textId="77777777" w:rsidR="00E073AF" w:rsidRPr="00E073AF" w:rsidRDefault="00E073AF" w:rsidP="00E0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color w:val="000000"/>
                <w:lang w:val="en-IN" w:eastAsia="en-IN"/>
              </w:rPr>
              <w:t>10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30729" w14:textId="77777777" w:rsidR="00E073AF" w:rsidRPr="00E073AF" w:rsidRDefault="00E073AF" w:rsidP="00E0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color w:val="000000"/>
                <w:lang w:val="en-IN" w:eastAsia="en-IN"/>
              </w:rPr>
              <w:t>60%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67A25" w14:textId="77777777" w:rsidR="00E073AF" w:rsidRPr="00E073AF" w:rsidRDefault="00E073AF" w:rsidP="00E0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color w:val="000000"/>
                <w:lang w:val="en-IN" w:eastAsia="en-IN"/>
              </w:rPr>
              <w:t>32%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8DDDF" w14:textId="77777777" w:rsidR="00E073AF" w:rsidRPr="00E073AF" w:rsidRDefault="00E073AF" w:rsidP="00E07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color w:val="000000"/>
                <w:lang w:val="en-IN" w:eastAsia="en-IN"/>
              </w:rPr>
              <w:t>Improved training accuracy but signs of overfitting.</w:t>
            </w:r>
          </w:p>
        </w:tc>
      </w:tr>
      <w:tr w:rsidR="00E073AF" w:rsidRPr="00E073AF" w14:paraId="04D5312B" w14:textId="77777777" w:rsidTr="00E073AF">
        <w:trPr>
          <w:trHeight w:val="531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161D7" w14:textId="77777777" w:rsidR="00E073AF" w:rsidRPr="00E073AF" w:rsidRDefault="00E073AF" w:rsidP="00E0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color w:val="000000"/>
                <w:lang w:val="en-IN" w:eastAsia="en-IN"/>
              </w:rPr>
              <w:t>5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33C37" w14:textId="77777777" w:rsidR="00E073AF" w:rsidRPr="00E073AF" w:rsidRDefault="00E073AF" w:rsidP="00E07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color w:val="000000"/>
                <w:lang w:val="en-IN" w:eastAsia="en-IN"/>
              </w:rPr>
              <w:t>Conv3D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9CBEB" w14:textId="77777777" w:rsidR="00E073AF" w:rsidRPr="00E073AF" w:rsidRDefault="00E073AF" w:rsidP="00E0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color w:val="000000"/>
                <w:lang w:val="en-IN" w:eastAsia="en-IN"/>
              </w:rPr>
              <w:t>50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0CA38" w14:textId="77777777" w:rsidR="00E073AF" w:rsidRPr="00E073AF" w:rsidRDefault="00E073AF" w:rsidP="00E0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color w:val="000000"/>
                <w:lang w:val="en-IN" w:eastAsia="en-IN"/>
              </w:rPr>
              <w:t>50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A83A2" w14:textId="77777777" w:rsidR="00E073AF" w:rsidRPr="00E073AF" w:rsidRDefault="00E073AF" w:rsidP="00E0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color w:val="000000"/>
                <w:lang w:val="en-IN" w:eastAsia="en-IN"/>
              </w:rPr>
              <w:t>(70,70)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8CE04" w14:textId="77777777" w:rsidR="00E073AF" w:rsidRPr="00E073AF" w:rsidRDefault="00E073AF" w:rsidP="00E0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color w:val="000000"/>
                <w:lang w:val="en-IN" w:eastAsia="en-IN"/>
              </w:rPr>
              <w:t>10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46C6F" w14:textId="77777777" w:rsidR="00E073AF" w:rsidRPr="00E073AF" w:rsidRDefault="00E073AF" w:rsidP="00E0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color w:val="000000"/>
                <w:lang w:val="en-IN" w:eastAsia="en-IN"/>
              </w:rPr>
              <w:t>94%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0B743" w14:textId="77777777" w:rsidR="00E073AF" w:rsidRPr="00E073AF" w:rsidRDefault="00E073AF" w:rsidP="00E0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color w:val="000000"/>
                <w:lang w:val="en-IN" w:eastAsia="en-IN"/>
              </w:rPr>
              <w:t>58%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767B" w14:textId="77777777" w:rsidR="00E073AF" w:rsidRPr="00E073AF" w:rsidRDefault="00E073AF" w:rsidP="00E07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color w:val="000000"/>
                <w:lang w:val="en-IN" w:eastAsia="en-IN"/>
              </w:rPr>
              <w:t>Higher epochs improved accuracy but some evidence of overfitting.</w:t>
            </w:r>
          </w:p>
        </w:tc>
      </w:tr>
      <w:tr w:rsidR="00E073AF" w:rsidRPr="00E073AF" w14:paraId="630626FA" w14:textId="77777777" w:rsidTr="00E073AF">
        <w:trPr>
          <w:trHeight w:val="531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BE1FE" w14:textId="77777777" w:rsidR="00E073AF" w:rsidRPr="00C84D5B" w:rsidRDefault="00E073AF" w:rsidP="00E0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</w:pPr>
            <w:r w:rsidRPr="00C84D5B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6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97690" w14:textId="77777777" w:rsidR="00E073AF" w:rsidRPr="00C84D5B" w:rsidRDefault="00E073AF" w:rsidP="00E07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</w:pPr>
            <w:r w:rsidRPr="00C84D5B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CNN + RNN (GRU)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62903" w14:textId="77777777" w:rsidR="00E073AF" w:rsidRPr="00C84D5B" w:rsidRDefault="00E073AF" w:rsidP="00E0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</w:pPr>
            <w:r w:rsidRPr="00C84D5B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50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0397D" w14:textId="77777777" w:rsidR="00E073AF" w:rsidRPr="00C84D5B" w:rsidRDefault="00E073AF" w:rsidP="00E0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</w:pPr>
            <w:r w:rsidRPr="00C84D5B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50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A400F" w14:textId="77777777" w:rsidR="00E073AF" w:rsidRPr="00C84D5B" w:rsidRDefault="00E073AF" w:rsidP="00E0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</w:pPr>
            <w:r w:rsidRPr="00C84D5B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(70,70)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85C83" w14:textId="77777777" w:rsidR="00E073AF" w:rsidRPr="00C84D5B" w:rsidRDefault="00E073AF" w:rsidP="00E0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</w:pPr>
            <w:r w:rsidRPr="00C84D5B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10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1D7FE" w14:textId="77777777" w:rsidR="00E073AF" w:rsidRPr="00C84D5B" w:rsidRDefault="00E073AF" w:rsidP="00E0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</w:pPr>
            <w:r w:rsidRPr="00C84D5B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90%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81347" w14:textId="77777777" w:rsidR="00E073AF" w:rsidRPr="00C84D5B" w:rsidRDefault="00E073AF" w:rsidP="00E0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</w:pPr>
            <w:r w:rsidRPr="00C84D5B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75%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842C3" w14:textId="0B53BC67" w:rsidR="00E073AF" w:rsidRPr="00C84D5B" w:rsidRDefault="00E073AF" w:rsidP="00E07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</w:pPr>
            <w:r w:rsidRPr="00C84D5B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 xml:space="preserve">Good accuracy </w:t>
            </w:r>
          </w:p>
        </w:tc>
      </w:tr>
      <w:tr w:rsidR="00E073AF" w:rsidRPr="00E073AF" w14:paraId="60E47119" w14:textId="77777777" w:rsidTr="00E073AF">
        <w:trPr>
          <w:trHeight w:val="531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2337C" w14:textId="77777777" w:rsidR="00E073AF" w:rsidRPr="00E073AF" w:rsidRDefault="00E073AF" w:rsidP="00E0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color w:val="000000"/>
                <w:lang w:val="en-IN" w:eastAsia="en-IN"/>
              </w:rPr>
              <w:lastRenderedPageBreak/>
              <w:t>7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E271E" w14:textId="77777777" w:rsidR="00E073AF" w:rsidRPr="00E073AF" w:rsidRDefault="00E073AF" w:rsidP="00E07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color w:val="000000"/>
                <w:lang w:val="en-IN" w:eastAsia="en-IN"/>
              </w:rPr>
              <w:t>CNN + RNN (GRU)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F622C" w14:textId="77777777" w:rsidR="00E073AF" w:rsidRPr="00E073AF" w:rsidRDefault="00E073AF" w:rsidP="00E0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color w:val="000000"/>
                <w:lang w:val="en-IN" w:eastAsia="en-IN"/>
              </w:rPr>
              <w:t>50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5F545" w14:textId="77777777" w:rsidR="00E073AF" w:rsidRPr="00E073AF" w:rsidRDefault="00E073AF" w:rsidP="00E0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color w:val="000000"/>
                <w:lang w:val="en-IN" w:eastAsia="en-IN"/>
              </w:rPr>
              <w:t>50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F3641" w14:textId="77777777" w:rsidR="00E073AF" w:rsidRPr="00E073AF" w:rsidRDefault="00E073AF" w:rsidP="00E0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color w:val="000000"/>
                <w:lang w:val="en-IN" w:eastAsia="en-IN"/>
              </w:rPr>
              <w:t>(120,120)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11B74" w14:textId="77777777" w:rsidR="00E073AF" w:rsidRPr="00E073AF" w:rsidRDefault="00E073AF" w:rsidP="00E0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color w:val="000000"/>
                <w:lang w:val="en-IN" w:eastAsia="en-IN"/>
              </w:rPr>
              <w:t>10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701AF" w14:textId="77777777" w:rsidR="00E073AF" w:rsidRPr="00E073AF" w:rsidRDefault="00E073AF" w:rsidP="00E0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color w:val="000000"/>
                <w:lang w:val="en-IN" w:eastAsia="en-IN"/>
              </w:rPr>
              <w:t>88%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8A0E5" w14:textId="77777777" w:rsidR="00E073AF" w:rsidRPr="00E073AF" w:rsidRDefault="00E073AF" w:rsidP="00E0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color w:val="000000"/>
                <w:lang w:val="en-IN" w:eastAsia="en-IN"/>
              </w:rPr>
              <w:t>64%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130A9" w14:textId="77777777" w:rsidR="00E073AF" w:rsidRPr="00E073AF" w:rsidRDefault="00E073AF" w:rsidP="00E07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color w:val="000000"/>
                <w:lang w:val="en-IN" w:eastAsia="en-IN"/>
              </w:rPr>
              <w:t>Shows some evidence of overfitting.</w:t>
            </w:r>
          </w:p>
        </w:tc>
      </w:tr>
      <w:tr w:rsidR="00E073AF" w:rsidRPr="00E073AF" w14:paraId="28850430" w14:textId="77777777" w:rsidTr="00E073AF">
        <w:trPr>
          <w:trHeight w:val="531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3C4A4" w14:textId="77777777" w:rsidR="00E073AF" w:rsidRPr="00E073AF" w:rsidRDefault="00E073AF" w:rsidP="00E0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color w:val="000000"/>
                <w:lang w:val="en-IN" w:eastAsia="en-IN"/>
              </w:rPr>
              <w:t>8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BAB61" w14:textId="77777777" w:rsidR="00E073AF" w:rsidRPr="00E073AF" w:rsidRDefault="00E073AF" w:rsidP="00E07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color w:val="000000"/>
                <w:lang w:val="en-IN" w:eastAsia="en-IN"/>
              </w:rPr>
              <w:t>Conv2D + Dense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AA658" w14:textId="77777777" w:rsidR="00E073AF" w:rsidRPr="00E073AF" w:rsidRDefault="00E073AF" w:rsidP="00E0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color w:val="000000"/>
                <w:lang w:val="en-IN" w:eastAsia="en-IN"/>
              </w:rPr>
              <w:t>50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C4C6B" w14:textId="77777777" w:rsidR="00E073AF" w:rsidRPr="00E073AF" w:rsidRDefault="00E073AF" w:rsidP="00E0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color w:val="000000"/>
                <w:lang w:val="en-IN" w:eastAsia="en-IN"/>
              </w:rPr>
              <w:t>50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C8586" w14:textId="77777777" w:rsidR="00E073AF" w:rsidRPr="00E073AF" w:rsidRDefault="00E073AF" w:rsidP="00E0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color w:val="000000"/>
                <w:lang w:val="en-IN" w:eastAsia="en-IN"/>
              </w:rPr>
              <w:t>(70,70)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B7206" w14:textId="77777777" w:rsidR="00E073AF" w:rsidRPr="00E073AF" w:rsidRDefault="00E073AF" w:rsidP="00E0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color w:val="000000"/>
                <w:lang w:val="en-IN" w:eastAsia="en-IN"/>
              </w:rPr>
              <w:t>10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20BE5" w14:textId="77777777" w:rsidR="00E073AF" w:rsidRPr="00E073AF" w:rsidRDefault="00E073AF" w:rsidP="00E0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color w:val="000000"/>
                <w:lang w:val="en-IN" w:eastAsia="en-IN"/>
              </w:rPr>
              <w:t>96%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F477B" w14:textId="77777777" w:rsidR="00E073AF" w:rsidRPr="00E073AF" w:rsidRDefault="00E073AF" w:rsidP="00E0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color w:val="000000"/>
                <w:lang w:val="en-IN" w:eastAsia="en-IN"/>
              </w:rPr>
              <w:t>71%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5F3C0" w14:textId="77777777" w:rsidR="00E073AF" w:rsidRPr="00E073AF" w:rsidRDefault="00E073AF" w:rsidP="00E07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color w:val="000000"/>
                <w:lang w:val="en-IN" w:eastAsia="en-IN"/>
              </w:rPr>
              <w:t>High accuracy, better performance.</w:t>
            </w:r>
          </w:p>
        </w:tc>
      </w:tr>
      <w:tr w:rsidR="00E073AF" w:rsidRPr="00E073AF" w14:paraId="40A12226" w14:textId="77777777" w:rsidTr="00E073AF">
        <w:trPr>
          <w:trHeight w:val="531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E6D99" w14:textId="77777777" w:rsidR="00E073AF" w:rsidRPr="00E073AF" w:rsidRDefault="00E073AF" w:rsidP="00E0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color w:val="000000"/>
                <w:lang w:val="en-IN" w:eastAsia="en-IN"/>
              </w:rPr>
              <w:t>9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F36FC" w14:textId="77777777" w:rsidR="00E073AF" w:rsidRPr="00E073AF" w:rsidRDefault="00E073AF" w:rsidP="00E07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color w:val="000000"/>
                <w:lang w:val="en-IN" w:eastAsia="en-IN"/>
              </w:rPr>
              <w:t>TimeDistributed + ConvLSTM2D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D486D" w14:textId="77777777" w:rsidR="00E073AF" w:rsidRPr="00E073AF" w:rsidRDefault="00E073AF" w:rsidP="00E0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color w:val="000000"/>
                <w:lang w:val="en-IN" w:eastAsia="en-IN"/>
              </w:rPr>
              <w:t>50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04023" w14:textId="77777777" w:rsidR="00E073AF" w:rsidRPr="00E073AF" w:rsidRDefault="00E073AF" w:rsidP="00E0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color w:val="000000"/>
                <w:lang w:val="en-IN" w:eastAsia="en-IN"/>
              </w:rPr>
              <w:t>50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93D94" w14:textId="77777777" w:rsidR="00E073AF" w:rsidRPr="00E073AF" w:rsidRDefault="00E073AF" w:rsidP="00E0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color w:val="000000"/>
                <w:lang w:val="en-IN" w:eastAsia="en-IN"/>
              </w:rPr>
              <w:t>(70,70)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C3FD1" w14:textId="77777777" w:rsidR="00E073AF" w:rsidRPr="00E073AF" w:rsidRDefault="00E073AF" w:rsidP="00E0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color w:val="000000"/>
                <w:lang w:val="en-IN" w:eastAsia="en-IN"/>
              </w:rPr>
              <w:t>10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901B9" w14:textId="77777777" w:rsidR="00E073AF" w:rsidRPr="00E073AF" w:rsidRDefault="00E073AF" w:rsidP="00E0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color w:val="000000"/>
                <w:lang w:val="en-IN" w:eastAsia="en-IN"/>
              </w:rPr>
              <w:t>63%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41D61" w14:textId="77777777" w:rsidR="00E073AF" w:rsidRPr="00E073AF" w:rsidRDefault="00E073AF" w:rsidP="00E0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color w:val="000000"/>
                <w:lang w:val="en-IN" w:eastAsia="en-IN"/>
              </w:rPr>
              <w:t>45%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7DFCA" w14:textId="77777777" w:rsidR="00E073AF" w:rsidRPr="00E073AF" w:rsidRDefault="00E073AF" w:rsidP="00E07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color w:val="000000"/>
                <w:lang w:val="en-IN" w:eastAsia="en-IN"/>
              </w:rPr>
              <w:t>Poor accuracy.</w:t>
            </w:r>
          </w:p>
        </w:tc>
      </w:tr>
      <w:tr w:rsidR="00E073AF" w:rsidRPr="00E073AF" w14:paraId="5BCFECC8" w14:textId="77777777" w:rsidTr="00E073AF">
        <w:trPr>
          <w:trHeight w:val="531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7D683" w14:textId="77777777" w:rsidR="00E073AF" w:rsidRPr="00E073AF" w:rsidRDefault="00E073AF" w:rsidP="00E0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color w:val="000000"/>
                <w:lang w:val="en-IN" w:eastAsia="en-IN"/>
              </w:rPr>
              <w:t>10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D16BD" w14:textId="77777777" w:rsidR="00E073AF" w:rsidRPr="00E073AF" w:rsidRDefault="00E073AF" w:rsidP="00E07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color w:val="000000"/>
                <w:lang w:val="en-IN" w:eastAsia="en-IN"/>
              </w:rPr>
              <w:t>TimeDistributed + ConvLSTM2D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E1E83" w14:textId="77777777" w:rsidR="00E073AF" w:rsidRPr="00E073AF" w:rsidRDefault="00E073AF" w:rsidP="00E0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color w:val="000000"/>
                <w:lang w:val="en-IN" w:eastAsia="en-IN"/>
              </w:rPr>
              <w:t>50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56253" w14:textId="77777777" w:rsidR="00E073AF" w:rsidRPr="00E073AF" w:rsidRDefault="00E073AF" w:rsidP="00E0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color w:val="000000"/>
                <w:lang w:val="en-IN" w:eastAsia="en-IN"/>
              </w:rPr>
              <w:t>50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A0914" w14:textId="77777777" w:rsidR="00E073AF" w:rsidRPr="00E073AF" w:rsidRDefault="00E073AF" w:rsidP="00E0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color w:val="000000"/>
                <w:lang w:val="en-IN" w:eastAsia="en-IN"/>
              </w:rPr>
              <w:t>(120,120)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B3915" w14:textId="77777777" w:rsidR="00E073AF" w:rsidRPr="00E073AF" w:rsidRDefault="00E073AF" w:rsidP="00E0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color w:val="000000"/>
                <w:lang w:val="en-IN" w:eastAsia="en-IN"/>
              </w:rPr>
              <w:t>10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994FF" w14:textId="77777777" w:rsidR="00E073AF" w:rsidRPr="00E073AF" w:rsidRDefault="00E073AF" w:rsidP="00E0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color w:val="000000"/>
                <w:lang w:val="en-IN" w:eastAsia="en-IN"/>
              </w:rPr>
              <w:t>65%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5E796" w14:textId="77777777" w:rsidR="00E073AF" w:rsidRPr="00E073AF" w:rsidRDefault="00E073AF" w:rsidP="00E0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color w:val="000000"/>
                <w:lang w:val="en-IN" w:eastAsia="en-IN"/>
              </w:rPr>
              <w:t>52%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21D03" w14:textId="77777777" w:rsidR="00E073AF" w:rsidRPr="00E073AF" w:rsidRDefault="00E073AF" w:rsidP="00E07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color w:val="000000"/>
                <w:lang w:val="en-IN" w:eastAsia="en-IN"/>
              </w:rPr>
              <w:t>Poor accuracy.</w:t>
            </w:r>
          </w:p>
        </w:tc>
      </w:tr>
      <w:tr w:rsidR="00E073AF" w:rsidRPr="00E073AF" w14:paraId="4A1DAEAA" w14:textId="77777777" w:rsidTr="00E073AF">
        <w:trPr>
          <w:trHeight w:val="531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B95B0" w14:textId="77777777" w:rsidR="00E073AF" w:rsidRPr="00C84D5B" w:rsidRDefault="00E073AF" w:rsidP="00E0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lightGray"/>
                <w:lang w:val="en-IN" w:eastAsia="en-IN"/>
              </w:rPr>
            </w:pPr>
            <w:r w:rsidRPr="00C84D5B">
              <w:rPr>
                <w:rFonts w:ascii="Calibri" w:eastAsia="Times New Roman" w:hAnsi="Calibri" w:cs="Calibri"/>
                <w:color w:val="000000"/>
                <w:highlight w:val="lightGray"/>
                <w:lang w:val="en-IN" w:eastAsia="en-IN"/>
              </w:rPr>
              <w:t>11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A6366" w14:textId="77777777" w:rsidR="00E073AF" w:rsidRPr="00C84D5B" w:rsidRDefault="00E073AF" w:rsidP="00E07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lightGray"/>
                <w:lang w:val="en-IN" w:eastAsia="en-IN"/>
              </w:rPr>
            </w:pPr>
            <w:r w:rsidRPr="00C84D5B">
              <w:rPr>
                <w:rFonts w:ascii="Calibri" w:eastAsia="Times New Roman" w:hAnsi="Calibri" w:cs="Calibri"/>
                <w:color w:val="000000"/>
                <w:highlight w:val="lightGray"/>
                <w:lang w:val="en-IN" w:eastAsia="en-IN"/>
              </w:rPr>
              <w:t>Transfer Learning (VGG16)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3E717" w14:textId="77777777" w:rsidR="00E073AF" w:rsidRPr="00C84D5B" w:rsidRDefault="00E073AF" w:rsidP="00E0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lightGray"/>
                <w:lang w:val="en-IN" w:eastAsia="en-IN"/>
              </w:rPr>
            </w:pPr>
            <w:r w:rsidRPr="00C84D5B">
              <w:rPr>
                <w:rFonts w:ascii="Calibri" w:eastAsia="Times New Roman" w:hAnsi="Calibri" w:cs="Calibri"/>
                <w:color w:val="000000"/>
                <w:highlight w:val="lightGray"/>
                <w:lang w:val="en-IN" w:eastAsia="en-IN"/>
              </w:rPr>
              <w:t>50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54F8D" w14:textId="77777777" w:rsidR="00E073AF" w:rsidRPr="00C84D5B" w:rsidRDefault="00E073AF" w:rsidP="00E0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lightGray"/>
                <w:lang w:val="en-IN" w:eastAsia="en-IN"/>
              </w:rPr>
            </w:pPr>
            <w:r w:rsidRPr="00C84D5B">
              <w:rPr>
                <w:rFonts w:ascii="Calibri" w:eastAsia="Times New Roman" w:hAnsi="Calibri" w:cs="Calibri"/>
                <w:color w:val="000000"/>
                <w:highlight w:val="lightGray"/>
                <w:lang w:val="en-IN" w:eastAsia="en-IN"/>
              </w:rPr>
              <w:t>50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98C46" w14:textId="77777777" w:rsidR="00E073AF" w:rsidRPr="00C84D5B" w:rsidRDefault="00E073AF" w:rsidP="00E0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lightGray"/>
                <w:lang w:val="en-IN" w:eastAsia="en-IN"/>
              </w:rPr>
            </w:pPr>
            <w:r w:rsidRPr="00C84D5B">
              <w:rPr>
                <w:rFonts w:ascii="Calibri" w:eastAsia="Times New Roman" w:hAnsi="Calibri" w:cs="Calibri"/>
                <w:color w:val="000000"/>
                <w:highlight w:val="lightGray"/>
                <w:lang w:val="en-IN" w:eastAsia="en-IN"/>
              </w:rPr>
              <w:t>(120,120)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707CF" w14:textId="77777777" w:rsidR="00E073AF" w:rsidRPr="00C84D5B" w:rsidRDefault="00E073AF" w:rsidP="00E0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lightGray"/>
                <w:lang w:val="en-IN" w:eastAsia="en-IN"/>
              </w:rPr>
            </w:pPr>
            <w:r w:rsidRPr="00C84D5B">
              <w:rPr>
                <w:rFonts w:ascii="Calibri" w:eastAsia="Times New Roman" w:hAnsi="Calibri" w:cs="Calibri"/>
                <w:color w:val="000000"/>
                <w:highlight w:val="lightGray"/>
                <w:lang w:val="en-IN" w:eastAsia="en-IN"/>
              </w:rPr>
              <w:t>10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37ABF" w14:textId="77777777" w:rsidR="00E073AF" w:rsidRPr="00C84D5B" w:rsidRDefault="00E073AF" w:rsidP="00E0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lightGray"/>
                <w:lang w:val="en-IN" w:eastAsia="en-IN"/>
              </w:rPr>
            </w:pPr>
            <w:r w:rsidRPr="00C84D5B">
              <w:rPr>
                <w:rFonts w:ascii="Calibri" w:eastAsia="Times New Roman" w:hAnsi="Calibri" w:cs="Calibri"/>
                <w:color w:val="000000"/>
                <w:highlight w:val="lightGray"/>
                <w:lang w:val="en-IN" w:eastAsia="en-IN"/>
              </w:rPr>
              <w:t>99.50%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8D69E" w14:textId="77777777" w:rsidR="00E073AF" w:rsidRPr="00C84D5B" w:rsidRDefault="00E073AF" w:rsidP="00E0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lightGray"/>
                <w:lang w:val="en-IN" w:eastAsia="en-IN"/>
              </w:rPr>
            </w:pPr>
            <w:r w:rsidRPr="00C84D5B">
              <w:rPr>
                <w:rFonts w:ascii="Calibri" w:eastAsia="Times New Roman" w:hAnsi="Calibri" w:cs="Calibri"/>
                <w:color w:val="000000"/>
                <w:highlight w:val="lightGray"/>
                <w:lang w:val="en-IN" w:eastAsia="en-IN"/>
              </w:rPr>
              <w:t>85%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E2E29" w14:textId="77777777" w:rsidR="00E073AF" w:rsidRPr="00C84D5B" w:rsidRDefault="00E073AF" w:rsidP="00E07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lightGray"/>
                <w:lang w:val="en-IN" w:eastAsia="en-IN"/>
              </w:rPr>
            </w:pPr>
            <w:r w:rsidRPr="00C84D5B">
              <w:rPr>
                <w:rFonts w:ascii="Calibri" w:eastAsia="Times New Roman" w:hAnsi="Calibri" w:cs="Calibri"/>
                <w:color w:val="000000"/>
                <w:highlight w:val="lightGray"/>
                <w:lang w:val="en-IN" w:eastAsia="en-IN"/>
              </w:rPr>
              <w:t>Best model with high accuracy and no clear sign of overfitting</w:t>
            </w:r>
          </w:p>
        </w:tc>
      </w:tr>
      <w:tr w:rsidR="00E073AF" w:rsidRPr="00E073AF" w14:paraId="41C1B686" w14:textId="77777777" w:rsidTr="00E073AF">
        <w:trPr>
          <w:trHeight w:val="531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28C71" w14:textId="77777777" w:rsidR="00E073AF" w:rsidRPr="00E073AF" w:rsidRDefault="00E073AF" w:rsidP="00E0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color w:val="000000"/>
                <w:lang w:val="en-IN" w:eastAsia="en-IN"/>
              </w:rPr>
              <w:t>12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2BF58" w14:textId="77777777" w:rsidR="00E073AF" w:rsidRPr="00E073AF" w:rsidRDefault="00E073AF" w:rsidP="00E07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color w:val="000000"/>
                <w:lang w:val="en-IN" w:eastAsia="en-IN"/>
              </w:rPr>
              <w:t>Transfer Learning (ResNet50)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342D9" w14:textId="77777777" w:rsidR="00E073AF" w:rsidRPr="00E073AF" w:rsidRDefault="00E073AF" w:rsidP="00E0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color w:val="000000"/>
                <w:lang w:val="en-IN" w:eastAsia="en-IN"/>
              </w:rPr>
              <w:t>50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85B4C" w14:textId="77777777" w:rsidR="00E073AF" w:rsidRPr="00E073AF" w:rsidRDefault="00E073AF" w:rsidP="00E0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color w:val="000000"/>
                <w:lang w:val="en-IN" w:eastAsia="en-IN"/>
              </w:rPr>
              <w:t>50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32BA0" w14:textId="77777777" w:rsidR="00E073AF" w:rsidRPr="00E073AF" w:rsidRDefault="00E073AF" w:rsidP="00E0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color w:val="000000"/>
                <w:lang w:val="en-IN" w:eastAsia="en-IN"/>
              </w:rPr>
              <w:t>(120,120)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DA218" w14:textId="77777777" w:rsidR="00E073AF" w:rsidRPr="00E073AF" w:rsidRDefault="00E073AF" w:rsidP="00E0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color w:val="000000"/>
                <w:lang w:val="en-IN" w:eastAsia="en-IN"/>
              </w:rPr>
              <w:t>10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04E0E" w14:textId="77777777" w:rsidR="00E073AF" w:rsidRPr="00E073AF" w:rsidRDefault="00E073AF" w:rsidP="00E0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color w:val="000000"/>
                <w:lang w:val="en-IN" w:eastAsia="en-IN"/>
              </w:rPr>
              <w:t>94%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F5908" w14:textId="77777777" w:rsidR="00E073AF" w:rsidRPr="00E073AF" w:rsidRDefault="00E073AF" w:rsidP="00E0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color w:val="000000"/>
                <w:lang w:val="en-IN" w:eastAsia="en-IN"/>
              </w:rPr>
              <w:t>43%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781F7" w14:textId="77777777" w:rsidR="00E073AF" w:rsidRPr="00E073AF" w:rsidRDefault="00E073AF" w:rsidP="00E07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73AF">
              <w:rPr>
                <w:rFonts w:ascii="Calibri" w:eastAsia="Times New Roman" w:hAnsi="Calibri" w:cs="Calibri"/>
                <w:color w:val="000000"/>
                <w:lang w:val="en-IN" w:eastAsia="en-IN"/>
              </w:rPr>
              <w:t>High training accuracy, but clear overfitting.</w:t>
            </w:r>
          </w:p>
        </w:tc>
      </w:tr>
    </w:tbl>
    <w:p w14:paraId="7E2CB612" w14:textId="6A5FC07D" w:rsidR="00E073AF" w:rsidRPr="00E073AF" w:rsidRDefault="00E073AF" w:rsidP="00E073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bookmarkStart w:id="8" w:name="_Toc170830679"/>
      <w:r w:rsidRPr="00E073AF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Summary of Model Performance:</w:t>
      </w:r>
      <w:bookmarkEnd w:id="8"/>
    </w:p>
    <w:p w14:paraId="1451B938" w14:textId="77777777" w:rsidR="00E073AF" w:rsidRPr="00E073AF" w:rsidRDefault="00E073AF" w:rsidP="00E07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073A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project involved experimenting with various models and configurations to achieve optimal gesture recognition for smart TV controls. Key observations include:</w:t>
      </w:r>
    </w:p>
    <w:p w14:paraId="1E3B4362" w14:textId="77777777" w:rsidR="00E073AF" w:rsidRPr="00E073AF" w:rsidRDefault="00E073AF" w:rsidP="00E073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073A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Conv3D Models</w:t>
      </w:r>
      <w:r w:rsidRPr="00E073A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6294B641" w14:textId="77777777" w:rsidR="00E073AF" w:rsidRPr="00E073AF" w:rsidRDefault="00E073AF" w:rsidP="00E073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073A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Early models (Models 1-5) struggled with low accuracy and signs of overfitting. Increasing epochs and adjusting image size helped, but improvements were limited.</w:t>
      </w:r>
    </w:p>
    <w:p w14:paraId="7E20C988" w14:textId="77777777" w:rsidR="00E073AF" w:rsidRPr="00E073AF" w:rsidRDefault="00E073AF" w:rsidP="00E073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073A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CNN + RNN Models</w:t>
      </w:r>
      <w:r w:rsidRPr="00E073A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4AE05227" w14:textId="77777777" w:rsidR="00E073AF" w:rsidRPr="00E073AF" w:rsidRDefault="00E073AF" w:rsidP="00E073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073A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Model 6, using a TimeDistributed CNN2D with GRU, achieved high accuracy (90% training, 75% validation) with no overfitting, indicating strong performance.</w:t>
      </w:r>
    </w:p>
    <w:p w14:paraId="1ABC83CD" w14:textId="77777777" w:rsidR="00E073AF" w:rsidRPr="00E073AF" w:rsidRDefault="00E073AF" w:rsidP="00E073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073A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Model 7 showed some overfitting with slightly lower validation accuracy.</w:t>
      </w:r>
    </w:p>
    <w:p w14:paraId="4D191CF3" w14:textId="77777777" w:rsidR="00E073AF" w:rsidRPr="00E073AF" w:rsidRDefault="00E073AF" w:rsidP="00E073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073A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Conv2D + Dense Model</w:t>
      </w:r>
      <w:r w:rsidRPr="00E073A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57786912" w14:textId="77777777" w:rsidR="00E073AF" w:rsidRPr="00E073AF" w:rsidRDefault="00E073AF" w:rsidP="00E073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073A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Model 8 performed well with 96% training and 71% validation accuracy, showing it to be a robust configuration.</w:t>
      </w:r>
    </w:p>
    <w:p w14:paraId="4163CCBA" w14:textId="33BCDDE7" w:rsidR="00E073AF" w:rsidRPr="00E073AF" w:rsidRDefault="00E073AF" w:rsidP="00E073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073A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Conv2D + LSTM Models</w:t>
      </w:r>
      <w:r w:rsidRPr="00E073A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2CB1D8B5" w14:textId="77777777" w:rsidR="00E073AF" w:rsidRPr="00E073AF" w:rsidRDefault="00E073AF" w:rsidP="00E073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073A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Models 9 and 10 showed poor accuracy, indicating this architecture was not effective for this task.</w:t>
      </w:r>
    </w:p>
    <w:p w14:paraId="3DD36920" w14:textId="77777777" w:rsidR="00E073AF" w:rsidRPr="00E073AF" w:rsidRDefault="00E073AF" w:rsidP="00E073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073A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Transfer Learning Models</w:t>
      </w:r>
      <w:r w:rsidRPr="00E073A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7274D480" w14:textId="77777777" w:rsidR="00E073AF" w:rsidRPr="00E073AF" w:rsidRDefault="00E073AF" w:rsidP="00E073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073A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Model 11 (VGG16) achieved the best results with 99.5% training and 85% validation accuracy, making it the top-performing model.</w:t>
      </w:r>
    </w:p>
    <w:p w14:paraId="07093794" w14:textId="77777777" w:rsidR="00E073AF" w:rsidRPr="00E073AF" w:rsidRDefault="00E073AF" w:rsidP="00E073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073A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Model 12 (ResNet50) showed high training accuracy but significant overfitting with low validation accuracy.</w:t>
      </w:r>
    </w:p>
    <w:p w14:paraId="4B74941F" w14:textId="28023889" w:rsidR="00F33CC0" w:rsidRPr="002F3D5E" w:rsidRDefault="00E073AF" w:rsidP="002F3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073A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Overall, transfer learning using VGG16 provided the best performance, while CNN + RNN and Conv2D + Dense architectures also showed promising results. Models using Conv2D + LSTM were the least effective</w:t>
      </w:r>
      <w:r w:rsidR="002F3D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sectPr w:rsidR="00F33CC0" w:rsidRPr="002F3D5E" w:rsidSect="002252BB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F611A3" w14:textId="77777777" w:rsidR="007D3C4A" w:rsidRDefault="007D3C4A" w:rsidP="002F3D5E">
      <w:pPr>
        <w:spacing w:after="0" w:line="240" w:lineRule="auto"/>
      </w:pPr>
      <w:r>
        <w:separator/>
      </w:r>
    </w:p>
  </w:endnote>
  <w:endnote w:type="continuationSeparator" w:id="0">
    <w:p w14:paraId="6A26574B" w14:textId="77777777" w:rsidR="007D3C4A" w:rsidRDefault="007D3C4A" w:rsidP="002F3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407774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05A66A" w14:textId="69A83F7B" w:rsidR="002F3D5E" w:rsidRDefault="002F3D5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8AA604" w14:textId="0842B47C" w:rsidR="002F3D5E" w:rsidRDefault="002F3D5E" w:rsidP="002252BB">
    <w:pPr>
      <w:pStyle w:val="Footer"/>
      <w:jc w:val="center"/>
    </w:pPr>
    <w:r>
      <w:t>upGrad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30854F" w14:textId="77777777" w:rsidR="007D3C4A" w:rsidRDefault="007D3C4A" w:rsidP="002F3D5E">
      <w:pPr>
        <w:spacing w:after="0" w:line="240" w:lineRule="auto"/>
      </w:pPr>
      <w:r>
        <w:separator/>
      </w:r>
    </w:p>
  </w:footnote>
  <w:footnote w:type="continuationSeparator" w:id="0">
    <w:p w14:paraId="24A5B246" w14:textId="77777777" w:rsidR="007D3C4A" w:rsidRDefault="007D3C4A" w:rsidP="002F3D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46084"/>
    <w:multiLevelType w:val="multilevel"/>
    <w:tmpl w:val="F8940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B6381"/>
    <w:multiLevelType w:val="multilevel"/>
    <w:tmpl w:val="54DC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5719DA"/>
    <w:multiLevelType w:val="multilevel"/>
    <w:tmpl w:val="0B22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E04BCF"/>
    <w:multiLevelType w:val="multilevel"/>
    <w:tmpl w:val="36B0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3123B8"/>
    <w:multiLevelType w:val="multilevel"/>
    <w:tmpl w:val="0ACC9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4399476">
    <w:abstractNumId w:val="2"/>
  </w:num>
  <w:num w:numId="2" w16cid:durableId="2057700571">
    <w:abstractNumId w:val="0"/>
  </w:num>
  <w:num w:numId="3" w16cid:durableId="329142059">
    <w:abstractNumId w:val="1"/>
  </w:num>
  <w:num w:numId="4" w16cid:durableId="1780905306">
    <w:abstractNumId w:val="4"/>
  </w:num>
  <w:num w:numId="5" w16cid:durableId="19709317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127245"/>
    <w:rsid w:val="002252BB"/>
    <w:rsid w:val="00277500"/>
    <w:rsid w:val="002F3D5E"/>
    <w:rsid w:val="00383A0D"/>
    <w:rsid w:val="003B4D31"/>
    <w:rsid w:val="006F69FB"/>
    <w:rsid w:val="00797BEC"/>
    <w:rsid w:val="007D3C4A"/>
    <w:rsid w:val="008D5AB7"/>
    <w:rsid w:val="00966338"/>
    <w:rsid w:val="009B5EE7"/>
    <w:rsid w:val="009C7ACA"/>
    <w:rsid w:val="00A579C4"/>
    <w:rsid w:val="00B32392"/>
    <w:rsid w:val="00C412F0"/>
    <w:rsid w:val="00C84D5B"/>
    <w:rsid w:val="00D65998"/>
    <w:rsid w:val="00E073AF"/>
    <w:rsid w:val="00E5552A"/>
    <w:rsid w:val="00F3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D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F33C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33CC0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F33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33CC0"/>
    <w:rPr>
      <w:b/>
      <w:bCs/>
    </w:rPr>
  </w:style>
  <w:style w:type="character" w:customStyle="1" w:styleId="line-clamp-1">
    <w:name w:val="line-clamp-1"/>
    <w:basedOn w:val="DefaultParagraphFont"/>
    <w:rsid w:val="00F33CC0"/>
  </w:style>
  <w:style w:type="paragraph" w:styleId="Header">
    <w:name w:val="header"/>
    <w:basedOn w:val="Normal"/>
    <w:link w:val="HeaderChar"/>
    <w:uiPriority w:val="99"/>
    <w:unhideWhenUsed/>
    <w:rsid w:val="002F3D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D5E"/>
  </w:style>
  <w:style w:type="paragraph" w:styleId="Footer">
    <w:name w:val="footer"/>
    <w:basedOn w:val="Normal"/>
    <w:link w:val="FooterChar"/>
    <w:uiPriority w:val="99"/>
    <w:unhideWhenUsed/>
    <w:rsid w:val="002F3D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D5E"/>
  </w:style>
  <w:style w:type="character" w:customStyle="1" w:styleId="Heading1Char">
    <w:name w:val="Heading 1 Char"/>
    <w:basedOn w:val="DefaultParagraphFont"/>
    <w:link w:val="Heading1"/>
    <w:uiPriority w:val="9"/>
    <w:rsid w:val="002F3D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F3D5E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2F3D5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F3D5E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2252B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252B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1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34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22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9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2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Development and Evaluation of Gesture Recognition Models for Smart TV Control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D8970B-ACCC-44C1-A766-ACBD3CF18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Comprehensive Analysis of Deep Learning Architectures and Transfer Learning Techniques for Enhancing User Interaction</dc:title>
  <dc:subject/>
  <dc:creator>Subham Srivastava</dc:creator>
  <cp:keywords/>
  <dc:description/>
  <cp:lastModifiedBy>subham srivastava</cp:lastModifiedBy>
  <cp:revision>4</cp:revision>
  <dcterms:created xsi:type="dcterms:W3CDTF">2024-07-02T11:18:00Z</dcterms:created>
  <dcterms:modified xsi:type="dcterms:W3CDTF">2024-07-02T11:49:00Z</dcterms:modified>
</cp:coreProperties>
</file>