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B921"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Technology Stack Overview:</w:t>
      </w:r>
    </w:p>
    <w:p w14:paraId="30202E03"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1. Python:</w:t>
      </w:r>
    </w:p>
    <w:p w14:paraId="5D91E8DA" w14:textId="77777777" w:rsidR="0069545F" w:rsidRPr="0069545F" w:rsidRDefault="0069545F" w:rsidP="0069545F">
      <w:pPr>
        <w:rPr>
          <w:rFonts w:ascii="Segoe UI" w:eastAsia="Times New Roman" w:hAnsi="Segoe UI" w:cs="Segoe UI"/>
          <w:b/>
          <w:bCs/>
          <w:kern w:val="0"/>
          <w:sz w:val="30"/>
          <w:szCs w:val="30"/>
          <w14:ligatures w14:val="none"/>
        </w:rPr>
      </w:pPr>
    </w:p>
    <w:p w14:paraId="419EE323"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Usage: Python will serve as the primary programming language for the project.</w:t>
      </w:r>
    </w:p>
    <w:p w14:paraId="077C9DCB"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Explanation: Python is a versatile and widely used language with strong support for web development, data analytics, and scripting. It will be the foundation for building the application, integrating various components, and handling backend processes.</w:t>
      </w:r>
    </w:p>
    <w:p w14:paraId="52BE33AF"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2. Flask/Django:</w:t>
      </w:r>
    </w:p>
    <w:p w14:paraId="65D1B097" w14:textId="77777777" w:rsidR="0069545F" w:rsidRPr="0069545F" w:rsidRDefault="0069545F" w:rsidP="0069545F">
      <w:pPr>
        <w:rPr>
          <w:rFonts w:ascii="Segoe UI" w:eastAsia="Times New Roman" w:hAnsi="Segoe UI" w:cs="Segoe UI"/>
          <w:b/>
          <w:bCs/>
          <w:kern w:val="0"/>
          <w:sz w:val="30"/>
          <w:szCs w:val="30"/>
          <w14:ligatures w14:val="none"/>
        </w:rPr>
      </w:pPr>
    </w:p>
    <w:p w14:paraId="38707FE6"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Usage: The choice between Flask and Django will depend on project requirements.</w:t>
      </w:r>
    </w:p>
    <w:p w14:paraId="4EE77BBC"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Explanation:</w:t>
      </w:r>
    </w:p>
    <w:p w14:paraId="2182CBB1"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Flask: If flexibility and a lightweight approach are preferred, Flask will be used. It allows for a more modular structure, making it suitable for projects with specific needs.</w:t>
      </w:r>
    </w:p>
    <w:p w14:paraId="31CD0A76"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Django: For a more comprehensive and structured approach, especially for larger projects, Django will be chosen. It provides built-in features such as ORM, admin panel, and authentication.</w:t>
      </w:r>
    </w:p>
    <w:p w14:paraId="22171D72"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3. MySQL:</w:t>
      </w:r>
    </w:p>
    <w:p w14:paraId="6BD16A50" w14:textId="77777777" w:rsidR="0069545F" w:rsidRPr="0069545F" w:rsidRDefault="0069545F" w:rsidP="0069545F">
      <w:pPr>
        <w:rPr>
          <w:rFonts w:ascii="Segoe UI" w:eastAsia="Times New Roman" w:hAnsi="Segoe UI" w:cs="Segoe UI"/>
          <w:b/>
          <w:bCs/>
          <w:kern w:val="0"/>
          <w:sz w:val="30"/>
          <w:szCs w:val="30"/>
          <w14:ligatures w14:val="none"/>
        </w:rPr>
      </w:pPr>
    </w:p>
    <w:p w14:paraId="5BE87F57"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Usage: MySQL will be the relational database management system (RDBMS) for storing inventory data.</w:t>
      </w:r>
    </w:p>
    <w:p w14:paraId="016A0540"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lastRenderedPageBreak/>
        <w:t>Explanation: MySQL is a reliable and widely used RDBMS, suitable for managing inventory information, tracking stock levels, and handling data transactions efficiently. It integrates seamlessly with both Flask and Django.</w:t>
      </w:r>
    </w:p>
    <w:p w14:paraId="5B581727"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4. Data Analytics Tools:</w:t>
      </w:r>
    </w:p>
    <w:p w14:paraId="5D7D2821" w14:textId="77777777" w:rsidR="0069545F" w:rsidRPr="0069545F" w:rsidRDefault="0069545F" w:rsidP="0069545F">
      <w:pPr>
        <w:rPr>
          <w:rFonts w:ascii="Segoe UI" w:eastAsia="Times New Roman" w:hAnsi="Segoe UI" w:cs="Segoe UI"/>
          <w:b/>
          <w:bCs/>
          <w:kern w:val="0"/>
          <w:sz w:val="30"/>
          <w:szCs w:val="30"/>
          <w14:ligatures w14:val="none"/>
        </w:rPr>
      </w:pPr>
    </w:p>
    <w:p w14:paraId="2579740C"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Usage: Various data analytics tools will be employed for generating insights into consumer trends.</w:t>
      </w:r>
    </w:p>
    <w:p w14:paraId="3F65C614"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Explanation: Tools like Pandas, NumPy, and custom scripts in Python will be used for data processing, analysis, and visualization. This will empower the system to make informed decisions about inventory purchasing based on historical and real-time data.</w:t>
      </w:r>
    </w:p>
    <w:p w14:paraId="3E6CBF50"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5. Integration Scripts:</w:t>
      </w:r>
    </w:p>
    <w:p w14:paraId="6CF435EE" w14:textId="77777777" w:rsidR="0069545F" w:rsidRPr="0069545F" w:rsidRDefault="0069545F" w:rsidP="0069545F">
      <w:pPr>
        <w:rPr>
          <w:rFonts w:ascii="Segoe UI" w:eastAsia="Times New Roman" w:hAnsi="Segoe UI" w:cs="Segoe UI"/>
          <w:b/>
          <w:bCs/>
          <w:kern w:val="0"/>
          <w:sz w:val="30"/>
          <w:szCs w:val="30"/>
          <w14:ligatures w14:val="none"/>
        </w:rPr>
      </w:pPr>
    </w:p>
    <w:p w14:paraId="6FC5CB71"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Usage: Custom scripts for seamless integration with Sears' existing POS and inventory systems.</w:t>
      </w:r>
    </w:p>
    <w:p w14:paraId="121AA21E"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 xml:space="preserve">Explanation: Integration scripts, written in Python, will be developed to ensure smooth communication between </w:t>
      </w:r>
      <w:proofErr w:type="spellStart"/>
      <w:r w:rsidRPr="0069545F">
        <w:rPr>
          <w:rFonts w:ascii="Segoe UI" w:eastAsia="Times New Roman" w:hAnsi="Segoe UI" w:cs="Segoe UI"/>
          <w:b/>
          <w:bCs/>
          <w:kern w:val="0"/>
          <w:sz w:val="30"/>
          <w:szCs w:val="30"/>
          <w14:ligatures w14:val="none"/>
        </w:rPr>
        <w:t>IMPro</w:t>
      </w:r>
      <w:proofErr w:type="spellEnd"/>
      <w:r w:rsidRPr="0069545F">
        <w:rPr>
          <w:rFonts w:ascii="Segoe UI" w:eastAsia="Times New Roman" w:hAnsi="Segoe UI" w:cs="Segoe UI"/>
          <w:b/>
          <w:bCs/>
          <w:kern w:val="0"/>
          <w:sz w:val="30"/>
          <w:szCs w:val="30"/>
          <w14:ligatures w14:val="none"/>
        </w:rPr>
        <w:t xml:space="preserve"> and Sears' current systems. This integration is crucial for minimal disruption to ongoing operations.</w:t>
      </w:r>
    </w:p>
    <w:p w14:paraId="22CA1A50"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6. Schedule Feasibility with Django:</w:t>
      </w:r>
    </w:p>
    <w:p w14:paraId="3E60387E" w14:textId="77777777" w:rsidR="0069545F" w:rsidRPr="0069545F" w:rsidRDefault="0069545F" w:rsidP="0069545F">
      <w:pPr>
        <w:rPr>
          <w:rFonts w:ascii="Segoe UI" w:eastAsia="Times New Roman" w:hAnsi="Segoe UI" w:cs="Segoe UI"/>
          <w:b/>
          <w:bCs/>
          <w:kern w:val="0"/>
          <w:sz w:val="30"/>
          <w:szCs w:val="30"/>
          <w14:ligatures w14:val="none"/>
        </w:rPr>
      </w:pPr>
    </w:p>
    <w:p w14:paraId="0C6413EA"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Usage: Django will be used to structure the project, manage milestones, and provide a systematic approach to development.</w:t>
      </w:r>
    </w:p>
    <w:p w14:paraId="765CBF30"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lastRenderedPageBreak/>
        <w:t>Explanation: Django's management commands will help track the project's progress through various phases such as requirements gathering, system design, development, testing, implementation, user training, and post-implementation support.</w:t>
      </w:r>
    </w:p>
    <w:p w14:paraId="5F1F83B4"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7. Web Technologies (HTML, CSS, JS):</w:t>
      </w:r>
    </w:p>
    <w:p w14:paraId="570C868D" w14:textId="77777777" w:rsidR="0069545F" w:rsidRPr="0069545F" w:rsidRDefault="0069545F" w:rsidP="0069545F">
      <w:pPr>
        <w:rPr>
          <w:rFonts w:ascii="Segoe UI" w:eastAsia="Times New Roman" w:hAnsi="Segoe UI" w:cs="Segoe UI"/>
          <w:b/>
          <w:bCs/>
          <w:kern w:val="0"/>
          <w:sz w:val="30"/>
          <w:szCs w:val="30"/>
          <w14:ligatures w14:val="none"/>
        </w:rPr>
      </w:pPr>
    </w:p>
    <w:p w14:paraId="1692BA39"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Usage: HTML, CSS, and JavaScript will be employed for building user interfaces.</w:t>
      </w:r>
    </w:p>
    <w:p w14:paraId="15FEDEDF" w14:textId="77777777" w:rsidR="0069545F" w:rsidRPr="0069545F" w:rsidRDefault="0069545F" w:rsidP="0069545F">
      <w:pPr>
        <w:rPr>
          <w:rFonts w:ascii="Segoe UI" w:eastAsia="Times New Roman" w:hAnsi="Segoe UI" w:cs="Segoe UI"/>
          <w:b/>
          <w:bCs/>
          <w:kern w:val="0"/>
          <w:sz w:val="30"/>
          <w:szCs w:val="30"/>
          <w14:ligatures w14:val="none"/>
        </w:rPr>
      </w:pPr>
      <w:r w:rsidRPr="0069545F">
        <w:rPr>
          <w:rFonts w:ascii="Segoe UI" w:eastAsia="Times New Roman" w:hAnsi="Segoe UI" w:cs="Segoe UI"/>
          <w:b/>
          <w:bCs/>
          <w:kern w:val="0"/>
          <w:sz w:val="30"/>
          <w:szCs w:val="30"/>
          <w14:ligatures w14:val="none"/>
        </w:rPr>
        <w:t>Explanation: These technologies are essential for creating user-friendly web interfaces. Flask and Django seamlessly integrate with front-end technologies to deliver dynamic and responsive web pages for inventory management tasks.</w:t>
      </w:r>
    </w:p>
    <w:p w14:paraId="4086D990" w14:textId="6DB8D365" w:rsidR="0069545F" w:rsidRPr="0069545F" w:rsidRDefault="0069545F" w:rsidP="0069545F">
      <w:r w:rsidRPr="0069545F">
        <w:rPr>
          <w:rFonts w:ascii="Segoe UI" w:eastAsia="Times New Roman" w:hAnsi="Segoe UI" w:cs="Segoe UI"/>
          <w:b/>
          <w:bCs/>
          <w:kern w:val="0"/>
          <w:sz w:val="30"/>
          <w:szCs w:val="30"/>
          <w14:ligatures w14:val="none"/>
        </w:rPr>
        <w:t>This technology stack is carefully chosen to provide a robust, scalable, and efficient solution for improving Sears' inventory management. The combination of Python, Flask/Django, MySQL, data analytics tools, and integration scripts ensures a comprehensive approach to address the project's goals and challenges.</w:t>
      </w:r>
    </w:p>
    <w:sectPr w:rsidR="0069545F" w:rsidRPr="00695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3C4"/>
    <w:multiLevelType w:val="multilevel"/>
    <w:tmpl w:val="CC7C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A318C"/>
    <w:multiLevelType w:val="multilevel"/>
    <w:tmpl w:val="F4481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A15C3"/>
    <w:multiLevelType w:val="multilevel"/>
    <w:tmpl w:val="334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86103"/>
    <w:multiLevelType w:val="multilevel"/>
    <w:tmpl w:val="01DE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EC3F31"/>
    <w:multiLevelType w:val="multilevel"/>
    <w:tmpl w:val="E9EC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C2BFB"/>
    <w:multiLevelType w:val="multilevel"/>
    <w:tmpl w:val="148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FE7800"/>
    <w:multiLevelType w:val="multilevel"/>
    <w:tmpl w:val="F9C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3865672">
    <w:abstractNumId w:val="2"/>
  </w:num>
  <w:num w:numId="2" w16cid:durableId="961302842">
    <w:abstractNumId w:val="1"/>
  </w:num>
  <w:num w:numId="3" w16cid:durableId="1469010753">
    <w:abstractNumId w:val="5"/>
  </w:num>
  <w:num w:numId="4" w16cid:durableId="859203299">
    <w:abstractNumId w:val="3"/>
  </w:num>
  <w:num w:numId="5" w16cid:durableId="1674409571">
    <w:abstractNumId w:val="6"/>
  </w:num>
  <w:num w:numId="6" w16cid:durableId="336735856">
    <w:abstractNumId w:val="0"/>
  </w:num>
  <w:num w:numId="7" w16cid:durableId="42951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5F"/>
    <w:rsid w:val="0069545F"/>
    <w:rsid w:val="009E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F38"/>
  <w15:chartTrackingRefBased/>
  <w15:docId w15:val="{35F21FE2-0928-4279-9B5C-42A742A9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545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45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954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545F"/>
    <w:rPr>
      <w:b/>
      <w:bCs/>
    </w:rPr>
  </w:style>
  <w:style w:type="character" w:styleId="Emphasis">
    <w:name w:val="Emphasis"/>
    <w:basedOn w:val="DefaultParagraphFont"/>
    <w:uiPriority w:val="20"/>
    <w:qFormat/>
    <w:rsid w:val="006954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13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Subham</dc:creator>
  <cp:keywords/>
  <dc:description/>
  <cp:lastModifiedBy>Tiwari, Subham</cp:lastModifiedBy>
  <cp:revision>2</cp:revision>
  <dcterms:created xsi:type="dcterms:W3CDTF">2024-01-22T22:13:00Z</dcterms:created>
  <dcterms:modified xsi:type="dcterms:W3CDTF">2024-01-22T22:13:00Z</dcterms:modified>
</cp:coreProperties>
</file>