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3AB3" w14:textId="4CA11B2B" w:rsidR="00AA6CE3" w:rsidRDefault="00122FB7">
      <w:r w:rsidRPr="00122FB7">
        <w:t>https://colab.research.google.com/drive/1Qnx8mI9YKRsIG6HwW55YV7KkV1uWZbgD?usp=sharing</w:t>
      </w:r>
    </w:p>
    <w:sectPr w:rsidR="00AA6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05"/>
    <w:rsid w:val="00122FB7"/>
    <w:rsid w:val="00853773"/>
    <w:rsid w:val="008B7905"/>
    <w:rsid w:val="00AA6CE3"/>
    <w:rsid w:val="00C366DF"/>
    <w:rsid w:val="00CC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2F29F"/>
  <w15:chartTrackingRefBased/>
  <w15:docId w15:val="{7E33E6E8-7B72-4887-B127-70FEF9DD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85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Subhani Shaik</dc:creator>
  <cp:keywords/>
  <dc:description/>
  <cp:lastModifiedBy>Dr. Subhani Shaik</cp:lastModifiedBy>
  <cp:revision>2</cp:revision>
  <dcterms:created xsi:type="dcterms:W3CDTF">2025-03-17T11:17:00Z</dcterms:created>
  <dcterms:modified xsi:type="dcterms:W3CDTF">2025-03-17T11:17:00Z</dcterms:modified>
</cp:coreProperties>
</file>