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sz w:val="28"/>
          <w:szCs w:val="28"/>
        </w:rPr>
        <w:id w:val="-2133241324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0E70985A" w14:textId="3B5F019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109177FC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37B4B65F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высшего образования</w:t>
          </w:r>
        </w:p>
        <w:p w14:paraId="2AC51A5A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6690BF3E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A05917A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22AADB00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0FA05523" w14:textId="77777777" w:rsidR="00585132" w:rsidRPr="00637BA2" w:rsidRDefault="00585132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4EED3CB" w14:textId="77777777" w:rsidR="00585132" w:rsidRPr="00637BA2" w:rsidRDefault="00585132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93FCF71" w14:textId="77777777" w:rsidR="00585132" w:rsidRPr="00637BA2" w:rsidRDefault="00585132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16604DC" w14:textId="77777777" w:rsidR="00585132" w:rsidRPr="00585132" w:rsidRDefault="00585132" w:rsidP="0058513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85132">
            <w:rPr>
              <w:rFonts w:ascii="Times New Roman" w:hAnsi="Times New Roman" w:cs="Times New Roman"/>
              <w:b/>
              <w:bCs/>
              <w:sz w:val="32"/>
              <w:szCs w:val="32"/>
            </w:rPr>
            <w:t>Исследование программ Adguard, утилит CurrPorts и SmartSniff</w:t>
          </w:r>
        </w:p>
        <w:p w14:paraId="4B9B252E" w14:textId="44CC8687" w:rsidR="00585132" w:rsidRPr="0058513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отчёт по лабораторной работе №</w:t>
          </w:r>
          <w:r w:rsidRPr="00585132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19EE2BA8" w14:textId="77777777" w:rsidR="00585132" w:rsidRPr="00637BA2" w:rsidRDefault="00585132" w:rsidP="008E739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>
            <w:rPr>
              <w:rFonts w:ascii="Times New Roman" w:eastAsia="Times New Roman" w:hAnsi="Times New Roman" w:cs="Times New Roman"/>
              <w:bCs/>
              <w:sz w:val="28"/>
              <w:szCs w:val="28"/>
            </w:rPr>
            <w:t>Системы обнаружения вторжений</w:t>
          </w:r>
          <w:r w:rsidRPr="00637BA2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610D8C9E" w14:textId="77777777" w:rsidR="00585132" w:rsidRPr="00637BA2" w:rsidRDefault="00585132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FD87944" w14:textId="77777777" w:rsidR="00585132" w:rsidRPr="00637BA2" w:rsidRDefault="00585132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0EB106D0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 xml:space="preserve">             </w:t>
          </w:r>
        </w:p>
        <w:p w14:paraId="385F1CA0" w14:textId="77777777" w:rsidR="00585132" w:rsidRPr="00637BA2" w:rsidRDefault="00585132" w:rsidP="008E7390">
          <w:pPr>
            <w:pStyle w:val="2"/>
            <w:tabs>
              <w:tab w:val="left" w:pos="1134"/>
              <w:tab w:val="left" w:pos="3969"/>
              <w:tab w:val="left" w:pos="7371"/>
            </w:tabs>
            <w:spacing w:line="360" w:lineRule="auto"/>
            <w:jc w:val="left"/>
            <w:rPr>
              <w:szCs w:val="28"/>
            </w:rPr>
          </w:pPr>
          <w:r w:rsidRPr="00637BA2">
            <w:rPr>
              <w:szCs w:val="28"/>
            </w:rPr>
            <w:t xml:space="preserve"> Выполнил</w:t>
          </w:r>
          <w:r>
            <w:rPr>
              <w:szCs w:val="28"/>
            </w:rPr>
            <w:t>и</w:t>
          </w:r>
          <w:r w:rsidRPr="00637BA2">
            <w:rPr>
              <w:szCs w:val="28"/>
            </w:rPr>
            <w:t>: студент</w:t>
          </w:r>
          <w:r>
            <w:rPr>
              <w:szCs w:val="28"/>
            </w:rPr>
            <w:t>ы</w:t>
          </w:r>
          <w:r w:rsidRPr="00637BA2">
            <w:rPr>
              <w:szCs w:val="28"/>
            </w:rPr>
            <w:t xml:space="preserve"> гр. 230781                               _________   Глейм С.М.</w:t>
          </w:r>
        </w:p>
        <w:p w14:paraId="33D9EF68" w14:textId="77777777" w:rsidR="00585132" w:rsidRDefault="00585132" w:rsidP="008E7390">
          <w:pPr>
            <w:tabs>
              <w:tab w:val="left" w:pos="0"/>
              <w:tab w:val="left" w:pos="10466"/>
            </w:tabs>
            <w:spacing w:line="360" w:lineRule="auto"/>
            <w:ind w:firstLine="6096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 xml:space="preserve">  (подпись)</w:t>
          </w:r>
        </w:p>
        <w:p w14:paraId="4AC234FC" w14:textId="77777777" w:rsidR="00585132" w:rsidRPr="00637BA2" w:rsidRDefault="00585132" w:rsidP="008E7390">
          <w:pPr>
            <w:pStyle w:val="2"/>
            <w:tabs>
              <w:tab w:val="left" w:pos="1134"/>
              <w:tab w:val="left" w:pos="3969"/>
              <w:tab w:val="left" w:pos="7371"/>
            </w:tabs>
            <w:spacing w:line="360" w:lineRule="auto"/>
            <w:jc w:val="left"/>
            <w:rPr>
              <w:szCs w:val="28"/>
            </w:rPr>
          </w:pPr>
          <w:r>
            <w:rPr>
              <w:szCs w:val="28"/>
            </w:rPr>
            <w:t xml:space="preserve">                                                                                         </w:t>
          </w:r>
          <w:r w:rsidRPr="00637BA2">
            <w:rPr>
              <w:szCs w:val="28"/>
            </w:rPr>
            <w:t xml:space="preserve">_________   </w:t>
          </w:r>
          <w:r>
            <w:rPr>
              <w:szCs w:val="28"/>
            </w:rPr>
            <w:t>Ивлев А.Р.</w:t>
          </w:r>
        </w:p>
        <w:p w14:paraId="177776F9" w14:textId="77777777" w:rsidR="00585132" w:rsidRPr="00637BA2" w:rsidRDefault="00585132" w:rsidP="008E7390">
          <w:pPr>
            <w:tabs>
              <w:tab w:val="left" w:pos="0"/>
              <w:tab w:val="left" w:pos="10466"/>
            </w:tabs>
            <w:spacing w:line="360" w:lineRule="auto"/>
            <w:ind w:firstLine="6096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 xml:space="preserve">  (подпись)</w:t>
          </w:r>
        </w:p>
        <w:p w14:paraId="5D1BF69D" w14:textId="77777777" w:rsidR="00585132" w:rsidRPr="00637BA2" w:rsidRDefault="00585132" w:rsidP="008E7390">
          <w:pPr>
            <w:tabs>
              <w:tab w:val="left" w:pos="0"/>
              <w:tab w:val="left" w:pos="10466"/>
            </w:tabs>
            <w:spacing w:line="360" w:lineRule="auto"/>
            <w:ind w:firstLine="6096"/>
            <w:rPr>
              <w:rFonts w:ascii="Times New Roman" w:hAnsi="Times New Roman" w:cs="Times New Roman"/>
              <w:sz w:val="28"/>
              <w:szCs w:val="28"/>
            </w:rPr>
          </w:pPr>
        </w:p>
        <w:p w14:paraId="14D0BBCE" w14:textId="77777777" w:rsidR="00585132" w:rsidRPr="00637BA2" w:rsidRDefault="00585132" w:rsidP="008E7390">
          <w:pPr>
            <w:pStyle w:val="a3"/>
            <w:spacing w:after="0" w:line="360" w:lineRule="auto"/>
            <w:rPr>
              <w:sz w:val="28"/>
              <w:szCs w:val="28"/>
            </w:rPr>
          </w:pPr>
          <w:r w:rsidRPr="00637BA2">
            <w:rPr>
              <w:sz w:val="28"/>
              <w:szCs w:val="28"/>
            </w:rPr>
            <w:t xml:space="preserve"> Проверил: </w:t>
          </w:r>
          <w:r>
            <w:rPr>
              <w:sz w:val="28"/>
              <w:szCs w:val="28"/>
            </w:rPr>
            <w:t>асс. каф. ИБ</w:t>
          </w:r>
          <w:r w:rsidRPr="00637BA2">
            <w:rPr>
              <w:sz w:val="28"/>
              <w:szCs w:val="28"/>
            </w:rPr>
            <w:t xml:space="preserve">                                        </w:t>
          </w:r>
          <w:r>
            <w:rPr>
              <w:sz w:val="28"/>
              <w:szCs w:val="28"/>
            </w:rPr>
            <w:t xml:space="preserve">        </w:t>
          </w:r>
          <w:r w:rsidRPr="00637BA2">
            <w:rPr>
              <w:sz w:val="28"/>
              <w:szCs w:val="28"/>
            </w:rPr>
            <w:t xml:space="preserve">_________ </w:t>
          </w:r>
          <w:r>
            <w:rPr>
              <w:sz w:val="28"/>
              <w:szCs w:val="28"/>
            </w:rPr>
            <w:t xml:space="preserve">  Чаговец С.Н.</w:t>
          </w:r>
        </w:p>
        <w:p w14:paraId="26C18E5A" w14:textId="77777777" w:rsidR="00585132" w:rsidRPr="00637BA2" w:rsidRDefault="00585132" w:rsidP="008E7390">
          <w:pPr>
            <w:ind w:left="6237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(подпись)</w:t>
          </w:r>
        </w:p>
        <w:p w14:paraId="6A7ED53B" w14:textId="77777777" w:rsidR="00585132" w:rsidRPr="00637BA2" w:rsidRDefault="00585132" w:rsidP="008E7390">
          <w:pPr>
            <w:pStyle w:val="a3"/>
            <w:spacing w:after="0" w:line="360" w:lineRule="auto"/>
            <w:rPr>
              <w:sz w:val="28"/>
              <w:szCs w:val="28"/>
            </w:rPr>
          </w:pPr>
          <w:r w:rsidRPr="00637BA2">
            <w:rPr>
              <w:sz w:val="28"/>
              <w:szCs w:val="28"/>
            </w:rPr>
            <w:t xml:space="preserve">                                            </w:t>
          </w:r>
        </w:p>
        <w:p w14:paraId="1EC71DAA" w14:textId="77777777" w:rsidR="00585132" w:rsidRPr="00637BA2" w:rsidRDefault="00585132" w:rsidP="008E7390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7C9C571" w14:textId="77777777" w:rsidR="00585132" w:rsidRDefault="00585132" w:rsidP="008E7390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2A87336" w14:textId="77777777" w:rsidR="0058513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Тула, 202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637BA2">
            <w:rPr>
              <w:rFonts w:ascii="Times New Roman" w:hAnsi="Times New Roman" w:cs="Times New Roman"/>
              <w:sz w:val="28"/>
              <w:szCs w:val="28"/>
            </w:rPr>
            <w:t xml:space="preserve"> г.</w:t>
          </w:r>
        </w:p>
        <w:p w14:paraId="4358E5CA" w14:textId="6CAB2079" w:rsidR="00585132" w:rsidRPr="00853D3E" w:rsidRDefault="00853D3E" w:rsidP="00A63039">
          <w:pPr>
            <w:spacing w:after="0"/>
            <w:ind w:firstLine="708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Цель работы</w:t>
          </w:r>
        </w:p>
        <w:p w14:paraId="7C09A0BD" w14:textId="6790DA82" w:rsidR="00853D3E" w:rsidRPr="00A63039" w:rsidRDefault="00853D3E" w:rsidP="00A63039">
          <w:pPr>
            <w:spacing w:after="0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sz w:val="28"/>
              <w:szCs w:val="28"/>
            </w:rPr>
            <w:t xml:space="preserve">Изучение и исследование программы Adguard, CurrPorts и </w:t>
          </w:r>
          <w:r w:rsidRPr="00853D3E">
            <w:rPr>
              <w:rFonts w:ascii="Times New Roman" w:hAnsi="Times New Roman" w:cs="Times New Roman"/>
              <w:sz w:val="28"/>
              <w:szCs w:val="28"/>
              <w:lang w:val="en-US"/>
            </w:rPr>
            <w:t>SmartSniff</w:t>
          </w:r>
          <w:r w:rsidRPr="00853D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15EBB4AC" w14:textId="7A853311" w:rsidR="00853D3E" w:rsidRDefault="00853D3E" w:rsidP="00A63039">
          <w:pPr>
            <w:spacing w:after="0"/>
            <w:ind w:firstLine="708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на работу</w:t>
          </w:r>
        </w:p>
        <w:p w14:paraId="44DD9180" w14:textId="2C44D81C" w:rsidR="00853D3E" w:rsidRPr="00853D3E" w:rsidRDefault="00853D3E" w:rsidP="00A63039">
          <w:pPr>
            <w:pStyle w:val="a6"/>
            <w:numPr>
              <w:ilvl w:val="0"/>
              <w:numId w:val="1"/>
            </w:numPr>
            <w:spacing w:after="0" w:line="240" w:lineRule="auto"/>
            <w:ind w:left="709" w:hanging="357"/>
            <w:contextualSpacing w:val="0"/>
            <w:jc w:val="both"/>
            <w:rPr>
              <w:rFonts w:ascii="Times New Roman" w:hAnsi="Times New Roman" w:cs="Times New Roman"/>
              <w:spacing w:val="-1"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sz w:val="28"/>
              <w:szCs w:val="28"/>
            </w:rPr>
            <w:t>Исследовать эффективность модуля «Антибаннер»</w:t>
          </w:r>
          <w:r w:rsidRPr="00853D3E">
            <w:rPr>
              <w:rFonts w:ascii="Times New Roman" w:hAnsi="Times New Roman" w:cs="Times New Roman"/>
              <w:spacing w:val="-1"/>
              <w:sz w:val="28"/>
              <w:szCs w:val="28"/>
            </w:rPr>
            <w:t>.</w:t>
          </w:r>
        </w:p>
        <w:p w14:paraId="0323AFA6" w14:textId="657CC033" w:rsidR="00853D3E" w:rsidRPr="00853D3E" w:rsidRDefault="00853D3E" w:rsidP="00A63039">
          <w:pPr>
            <w:pStyle w:val="a6"/>
            <w:numPr>
              <w:ilvl w:val="0"/>
              <w:numId w:val="1"/>
            </w:numPr>
            <w:spacing w:after="0" w:line="240" w:lineRule="auto"/>
            <w:ind w:left="709" w:hanging="357"/>
            <w:contextualSpacing w:val="0"/>
            <w:jc w:val="both"/>
            <w:rPr>
              <w:rFonts w:ascii="Times New Roman" w:hAnsi="Times New Roman" w:cs="Times New Roman"/>
              <w:spacing w:val="-1"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sz w:val="28"/>
              <w:szCs w:val="28"/>
            </w:rPr>
            <w:t>Исследовать эффективность модуля «Антифишинг»</w:t>
          </w:r>
          <w:r w:rsidRPr="00853D3E">
            <w:rPr>
              <w:rFonts w:ascii="Times New Roman" w:hAnsi="Times New Roman" w:cs="Times New Roman"/>
              <w:spacing w:val="-1"/>
              <w:sz w:val="28"/>
              <w:szCs w:val="28"/>
            </w:rPr>
            <w:t>.</w:t>
          </w:r>
        </w:p>
        <w:p w14:paraId="0B16261C" w14:textId="5C555DC2" w:rsidR="00853D3E" w:rsidRPr="00853D3E" w:rsidRDefault="00853D3E" w:rsidP="00A63039">
          <w:pPr>
            <w:pStyle w:val="a6"/>
            <w:numPr>
              <w:ilvl w:val="0"/>
              <w:numId w:val="1"/>
            </w:numPr>
            <w:spacing w:after="0" w:line="240" w:lineRule="auto"/>
            <w:ind w:left="709" w:hanging="357"/>
            <w:contextualSpacing w:val="0"/>
            <w:jc w:val="both"/>
            <w:rPr>
              <w:rFonts w:ascii="Times New Roman" w:hAnsi="Times New Roman" w:cs="Times New Roman"/>
              <w:spacing w:val="-1"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sz w:val="28"/>
              <w:szCs w:val="28"/>
            </w:rPr>
            <w:t>Исследовать эффективность модуля «</w:t>
          </w:r>
          <w:r w:rsidRPr="00853D3E">
            <w:rPr>
              <w:rFonts w:ascii="Times New Roman" w:hAnsi="Times New Roman" w:cs="Times New Roman"/>
              <w:color w:val="000000"/>
              <w:sz w:val="28"/>
              <w:szCs w:val="28"/>
            </w:rPr>
            <w:t>Родительский контроль</w:t>
          </w:r>
          <w:r w:rsidRPr="00853D3E">
            <w:rPr>
              <w:rFonts w:ascii="Times New Roman" w:hAnsi="Times New Roman" w:cs="Times New Roman"/>
              <w:sz w:val="28"/>
              <w:szCs w:val="28"/>
            </w:rPr>
            <w:t>»</w:t>
          </w:r>
          <w:r w:rsidRPr="00853D3E">
            <w:rPr>
              <w:rFonts w:ascii="Times New Roman" w:hAnsi="Times New Roman" w:cs="Times New Roman"/>
              <w:spacing w:val="-1"/>
              <w:sz w:val="28"/>
              <w:szCs w:val="28"/>
            </w:rPr>
            <w:t>.</w:t>
          </w:r>
        </w:p>
        <w:p w14:paraId="6BC0B97E" w14:textId="2F23122A" w:rsidR="00853D3E" w:rsidRPr="00853D3E" w:rsidRDefault="00853D3E" w:rsidP="00A63039">
          <w:pPr>
            <w:pStyle w:val="a6"/>
            <w:numPr>
              <w:ilvl w:val="0"/>
              <w:numId w:val="1"/>
            </w:numPr>
            <w:spacing w:after="0" w:line="240" w:lineRule="auto"/>
            <w:ind w:left="709" w:hanging="357"/>
            <w:contextualSpacing w:val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spacing w:val="-1"/>
              <w:sz w:val="28"/>
              <w:szCs w:val="28"/>
            </w:rPr>
            <w:t xml:space="preserve">Установить и исследовать утилиту </w:t>
          </w:r>
          <w:r w:rsidRPr="00853D3E">
            <w:rPr>
              <w:rFonts w:ascii="Times New Roman" w:hAnsi="Times New Roman" w:cs="Times New Roman"/>
              <w:sz w:val="28"/>
              <w:szCs w:val="28"/>
            </w:rPr>
            <w:t>CurrPorts: вывод данных (пути, версии, файла и времени запуска и соответствующего пользователя ПК) об открытии TCP-порта, закрытие нежелательных подключений, завершение работы процессов.</w:t>
          </w:r>
        </w:p>
        <w:p w14:paraId="78C3A8C6" w14:textId="63D920E7" w:rsidR="00853D3E" w:rsidRPr="00A63039" w:rsidRDefault="00853D3E" w:rsidP="00A63039">
          <w:pPr>
            <w:pStyle w:val="a6"/>
            <w:numPr>
              <w:ilvl w:val="0"/>
              <w:numId w:val="1"/>
            </w:numPr>
            <w:spacing w:after="0" w:line="240" w:lineRule="auto"/>
            <w:ind w:left="709" w:hanging="357"/>
            <w:contextualSpacing w:val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spacing w:val="-1"/>
              <w:sz w:val="28"/>
              <w:szCs w:val="28"/>
            </w:rPr>
            <w:t xml:space="preserve">Установить и исследовать утилиту </w:t>
          </w:r>
          <w:r w:rsidRPr="00853D3E">
            <w:rPr>
              <w:rFonts w:ascii="Times New Roman" w:hAnsi="Times New Roman" w:cs="Times New Roman"/>
              <w:sz w:val="28"/>
              <w:szCs w:val="28"/>
              <w:lang w:val="en-US"/>
            </w:rPr>
            <w:t>SmartSniff</w:t>
          </w:r>
          <w:r w:rsidRPr="00853D3E">
            <w:rPr>
              <w:rFonts w:ascii="Times New Roman" w:hAnsi="Times New Roman" w:cs="Times New Roman"/>
              <w:sz w:val="28"/>
              <w:szCs w:val="28"/>
            </w:rPr>
            <w:t>: вывод данных (пути, версии, тип протокола и др.), содержимое передаваемых данных в рамках исследуемого сетевого взаимодействия.</w:t>
          </w:r>
        </w:p>
        <w:p w14:paraId="3D57297C" w14:textId="0FDBCFA1" w:rsidR="00853D3E" w:rsidRPr="00853D3E" w:rsidRDefault="00853D3E" w:rsidP="00A63039">
          <w:pPr>
            <w:spacing w:after="0"/>
            <w:ind w:firstLine="708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b/>
              <w:bCs/>
              <w:sz w:val="28"/>
              <w:szCs w:val="28"/>
            </w:rPr>
            <w:t>Ход работы</w:t>
          </w:r>
        </w:p>
        <w:p w14:paraId="3A9342F6" w14:textId="7D5D93A5" w:rsidR="00585132" w:rsidRDefault="0021500E" w:rsidP="008F644A">
          <w:pPr>
            <w:spacing w:after="0"/>
            <w:ind w:firstLine="709"/>
          </w:pPr>
          <w:r w:rsidRPr="0021500E">
            <w:rPr>
              <w:rFonts w:ascii="Times New Roman" w:hAnsi="Times New Roman" w:cs="Times New Roman"/>
              <w:sz w:val="28"/>
              <w:szCs w:val="28"/>
            </w:rPr>
            <w:t xml:space="preserve">Для выполнения работы была установлена программа </w:t>
          </w:r>
          <w:r w:rsidRPr="0021500E">
            <w:rPr>
              <w:rFonts w:ascii="Times New Roman" w:hAnsi="Times New Roman" w:cs="Times New Roman"/>
              <w:sz w:val="28"/>
              <w:szCs w:val="28"/>
              <w:lang w:val="en-US"/>
            </w:rPr>
            <w:t>Adguard</w:t>
          </w:r>
          <w:r w:rsidRPr="0021500E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</w:p>
      </w:sdtContent>
    </w:sdt>
    <w:p w14:paraId="04CF9C16" w14:textId="77777777" w:rsidR="0021500E" w:rsidRDefault="0021500E" w:rsidP="00A63039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547E051C" wp14:editId="27947D3C">
            <wp:extent cx="3115449" cy="2402109"/>
            <wp:effectExtent l="19050" t="19050" r="27940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778" cy="24093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73E68" w14:textId="3B1B8E7C" w:rsidR="00FA243C" w:rsidRPr="00A63039" w:rsidRDefault="0021500E" w:rsidP="00A63039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02077B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</w:t>
      </w: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Стартовое окно программы </w:t>
      </w: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Adguard</w:t>
      </w:r>
    </w:p>
    <w:p w14:paraId="01C52187" w14:textId="09F62259" w:rsidR="00F6760C" w:rsidRDefault="00FA243C" w:rsidP="008F64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E49">
        <w:rPr>
          <w:rFonts w:ascii="Times New Roman" w:hAnsi="Times New Roman" w:cs="Times New Roman"/>
          <w:sz w:val="28"/>
          <w:szCs w:val="28"/>
        </w:rPr>
        <w:t>После установки была проверена работа модуля «Антибаннер». На рисунк</w:t>
      </w:r>
      <w:r w:rsidR="00186E49">
        <w:rPr>
          <w:rFonts w:ascii="Times New Roman" w:hAnsi="Times New Roman" w:cs="Times New Roman"/>
          <w:sz w:val="28"/>
          <w:szCs w:val="28"/>
        </w:rPr>
        <w:t>ах</w:t>
      </w:r>
      <w:r w:rsidRPr="00186E49">
        <w:rPr>
          <w:rFonts w:ascii="Times New Roman" w:hAnsi="Times New Roman" w:cs="Times New Roman"/>
          <w:sz w:val="28"/>
          <w:szCs w:val="28"/>
        </w:rPr>
        <w:t xml:space="preserve"> ниже представлена исходная страница и </w:t>
      </w:r>
      <w:r w:rsidR="00186E49">
        <w:rPr>
          <w:rFonts w:ascii="Times New Roman" w:hAnsi="Times New Roman" w:cs="Times New Roman"/>
          <w:sz w:val="28"/>
          <w:szCs w:val="28"/>
        </w:rPr>
        <w:t xml:space="preserve">страница с </w:t>
      </w:r>
      <w:r w:rsidR="00F6760C">
        <w:rPr>
          <w:rFonts w:ascii="Times New Roman" w:hAnsi="Times New Roman" w:cs="Times New Roman"/>
          <w:sz w:val="28"/>
          <w:szCs w:val="28"/>
        </w:rPr>
        <w:t>активированной программой.</w:t>
      </w:r>
    </w:p>
    <w:p w14:paraId="698565A7" w14:textId="77777777" w:rsidR="00F6760C" w:rsidRDefault="00F6760C" w:rsidP="00A63039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647503A" wp14:editId="0C7BDB79">
            <wp:extent cx="3258438" cy="2073910"/>
            <wp:effectExtent l="19050" t="19050" r="1841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269" cy="20827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BFECE" w14:textId="74F87D5D" w:rsidR="00F6760C" w:rsidRPr="00F6760C" w:rsidRDefault="00F6760C" w:rsidP="00A63039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02077B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2</w:t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Страница при не рабочей программе </w:t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Adguard</w:t>
      </w:r>
    </w:p>
    <w:p w14:paraId="17006CF3" w14:textId="06606D63" w:rsidR="00F6760C" w:rsidRDefault="00F6760C" w:rsidP="00A63039">
      <w:pPr>
        <w:spacing w:after="0"/>
      </w:pPr>
    </w:p>
    <w:p w14:paraId="33820CD1" w14:textId="77777777" w:rsidR="00F6760C" w:rsidRDefault="00F6760C" w:rsidP="00A63039">
      <w:pPr>
        <w:keepNext/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878C436" wp14:editId="0302662F">
            <wp:extent cx="3274918" cy="2000250"/>
            <wp:effectExtent l="19050" t="19050" r="2095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283" cy="2009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C64D9" w14:textId="51131965" w:rsidR="000E00EA" w:rsidRPr="0002077B" w:rsidRDefault="00F6760C" w:rsidP="00A63039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02077B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3</w:t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Страница сайта при включенной программе </w:t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Adguard</w:t>
      </w:r>
    </w:p>
    <w:p w14:paraId="2E6E5C09" w14:textId="4290581E" w:rsidR="000E00EA" w:rsidRPr="000E00EA" w:rsidRDefault="000E00EA" w:rsidP="008F64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0EA">
        <w:rPr>
          <w:rFonts w:ascii="Times New Roman" w:hAnsi="Times New Roman" w:cs="Times New Roman"/>
          <w:sz w:val="28"/>
          <w:szCs w:val="28"/>
        </w:rPr>
        <w:t>Данный пример демонстрирует работу модуля «Антибаннер».</w:t>
      </w:r>
    </w:p>
    <w:p w14:paraId="16E42B4B" w14:textId="1A7CA18A" w:rsidR="00F6760C" w:rsidRDefault="000E00EA" w:rsidP="008F64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0EA">
        <w:rPr>
          <w:rFonts w:ascii="Times New Roman" w:hAnsi="Times New Roman" w:cs="Times New Roman"/>
          <w:sz w:val="28"/>
          <w:szCs w:val="28"/>
        </w:rPr>
        <w:t xml:space="preserve">При попытке зайти на фишинговую страницу </w:t>
      </w:r>
      <w:r>
        <w:rPr>
          <w:rFonts w:ascii="Times New Roman" w:hAnsi="Times New Roman" w:cs="Times New Roman"/>
          <w:sz w:val="28"/>
          <w:szCs w:val="28"/>
        </w:rPr>
        <w:t>модуль программы «Антифишинг» заблокирует страницу и покажет предупреждение.</w:t>
      </w:r>
    </w:p>
    <w:p w14:paraId="5BAAA453" w14:textId="77777777" w:rsidR="004B1CB5" w:rsidRDefault="004B1CB5" w:rsidP="00A63039">
      <w:pPr>
        <w:keepNext/>
        <w:spacing w:after="0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0F4507C6" wp14:editId="2BB1DE4C">
            <wp:extent cx="4078750" cy="2171700"/>
            <wp:effectExtent l="19050" t="19050" r="1714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514" cy="21758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811525" w14:textId="64C22B01" w:rsidR="004B1CB5" w:rsidRPr="00A63039" w:rsidRDefault="004B1CB5" w:rsidP="00A63039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4B1CB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4B1CB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4B1CB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4B1CB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02077B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4</w:t>
      </w:r>
      <w:r w:rsidRPr="004B1CB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4B1CB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Заблокированная фишинговая страница</w:t>
      </w:r>
    </w:p>
    <w:p w14:paraId="21AA73C9" w14:textId="3691620C" w:rsidR="001E1DD6" w:rsidRDefault="009856BE" w:rsidP="008F64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DD6">
        <w:rPr>
          <w:rFonts w:ascii="Times New Roman" w:hAnsi="Times New Roman" w:cs="Times New Roman"/>
          <w:sz w:val="28"/>
          <w:szCs w:val="28"/>
        </w:rPr>
        <w:t>Затем был проверен на эффективность модуль «Родительский контроль»</w:t>
      </w:r>
      <w:r w:rsidR="001E1DD6">
        <w:rPr>
          <w:rFonts w:ascii="Times New Roman" w:hAnsi="Times New Roman" w:cs="Times New Roman"/>
          <w:sz w:val="28"/>
          <w:szCs w:val="28"/>
        </w:rPr>
        <w:t>. С помощью этого модуля можно настроить черный и б</w:t>
      </w:r>
      <w:r w:rsidR="00722818">
        <w:rPr>
          <w:rFonts w:ascii="Times New Roman" w:hAnsi="Times New Roman" w:cs="Times New Roman"/>
          <w:sz w:val="28"/>
          <w:szCs w:val="28"/>
        </w:rPr>
        <w:t xml:space="preserve">елый списки сайтов, которые запрещают и разрешают доступ соответственно. </w:t>
      </w:r>
      <w:r w:rsidR="001E1DD6">
        <w:rPr>
          <w:rFonts w:ascii="Times New Roman" w:hAnsi="Times New Roman" w:cs="Times New Roman"/>
          <w:sz w:val="28"/>
          <w:szCs w:val="28"/>
        </w:rPr>
        <w:t>На рисунках ниже представлены примеры работы этого модуля.</w:t>
      </w:r>
    </w:p>
    <w:p w14:paraId="2E834F89" w14:textId="77777777" w:rsidR="00722818" w:rsidRDefault="00722818" w:rsidP="00A63039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5AA3A43A" wp14:editId="47CCFA66">
            <wp:extent cx="3220166" cy="2482850"/>
            <wp:effectExtent l="19050" t="19050" r="18415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56" cy="24930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C8744" w14:textId="0EE9F9B4" w:rsidR="00722818" w:rsidRDefault="00722818" w:rsidP="00A63039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72281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72281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72281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72281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02077B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5</w:t>
      </w:r>
      <w:r w:rsidRPr="0072281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72281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Редактор черного списка сайтов</w:t>
      </w:r>
    </w:p>
    <w:p w14:paraId="73E532BD" w14:textId="3AD865EF" w:rsidR="00722818" w:rsidRDefault="00722818" w:rsidP="00A63039">
      <w:pPr>
        <w:spacing w:after="0"/>
      </w:pPr>
    </w:p>
    <w:p w14:paraId="65CBF67D" w14:textId="77777777" w:rsidR="00722818" w:rsidRDefault="00722818" w:rsidP="00A63039">
      <w:pPr>
        <w:keepNext/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DAE0C7" wp14:editId="5A4F21A8">
            <wp:extent cx="3272269" cy="1733550"/>
            <wp:effectExtent l="19050" t="19050" r="2349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610" cy="1741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093005" w14:textId="4FBAD622" w:rsidR="00BD7AAC" w:rsidRPr="008F644A" w:rsidRDefault="00722818" w:rsidP="008F644A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B66F0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B66F0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B66F0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B66F0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02077B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6</w:t>
      </w:r>
      <w:r w:rsidRPr="00B66F0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B66F0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Попытка перехода на сайт из черного списка</w:t>
      </w:r>
    </w:p>
    <w:p w14:paraId="72C1A32E" w14:textId="026B3676" w:rsidR="00FA17AC" w:rsidRPr="00FA17AC" w:rsidRDefault="00BD7AAC" w:rsidP="008F64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7AC">
        <w:rPr>
          <w:rFonts w:ascii="Times New Roman" w:hAnsi="Times New Roman" w:cs="Times New Roman"/>
          <w:sz w:val="28"/>
          <w:szCs w:val="28"/>
        </w:rPr>
        <w:t xml:space="preserve">Также была установлена и опробована утилита </w:t>
      </w:r>
      <w:r w:rsidRPr="00FA17AC">
        <w:rPr>
          <w:rFonts w:ascii="Times New Roman" w:hAnsi="Times New Roman" w:cs="Times New Roman"/>
          <w:sz w:val="28"/>
          <w:szCs w:val="28"/>
          <w:lang w:val="en-US"/>
        </w:rPr>
        <w:t>CurrPorts</w:t>
      </w:r>
      <w:r w:rsidRPr="00FA17AC">
        <w:rPr>
          <w:rFonts w:ascii="Times New Roman" w:hAnsi="Times New Roman" w:cs="Times New Roman"/>
          <w:sz w:val="28"/>
          <w:szCs w:val="28"/>
        </w:rPr>
        <w:t xml:space="preserve">. С её помощью была получена информация </w:t>
      </w:r>
      <w:r w:rsidR="00FA17AC">
        <w:rPr>
          <w:rFonts w:ascii="Times New Roman" w:hAnsi="Times New Roman" w:cs="Times New Roman"/>
          <w:sz w:val="28"/>
          <w:szCs w:val="28"/>
        </w:rPr>
        <w:t>о портах, которые используются различными процессами</w:t>
      </w:r>
      <w:r w:rsidR="00FA17AC" w:rsidRPr="00FA17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5D300D" w14:textId="77777777" w:rsidR="00FA17AC" w:rsidRDefault="00FA17AC" w:rsidP="00A63039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72B18A8" wp14:editId="29E13417">
            <wp:extent cx="3815237" cy="1536700"/>
            <wp:effectExtent l="19050" t="19050" r="13970" b="25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561" cy="15537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9E3C9" w14:textId="2CBFE81B" w:rsidR="00186D29" w:rsidRPr="0002077B" w:rsidRDefault="00FA17AC" w:rsidP="008F644A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FA17A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FA17A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FA17A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FA17A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02077B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7</w:t>
      </w:r>
      <w:r w:rsidRPr="00FA17A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FA17A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Информация о привязанных к процессам портах</w:t>
      </w:r>
      <w:r w:rsidR="00186D29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в утилите </w:t>
      </w:r>
      <w:r w:rsidR="00186D29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CurrPorts</w:t>
      </w:r>
    </w:p>
    <w:p w14:paraId="7739E073" w14:textId="66150702" w:rsidR="00BD7AAC" w:rsidRPr="008F644A" w:rsidRDefault="00186D29" w:rsidP="008F64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C11">
        <w:rPr>
          <w:rFonts w:ascii="Times New Roman" w:hAnsi="Times New Roman" w:cs="Times New Roman"/>
          <w:sz w:val="28"/>
          <w:szCs w:val="28"/>
        </w:rPr>
        <w:t xml:space="preserve">Утилита </w:t>
      </w:r>
      <w:r w:rsidRPr="00DC2C11">
        <w:rPr>
          <w:rFonts w:ascii="Times New Roman" w:hAnsi="Times New Roman" w:cs="Times New Roman"/>
          <w:sz w:val="28"/>
          <w:szCs w:val="28"/>
          <w:lang w:val="en-US"/>
        </w:rPr>
        <w:t>SmartSniff</w:t>
      </w:r>
      <w:r w:rsidRPr="00DC2C11">
        <w:rPr>
          <w:rFonts w:ascii="Times New Roman" w:hAnsi="Times New Roman" w:cs="Times New Roman"/>
          <w:sz w:val="28"/>
          <w:szCs w:val="28"/>
        </w:rPr>
        <w:t xml:space="preserve"> представляет собой сниф</w:t>
      </w:r>
      <w:r w:rsidR="00DC2C11">
        <w:rPr>
          <w:rFonts w:ascii="Times New Roman" w:hAnsi="Times New Roman" w:cs="Times New Roman"/>
          <w:sz w:val="28"/>
          <w:szCs w:val="28"/>
        </w:rPr>
        <w:t>ф</w:t>
      </w:r>
      <w:r w:rsidRPr="00DC2C11">
        <w:rPr>
          <w:rFonts w:ascii="Times New Roman" w:hAnsi="Times New Roman" w:cs="Times New Roman"/>
          <w:sz w:val="28"/>
          <w:szCs w:val="28"/>
        </w:rPr>
        <w:t xml:space="preserve">ер </w:t>
      </w:r>
      <w:r w:rsidR="00DC2C11" w:rsidRPr="00DC2C11">
        <w:rPr>
          <w:rFonts w:ascii="Times New Roman" w:hAnsi="Times New Roman" w:cs="Times New Roman"/>
          <w:sz w:val="28"/>
          <w:szCs w:val="28"/>
        </w:rPr>
        <w:t xml:space="preserve">пакетов </w:t>
      </w:r>
      <w:r w:rsidRPr="00DC2C11">
        <w:rPr>
          <w:rFonts w:ascii="Times New Roman" w:hAnsi="Times New Roman" w:cs="Times New Roman"/>
          <w:sz w:val="28"/>
          <w:szCs w:val="28"/>
        </w:rPr>
        <w:t>без разделения на установленные адаптеры (т.е. все перехваченные пакеты просматрива</w:t>
      </w:r>
      <w:r w:rsidR="00DC2C11" w:rsidRPr="00DC2C11">
        <w:rPr>
          <w:rFonts w:ascii="Times New Roman" w:hAnsi="Times New Roman" w:cs="Times New Roman"/>
          <w:sz w:val="28"/>
          <w:szCs w:val="28"/>
        </w:rPr>
        <w:t>ются формате диалога клиент-сервер</w:t>
      </w:r>
      <w:r w:rsidRPr="00DC2C11">
        <w:rPr>
          <w:rFonts w:ascii="Times New Roman" w:hAnsi="Times New Roman" w:cs="Times New Roman"/>
          <w:sz w:val="28"/>
          <w:szCs w:val="28"/>
        </w:rPr>
        <w:t>)</w:t>
      </w:r>
      <w:r w:rsidR="00DC2C11" w:rsidRPr="00DC2C11">
        <w:rPr>
          <w:rFonts w:ascii="Times New Roman" w:hAnsi="Times New Roman" w:cs="Times New Roman"/>
          <w:sz w:val="28"/>
          <w:szCs w:val="28"/>
        </w:rPr>
        <w:t>. На рисунке ниже представлены результаты работы программы.</w:t>
      </w:r>
    </w:p>
    <w:p w14:paraId="384782CF" w14:textId="77777777" w:rsidR="00DC2C11" w:rsidRDefault="00DC2C11" w:rsidP="00A63039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7DDD48B" wp14:editId="3AEB7835">
            <wp:extent cx="3019425" cy="3116899"/>
            <wp:effectExtent l="19050" t="19050" r="9525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255" cy="31301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392E3" w14:textId="56A45FDF" w:rsidR="00BD7AAC" w:rsidRPr="008F644A" w:rsidRDefault="00DC2C11" w:rsidP="008F644A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DC2C11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DC2C11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DC2C11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DC2C11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02077B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8</w:t>
      </w:r>
      <w:r w:rsidRPr="00DC2C11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DC2C11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– Перехваченный траффик утилитой </w:t>
      </w:r>
      <w:r w:rsidRPr="00DC2C11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SmartSniff</w:t>
      </w:r>
    </w:p>
    <w:p w14:paraId="1B5A7874" w14:textId="766F68EF" w:rsidR="00DC2C11" w:rsidRPr="008F644A" w:rsidRDefault="008F644A" w:rsidP="008F64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4A">
        <w:rPr>
          <w:rFonts w:ascii="Times New Roman" w:hAnsi="Times New Roman" w:cs="Times New Roman"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E53911">
        <w:rPr>
          <w:rFonts w:ascii="Times New Roman" w:hAnsi="Times New Roman" w:cs="Times New Roman"/>
          <w:sz w:val="28"/>
          <w:szCs w:val="28"/>
        </w:rPr>
        <w:t xml:space="preserve">ыли изучены и исследованы программа </w:t>
      </w:r>
      <w:r w:rsidR="00DC2C11" w:rsidRPr="00853D3E">
        <w:rPr>
          <w:rFonts w:ascii="Times New Roman" w:hAnsi="Times New Roman" w:cs="Times New Roman"/>
          <w:sz w:val="28"/>
          <w:szCs w:val="28"/>
        </w:rPr>
        <w:t>Adguard</w:t>
      </w:r>
      <w:r w:rsidR="00E53911">
        <w:rPr>
          <w:rFonts w:ascii="Times New Roman" w:hAnsi="Times New Roman" w:cs="Times New Roman"/>
          <w:sz w:val="28"/>
          <w:szCs w:val="28"/>
        </w:rPr>
        <w:t xml:space="preserve"> и</w:t>
      </w:r>
      <w:r w:rsidR="00DC2C11" w:rsidRPr="00853D3E">
        <w:rPr>
          <w:rFonts w:ascii="Times New Roman" w:hAnsi="Times New Roman" w:cs="Times New Roman"/>
          <w:sz w:val="28"/>
          <w:szCs w:val="28"/>
        </w:rPr>
        <w:t xml:space="preserve"> утилит</w:t>
      </w:r>
      <w:r w:rsidR="00E53911">
        <w:rPr>
          <w:rFonts w:ascii="Times New Roman" w:hAnsi="Times New Roman" w:cs="Times New Roman"/>
          <w:sz w:val="28"/>
          <w:szCs w:val="28"/>
        </w:rPr>
        <w:t>ы</w:t>
      </w:r>
      <w:r w:rsidR="00DC2C11" w:rsidRPr="00853D3E">
        <w:rPr>
          <w:rFonts w:ascii="Times New Roman" w:hAnsi="Times New Roman" w:cs="Times New Roman"/>
          <w:sz w:val="28"/>
          <w:szCs w:val="28"/>
        </w:rPr>
        <w:t xml:space="preserve"> CurrPorts и </w:t>
      </w:r>
      <w:r w:rsidR="00DC2C11" w:rsidRPr="00853D3E">
        <w:rPr>
          <w:rFonts w:ascii="Times New Roman" w:hAnsi="Times New Roman" w:cs="Times New Roman"/>
          <w:sz w:val="28"/>
          <w:szCs w:val="28"/>
          <w:lang w:val="en-US"/>
        </w:rPr>
        <w:t>SmartSniff</w:t>
      </w:r>
      <w:r w:rsidR="00DC2C11" w:rsidRPr="00853D3E">
        <w:rPr>
          <w:rFonts w:ascii="Times New Roman" w:hAnsi="Times New Roman" w:cs="Times New Roman"/>
          <w:sz w:val="28"/>
          <w:szCs w:val="28"/>
        </w:rPr>
        <w:t>.</w:t>
      </w:r>
      <w:r w:rsidR="00E53911">
        <w:rPr>
          <w:rFonts w:ascii="Times New Roman" w:hAnsi="Times New Roman" w:cs="Times New Roman"/>
          <w:sz w:val="28"/>
          <w:szCs w:val="28"/>
        </w:rPr>
        <w:t xml:space="preserve"> Данные программные средства обеспечивают безопасность при поиске в сети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53911">
        <w:rPr>
          <w:rFonts w:ascii="Times New Roman" w:hAnsi="Times New Roman" w:cs="Times New Roman"/>
          <w:sz w:val="28"/>
          <w:szCs w:val="28"/>
        </w:rPr>
        <w:t>нтернет</w:t>
      </w:r>
      <w:r w:rsidR="00BF4E0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DC2C11" w:rsidRPr="008F644A" w:rsidSect="00A63039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F12F50" w14:textId="77777777" w:rsidR="00EE496D" w:rsidRDefault="00EE496D" w:rsidP="00BD7AAC">
      <w:pPr>
        <w:spacing w:after="0" w:line="240" w:lineRule="auto"/>
      </w:pPr>
      <w:r>
        <w:separator/>
      </w:r>
    </w:p>
  </w:endnote>
  <w:endnote w:type="continuationSeparator" w:id="0">
    <w:p w14:paraId="746536E6" w14:textId="77777777" w:rsidR="00EE496D" w:rsidRDefault="00EE496D" w:rsidP="00BD7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31593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48436E9" w14:textId="38AD6856" w:rsidR="00BD7AAC" w:rsidRPr="00A63039" w:rsidRDefault="00BD7AAC" w:rsidP="00A63039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6303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6303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6303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2077B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A6303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3EF508" w14:textId="77777777" w:rsidR="00EE496D" w:rsidRDefault="00EE496D" w:rsidP="00BD7AAC">
      <w:pPr>
        <w:spacing w:after="0" w:line="240" w:lineRule="auto"/>
      </w:pPr>
      <w:r>
        <w:separator/>
      </w:r>
    </w:p>
  </w:footnote>
  <w:footnote w:type="continuationSeparator" w:id="0">
    <w:p w14:paraId="196D42D6" w14:textId="77777777" w:rsidR="00EE496D" w:rsidRDefault="00EE496D" w:rsidP="00BD7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9580C"/>
    <w:multiLevelType w:val="hybridMultilevel"/>
    <w:tmpl w:val="250815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132"/>
    <w:rsid w:val="0002077B"/>
    <w:rsid w:val="0006726A"/>
    <w:rsid w:val="000E00EA"/>
    <w:rsid w:val="00186D29"/>
    <w:rsid w:val="00186E49"/>
    <w:rsid w:val="001E1DD6"/>
    <w:rsid w:val="0021500E"/>
    <w:rsid w:val="004B1CB5"/>
    <w:rsid w:val="00585132"/>
    <w:rsid w:val="00610D2F"/>
    <w:rsid w:val="00722818"/>
    <w:rsid w:val="00853D3E"/>
    <w:rsid w:val="008573D7"/>
    <w:rsid w:val="008F644A"/>
    <w:rsid w:val="009856BE"/>
    <w:rsid w:val="00A63039"/>
    <w:rsid w:val="00B66F0D"/>
    <w:rsid w:val="00BD7AAC"/>
    <w:rsid w:val="00BF4E0C"/>
    <w:rsid w:val="00DC2C11"/>
    <w:rsid w:val="00E53911"/>
    <w:rsid w:val="00E548A9"/>
    <w:rsid w:val="00EE496D"/>
    <w:rsid w:val="00F6760C"/>
    <w:rsid w:val="00FA17AC"/>
    <w:rsid w:val="00FA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79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C11"/>
  </w:style>
  <w:style w:type="paragraph" w:styleId="4">
    <w:name w:val="heading 4"/>
    <w:basedOn w:val="a"/>
    <w:next w:val="a"/>
    <w:link w:val="40"/>
    <w:autoRedefine/>
    <w:uiPriority w:val="99"/>
    <w:unhideWhenUsed/>
    <w:qFormat/>
    <w:rsid w:val="00585132"/>
    <w:pPr>
      <w:keepNext/>
      <w:spacing w:before="120" w:after="6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5132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5851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58513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58513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Strong"/>
    <w:uiPriority w:val="99"/>
    <w:qFormat/>
    <w:rsid w:val="00585132"/>
    <w:rPr>
      <w:rFonts w:ascii="Times New Roman" w:hAnsi="Times New Roman" w:cs="Times New Roman" w:hint="default"/>
      <w:b/>
      <w:bCs w:val="0"/>
    </w:rPr>
  </w:style>
  <w:style w:type="character" w:customStyle="1" w:styleId="40">
    <w:name w:val="Заголовок 4 Знак"/>
    <w:basedOn w:val="a0"/>
    <w:link w:val="4"/>
    <w:uiPriority w:val="99"/>
    <w:rsid w:val="005851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853D3E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150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D7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D7AAC"/>
  </w:style>
  <w:style w:type="paragraph" w:styleId="aa">
    <w:name w:val="footer"/>
    <w:basedOn w:val="a"/>
    <w:link w:val="ab"/>
    <w:uiPriority w:val="99"/>
    <w:unhideWhenUsed/>
    <w:rsid w:val="00BD7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D7AAC"/>
  </w:style>
  <w:style w:type="paragraph" w:styleId="ac">
    <w:name w:val="Balloon Text"/>
    <w:basedOn w:val="a"/>
    <w:link w:val="ad"/>
    <w:uiPriority w:val="99"/>
    <w:semiHidden/>
    <w:unhideWhenUsed/>
    <w:rsid w:val="00A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63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C11"/>
  </w:style>
  <w:style w:type="paragraph" w:styleId="4">
    <w:name w:val="heading 4"/>
    <w:basedOn w:val="a"/>
    <w:next w:val="a"/>
    <w:link w:val="40"/>
    <w:autoRedefine/>
    <w:uiPriority w:val="99"/>
    <w:unhideWhenUsed/>
    <w:qFormat/>
    <w:rsid w:val="00585132"/>
    <w:pPr>
      <w:keepNext/>
      <w:spacing w:before="120" w:after="6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5132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5851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58513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58513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Strong"/>
    <w:uiPriority w:val="99"/>
    <w:qFormat/>
    <w:rsid w:val="00585132"/>
    <w:rPr>
      <w:rFonts w:ascii="Times New Roman" w:hAnsi="Times New Roman" w:cs="Times New Roman" w:hint="default"/>
      <w:b/>
      <w:bCs w:val="0"/>
    </w:rPr>
  </w:style>
  <w:style w:type="character" w:customStyle="1" w:styleId="40">
    <w:name w:val="Заголовок 4 Знак"/>
    <w:basedOn w:val="a0"/>
    <w:link w:val="4"/>
    <w:uiPriority w:val="99"/>
    <w:rsid w:val="005851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853D3E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150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D7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D7AAC"/>
  </w:style>
  <w:style w:type="paragraph" w:styleId="aa">
    <w:name w:val="footer"/>
    <w:basedOn w:val="a"/>
    <w:link w:val="ab"/>
    <w:uiPriority w:val="99"/>
    <w:unhideWhenUsed/>
    <w:rsid w:val="00BD7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D7AAC"/>
  </w:style>
  <w:style w:type="paragraph" w:styleId="ac">
    <w:name w:val="Balloon Text"/>
    <w:basedOn w:val="a"/>
    <w:link w:val="ad"/>
    <w:uiPriority w:val="99"/>
    <w:semiHidden/>
    <w:unhideWhenUsed/>
    <w:rsid w:val="00A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63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Глейм</dc:creator>
  <cp:lastModifiedBy>Alex</cp:lastModifiedBy>
  <cp:revision>2</cp:revision>
  <dcterms:created xsi:type="dcterms:W3CDTF">2022-04-11T18:37:00Z</dcterms:created>
  <dcterms:modified xsi:type="dcterms:W3CDTF">2022-04-11T18:37:00Z</dcterms:modified>
</cp:coreProperties>
</file>