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CA75" w14:textId="48B5DD79" w:rsidR="00F30892" w:rsidRDefault="00F30892">
      <w:r w:rsidRPr="00F30892">
        <w:rPr>
          <w:u w:val="single"/>
        </w:rPr>
        <w:t>RUN Device Features</w:t>
      </w:r>
    </w:p>
    <w:p w14:paraId="29BE7D11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Time</w:t>
      </w:r>
    </w:p>
    <w:p w14:paraId="0BD0AD4D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Heart rate</w:t>
      </w:r>
    </w:p>
    <w:p w14:paraId="5F951852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Respiratory rate</w:t>
      </w:r>
    </w:p>
    <w:p w14:paraId="75D2E837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Pedometer</w:t>
      </w:r>
    </w:p>
    <w:p w14:paraId="37236B6F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Distance traveled</w:t>
      </w:r>
    </w:p>
    <w:p w14:paraId="64DD5910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Stopwatch</w:t>
      </w:r>
    </w:p>
    <w:p w14:paraId="1AAEAF8E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Timer</w:t>
      </w:r>
    </w:p>
    <w:p w14:paraId="3A918DEA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Mini games associated with walking</w:t>
      </w:r>
    </w:p>
    <w:p w14:paraId="7CFE0DBD" w14:textId="77777777" w:rsidR="00F30892" w:rsidRDefault="00F30892" w:rsidP="00F30892">
      <w:pPr>
        <w:pStyle w:val="ListParagraph"/>
        <w:numPr>
          <w:ilvl w:val="1"/>
          <w:numId w:val="2"/>
        </w:numPr>
        <w:spacing w:after="0" w:line="240" w:lineRule="auto"/>
      </w:pPr>
      <w:r>
        <w:t>Needs to be able to connect to internet</w:t>
      </w:r>
    </w:p>
    <w:p w14:paraId="396213A8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Calories</w:t>
      </w:r>
    </w:p>
    <w:p w14:paraId="0298E196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Calendar</w:t>
      </w:r>
    </w:p>
    <w:p w14:paraId="3E12EAE5" w14:textId="77777777" w:rsid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Plots heart rate</w:t>
      </w:r>
    </w:p>
    <w:p w14:paraId="03FE47A6" w14:textId="4F4D3D84" w:rsidR="00F30892" w:rsidRPr="00F30892" w:rsidRDefault="00F30892" w:rsidP="00F30892">
      <w:pPr>
        <w:pStyle w:val="ListParagraph"/>
        <w:numPr>
          <w:ilvl w:val="0"/>
          <w:numId w:val="2"/>
        </w:numPr>
        <w:spacing w:after="0" w:line="240" w:lineRule="auto"/>
      </w:pPr>
      <w:r>
        <w:t>Plays music (8-bit tones?)</w:t>
      </w:r>
      <w:bookmarkStart w:id="0" w:name="_GoBack"/>
      <w:bookmarkEnd w:id="0"/>
    </w:p>
    <w:sectPr w:rsidR="00F30892" w:rsidRPr="00F3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AF7"/>
    <w:multiLevelType w:val="hybridMultilevel"/>
    <w:tmpl w:val="A14206E2"/>
    <w:lvl w:ilvl="0" w:tplc="DE307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7181D"/>
    <w:multiLevelType w:val="hybridMultilevel"/>
    <w:tmpl w:val="B3F2E986"/>
    <w:lvl w:ilvl="0" w:tplc="6F6ACD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92"/>
    <w:rsid w:val="006501BB"/>
    <w:rsid w:val="00F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1E41"/>
  <w15:chartTrackingRefBased/>
  <w15:docId w15:val="{E79CDC57-461A-4BBF-9F6C-F07A2760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</dc:creator>
  <cp:keywords/>
  <dc:description/>
  <cp:lastModifiedBy>Priya S</cp:lastModifiedBy>
  <cp:revision>1</cp:revision>
  <dcterms:created xsi:type="dcterms:W3CDTF">2020-05-28T22:39:00Z</dcterms:created>
  <dcterms:modified xsi:type="dcterms:W3CDTF">2020-05-28T22:40:00Z</dcterms:modified>
</cp:coreProperties>
</file>