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732F" w:rsidRDefault="00DB732F"/>
    <w:p w:rsidR="00514A30" w:rsidRPr="00695B26" w:rsidRDefault="00514A30" w:rsidP="00514A30">
      <w:pPr>
        <w:ind w:left="2160"/>
        <w:rPr>
          <w:b/>
          <w:i/>
          <w:sz w:val="28"/>
          <w:szCs w:val="28"/>
        </w:rPr>
      </w:pPr>
      <w:r>
        <w:t xml:space="preserve">                  </w:t>
      </w:r>
      <w:r w:rsidRPr="00695B26">
        <w:rPr>
          <w:b/>
          <w:i/>
          <w:sz w:val="28"/>
          <w:szCs w:val="28"/>
        </w:rPr>
        <w:t>Online Question Archive</w:t>
      </w:r>
    </w:p>
    <w:p w:rsidR="00514A30" w:rsidRPr="00695B26" w:rsidRDefault="00514A30" w:rsidP="00514A30">
      <w:pPr>
        <w:rPr>
          <w:b/>
          <w:sz w:val="28"/>
          <w:szCs w:val="28"/>
        </w:rPr>
      </w:pPr>
      <w:r w:rsidRPr="00695B26">
        <w:rPr>
          <w:b/>
          <w:sz w:val="28"/>
          <w:szCs w:val="28"/>
        </w:rPr>
        <w:t xml:space="preserve">Project Goal: </w:t>
      </w:r>
    </w:p>
    <w:p w:rsidR="00514A30" w:rsidRDefault="00514A30" w:rsidP="00514A30">
      <w:r>
        <w:t>This project is done with an intention to serve as a question archive for Khulna University.</w:t>
      </w:r>
    </w:p>
    <w:p w:rsidR="00514A30" w:rsidRDefault="00514A30" w:rsidP="00514A30">
      <w:r>
        <w:t>Basic operation like question upload to advanced searching, everything can be done with it.</w:t>
      </w:r>
    </w:p>
    <w:p w:rsidR="00514A30" w:rsidRDefault="00514A30" w:rsidP="00514A30"/>
    <w:p w:rsidR="00514A30" w:rsidRPr="00695B26" w:rsidRDefault="00514A30" w:rsidP="00514A30">
      <w:pPr>
        <w:rPr>
          <w:b/>
          <w:sz w:val="28"/>
          <w:szCs w:val="28"/>
        </w:rPr>
      </w:pPr>
      <w:r w:rsidRPr="00695B26">
        <w:rPr>
          <w:b/>
          <w:sz w:val="28"/>
          <w:szCs w:val="28"/>
        </w:rPr>
        <w:t xml:space="preserve">Language Used: </w:t>
      </w:r>
    </w:p>
    <w:p w:rsidR="00514A30" w:rsidRDefault="00514A30" w:rsidP="00514A30">
      <w:r>
        <w:t>For backend, PHP and MySQL have been used and for frontend, basic html and css have been used.</w:t>
      </w:r>
    </w:p>
    <w:p w:rsidR="00514A30" w:rsidRDefault="00514A30" w:rsidP="00514A30"/>
    <w:p w:rsidR="00514A30" w:rsidRPr="00695B26" w:rsidRDefault="00514A30" w:rsidP="00514A30">
      <w:pPr>
        <w:rPr>
          <w:b/>
          <w:sz w:val="28"/>
          <w:szCs w:val="28"/>
        </w:rPr>
      </w:pPr>
      <w:r w:rsidRPr="00695B26">
        <w:rPr>
          <w:b/>
          <w:sz w:val="28"/>
          <w:szCs w:val="28"/>
        </w:rPr>
        <w:t>Resources:</w:t>
      </w:r>
    </w:p>
    <w:p w:rsidR="00514A30" w:rsidRDefault="00514A30" w:rsidP="00514A30">
      <w:r>
        <w:t>The repository contains the BAO,DAO,VIEW,BLADE and COMMON class file. The SQL database is also provided.</w:t>
      </w:r>
    </w:p>
    <w:p w:rsidR="00514A30" w:rsidRPr="00695B26" w:rsidRDefault="00514A30" w:rsidP="00514A30">
      <w:pPr>
        <w:rPr>
          <w:b/>
          <w:sz w:val="28"/>
          <w:szCs w:val="28"/>
        </w:rPr>
      </w:pPr>
      <w:r w:rsidRPr="00695B26">
        <w:rPr>
          <w:b/>
          <w:sz w:val="28"/>
          <w:szCs w:val="28"/>
        </w:rPr>
        <w:t>Functionality:</w:t>
      </w:r>
    </w:p>
    <w:p w:rsidR="00695B26" w:rsidRDefault="00514A30" w:rsidP="00514A30">
      <w:r>
        <w:t>This module has the basic CRUD operation of a question. It takes course title, course no, Term, Session, Teacher, Question type, Tag, Date as input and put those in tbl_question_archive table. Note that, not the title, course no , term ,session , teacher value are saved but their corresponding  ID from other table are saved.</w:t>
      </w:r>
      <w:r w:rsidR="00695B26">
        <w:t xml:space="preserve"> Question can be downloaded with the link provided in the question title.</w:t>
      </w:r>
    </w:p>
    <w:p w:rsidR="00695B26" w:rsidRDefault="00695B26" w:rsidP="00514A30">
      <w:r>
        <w:t>Users can also edit and delete question from this window.</w:t>
      </w:r>
    </w:p>
    <w:p w:rsidR="00514A30" w:rsidRDefault="00514A30" w:rsidP="00514A30">
      <w:r>
        <w:t xml:space="preserve">In the search layout, we can select the criteria for which we want to search the </w:t>
      </w:r>
      <w:r w:rsidR="00695B26">
        <w:t>question with. We just tick those tickboxes that we want to set as criteria. Question can be downloaded with the download button provided in the search result.</w:t>
      </w:r>
    </w:p>
    <w:p w:rsidR="00695B26" w:rsidRDefault="00695B26" w:rsidP="00514A30"/>
    <w:p w:rsidR="00514A30" w:rsidRPr="00695B26" w:rsidRDefault="00514A30" w:rsidP="00514A30">
      <w:pPr>
        <w:rPr>
          <w:b/>
          <w:sz w:val="28"/>
          <w:szCs w:val="28"/>
        </w:rPr>
      </w:pPr>
      <w:r w:rsidRPr="00695B26">
        <w:rPr>
          <w:b/>
          <w:sz w:val="28"/>
          <w:szCs w:val="28"/>
        </w:rPr>
        <w:t xml:space="preserve"> </w:t>
      </w:r>
      <w:r w:rsidR="00695B26" w:rsidRPr="00695B26">
        <w:rPr>
          <w:b/>
          <w:sz w:val="28"/>
          <w:szCs w:val="28"/>
        </w:rPr>
        <w:t xml:space="preserve">Style: </w:t>
      </w:r>
    </w:p>
    <w:p w:rsidR="00695B26" w:rsidRDefault="00695B26" w:rsidP="00514A30">
      <w:r>
        <w:t xml:space="preserve">The stylesheet can be found in style.css file. This is just a basic styling that adds only some basic colors. Prospective Programmers can change it according to their need. </w:t>
      </w:r>
    </w:p>
    <w:p w:rsidR="00DC241C" w:rsidRDefault="00DC241C" w:rsidP="00514A30"/>
    <w:p w:rsidR="00DC241C" w:rsidRDefault="00DC241C" w:rsidP="00514A30">
      <w:pPr>
        <w:rPr>
          <w:b/>
          <w:sz w:val="28"/>
          <w:szCs w:val="28"/>
        </w:rPr>
      </w:pPr>
      <w:r w:rsidRPr="00DC241C">
        <w:rPr>
          <w:b/>
          <w:sz w:val="28"/>
          <w:szCs w:val="28"/>
        </w:rPr>
        <w:t>License:</w:t>
      </w:r>
    </w:p>
    <w:p w:rsidR="00DC241C" w:rsidRPr="00DC241C" w:rsidRDefault="00DC241C" w:rsidP="00514A30">
      <w:r>
        <w:t>This project is under GNU license. Anyone with good intention is free to use it according to their need in future.</w:t>
      </w:r>
      <w:bookmarkStart w:id="0" w:name="_GoBack"/>
      <w:bookmarkEnd w:id="0"/>
      <w:r>
        <w:t xml:space="preserve"> </w:t>
      </w:r>
    </w:p>
    <w:sectPr w:rsidR="00DC241C" w:rsidRPr="00DC24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F72D37"/>
    <w:multiLevelType w:val="multilevel"/>
    <w:tmpl w:val="92D09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A30"/>
    <w:rsid w:val="00514A30"/>
    <w:rsid w:val="00695B26"/>
    <w:rsid w:val="00DB732F"/>
    <w:rsid w:val="00DC2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EB3C46-045C-4AED-BDD2-F75CB62D9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234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Masum Moral</dc:creator>
  <cp:keywords/>
  <dc:description/>
  <cp:lastModifiedBy>Masum Moral</cp:lastModifiedBy>
  <cp:revision>2</cp:revision>
  <dcterms:created xsi:type="dcterms:W3CDTF">2017-04-11T07:45:00Z</dcterms:created>
  <dcterms:modified xsi:type="dcterms:W3CDTF">2017-04-11T08:02:00Z</dcterms:modified>
</cp:coreProperties>
</file>