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20" w:rsidRDefault="006C1820" w:rsidP="00A93C70">
      <w:pPr>
        <w:jc w:val="center"/>
        <w:rPr>
          <w:sz w:val="36"/>
          <w:szCs w:val="36"/>
        </w:rPr>
      </w:pPr>
      <w:r w:rsidRPr="006C1820">
        <w:rPr>
          <w:rFonts w:hint="eastAsia"/>
          <w:sz w:val="36"/>
          <w:szCs w:val="36"/>
        </w:rPr>
        <w:t>项目总结</w:t>
      </w:r>
    </w:p>
    <w:p w:rsidR="00A93C70" w:rsidRPr="00A93C70" w:rsidRDefault="00A93C70" w:rsidP="00A93C70">
      <w:pPr>
        <w:jc w:val="center"/>
        <w:rPr>
          <w:sz w:val="20"/>
          <w:szCs w:val="20"/>
        </w:rPr>
      </w:pPr>
    </w:p>
    <w:p w:rsidR="00AC5F40" w:rsidRDefault="00AC5F40" w:rsidP="00A93C70">
      <w:pPr>
        <w:spacing w:line="420" w:lineRule="exact"/>
        <w:ind w:firstLineChars="200" w:firstLine="480"/>
        <w:rPr>
          <w:sz w:val="24"/>
        </w:rPr>
      </w:pPr>
      <w:bookmarkStart w:id="0" w:name="_GoBack"/>
      <w:bookmarkEnd w:id="0"/>
      <w:r w:rsidRPr="006C1820">
        <w:rPr>
          <w:rFonts w:hint="eastAsia"/>
          <w:sz w:val="24"/>
        </w:rPr>
        <w:t>本次项目中我负责的内容主要有两部分：</w:t>
      </w:r>
      <w:r>
        <w:rPr>
          <w:rFonts w:hint="eastAsia"/>
          <w:sz w:val="24"/>
        </w:rPr>
        <w:t>（1）测试程序，在已开发的基础上通过一些测试样例进行测试，以让程序能顺利迭代（2）前端开发，在这一部分中我主要负责的是“日程安排”这一块需求的开发。</w:t>
      </w:r>
    </w:p>
    <w:p w:rsidR="00AC5F40" w:rsidRDefault="00AC5F40" w:rsidP="00AC5F40">
      <w:pPr>
        <w:spacing w:line="42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这个项目是根据组员中有合唱团管理的真实需求，</w:t>
      </w:r>
      <w:r w:rsidR="00D9620C">
        <w:rPr>
          <w:rFonts w:hint="eastAsia"/>
          <w:sz w:val="24"/>
        </w:rPr>
        <w:t xml:space="preserve">所以对成果的标准要求也就更苛刻，这种真实案例的项目也能够更好地实践课程上关于项目管理的原则、分析方法和实施策略 </w:t>
      </w:r>
    </w:p>
    <w:p w:rsidR="00882207" w:rsidRDefault="00882207" w:rsidP="00AC5F40">
      <w:pPr>
        <w:spacing w:line="42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第一部分是测试程序，得益于其他组员的高效率，他们开发的程序能够让我</w:t>
      </w:r>
      <w:r w:rsidR="00D8760A">
        <w:rPr>
          <w:rFonts w:hint="eastAsia"/>
          <w:sz w:val="24"/>
        </w:rPr>
        <w:t>能够根据项目进度安排有充足的时间进行测试，也得益于他们的低错误率，让我的测试样例基本全部通过，使得项目可以进行下一次的迭代。</w:t>
      </w:r>
    </w:p>
    <w:p w:rsidR="00D8760A" w:rsidRDefault="00D8760A" w:rsidP="00AC5F40">
      <w:pPr>
        <w:spacing w:line="42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第二部分是前端的开发，由于前端的工作量比较大，所以我也被分配了一些前端的任务，其中我负责的是</w:t>
      </w:r>
      <w:r w:rsidR="003106F1">
        <w:rPr>
          <w:rFonts w:hint="eastAsia"/>
          <w:sz w:val="24"/>
        </w:rPr>
        <w:t>关于项目</w:t>
      </w:r>
      <w:r w:rsidR="00B80C42">
        <w:rPr>
          <w:rFonts w:hint="eastAsia"/>
          <w:sz w:val="24"/>
        </w:rPr>
        <w:t>日程安排的内容，参考了网上关于日历的前端样式，作为参考，增加了关于日程安排的内容空间，得益于后端开发同学详尽的API数据调用文档，使得我的前端开发事半功倍。</w:t>
      </w:r>
    </w:p>
    <w:p w:rsidR="00B56299" w:rsidRDefault="00B56299" w:rsidP="00A93C70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最后不得不提一点的是，开始我们是在</w:t>
      </w:r>
      <w:proofErr w:type="gramStart"/>
      <w:r>
        <w:rPr>
          <w:rFonts w:hint="eastAsia"/>
          <w:sz w:val="24"/>
        </w:rPr>
        <w:t>微信群</w:t>
      </w:r>
      <w:proofErr w:type="gramEnd"/>
      <w:r>
        <w:rPr>
          <w:rFonts w:hint="eastAsia"/>
          <w:sz w:val="24"/>
        </w:rPr>
        <w:t>中进行交流的，但是不得不说在进行项目管理的时候，QQ群的确</w:t>
      </w:r>
      <w:proofErr w:type="gramStart"/>
      <w:r>
        <w:rPr>
          <w:rFonts w:hint="eastAsia"/>
          <w:sz w:val="24"/>
        </w:rPr>
        <w:t>比微信群方便</w:t>
      </w:r>
      <w:proofErr w:type="gramEnd"/>
      <w:r>
        <w:rPr>
          <w:rFonts w:hint="eastAsia"/>
          <w:sz w:val="24"/>
        </w:rPr>
        <w:t>很多，</w:t>
      </w:r>
      <w:r w:rsidR="00A93C70">
        <w:rPr>
          <w:rFonts w:hint="eastAsia"/>
          <w:sz w:val="24"/>
        </w:rPr>
        <w:t>除了交流之外，它还</w:t>
      </w:r>
      <w:r>
        <w:rPr>
          <w:rFonts w:hint="eastAsia"/>
          <w:sz w:val="24"/>
        </w:rPr>
        <w:t>可以充当通告管理系统和文件管理系统</w:t>
      </w:r>
      <w:r w:rsidR="00A93C70">
        <w:rPr>
          <w:rFonts w:hint="eastAsia"/>
          <w:sz w:val="24"/>
        </w:rPr>
        <w:t>。所以</w:t>
      </w:r>
      <w:r>
        <w:rPr>
          <w:rFonts w:hint="eastAsia"/>
          <w:sz w:val="24"/>
        </w:rPr>
        <w:t>从微信群转到QQ群之后，我们的开发效率</w:t>
      </w:r>
      <w:r w:rsidR="00A93C70">
        <w:rPr>
          <w:rFonts w:hint="eastAsia"/>
          <w:sz w:val="24"/>
        </w:rPr>
        <w:t>也的确</w:t>
      </w:r>
      <w:r>
        <w:rPr>
          <w:rFonts w:hint="eastAsia"/>
          <w:sz w:val="24"/>
        </w:rPr>
        <w:t>提高了不少。</w:t>
      </w:r>
    </w:p>
    <w:p w:rsidR="00A93C70" w:rsidRDefault="00B80C42" w:rsidP="00A93C70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本次</w:t>
      </w:r>
      <w:r w:rsidR="00A93071">
        <w:rPr>
          <w:rFonts w:hint="eastAsia"/>
          <w:sz w:val="24"/>
        </w:rPr>
        <w:t>项目不仅让我实践了项目管理的方法、手段、分析和策略，更让我体会到了团队合作的重要性，</w:t>
      </w:r>
      <w:r w:rsidR="00697595">
        <w:rPr>
          <w:rFonts w:hint="eastAsia"/>
          <w:sz w:val="24"/>
        </w:rPr>
        <w:t>感谢我的团队的每一位成员，他们都很厉害 ，值得我学习。</w:t>
      </w:r>
    </w:p>
    <w:p w:rsidR="00A93C70" w:rsidRPr="006E4602" w:rsidRDefault="00A93C70" w:rsidP="00A93C70">
      <w:pPr>
        <w:spacing w:line="420" w:lineRule="exact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1</w:t>
      </w:r>
      <w:r w:rsidR="00B80C42">
        <w:rPr>
          <w:sz w:val="24"/>
        </w:rPr>
        <w:t>53020100</w:t>
      </w:r>
      <w:r w:rsidR="00B80C42">
        <w:rPr>
          <w:rFonts w:hint="eastAsia"/>
          <w:sz w:val="24"/>
        </w:rPr>
        <w:t>2</w:t>
      </w:r>
      <w:r>
        <w:rPr>
          <w:sz w:val="24"/>
        </w:rPr>
        <w:t>4</w:t>
      </w:r>
      <w:r>
        <w:rPr>
          <w:sz w:val="24"/>
        </w:rPr>
        <w:tab/>
      </w:r>
      <w:r w:rsidR="00B80C42">
        <w:rPr>
          <w:rFonts w:hint="eastAsia"/>
          <w:sz w:val="24"/>
        </w:rPr>
        <w:t>汪励颢</w:t>
      </w:r>
    </w:p>
    <w:sectPr w:rsidR="00A93C70" w:rsidRPr="006E4602" w:rsidSect="00623F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20"/>
    <w:rsid w:val="002C379B"/>
    <w:rsid w:val="003106F1"/>
    <w:rsid w:val="003F418F"/>
    <w:rsid w:val="00623F23"/>
    <w:rsid w:val="00697595"/>
    <w:rsid w:val="006C1820"/>
    <w:rsid w:val="006E4602"/>
    <w:rsid w:val="00772933"/>
    <w:rsid w:val="00882207"/>
    <w:rsid w:val="00A56CD4"/>
    <w:rsid w:val="00A93071"/>
    <w:rsid w:val="00A93C70"/>
    <w:rsid w:val="00AC5F40"/>
    <w:rsid w:val="00B56299"/>
    <w:rsid w:val="00B80C42"/>
    <w:rsid w:val="00CF529C"/>
    <w:rsid w:val="00D8760A"/>
    <w:rsid w:val="00D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02D9"/>
  <w15:chartTrackingRefBased/>
  <w15:docId w15:val="{89DB647B-F2C0-A04F-BB22-CBDE092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董依菡</dc:creator>
  <cp:keywords/>
  <dc:description/>
  <cp:lastModifiedBy>汪励颢</cp:lastModifiedBy>
  <cp:revision>2</cp:revision>
  <dcterms:created xsi:type="dcterms:W3CDTF">2018-12-20T14:44:00Z</dcterms:created>
  <dcterms:modified xsi:type="dcterms:W3CDTF">2018-12-20T14:44:00Z</dcterms:modified>
</cp:coreProperties>
</file>