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3005455" cy="1208405"/>
            <wp:effectExtent l="0" t="0" r="1206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5455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43960" cy="1235075"/>
            <wp:effectExtent l="0" t="0" r="5080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960" cy="123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954020" cy="226568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402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28595" cy="2237105"/>
            <wp:effectExtent l="0" t="0" r="1460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8595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/>
        <w:drawing>
          <wp:inline distT="0" distB="0" distL="114300" distR="114300">
            <wp:extent cx="3471545" cy="1106805"/>
            <wp:effectExtent l="0" t="0" r="317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1545" cy="110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/>
        <w:drawing>
          <wp:inline distT="0" distB="0" distL="114300" distR="114300">
            <wp:extent cx="3666490" cy="1430020"/>
            <wp:effectExtent l="0" t="0" r="635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649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/>
        <w:drawing>
          <wp:inline distT="0" distB="0" distL="114300" distR="114300">
            <wp:extent cx="3493770" cy="2690495"/>
            <wp:effectExtent l="0" t="0" r="1143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377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/>
        <w:drawing>
          <wp:inline distT="0" distB="0" distL="114300" distR="114300">
            <wp:extent cx="3238500" cy="2513965"/>
            <wp:effectExtent l="0" t="0" r="762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/>
        <w:drawing>
          <wp:inline distT="0" distB="0" distL="114300" distR="114300">
            <wp:extent cx="3684270" cy="1536065"/>
            <wp:effectExtent l="0" t="0" r="381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4270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/>
        <w:drawing>
          <wp:inline distT="0" distB="0" distL="114300" distR="114300">
            <wp:extent cx="2772410" cy="2261235"/>
            <wp:effectExtent l="0" t="0" r="127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2410" cy="226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/>
        <w:drawing>
          <wp:inline distT="0" distB="0" distL="114300" distR="114300">
            <wp:extent cx="3816350" cy="1741805"/>
            <wp:effectExtent l="0" t="0" r="8890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20415" cy="1730375"/>
            <wp:effectExtent l="0" t="0" r="1905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0415" cy="17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771265" cy="2889250"/>
            <wp:effectExtent l="0" t="0" r="8255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1265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3593465" cy="2693670"/>
            <wp:effectExtent l="0" t="0" r="3175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3465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D9C159"/>
    <w:multiLevelType w:val="multilevel"/>
    <w:tmpl w:val="88D9C159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pStyle w:val="5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dmYmRlYjg0YWJkYzJhMDM3YzhlZDU2YjNiMzI5YzUifQ=="/>
  </w:docVars>
  <w:rsids>
    <w:rsidRoot w:val="745A5BA8"/>
    <w:rsid w:val="087937D2"/>
    <w:rsid w:val="4C6417E9"/>
    <w:rsid w:val="570E3221"/>
    <w:rsid w:val="5CE95E77"/>
    <w:rsid w:val="64845458"/>
    <w:rsid w:val="6FA56CDF"/>
    <w:rsid w:val="745A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一级标题·"/>
    <w:basedOn w:val="1"/>
    <w:uiPriority w:val="0"/>
    <w:pPr>
      <w:widowControl/>
      <w:jc w:val="left"/>
    </w:pPr>
    <w:rPr>
      <w:rFonts w:ascii="黑体" w:hAnsi="黑体" w:eastAsia="黑体" w:cs="黑体"/>
      <w:color w:val="000000"/>
      <w:kern w:val="0"/>
      <w:sz w:val="28"/>
      <w:szCs w:val="27"/>
      <w:lang w:bidi="ar"/>
    </w:rPr>
  </w:style>
  <w:style w:type="paragraph" w:customStyle="1" w:styleId="5">
    <w:name w:val="三级标题"/>
    <w:basedOn w:val="1"/>
    <w:uiPriority w:val="0"/>
    <w:pPr>
      <w:widowControl/>
      <w:numPr>
        <w:ilvl w:val="2"/>
        <w:numId w:val="1"/>
      </w:numPr>
      <w:spacing w:line="2400" w:lineRule="exact"/>
      <w:jc w:val="left"/>
    </w:pPr>
    <w:rPr>
      <w:rFonts w:hint="eastAsia" w:ascii="楷体" w:hAnsi="楷体" w:eastAsia="楷体" w:cs="楷体"/>
      <w:color w:val="000000"/>
      <w:kern w:val="0"/>
      <w:sz w:val="24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2025-07-31T14:56:00Z</dcterms:created>
  <dc:creator>微信用户</dc:creator>
  <cp:lastModifiedBy>微信用户</cp:lastModifiedBy>
  <dcterms:modified xsi:type="dcterms:W3CDTF">2025-08-01T02:13:33Z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309E2170AE7A4262A4086CB384AD93CC</vt:lpwstr>
  </property>
</Properties>
</file>